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42"/>
        <w:gridCol w:w="3827"/>
        <w:gridCol w:w="3260"/>
        <w:gridCol w:w="2268"/>
        <w:gridCol w:w="142"/>
      </w:tblGrid>
      <w:tr w:rsidR="00731109" w14:paraId="48B0B1AD" w14:textId="77777777">
        <w:trPr>
          <w:trHeight w:val="1560"/>
        </w:trPr>
        <w:tc>
          <w:tcPr>
            <w:tcW w:w="3969" w:type="dxa"/>
            <w:gridSpan w:val="2"/>
          </w:tcPr>
          <w:p w14:paraId="0514E730" w14:textId="77777777" w:rsidR="00731109" w:rsidRDefault="00015614">
            <w:r>
              <w:t xml:space="preserve">     </w:t>
            </w:r>
          </w:p>
        </w:tc>
        <w:tc>
          <w:tcPr>
            <w:tcW w:w="3260" w:type="dxa"/>
          </w:tcPr>
          <w:p w14:paraId="0DF5CE7E" w14:textId="77777777" w:rsidR="00731109" w:rsidRDefault="00731109"/>
        </w:tc>
        <w:tc>
          <w:tcPr>
            <w:tcW w:w="2410" w:type="dxa"/>
            <w:gridSpan w:val="2"/>
          </w:tcPr>
          <w:p w14:paraId="29FF7823" w14:textId="77777777" w:rsidR="00731109" w:rsidRDefault="00731109">
            <w:pPr>
              <w:pStyle w:val="a8"/>
            </w:pPr>
          </w:p>
        </w:tc>
      </w:tr>
      <w:tr w:rsidR="00731109" w14:paraId="1BCA332A" w14:textId="77777777">
        <w:trPr>
          <w:cantSplit/>
          <w:trHeight w:val="859"/>
        </w:trPr>
        <w:tc>
          <w:tcPr>
            <w:tcW w:w="3969" w:type="dxa"/>
            <w:gridSpan w:val="2"/>
          </w:tcPr>
          <w:p w14:paraId="3D9D2752" w14:textId="2A30D2CB" w:rsidR="00731109" w:rsidRPr="002173B9" w:rsidRDefault="00940C50" w:rsidP="00690232">
            <w:pPr>
              <w:pStyle w:val="af3"/>
              <w:rPr>
                <w:sz w:val="24"/>
                <w:szCs w:val="24"/>
              </w:rPr>
            </w:pPr>
            <w:bookmarkStart w:id="0" w:name="Дата"/>
            <w:bookmarkEnd w:id="0"/>
            <w:r w:rsidRPr="00940C50">
              <w:rPr>
                <w:szCs w:val="28"/>
              </w:rPr>
              <w:t>24 июля 2020 года</w:t>
            </w:r>
          </w:p>
        </w:tc>
        <w:tc>
          <w:tcPr>
            <w:tcW w:w="3260" w:type="dxa"/>
          </w:tcPr>
          <w:p w14:paraId="50FA36BA" w14:textId="77777777" w:rsidR="00731109" w:rsidRDefault="00731109"/>
        </w:tc>
        <w:tc>
          <w:tcPr>
            <w:tcW w:w="2410" w:type="dxa"/>
            <w:gridSpan w:val="2"/>
          </w:tcPr>
          <w:p w14:paraId="2A12516B" w14:textId="755BC6A2" w:rsidR="00731109" w:rsidRPr="002173B9" w:rsidRDefault="00940C50">
            <w:pPr>
              <w:pStyle w:val="a8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  <w:r w:rsidRPr="00940C50">
              <w:rPr>
                <w:szCs w:val="28"/>
              </w:rPr>
              <w:t>60</w:t>
            </w:r>
          </w:p>
        </w:tc>
      </w:tr>
      <w:tr w:rsidR="00731109" w14:paraId="3AF114C6" w14:textId="77777777">
        <w:trPr>
          <w:gridBefore w:val="1"/>
          <w:gridAfter w:val="1"/>
          <w:wBefore w:w="142" w:type="dxa"/>
          <w:wAfter w:w="142" w:type="dxa"/>
          <w:trHeight w:val="852"/>
        </w:trPr>
        <w:tc>
          <w:tcPr>
            <w:tcW w:w="3827" w:type="dxa"/>
          </w:tcPr>
          <w:p w14:paraId="37199C10" w14:textId="77777777" w:rsidR="00731109" w:rsidRDefault="00731109">
            <w:pPr>
              <w:pStyle w:val="a8"/>
              <w:jc w:val="both"/>
            </w:pPr>
          </w:p>
        </w:tc>
        <w:tc>
          <w:tcPr>
            <w:tcW w:w="3260" w:type="dxa"/>
          </w:tcPr>
          <w:p w14:paraId="6C84E86D" w14:textId="46652EF8" w:rsidR="00731109" w:rsidRDefault="00731109"/>
        </w:tc>
        <w:tc>
          <w:tcPr>
            <w:tcW w:w="2268" w:type="dxa"/>
          </w:tcPr>
          <w:p w14:paraId="41D59CE7" w14:textId="77777777" w:rsidR="00731109" w:rsidRPr="00AC4D9C" w:rsidRDefault="00731109"/>
        </w:tc>
      </w:tr>
      <w:tr w:rsidR="00731109" w14:paraId="04D44252" w14:textId="77777777" w:rsidTr="007D0F9E">
        <w:trPr>
          <w:trHeight w:val="852"/>
        </w:trPr>
        <w:tc>
          <w:tcPr>
            <w:tcW w:w="3969" w:type="dxa"/>
            <w:gridSpan w:val="2"/>
          </w:tcPr>
          <w:p w14:paraId="4DB6B503" w14:textId="77777777" w:rsidR="00731109" w:rsidRPr="00177E64" w:rsidRDefault="002372C2" w:rsidP="003531F9">
            <w:pPr>
              <w:pStyle w:val="a8"/>
              <w:rPr>
                <w:szCs w:val="28"/>
              </w:rPr>
            </w:pPr>
            <w:bookmarkStart w:id="2" w:name="Тема"/>
            <w:bookmarkEnd w:id="2"/>
            <w:r w:rsidRPr="00FA5603">
              <w:rPr>
                <w:szCs w:val="28"/>
              </w:rPr>
              <w:t xml:space="preserve">О </w:t>
            </w:r>
            <w:r w:rsidR="000B67C2" w:rsidRPr="00FA5603">
              <w:rPr>
                <w:szCs w:val="28"/>
              </w:rPr>
              <w:t xml:space="preserve">внесении изменений и дополнений в решение Земского собрания Балахнинского </w:t>
            </w:r>
            <w:r w:rsidR="009930B7" w:rsidRPr="00FA5603">
              <w:rPr>
                <w:szCs w:val="28"/>
              </w:rPr>
              <w:t>м</w:t>
            </w:r>
            <w:r w:rsidR="000B67C2" w:rsidRPr="00FA5603">
              <w:rPr>
                <w:szCs w:val="28"/>
              </w:rPr>
              <w:t xml:space="preserve">униципального района от </w:t>
            </w:r>
            <w:r w:rsidR="00741BCA" w:rsidRPr="00FA5603">
              <w:rPr>
                <w:szCs w:val="28"/>
              </w:rPr>
              <w:t>2</w:t>
            </w:r>
            <w:r w:rsidR="001A48E6" w:rsidRPr="00FA5603">
              <w:rPr>
                <w:szCs w:val="28"/>
              </w:rPr>
              <w:t>4</w:t>
            </w:r>
            <w:r w:rsidR="000B67C2" w:rsidRPr="00FA5603">
              <w:rPr>
                <w:szCs w:val="28"/>
              </w:rPr>
              <w:t>.</w:t>
            </w:r>
            <w:r w:rsidR="001C08DD" w:rsidRPr="00FA5603">
              <w:rPr>
                <w:szCs w:val="28"/>
              </w:rPr>
              <w:t>12</w:t>
            </w:r>
            <w:r w:rsidR="000B67C2" w:rsidRPr="00FA5603">
              <w:rPr>
                <w:szCs w:val="28"/>
              </w:rPr>
              <w:t>.201</w:t>
            </w:r>
            <w:r w:rsidR="001A48E6" w:rsidRPr="00FA5603">
              <w:rPr>
                <w:szCs w:val="28"/>
              </w:rPr>
              <w:t>9</w:t>
            </w:r>
            <w:r w:rsidR="001C08D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№ </w:t>
            </w:r>
            <w:r w:rsidR="005E5B86" w:rsidRPr="00FA5603">
              <w:rPr>
                <w:szCs w:val="28"/>
              </w:rPr>
              <w:t>1</w:t>
            </w:r>
            <w:r w:rsidR="00D63BA7" w:rsidRPr="00FA5603">
              <w:rPr>
                <w:szCs w:val="28"/>
              </w:rPr>
              <w:t>3</w:t>
            </w:r>
            <w:r w:rsidR="001A48E6" w:rsidRPr="00FA5603">
              <w:rPr>
                <w:szCs w:val="28"/>
              </w:rPr>
              <w:t>6</w:t>
            </w:r>
            <w:r w:rsidR="00A11BBD" w:rsidRPr="00FA5603">
              <w:rPr>
                <w:szCs w:val="28"/>
              </w:rPr>
              <w:t xml:space="preserve"> </w:t>
            </w:r>
            <w:r w:rsidR="000B67C2" w:rsidRPr="00FA5603">
              <w:rPr>
                <w:szCs w:val="28"/>
              </w:rPr>
              <w:t xml:space="preserve">«О </w:t>
            </w:r>
            <w:r w:rsidRPr="00FA5603">
              <w:rPr>
                <w:szCs w:val="28"/>
              </w:rPr>
              <w:t xml:space="preserve">бюджете Балахнинского </w:t>
            </w:r>
            <w:r w:rsidR="004A70E7" w:rsidRPr="00FA5603">
              <w:rPr>
                <w:szCs w:val="28"/>
              </w:rPr>
              <w:t>м</w:t>
            </w:r>
            <w:r w:rsidRPr="00FA5603">
              <w:rPr>
                <w:szCs w:val="28"/>
              </w:rPr>
              <w:t>униципального района</w:t>
            </w:r>
            <w:r w:rsidR="000B67C2" w:rsidRPr="00FA5603">
              <w:rPr>
                <w:szCs w:val="28"/>
              </w:rPr>
              <w:t xml:space="preserve"> </w:t>
            </w:r>
            <w:r w:rsidRPr="00FA5603">
              <w:rPr>
                <w:szCs w:val="28"/>
              </w:rPr>
              <w:t>на 20</w:t>
            </w:r>
            <w:r w:rsidR="001A48E6" w:rsidRPr="00FA5603">
              <w:rPr>
                <w:szCs w:val="28"/>
              </w:rPr>
              <w:t>20</w:t>
            </w:r>
            <w:r w:rsidRPr="00FA5603">
              <w:rPr>
                <w:szCs w:val="28"/>
              </w:rPr>
              <w:t xml:space="preserve"> год</w:t>
            </w:r>
            <w:r w:rsidR="0022114F" w:rsidRPr="00FA5603">
              <w:rPr>
                <w:szCs w:val="28"/>
              </w:rPr>
              <w:t xml:space="preserve"> и на плановый период 20</w:t>
            </w:r>
            <w:r w:rsidR="001A48E6" w:rsidRPr="00FA5603">
              <w:rPr>
                <w:szCs w:val="28"/>
              </w:rPr>
              <w:t>21</w:t>
            </w:r>
            <w:r w:rsidR="0022114F" w:rsidRPr="00FA5603">
              <w:rPr>
                <w:szCs w:val="28"/>
              </w:rPr>
              <w:t xml:space="preserve"> и 202</w:t>
            </w:r>
            <w:r w:rsidR="001A48E6" w:rsidRPr="00FA5603">
              <w:rPr>
                <w:szCs w:val="28"/>
              </w:rPr>
              <w:t>2</w:t>
            </w:r>
            <w:r w:rsidR="0022114F" w:rsidRPr="00FA5603">
              <w:rPr>
                <w:szCs w:val="28"/>
              </w:rPr>
              <w:t xml:space="preserve"> годов</w:t>
            </w:r>
            <w:r w:rsidR="000B67C2" w:rsidRPr="00FA5603">
              <w:rPr>
                <w:szCs w:val="28"/>
              </w:rPr>
              <w:t>»</w:t>
            </w:r>
            <w:r w:rsidR="009530D8" w:rsidRPr="007D0F9E">
              <w:rPr>
                <w:szCs w:val="28"/>
              </w:rPr>
              <w:t xml:space="preserve"> (в редакции решения Земского собрания </w:t>
            </w:r>
            <w:r w:rsidR="009530D8" w:rsidRPr="00FD3847">
              <w:rPr>
                <w:szCs w:val="28"/>
              </w:rPr>
              <w:t xml:space="preserve">от </w:t>
            </w:r>
            <w:r w:rsidR="003531F9" w:rsidRPr="00FD3847">
              <w:rPr>
                <w:szCs w:val="28"/>
              </w:rPr>
              <w:t>30</w:t>
            </w:r>
            <w:r w:rsidR="009530D8" w:rsidRPr="00FD3847">
              <w:rPr>
                <w:szCs w:val="28"/>
              </w:rPr>
              <w:t>.0</w:t>
            </w:r>
            <w:r w:rsidR="003531F9" w:rsidRPr="00FD3847">
              <w:rPr>
                <w:szCs w:val="28"/>
              </w:rPr>
              <w:t>4</w:t>
            </w:r>
            <w:r w:rsidR="009530D8" w:rsidRPr="00FD3847">
              <w:rPr>
                <w:szCs w:val="28"/>
              </w:rPr>
              <w:t>.2020 №</w:t>
            </w:r>
            <w:r w:rsidR="003531F9" w:rsidRPr="00FD3847">
              <w:rPr>
                <w:szCs w:val="28"/>
              </w:rPr>
              <w:t>31</w:t>
            </w:r>
            <w:r w:rsidR="009530D8" w:rsidRPr="00FD3847">
              <w:rPr>
                <w:szCs w:val="28"/>
              </w:rPr>
              <w:t>)</w:t>
            </w:r>
          </w:p>
        </w:tc>
        <w:tc>
          <w:tcPr>
            <w:tcW w:w="3260" w:type="dxa"/>
          </w:tcPr>
          <w:p w14:paraId="754B200F" w14:textId="77777777" w:rsidR="00A86C25" w:rsidRDefault="00A86C25" w:rsidP="00A86C25">
            <w:pPr>
              <w:jc w:val="center"/>
            </w:pPr>
          </w:p>
          <w:p w14:paraId="5E19D5D6" w14:textId="77777777" w:rsidR="00731109" w:rsidRDefault="00731109" w:rsidP="00A86C25">
            <w:pPr>
              <w:jc w:val="right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02D4C49" w14:textId="77777777" w:rsidR="00731109" w:rsidRDefault="00731109"/>
        </w:tc>
      </w:tr>
    </w:tbl>
    <w:p w14:paraId="5E01074C" w14:textId="77777777" w:rsidR="00731109" w:rsidRDefault="00731109">
      <w:pPr>
        <w:sectPr w:rsidR="00731109">
          <w:headerReference w:type="even" r:id="rId8"/>
          <w:headerReference w:type="default" r:id="rId9"/>
          <w:headerReference w:type="first" r:id="rId10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6881E1B2" w14:textId="77777777" w:rsidR="00731109" w:rsidRDefault="00731109"/>
    <w:p w14:paraId="59BC69DD" w14:textId="77777777" w:rsidR="00731109" w:rsidRDefault="00731109"/>
    <w:p w14:paraId="2C363B52" w14:textId="77777777" w:rsidR="00731109" w:rsidRDefault="00731109">
      <w:pPr>
        <w:sectPr w:rsidR="00731109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78E922E" w14:textId="77777777" w:rsidR="00723818" w:rsidRPr="009930B7" w:rsidRDefault="00723818" w:rsidP="00723818">
      <w:pPr>
        <w:jc w:val="both"/>
        <w:rPr>
          <w:b/>
          <w:szCs w:val="28"/>
        </w:rPr>
      </w:pPr>
      <w:r w:rsidRPr="009930B7">
        <w:rPr>
          <w:szCs w:val="28"/>
        </w:rPr>
        <w:t>Земское собрание</w:t>
      </w:r>
      <w:r w:rsidRPr="009930B7">
        <w:rPr>
          <w:b/>
          <w:szCs w:val="28"/>
        </w:rPr>
        <w:t xml:space="preserve"> решило:</w:t>
      </w:r>
    </w:p>
    <w:p w14:paraId="738ABCEF" w14:textId="77777777" w:rsidR="00723818" w:rsidRPr="009930B7" w:rsidRDefault="00723818" w:rsidP="00723818">
      <w:pPr>
        <w:ind w:firstLine="851"/>
        <w:jc w:val="both"/>
        <w:rPr>
          <w:b/>
          <w:szCs w:val="28"/>
        </w:rPr>
      </w:pPr>
    </w:p>
    <w:p w14:paraId="2C7F0EF1" w14:textId="77777777" w:rsidR="00723818" w:rsidRDefault="00723818" w:rsidP="00FD3847">
      <w:pPr>
        <w:jc w:val="both"/>
        <w:rPr>
          <w:szCs w:val="28"/>
        </w:rPr>
      </w:pPr>
      <w:r>
        <w:rPr>
          <w:szCs w:val="28"/>
        </w:rPr>
        <w:t xml:space="preserve"> 1. </w:t>
      </w:r>
      <w:r w:rsidRPr="009930B7">
        <w:rPr>
          <w:szCs w:val="28"/>
        </w:rPr>
        <w:t>Внести в решение Земского собран</w:t>
      </w:r>
      <w:r>
        <w:rPr>
          <w:szCs w:val="28"/>
        </w:rPr>
        <w:t xml:space="preserve">ия Балахнинского муниципального </w:t>
      </w:r>
      <w:r w:rsidRPr="009930B7">
        <w:rPr>
          <w:szCs w:val="28"/>
        </w:rPr>
        <w:t xml:space="preserve">района от </w:t>
      </w:r>
      <w:r>
        <w:rPr>
          <w:szCs w:val="28"/>
        </w:rPr>
        <w:t>2</w:t>
      </w:r>
      <w:r w:rsidR="001A48E6" w:rsidRPr="001A48E6">
        <w:rPr>
          <w:szCs w:val="28"/>
        </w:rPr>
        <w:t>4</w:t>
      </w:r>
      <w:r w:rsidRPr="009930B7">
        <w:rPr>
          <w:szCs w:val="28"/>
        </w:rPr>
        <w:t>.</w:t>
      </w:r>
      <w:r w:rsidRPr="001C08DD">
        <w:rPr>
          <w:szCs w:val="28"/>
        </w:rPr>
        <w:t>12</w:t>
      </w:r>
      <w:r w:rsidRPr="009930B7">
        <w:rPr>
          <w:szCs w:val="28"/>
        </w:rPr>
        <w:t>.201</w:t>
      </w:r>
      <w:r w:rsidR="001A48E6" w:rsidRPr="001A48E6">
        <w:rPr>
          <w:szCs w:val="28"/>
        </w:rPr>
        <w:t>9</w:t>
      </w:r>
      <w:r w:rsidRPr="001C08DD">
        <w:rPr>
          <w:szCs w:val="28"/>
        </w:rPr>
        <w:t xml:space="preserve"> </w:t>
      </w:r>
      <w:r w:rsidRPr="009930B7">
        <w:rPr>
          <w:szCs w:val="28"/>
        </w:rPr>
        <w:t>№</w:t>
      </w:r>
      <w:r w:rsidRPr="005E5B86">
        <w:rPr>
          <w:szCs w:val="28"/>
        </w:rPr>
        <w:t xml:space="preserve"> </w:t>
      </w:r>
      <w:r>
        <w:rPr>
          <w:szCs w:val="28"/>
        </w:rPr>
        <w:t>13</w:t>
      </w:r>
      <w:r w:rsidR="001A48E6" w:rsidRPr="001A48E6">
        <w:rPr>
          <w:szCs w:val="28"/>
        </w:rPr>
        <w:t>6</w:t>
      </w:r>
      <w:r>
        <w:rPr>
          <w:szCs w:val="28"/>
        </w:rPr>
        <w:t xml:space="preserve"> </w:t>
      </w:r>
      <w:r w:rsidRPr="009930B7">
        <w:rPr>
          <w:szCs w:val="28"/>
        </w:rPr>
        <w:t>«О бюджете Балахнинского муниципального района на 20</w:t>
      </w:r>
      <w:r w:rsidR="001A48E6" w:rsidRPr="001A48E6">
        <w:rPr>
          <w:szCs w:val="28"/>
        </w:rPr>
        <w:t>20</w:t>
      </w:r>
      <w:r w:rsidRPr="009930B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202</w:t>
      </w:r>
      <w:r w:rsidR="001A48E6" w:rsidRPr="001A48E6">
        <w:rPr>
          <w:szCs w:val="28"/>
        </w:rPr>
        <w:t>1</w:t>
      </w:r>
      <w:r>
        <w:rPr>
          <w:szCs w:val="28"/>
        </w:rPr>
        <w:t xml:space="preserve"> и 202</w:t>
      </w:r>
      <w:r w:rsidR="001A48E6" w:rsidRPr="001A48E6">
        <w:rPr>
          <w:szCs w:val="28"/>
        </w:rPr>
        <w:t>2</w:t>
      </w:r>
      <w:r>
        <w:rPr>
          <w:szCs w:val="28"/>
        </w:rPr>
        <w:t xml:space="preserve"> годов</w:t>
      </w:r>
      <w:r w:rsidRPr="009930B7">
        <w:rPr>
          <w:szCs w:val="28"/>
        </w:rPr>
        <w:t xml:space="preserve">» </w:t>
      </w:r>
      <w:r w:rsidR="009530D8" w:rsidRPr="007D0F9E">
        <w:rPr>
          <w:szCs w:val="28"/>
        </w:rPr>
        <w:t xml:space="preserve">(в редакции решения Земского собрания </w:t>
      </w:r>
      <w:r w:rsidR="009530D8" w:rsidRPr="00FD3847">
        <w:rPr>
          <w:szCs w:val="28"/>
        </w:rPr>
        <w:t xml:space="preserve">от </w:t>
      </w:r>
      <w:r w:rsidR="003531F9" w:rsidRPr="00FD3847">
        <w:rPr>
          <w:szCs w:val="28"/>
        </w:rPr>
        <w:t>30</w:t>
      </w:r>
      <w:r w:rsidR="009530D8" w:rsidRPr="00FD3847">
        <w:rPr>
          <w:szCs w:val="28"/>
        </w:rPr>
        <w:t>.0</w:t>
      </w:r>
      <w:r w:rsidR="003531F9" w:rsidRPr="00FD3847">
        <w:rPr>
          <w:szCs w:val="28"/>
        </w:rPr>
        <w:t>4</w:t>
      </w:r>
      <w:r w:rsidR="009530D8" w:rsidRPr="00FD3847">
        <w:rPr>
          <w:szCs w:val="28"/>
        </w:rPr>
        <w:t>.2020 №</w:t>
      </w:r>
      <w:r w:rsidR="003531F9" w:rsidRPr="00FD3847">
        <w:rPr>
          <w:szCs w:val="28"/>
        </w:rPr>
        <w:t>31</w:t>
      </w:r>
      <w:r w:rsidR="009530D8" w:rsidRPr="00FD3847">
        <w:rPr>
          <w:szCs w:val="28"/>
        </w:rPr>
        <w:t>)</w:t>
      </w:r>
      <w:r w:rsidR="009530D8">
        <w:rPr>
          <w:szCs w:val="28"/>
        </w:rPr>
        <w:t xml:space="preserve"> </w:t>
      </w:r>
      <w:r w:rsidRPr="007D0F9E">
        <w:rPr>
          <w:szCs w:val="28"/>
        </w:rPr>
        <w:t>следующие изменения и дополнения:</w:t>
      </w:r>
    </w:p>
    <w:p w14:paraId="216CFF9B" w14:textId="77777777" w:rsidR="0022114F" w:rsidRDefault="00382D10" w:rsidP="0046436E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6D969ECB" w14:textId="77777777" w:rsidR="0022114F" w:rsidRDefault="0022114F" w:rsidP="0016620B">
      <w:pPr>
        <w:jc w:val="both"/>
        <w:rPr>
          <w:szCs w:val="28"/>
        </w:rPr>
      </w:pPr>
      <w:r>
        <w:rPr>
          <w:szCs w:val="28"/>
        </w:rPr>
        <w:t>1.1</w:t>
      </w:r>
      <w:r w:rsidR="00661A49">
        <w:rPr>
          <w:szCs w:val="28"/>
        </w:rPr>
        <w:t>.</w:t>
      </w:r>
      <w:r w:rsidRPr="00C5516B">
        <w:rPr>
          <w:szCs w:val="28"/>
        </w:rPr>
        <w:t xml:space="preserve"> </w:t>
      </w:r>
      <w:r w:rsidRPr="009930B7">
        <w:rPr>
          <w:szCs w:val="28"/>
        </w:rPr>
        <w:t>пункт 1 изложить в следующей редакции:</w:t>
      </w:r>
    </w:p>
    <w:p w14:paraId="4656C882" w14:textId="77777777" w:rsidR="0022114F" w:rsidRDefault="0022114F" w:rsidP="0022114F">
      <w:pPr>
        <w:jc w:val="both"/>
        <w:rPr>
          <w:szCs w:val="28"/>
        </w:rPr>
      </w:pPr>
    </w:p>
    <w:p w14:paraId="0A56F953" w14:textId="77777777" w:rsidR="0022114F" w:rsidRPr="009C3B31" w:rsidRDefault="0022114F" w:rsidP="0016620B">
      <w:pPr>
        <w:jc w:val="both"/>
        <w:rPr>
          <w:szCs w:val="28"/>
        </w:rPr>
      </w:pPr>
      <w:r>
        <w:rPr>
          <w:szCs w:val="28"/>
        </w:rPr>
        <w:t>«</w:t>
      </w:r>
      <w:r w:rsidR="00591D17">
        <w:rPr>
          <w:szCs w:val="28"/>
        </w:rPr>
        <w:t xml:space="preserve">1. </w:t>
      </w:r>
      <w:r w:rsidRPr="009C3B31">
        <w:rPr>
          <w:szCs w:val="28"/>
        </w:rPr>
        <w:t>Утвердить основные характеристики бюджета Балахнинск</w:t>
      </w:r>
      <w:r w:rsidR="009530D8">
        <w:rPr>
          <w:szCs w:val="28"/>
        </w:rPr>
        <w:t>ого муниципального района на 2020</w:t>
      </w:r>
      <w:r w:rsidRPr="009C3B31">
        <w:rPr>
          <w:szCs w:val="28"/>
        </w:rPr>
        <w:t xml:space="preserve"> год:</w:t>
      </w:r>
    </w:p>
    <w:p w14:paraId="45A78D50" w14:textId="77777777" w:rsidR="0022114F" w:rsidRDefault="0022114F" w:rsidP="0022114F">
      <w:pPr>
        <w:ind w:firstLine="0"/>
        <w:jc w:val="both"/>
        <w:rPr>
          <w:szCs w:val="28"/>
        </w:rPr>
      </w:pPr>
      <w:r>
        <w:rPr>
          <w:szCs w:val="28"/>
        </w:rPr>
        <w:t xml:space="preserve">         </w:t>
      </w:r>
      <w:r w:rsidRPr="009C3B31">
        <w:rPr>
          <w:szCs w:val="28"/>
        </w:rPr>
        <w:t xml:space="preserve">- общий объем доходов в </w:t>
      </w:r>
      <w:r w:rsidRPr="00372756">
        <w:rPr>
          <w:szCs w:val="28"/>
        </w:rPr>
        <w:t xml:space="preserve">сумме </w:t>
      </w:r>
      <w:r w:rsidR="00AC0AA6">
        <w:rPr>
          <w:szCs w:val="28"/>
        </w:rPr>
        <w:t>2 031 884,6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</w:p>
    <w:p w14:paraId="47E51DB0" w14:textId="77777777" w:rsidR="0022114F" w:rsidRPr="0031153F" w:rsidRDefault="0016620B" w:rsidP="0016620B">
      <w:pPr>
        <w:jc w:val="both"/>
        <w:rPr>
          <w:szCs w:val="28"/>
        </w:rPr>
      </w:pPr>
      <w:r>
        <w:rPr>
          <w:szCs w:val="28"/>
        </w:rPr>
        <w:t xml:space="preserve"> </w:t>
      </w:r>
      <w:r w:rsidR="0022114F" w:rsidRPr="00E35FE6">
        <w:rPr>
          <w:szCs w:val="28"/>
        </w:rPr>
        <w:t xml:space="preserve">- общий объем расходов в сумме </w:t>
      </w:r>
      <w:r w:rsidR="00CF59A0">
        <w:rPr>
          <w:szCs w:val="28"/>
        </w:rPr>
        <w:t>2 045 439,6</w:t>
      </w:r>
      <w:r w:rsidR="0022114F" w:rsidRPr="007D0F9E">
        <w:rPr>
          <w:szCs w:val="28"/>
        </w:rPr>
        <w:t xml:space="preserve"> тыс</w:t>
      </w:r>
      <w:r w:rsidR="0022114F" w:rsidRPr="0031153F">
        <w:rPr>
          <w:szCs w:val="28"/>
        </w:rPr>
        <w:t>. рублей;</w:t>
      </w:r>
    </w:p>
    <w:p w14:paraId="3BB0CACB" w14:textId="77777777" w:rsidR="002A6833" w:rsidRDefault="0022114F" w:rsidP="0016620B">
      <w:pPr>
        <w:ind w:firstLine="0"/>
        <w:jc w:val="both"/>
        <w:rPr>
          <w:szCs w:val="28"/>
        </w:rPr>
      </w:pPr>
      <w:r w:rsidRPr="0031153F">
        <w:rPr>
          <w:szCs w:val="28"/>
        </w:rPr>
        <w:t xml:space="preserve">         - размер </w:t>
      </w:r>
      <w:r w:rsidR="001A48E6">
        <w:rPr>
          <w:szCs w:val="28"/>
        </w:rPr>
        <w:t>дефицита</w:t>
      </w:r>
      <w:r w:rsidRPr="0031153F">
        <w:rPr>
          <w:szCs w:val="28"/>
        </w:rPr>
        <w:t xml:space="preserve"> в </w:t>
      </w:r>
      <w:r w:rsidRPr="00CF59A0">
        <w:rPr>
          <w:szCs w:val="28"/>
        </w:rPr>
        <w:t xml:space="preserve">сумме </w:t>
      </w:r>
      <w:r w:rsidR="00E96352" w:rsidRPr="00CF59A0">
        <w:rPr>
          <w:szCs w:val="28"/>
        </w:rPr>
        <w:t>1</w:t>
      </w:r>
      <w:r w:rsidR="00230F98" w:rsidRPr="00CF59A0">
        <w:rPr>
          <w:szCs w:val="28"/>
        </w:rPr>
        <w:t>3</w:t>
      </w:r>
      <w:r w:rsidR="00015F2C" w:rsidRPr="00CF59A0">
        <w:rPr>
          <w:szCs w:val="28"/>
        </w:rPr>
        <w:t> </w:t>
      </w:r>
      <w:r w:rsidR="00E96352" w:rsidRPr="00CF59A0">
        <w:rPr>
          <w:szCs w:val="28"/>
        </w:rPr>
        <w:t>5</w:t>
      </w:r>
      <w:r w:rsidR="00230F98" w:rsidRPr="00CF59A0">
        <w:rPr>
          <w:szCs w:val="28"/>
        </w:rPr>
        <w:t>55</w:t>
      </w:r>
      <w:r w:rsidR="00015F2C" w:rsidRPr="00CF59A0">
        <w:rPr>
          <w:szCs w:val="28"/>
        </w:rPr>
        <w:t>,</w:t>
      </w:r>
      <w:r w:rsidR="00230F98" w:rsidRPr="00CF59A0">
        <w:rPr>
          <w:szCs w:val="28"/>
        </w:rPr>
        <w:t>0</w:t>
      </w:r>
      <w:r w:rsidR="00015F2C" w:rsidRPr="007D0F9E">
        <w:rPr>
          <w:szCs w:val="28"/>
        </w:rPr>
        <w:t xml:space="preserve"> </w:t>
      </w:r>
      <w:r w:rsidRPr="007D0F9E">
        <w:rPr>
          <w:szCs w:val="28"/>
        </w:rPr>
        <w:t>тыс</w:t>
      </w:r>
      <w:r w:rsidRPr="008005F0">
        <w:rPr>
          <w:szCs w:val="28"/>
        </w:rPr>
        <w:t>.</w:t>
      </w:r>
      <w:r w:rsidRPr="00E35FE6">
        <w:rPr>
          <w:szCs w:val="28"/>
        </w:rPr>
        <w:t xml:space="preserve"> рублей.</w:t>
      </w:r>
      <w:r w:rsidR="00FD3847">
        <w:rPr>
          <w:szCs w:val="28"/>
        </w:rPr>
        <w:t>»;</w:t>
      </w:r>
    </w:p>
    <w:p w14:paraId="0860B021" w14:textId="77777777" w:rsidR="00FD3847" w:rsidRDefault="00FD3847" w:rsidP="0016620B">
      <w:pPr>
        <w:ind w:firstLine="0"/>
        <w:jc w:val="both"/>
        <w:rPr>
          <w:szCs w:val="28"/>
        </w:rPr>
      </w:pPr>
    </w:p>
    <w:p w14:paraId="0051A86D" w14:textId="77777777" w:rsidR="00FD3847" w:rsidRDefault="00FD3847" w:rsidP="00FD3847">
      <w:pPr>
        <w:jc w:val="both"/>
        <w:rPr>
          <w:szCs w:val="28"/>
        </w:rPr>
      </w:pPr>
      <w:r w:rsidRPr="00FD3847">
        <w:rPr>
          <w:szCs w:val="28"/>
        </w:rPr>
        <w:t>1</w:t>
      </w:r>
      <w:r>
        <w:rPr>
          <w:szCs w:val="28"/>
        </w:rPr>
        <w:t>.</w:t>
      </w:r>
      <w:r w:rsidR="002A6833">
        <w:rPr>
          <w:szCs w:val="28"/>
        </w:rPr>
        <w:t xml:space="preserve">2. </w:t>
      </w:r>
      <w:r>
        <w:rPr>
          <w:szCs w:val="28"/>
        </w:rPr>
        <w:t>пункт 2 изложить в следующей редакции:</w:t>
      </w:r>
    </w:p>
    <w:p w14:paraId="57B7072F" w14:textId="77777777" w:rsidR="00FD3847" w:rsidRDefault="00FD3847" w:rsidP="00FD3847">
      <w:pPr>
        <w:jc w:val="both"/>
        <w:rPr>
          <w:szCs w:val="28"/>
        </w:rPr>
      </w:pPr>
    </w:p>
    <w:p w14:paraId="239B68A6" w14:textId="77777777" w:rsidR="002A6833" w:rsidRPr="009C3B31" w:rsidRDefault="00FD3847" w:rsidP="00FD3847">
      <w:pPr>
        <w:jc w:val="both"/>
        <w:rPr>
          <w:szCs w:val="28"/>
        </w:rPr>
      </w:pPr>
      <w:r>
        <w:rPr>
          <w:szCs w:val="28"/>
        </w:rPr>
        <w:t xml:space="preserve">«2. </w:t>
      </w:r>
      <w:r w:rsidR="002A6833" w:rsidRPr="009C3B31">
        <w:rPr>
          <w:szCs w:val="28"/>
        </w:rPr>
        <w:t xml:space="preserve">Утвердить основные характеристики бюджета Балахнинского муниципального района на </w:t>
      </w:r>
      <w:r w:rsidR="002A6833">
        <w:rPr>
          <w:szCs w:val="28"/>
        </w:rPr>
        <w:t xml:space="preserve">плановый период </w:t>
      </w:r>
      <w:r w:rsidR="002A6833" w:rsidRPr="009C3B31">
        <w:rPr>
          <w:szCs w:val="28"/>
        </w:rPr>
        <w:t>20</w:t>
      </w:r>
      <w:r w:rsidR="002A6833">
        <w:rPr>
          <w:szCs w:val="28"/>
        </w:rPr>
        <w:t>21</w:t>
      </w:r>
      <w:r w:rsidR="002A6833" w:rsidRPr="009C3B31">
        <w:rPr>
          <w:szCs w:val="28"/>
        </w:rPr>
        <w:t xml:space="preserve"> </w:t>
      </w:r>
      <w:r w:rsidR="002A6833">
        <w:rPr>
          <w:szCs w:val="28"/>
        </w:rPr>
        <w:t>и 2022</w:t>
      </w:r>
      <w:r w:rsidR="002A6833" w:rsidRPr="009C3B31">
        <w:rPr>
          <w:szCs w:val="28"/>
        </w:rPr>
        <w:t xml:space="preserve"> год</w:t>
      </w:r>
      <w:r w:rsidR="002A6833">
        <w:rPr>
          <w:szCs w:val="28"/>
        </w:rPr>
        <w:t>ов</w:t>
      </w:r>
      <w:r w:rsidR="002A6833" w:rsidRPr="009C3B31">
        <w:rPr>
          <w:szCs w:val="28"/>
        </w:rPr>
        <w:t>:</w:t>
      </w:r>
    </w:p>
    <w:p w14:paraId="1C0A709D" w14:textId="77777777" w:rsidR="002A6833" w:rsidRPr="009C3B31" w:rsidRDefault="002A6833" w:rsidP="002A683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2021 год </w:t>
      </w:r>
      <w:r w:rsidRPr="009C3B31">
        <w:rPr>
          <w:szCs w:val="28"/>
        </w:rPr>
        <w:t xml:space="preserve">в сумме </w:t>
      </w:r>
      <w:r w:rsidRPr="009C0BF9">
        <w:rPr>
          <w:szCs w:val="28"/>
        </w:rPr>
        <w:t>1</w:t>
      </w:r>
      <w:r w:rsidR="009C0BF9">
        <w:rPr>
          <w:szCs w:val="28"/>
        </w:rPr>
        <w:t> 787 723,7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2022 год </w:t>
      </w:r>
      <w:r w:rsidRPr="009C3B31">
        <w:rPr>
          <w:szCs w:val="28"/>
        </w:rPr>
        <w:t xml:space="preserve">в сумме </w:t>
      </w:r>
      <w:r w:rsidRPr="009C0BF9">
        <w:rPr>
          <w:szCs w:val="28"/>
        </w:rPr>
        <w:t>1</w:t>
      </w:r>
      <w:r w:rsidR="009C0BF9">
        <w:rPr>
          <w:szCs w:val="28"/>
        </w:rPr>
        <w:t> 675 772,0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78EF560" w14:textId="77777777" w:rsidR="002A6833" w:rsidRPr="009C3B31" w:rsidRDefault="002A6833" w:rsidP="002A6833">
      <w:pPr>
        <w:ind w:firstLine="709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2021 год </w:t>
      </w:r>
      <w:r w:rsidRPr="009C3B31">
        <w:rPr>
          <w:szCs w:val="28"/>
        </w:rPr>
        <w:t xml:space="preserve">в сумме </w:t>
      </w:r>
      <w:r w:rsidRPr="00CC3D13">
        <w:rPr>
          <w:szCs w:val="28"/>
        </w:rPr>
        <w:t>1 7</w:t>
      </w:r>
      <w:r w:rsidR="00CC3D13" w:rsidRPr="00CC3D13">
        <w:rPr>
          <w:szCs w:val="28"/>
        </w:rPr>
        <w:t>87</w:t>
      </w:r>
      <w:r w:rsidRPr="00CC3D13">
        <w:rPr>
          <w:szCs w:val="28"/>
        </w:rPr>
        <w:t> </w:t>
      </w:r>
      <w:r w:rsidR="00CC3D13" w:rsidRPr="00CC3D13">
        <w:rPr>
          <w:szCs w:val="28"/>
        </w:rPr>
        <w:t>723</w:t>
      </w:r>
      <w:r w:rsidRPr="00CC3D13">
        <w:rPr>
          <w:szCs w:val="28"/>
        </w:rPr>
        <w:t>,</w:t>
      </w:r>
      <w:r w:rsidR="00CC3D13" w:rsidRPr="00CC3D13">
        <w:rPr>
          <w:szCs w:val="28"/>
        </w:rPr>
        <w:t>7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сумме </w:t>
      </w:r>
      <w:r w:rsidRPr="00FD3847">
        <w:rPr>
          <w:szCs w:val="28"/>
        </w:rPr>
        <w:t>18 186,8</w:t>
      </w:r>
      <w:r>
        <w:rPr>
          <w:szCs w:val="28"/>
        </w:rPr>
        <w:t xml:space="preserve"> тыс. рублей, на 2022 год </w:t>
      </w:r>
      <w:r w:rsidRPr="009C3B31">
        <w:rPr>
          <w:szCs w:val="28"/>
        </w:rPr>
        <w:t xml:space="preserve">в сумме </w:t>
      </w:r>
      <w:r w:rsidRPr="00CC3D13">
        <w:rPr>
          <w:szCs w:val="28"/>
        </w:rPr>
        <w:t>1 6</w:t>
      </w:r>
      <w:r w:rsidR="00CC3D13" w:rsidRPr="00CC3D13">
        <w:rPr>
          <w:szCs w:val="28"/>
        </w:rPr>
        <w:t>75</w:t>
      </w:r>
      <w:r w:rsidRPr="00CC3D13">
        <w:rPr>
          <w:szCs w:val="28"/>
        </w:rPr>
        <w:t> </w:t>
      </w:r>
      <w:r w:rsidR="00CC3D13" w:rsidRPr="00CC3D13">
        <w:rPr>
          <w:szCs w:val="28"/>
        </w:rPr>
        <w:t>772</w:t>
      </w:r>
      <w:r w:rsidR="00CC3D13">
        <w:rPr>
          <w:szCs w:val="28"/>
        </w:rPr>
        <w:t xml:space="preserve">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в том числе условно утверждаемые расходы в сумме </w:t>
      </w:r>
      <w:r w:rsidRPr="00FD3847">
        <w:rPr>
          <w:szCs w:val="28"/>
        </w:rPr>
        <w:t>37 331,2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22684283" w14:textId="77777777" w:rsidR="0022114F" w:rsidRDefault="002A6833" w:rsidP="002A6833">
      <w:pPr>
        <w:ind w:firstLine="709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2021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</w:t>
      </w:r>
      <w:r w:rsidRPr="00FD3847">
        <w:rPr>
          <w:szCs w:val="28"/>
        </w:rPr>
        <w:t>0,0</w:t>
      </w:r>
      <w:r>
        <w:rPr>
          <w:szCs w:val="28"/>
        </w:rPr>
        <w:t xml:space="preserve">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размер дефицита на 2022 год </w:t>
      </w:r>
      <w:r w:rsidRPr="009C3B31">
        <w:rPr>
          <w:szCs w:val="28"/>
        </w:rPr>
        <w:t xml:space="preserve">в сумме </w:t>
      </w:r>
      <w:r w:rsidRPr="00FD3847">
        <w:rPr>
          <w:szCs w:val="28"/>
        </w:rPr>
        <w:t>0,0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  <w:r w:rsidR="0022114F" w:rsidRPr="00E35FE6">
        <w:rPr>
          <w:szCs w:val="28"/>
        </w:rPr>
        <w:t>»;</w:t>
      </w:r>
    </w:p>
    <w:p w14:paraId="14CC5EE1" w14:textId="77777777" w:rsidR="008D5555" w:rsidRDefault="008D5555" w:rsidP="008D5555">
      <w:pPr>
        <w:ind w:firstLine="0"/>
        <w:rPr>
          <w:szCs w:val="28"/>
        </w:rPr>
      </w:pPr>
    </w:p>
    <w:p w14:paraId="7F60958E" w14:textId="77777777" w:rsidR="008D5555" w:rsidRPr="000537AB" w:rsidRDefault="000B1273" w:rsidP="008D5555">
      <w:pPr>
        <w:ind w:firstLine="0"/>
        <w:rPr>
          <w:szCs w:val="28"/>
        </w:rPr>
      </w:pPr>
      <w:r w:rsidRPr="00135257">
        <w:rPr>
          <w:szCs w:val="28"/>
        </w:rPr>
        <w:t xml:space="preserve">   </w:t>
      </w:r>
      <w:r w:rsidR="008D5555">
        <w:rPr>
          <w:szCs w:val="28"/>
        </w:rPr>
        <w:t xml:space="preserve">     1.</w:t>
      </w:r>
      <w:r w:rsidR="00FD3847">
        <w:rPr>
          <w:szCs w:val="28"/>
        </w:rPr>
        <w:t>3</w:t>
      </w:r>
      <w:r w:rsidR="008D5555">
        <w:rPr>
          <w:szCs w:val="28"/>
        </w:rPr>
        <w:t>. п</w:t>
      </w:r>
      <w:r w:rsidR="008D5555" w:rsidRPr="000537AB">
        <w:rPr>
          <w:szCs w:val="28"/>
        </w:rPr>
        <w:t>риложение 1 дополнить строками следующего содержания:</w:t>
      </w:r>
    </w:p>
    <w:p w14:paraId="37567527" w14:textId="77777777" w:rsidR="008D5555" w:rsidRPr="00135257" w:rsidRDefault="008D5555" w:rsidP="00FA7255">
      <w:pPr>
        <w:ind w:firstLine="0"/>
        <w:jc w:val="both"/>
        <w:rPr>
          <w:szCs w:val="28"/>
        </w:rPr>
      </w:pPr>
    </w:p>
    <w:tbl>
      <w:tblPr>
        <w:tblStyle w:val="af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5919"/>
      </w:tblGrid>
      <w:tr w:rsidR="008D5555" w14:paraId="45F3F17F" w14:textId="77777777" w:rsidTr="00B73BDA">
        <w:trPr>
          <w:trHeight w:val="767"/>
        </w:trPr>
        <w:tc>
          <w:tcPr>
            <w:tcW w:w="992" w:type="dxa"/>
            <w:vAlign w:val="center"/>
          </w:tcPr>
          <w:p w14:paraId="0AD929B8" w14:textId="77777777" w:rsidR="008D5555" w:rsidRDefault="008D5555" w:rsidP="008D555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3261" w:type="dxa"/>
            <w:vAlign w:val="center"/>
          </w:tcPr>
          <w:p w14:paraId="4822356F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5919" w:type="dxa"/>
            <w:vAlign w:val="center"/>
          </w:tcPr>
          <w:p w14:paraId="6368C900" w14:textId="77777777" w:rsidR="008D5555" w:rsidRDefault="008D5555" w:rsidP="00B73BD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DA6C3A" w14:paraId="3BE7381B" w14:textId="77777777" w:rsidTr="00CF59A0">
        <w:trPr>
          <w:trHeight w:val="767"/>
        </w:trPr>
        <w:tc>
          <w:tcPr>
            <w:tcW w:w="992" w:type="dxa"/>
            <w:vAlign w:val="bottom"/>
          </w:tcPr>
          <w:p w14:paraId="3A846F93" w14:textId="77777777" w:rsidR="00DA6C3A" w:rsidRPr="001B5985" w:rsidRDefault="00DA6C3A" w:rsidP="00CF59A0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05</w:t>
            </w:r>
            <w:r w:rsidRPr="001B598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bottom"/>
          </w:tcPr>
          <w:p w14:paraId="05B93D76" w14:textId="77777777" w:rsidR="00DA6C3A" w:rsidRPr="001B5985" w:rsidRDefault="00DA6C3A" w:rsidP="00CF59A0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14:paraId="2E77904A" w14:textId="77777777" w:rsidR="00DA6C3A" w:rsidRPr="001B5985" w:rsidRDefault="00DA6C3A" w:rsidP="00CF59A0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культуры и </w:t>
            </w:r>
            <w:r>
              <w:rPr>
                <w:b/>
                <w:sz w:val="24"/>
                <w:szCs w:val="24"/>
              </w:rPr>
              <w:t>молодежной политики</w:t>
            </w:r>
            <w:r w:rsidRPr="001B5985">
              <w:rPr>
                <w:b/>
                <w:sz w:val="24"/>
                <w:szCs w:val="24"/>
              </w:rPr>
              <w:t xml:space="preserve"> администрации Балахнинского муниципального района Нижегородской области</w:t>
            </w:r>
          </w:p>
        </w:tc>
      </w:tr>
      <w:tr w:rsidR="00DA6C3A" w14:paraId="6489D55F" w14:textId="77777777" w:rsidTr="00DA6C3A">
        <w:trPr>
          <w:trHeight w:val="424"/>
        </w:trPr>
        <w:tc>
          <w:tcPr>
            <w:tcW w:w="992" w:type="dxa"/>
            <w:vAlign w:val="bottom"/>
          </w:tcPr>
          <w:p w14:paraId="306039C1" w14:textId="77777777" w:rsidR="00DA6C3A" w:rsidRPr="001B5985" w:rsidRDefault="00DA6C3A" w:rsidP="00CF59A0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057</w:t>
            </w:r>
          </w:p>
        </w:tc>
        <w:tc>
          <w:tcPr>
            <w:tcW w:w="3261" w:type="dxa"/>
            <w:vAlign w:val="bottom"/>
          </w:tcPr>
          <w:p w14:paraId="769461B3" w14:textId="77777777" w:rsidR="00DA6C3A" w:rsidRPr="001B5985" w:rsidRDefault="00DA6C3A" w:rsidP="00CF59A0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25306 05 0220 15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5919" w:type="dxa"/>
          </w:tcPr>
          <w:p w14:paraId="3574FFE5" w14:textId="77777777" w:rsidR="00DA6C3A" w:rsidRPr="007910F8" w:rsidRDefault="005C0FFB" w:rsidP="00CF59A0">
            <w:pPr>
              <w:ind w:firstLine="0"/>
              <w:rPr>
                <w:sz w:val="24"/>
                <w:szCs w:val="24"/>
              </w:rPr>
            </w:pPr>
            <w:r w:rsidRPr="005C0FFB">
              <w:rPr>
                <w:sz w:val="24"/>
                <w:szCs w:val="24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DA6C3A" w14:paraId="354D2D64" w14:textId="77777777" w:rsidTr="00CF59A0">
        <w:trPr>
          <w:trHeight w:val="767"/>
        </w:trPr>
        <w:tc>
          <w:tcPr>
            <w:tcW w:w="992" w:type="dxa"/>
            <w:vAlign w:val="bottom"/>
          </w:tcPr>
          <w:p w14:paraId="16CB8DE8" w14:textId="77777777" w:rsidR="00DA6C3A" w:rsidRPr="001B5985" w:rsidRDefault="00DA6C3A" w:rsidP="00CF59A0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057</w:t>
            </w:r>
          </w:p>
        </w:tc>
        <w:tc>
          <w:tcPr>
            <w:tcW w:w="3261" w:type="dxa"/>
            <w:vAlign w:val="bottom"/>
          </w:tcPr>
          <w:p w14:paraId="1A0FC271" w14:textId="77777777" w:rsidR="00DA6C3A" w:rsidRPr="001B5985" w:rsidRDefault="00DA6C3A" w:rsidP="00CF59A0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25306 05 0110 15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5919" w:type="dxa"/>
          </w:tcPr>
          <w:p w14:paraId="69A335A0" w14:textId="77777777" w:rsidR="00DA6C3A" w:rsidRPr="001F0273" w:rsidRDefault="005C0FFB" w:rsidP="00CF59A0">
            <w:pPr>
              <w:ind w:firstLine="0"/>
              <w:rPr>
                <w:sz w:val="24"/>
                <w:szCs w:val="24"/>
              </w:rPr>
            </w:pPr>
            <w:r w:rsidRPr="005C0FFB">
              <w:rPr>
                <w:sz w:val="24"/>
                <w:szCs w:val="24"/>
              </w:rPr>
              <w:t>Субсидии бюджетам муниципальных районов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6F1BE7" w14:paraId="5AE6EF96" w14:textId="77777777" w:rsidTr="00B73BDA">
        <w:tc>
          <w:tcPr>
            <w:tcW w:w="992" w:type="dxa"/>
            <w:vAlign w:val="bottom"/>
          </w:tcPr>
          <w:p w14:paraId="6CD32F3D" w14:textId="77777777" w:rsidR="006F1BE7" w:rsidRPr="001B5985" w:rsidRDefault="006F1BE7" w:rsidP="00C81BFB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7CC83629" w14:textId="77777777" w:rsidR="006F1BE7" w:rsidRPr="001B5985" w:rsidRDefault="006F1BE7" w:rsidP="00C81BFB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14:paraId="27D2BE9A" w14:textId="77777777" w:rsidR="006F1BE7" w:rsidRPr="001B5985" w:rsidRDefault="006F1BE7" w:rsidP="00C81BFB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района Нижегородской области</w:t>
            </w:r>
          </w:p>
        </w:tc>
      </w:tr>
      <w:tr w:rsidR="00642646" w14:paraId="05681823" w14:textId="77777777" w:rsidTr="00B73BDA">
        <w:tc>
          <w:tcPr>
            <w:tcW w:w="992" w:type="dxa"/>
            <w:vAlign w:val="bottom"/>
          </w:tcPr>
          <w:p w14:paraId="68823EEE" w14:textId="77777777" w:rsidR="00642646" w:rsidRPr="006F1BE7" w:rsidRDefault="006F1BE7" w:rsidP="008D5555">
            <w:pPr>
              <w:ind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F1BE7">
              <w:rPr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67B530D0" w14:textId="77777777" w:rsidR="00642646" w:rsidRPr="001B5985" w:rsidRDefault="006F1BE7" w:rsidP="00B73BDA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2 02 25027 05 0220 150</w:t>
            </w:r>
          </w:p>
        </w:tc>
        <w:tc>
          <w:tcPr>
            <w:tcW w:w="5919" w:type="dxa"/>
          </w:tcPr>
          <w:p w14:paraId="2D1E7B2C" w14:textId="77777777" w:rsidR="00642646" w:rsidRPr="00E5241B" w:rsidRDefault="00E5241B" w:rsidP="00B73BDA">
            <w:pPr>
              <w:ind w:firstLine="0"/>
              <w:rPr>
                <w:sz w:val="24"/>
                <w:szCs w:val="24"/>
              </w:rPr>
            </w:pPr>
            <w:r w:rsidRPr="00E5241B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</w:tr>
      <w:tr w:rsidR="006F1BE7" w14:paraId="3A8A6928" w14:textId="77777777" w:rsidTr="00B73BDA">
        <w:tc>
          <w:tcPr>
            <w:tcW w:w="992" w:type="dxa"/>
            <w:vAlign w:val="bottom"/>
          </w:tcPr>
          <w:p w14:paraId="05729F54" w14:textId="77777777" w:rsidR="006F1BE7" w:rsidRPr="006F1BE7" w:rsidRDefault="006F1BE7" w:rsidP="00C81BFB">
            <w:pPr>
              <w:ind w:right="-1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6F1BE7">
              <w:rPr>
                <w:sz w:val="24"/>
                <w:szCs w:val="24"/>
              </w:rPr>
              <w:t>074</w:t>
            </w:r>
          </w:p>
        </w:tc>
        <w:tc>
          <w:tcPr>
            <w:tcW w:w="3261" w:type="dxa"/>
            <w:vAlign w:val="bottom"/>
          </w:tcPr>
          <w:p w14:paraId="19571E3A" w14:textId="77777777" w:rsidR="006F1BE7" w:rsidRPr="001B5985" w:rsidRDefault="006F1BE7" w:rsidP="006F1BE7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2 02 25027 05 0110 150</w:t>
            </w:r>
          </w:p>
        </w:tc>
        <w:tc>
          <w:tcPr>
            <w:tcW w:w="5919" w:type="dxa"/>
          </w:tcPr>
          <w:p w14:paraId="3E2F6033" w14:textId="77777777" w:rsidR="006F1BE7" w:rsidRPr="001B5985" w:rsidRDefault="00E5241B" w:rsidP="00B73BDA">
            <w:pPr>
              <w:ind w:firstLine="0"/>
              <w:rPr>
                <w:b/>
                <w:sz w:val="24"/>
                <w:szCs w:val="24"/>
              </w:rPr>
            </w:pPr>
            <w:r w:rsidRPr="00E5241B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</w:tr>
      <w:tr w:rsidR="006F1BE7" w14:paraId="56726672" w14:textId="77777777" w:rsidTr="00B73BDA">
        <w:tc>
          <w:tcPr>
            <w:tcW w:w="992" w:type="dxa"/>
            <w:vAlign w:val="bottom"/>
          </w:tcPr>
          <w:p w14:paraId="6AF0FB32" w14:textId="77777777" w:rsidR="006F1BE7" w:rsidRDefault="006F1BE7" w:rsidP="008D5555">
            <w:pPr>
              <w:ind w:right="-109" w:firstLine="0"/>
              <w:rPr>
                <w:b/>
                <w:sz w:val="24"/>
                <w:szCs w:val="24"/>
              </w:rPr>
            </w:pPr>
          </w:p>
          <w:p w14:paraId="39E19AEF" w14:textId="77777777" w:rsidR="006F1BE7" w:rsidRPr="001B5985" w:rsidRDefault="006F1BE7" w:rsidP="00B73BD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3261" w:type="dxa"/>
            <w:vAlign w:val="bottom"/>
          </w:tcPr>
          <w:p w14:paraId="1F01A0B6" w14:textId="77777777" w:rsidR="006F1BE7" w:rsidRPr="001B5985" w:rsidRDefault="006F1BE7" w:rsidP="00B73BDA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19" w:type="dxa"/>
          </w:tcPr>
          <w:p w14:paraId="1C7F3073" w14:textId="77777777" w:rsidR="006F1BE7" w:rsidRPr="001B5985" w:rsidRDefault="006F1BE7" w:rsidP="00B73BDA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Администрация Балахнинского муниципального района Нижегородской области    </w:t>
            </w:r>
          </w:p>
        </w:tc>
      </w:tr>
      <w:tr w:rsidR="00516000" w14:paraId="54FADD0F" w14:textId="77777777" w:rsidTr="00B73BDA">
        <w:tc>
          <w:tcPr>
            <w:tcW w:w="992" w:type="dxa"/>
            <w:vAlign w:val="bottom"/>
          </w:tcPr>
          <w:p w14:paraId="7DD105DE" w14:textId="77777777" w:rsidR="00516000" w:rsidRPr="001B5985" w:rsidRDefault="00516000" w:rsidP="00C81BFB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3261" w:type="dxa"/>
            <w:vAlign w:val="bottom"/>
          </w:tcPr>
          <w:p w14:paraId="56DB0969" w14:textId="77777777" w:rsidR="00516000" w:rsidRPr="001B5985" w:rsidRDefault="00516000" w:rsidP="00516000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20299 05 0220 15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5919" w:type="dxa"/>
          </w:tcPr>
          <w:p w14:paraId="2C04F369" w14:textId="77777777" w:rsidR="00516000" w:rsidRPr="001F0273" w:rsidRDefault="00DA22E7" w:rsidP="00B73BDA">
            <w:pPr>
              <w:ind w:firstLine="0"/>
              <w:rPr>
                <w:sz w:val="24"/>
                <w:szCs w:val="24"/>
              </w:rPr>
            </w:pPr>
            <w:r w:rsidRPr="00DA22E7">
              <w:rPr>
                <w:sz w:val="24"/>
                <w:szCs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16000" w14:paraId="342CF3E1" w14:textId="77777777" w:rsidTr="00B73BDA">
        <w:tc>
          <w:tcPr>
            <w:tcW w:w="992" w:type="dxa"/>
            <w:vAlign w:val="bottom"/>
          </w:tcPr>
          <w:p w14:paraId="36FF6117" w14:textId="77777777" w:rsidR="00516000" w:rsidRPr="001B5985" w:rsidRDefault="00516000" w:rsidP="00C81BFB">
            <w:pPr>
              <w:ind w:right="-109" w:firstLine="0"/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3261" w:type="dxa"/>
            <w:vAlign w:val="bottom"/>
          </w:tcPr>
          <w:p w14:paraId="7E3C849F" w14:textId="77777777" w:rsidR="00516000" w:rsidRPr="001B5985" w:rsidRDefault="00516000" w:rsidP="00516000">
            <w:pPr>
              <w:ind w:right="-101" w:firstLine="0"/>
              <w:jc w:val="center"/>
              <w:rPr>
                <w:sz w:val="24"/>
                <w:szCs w:val="24"/>
                <w:highlight w:val="cyan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</w:t>
            </w:r>
            <w:r w:rsidRPr="001B59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20216 05 0220 15</w:t>
            </w:r>
            <w:r w:rsidRPr="001B5985">
              <w:rPr>
                <w:sz w:val="24"/>
                <w:szCs w:val="24"/>
              </w:rPr>
              <w:t>0</w:t>
            </w:r>
          </w:p>
        </w:tc>
        <w:tc>
          <w:tcPr>
            <w:tcW w:w="5919" w:type="dxa"/>
          </w:tcPr>
          <w:p w14:paraId="72B8BCB9" w14:textId="77777777" w:rsidR="00516000" w:rsidRPr="001F0273" w:rsidRDefault="00DA22E7" w:rsidP="00B73BD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A22E7">
              <w:rPr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</w:t>
            </w:r>
            <w:r w:rsidRPr="00DA22E7">
              <w:rPr>
                <w:sz w:val="24"/>
                <w:szCs w:val="24"/>
              </w:rPr>
              <w:lastRenderedPageBreak/>
              <w:t>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</w:tr>
    </w:tbl>
    <w:p w14:paraId="3B94BD27" w14:textId="77777777" w:rsidR="003A6633" w:rsidRDefault="003A6633" w:rsidP="003A6633">
      <w:pPr>
        <w:ind w:firstLine="0"/>
        <w:jc w:val="both"/>
        <w:rPr>
          <w:szCs w:val="28"/>
        </w:rPr>
      </w:pPr>
      <w:r>
        <w:rPr>
          <w:szCs w:val="28"/>
        </w:rPr>
        <w:lastRenderedPageBreak/>
        <w:t xml:space="preserve">     </w:t>
      </w:r>
    </w:p>
    <w:p w14:paraId="542966C5" w14:textId="77777777" w:rsidR="003A6633" w:rsidRDefault="003A6633" w:rsidP="003A6633">
      <w:pPr>
        <w:ind w:firstLine="0"/>
        <w:jc w:val="both"/>
        <w:rPr>
          <w:szCs w:val="28"/>
        </w:rPr>
      </w:pPr>
      <w:r>
        <w:rPr>
          <w:szCs w:val="28"/>
        </w:rPr>
        <w:t xml:space="preserve">        </w:t>
      </w:r>
      <w:r w:rsidR="000B1273" w:rsidRPr="00135257">
        <w:rPr>
          <w:szCs w:val="28"/>
        </w:rPr>
        <w:t xml:space="preserve"> </w:t>
      </w:r>
      <w:r w:rsidR="00414DA2">
        <w:rPr>
          <w:szCs w:val="28"/>
        </w:rPr>
        <w:t>1.4</w:t>
      </w:r>
      <w:r>
        <w:rPr>
          <w:szCs w:val="28"/>
        </w:rPr>
        <w:t xml:space="preserve">. </w:t>
      </w:r>
      <w:r w:rsidRPr="009930B7">
        <w:rPr>
          <w:szCs w:val="28"/>
        </w:rPr>
        <w:t xml:space="preserve">пункт </w:t>
      </w:r>
      <w:r>
        <w:rPr>
          <w:szCs w:val="28"/>
        </w:rPr>
        <w:t>5</w:t>
      </w:r>
      <w:r w:rsidRPr="009930B7">
        <w:rPr>
          <w:szCs w:val="28"/>
        </w:rPr>
        <w:t xml:space="preserve"> изложить в следующей редакции:</w:t>
      </w:r>
    </w:p>
    <w:p w14:paraId="53587918" w14:textId="77777777" w:rsidR="003A6633" w:rsidRDefault="003A6633" w:rsidP="003A6633">
      <w:pPr>
        <w:jc w:val="both"/>
        <w:rPr>
          <w:szCs w:val="28"/>
        </w:rPr>
      </w:pPr>
    </w:p>
    <w:p w14:paraId="042A6C48" w14:textId="77777777" w:rsidR="003A6633" w:rsidRDefault="003A6633" w:rsidP="003A6633">
      <w:pPr>
        <w:jc w:val="both"/>
        <w:rPr>
          <w:szCs w:val="28"/>
        </w:rPr>
      </w:pPr>
      <w:r>
        <w:rPr>
          <w:szCs w:val="28"/>
        </w:rPr>
        <w:t>«Утвердить общий объем налоговых и неналоговых доходов:</w:t>
      </w:r>
    </w:p>
    <w:p w14:paraId="6A88C279" w14:textId="77777777" w:rsidR="003A6633" w:rsidRDefault="003A6633" w:rsidP="003A6633">
      <w:pPr>
        <w:jc w:val="both"/>
        <w:rPr>
          <w:szCs w:val="28"/>
        </w:rPr>
      </w:pPr>
      <w:r>
        <w:rPr>
          <w:szCs w:val="28"/>
        </w:rPr>
        <w:t>- на 2020 год в сумме 480 033,3 тыс.рублей;</w:t>
      </w:r>
    </w:p>
    <w:p w14:paraId="1B997E44" w14:textId="77777777" w:rsidR="003A6633" w:rsidRDefault="003A6633" w:rsidP="003A6633">
      <w:pPr>
        <w:jc w:val="both"/>
        <w:rPr>
          <w:szCs w:val="28"/>
        </w:rPr>
      </w:pPr>
      <w:r>
        <w:rPr>
          <w:szCs w:val="28"/>
        </w:rPr>
        <w:t>- на 2021 год в сумме 471 600,0 тыс.рублей;</w:t>
      </w:r>
    </w:p>
    <w:p w14:paraId="6A8DB62A" w14:textId="77777777" w:rsidR="003A6633" w:rsidRDefault="003A6633" w:rsidP="003A6633">
      <w:pPr>
        <w:jc w:val="both"/>
        <w:rPr>
          <w:szCs w:val="28"/>
        </w:rPr>
      </w:pPr>
      <w:r>
        <w:rPr>
          <w:szCs w:val="28"/>
        </w:rPr>
        <w:t>- на 2022 год в сумме 508 512,6 тыс.рублей.»;</w:t>
      </w:r>
    </w:p>
    <w:p w14:paraId="599263B0" w14:textId="77777777" w:rsidR="007437B8" w:rsidRDefault="000B1273" w:rsidP="00FA7255">
      <w:pPr>
        <w:ind w:firstLine="0"/>
        <w:jc w:val="both"/>
        <w:rPr>
          <w:szCs w:val="28"/>
        </w:rPr>
      </w:pPr>
      <w:r w:rsidRPr="00135257">
        <w:rPr>
          <w:szCs w:val="28"/>
        </w:rPr>
        <w:t xml:space="preserve">                                  </w:t>
      </w:r>
      <w:r w:rsidRPr="00DA7905">
        <w:rPr>
          <w:szCs w:val="28"/>
        </w:rPr>
        <w:t xml:space="preserve">                                       </w:t>
      </w:r>
    </w:p>
    <w:p w14:paraId="60074F7F" w14:textId="77777777" w:rsidR="007437B8" w:rsidRDefault="003A6633" w:rsidP="007437B8">
      <w:pPr>
        <w:jc w:val="both"/>
        <w:rPr>
          <w:szCs w:val="28"/>
        </w:rPr>
      </w:pPr>
      <w:r>
        <w:rPr>
          <w:szCs w:val="28"/>
        </w:rPr>
        <w:t xml:space="preserve"> </w:t>
      </w:r>
      <w:r w:rsidR="007437B8" w:rsidRPr="00F0704A">
        <w:rPr>
          <w:szCs w:val="28"/>
        </w:rPr>
        <w:t>1.</w:t>
      </w:r>
      <w:r w:rsidR="00414DA2">
        <w:rPr>
          <w:szCs w:val="28"/>
        </w:rPr>
        <w:t>5</w:t>
      </w:r>
      <w:r w:rsidR="007437B8" w:rsidRPr="00F0704A">
        <w:rPr>
          <w:szCs w:val="28"/>
        </w:rPr>
        <w:t xml:space="preserve">. в приложении 3: </w:t>
      </w:r>
    </w:p>
    <w:p w14:paraId="13819EF2" w14:textId="77777777" w:rsidR="00B37A4A" w:rsidRDefault="00B37A4A" w:rsidP="007437B8">
      <w:pPr>
        <w:jc w:val="both"/>
        <w:rPr>
          <w:szCs w:val="28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0"/>
        <w:gridCol w:w="3544"/>
        <w:gridCol w:w="1418"/>
        <w:gridCol w:w="1417"/>
        <w:gridCol w:w="1389"/>
      </w:tblGrid>
      <w:tr w:rsidR="00CE0B5F" w:rsidRPr="003A6633" w14:paraId="7AEAE47A" w14:textId="77777777" w:rsidTr="00B73BDA">
        <w:trPr>
          <w:tblHeader/>
        </w:trPr>
        <w:tc>
          <w:tcPr>
            <w:tcW w:w="2580" w:type="dxa"/>
          </w:tcPr>
          <w:p w14:paraId="6EBB5B4A" w14:textId="77777777" w:rsidR="00CE0B5F" w:rsidRPr="0093333C" w:rsidRDefault="00CE0B5F" w:rsidP="00B73BDA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</w:tcPr>
          <w:p w14:paraId="24AA1AA0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         </w:t>
            </w:r>
          </w:p>
          <w:p w14:paraId="2CCC1F9A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Наименование доходов</w:t>
            </w:r>
          </w:p>
        </w:tc>
        <w:tc>
          <w:tcPr>
            <w:tcW w:w="1418" w:type="dxa"/>
          </w:tcPr>
          <w:p w14:paraId="2DE5289E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    </w:t>
            </w:r>
          </w:p>
          <w:p w14:paraId="4B540ECA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2020 </w:t>
            </w:r>
          </w:p>
          <w:p w14:paraId="72C8299B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 xml:space="preserve">     </w:t>
            </w:r>
          </w:p>
        </w:tc>
        <w:tc>
          <w:tcPr>
            <w:tcW w:w="1417" w:type="dxa"/>
          </w:tcPr>
          <w:p w14:paraId="03F1116E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</w:p>
          <w:p w14:paraId="52364EA6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2021</w:t>
            </w:r>
          </w:p>
        </w:tc>
        <w:tc>
          <w:tcPr>
            <w:tcW w:w="1389" w:type="dxa"/>
          </w:tcPr>
          <w:p w14:paraId="08741E29" w14:textId="77777777" w:rsidR="00CE0B5F" w:rsidRPr="0093333C" w:rsidRDefault="00CE0B5F" w:rsidP="00B73BDA">
            <w:pPr>
              <w:ind w:firstLine="0"/>
              <w:rPr>
                <w:b/>
                <w:sz w:val="24"/>
              </w:rPr>
            </w:pPr>
          </w:p>
          <w:p w14:paraId="69B5B4ED" w14:textId="77777777" w:rsidR="00CE0B5F" w:rsidRPr="0093333C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93333C">
              <w:rPr>
                <w:b/>
                <w:sz w:val="24"/>
              </w:rPr>
              <w:t>2022</w:t>
            </w:r>
          </w:p>
        </w:tc>
      </w:tr>
      <w:tr w:rsidR="0093333C" w:rsidRPr="003A6633" w14:paraId="2992459D" w14:textId="77777777" w:rsidTr="00C81BFB">
        <w:trPr>
          <w:trHeight w:val="303"/>
        </w:trPr>
        <w:tc>
          <w:tcPr>
            <w:tcW w:w="2580" w:type="dxa"/>
            <w:vAlign w:val="bottom"/>
          </w:tcPr>
          <w:p w14:paraId="204C0A3E" w14:textId="77777777" w:rsidR="0093333C" w:rsidRPr="00867DE5" w:rsidRDefault="0093333C" w:rsidP="00C81BFB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>1 00 00000 00 0000 000</w:t>
            </w:r>
          </w:p>
        </w:tc>
        <w:tc>
          <w:tcPr>
            <w:tcW w:w="3544" w:type="dxa"/>
          </w:tcPr>
          <w:p w14:paraId="2031B1FC" w14:textId="77777777" w:rsidR="0093333C" w:rsidRPr="00867DE5" w:rsidRDefault="0093333C" w:rsidP="00C81BFB">
            <w:pPr>
              <w:ind w:firstLine="0"/>
              <w:rPr>
                <w:b/>
                <w:sz w:val="24"/>
              </w:rPr>
            </w:pPr>
            <w:r w:rsidRPr="00867DE5">
              <w:rPr>
                <w:b/>
                <w:sz w:val="24"/>
              </w:rPr>
              <w:t xml:space="preserve">1. </w:t>
            </w:r>
            <w:r w:rsidRPr="00EC30FD">
              <w:rPr>
                <w:b/>
                <w:bCs/>
                <w:snapToGrid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2D85D2A3" w14:textId="77777777" w:rsidR="0093333C" w:rsidRPr="008949F4" w:rsidRDefault="00C5228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480 033,3</w:t>
            </w:r>
          </w:p>
        </w:tc>
        <w:tc>
          <w:tcPr>
            <w:tcW w:w="1417" w:type="dxa"/>
          </w:tcPr>
          <w:p w14:paraId="01EE72A3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33B08C44" w14:textId="77777777" w:rsidR="0093333C" w:rsidRPr="000672E5" w:rsidRDefault="0093333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471 600,0</w:t>
            </w:r>
          </w:p>
        </w:tc>
        <w:tc>
          <w:tcPr>
            <w:tcW w:w="1389" w:type="dxa"/>
          </w:tcPr>
          <w:p w14:paraId="1701D743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3CABE58E" w14:textId="77777777" w:rsidR="0093333C" w:rsidRPr="000672E5" w:rsidRDefault="0093333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508 512,6</w:t>
            </w:r>
          </w:p>
        </w:tc>
      </w:tr>
      <w:tr w:rsidR="007F6E01" w:rsidRPr="003A6633" w14:paraId="0AB954C7" w14:textId="77777777" w:rsidTr="007F6E01">
        <w:trPr>
          <w:trHeight w:val="303"/>
        </w:trPr>
        <w:tc>
          <w:tcPr>
            <w:tcW w:w="2580" w:type="dxa"/>
            <w:vAlign w:val="bottom"/>
          </w:tcPr>
          <w:p w14:paraId="6B856762" w14:textId="77777777" w:rsidR="007F6E01" w:rsidRPr="007F6E01" w:rsidRDefault="007F6E01" w:rsidP="007F6E0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6E01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544" w:type="dxa"/>
            <w:vAlign w:val="bottom"/>
          </w:tcPr>
          <w:p w14:paraId="77DC0226" w14:textId="77777777" w:rsidR="007F6E01" w:rsidRPr="007F6E01" w:rsidRDefault="007F6E01" w:rsidP="007F6E0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6E01">
              <w:rPr>
                <w:b/>
                <w:bCs/>
                <w:color w:val="000000"/>
                <w:sz w:val="24"/>
                <w:szCs w:val="24"/>
              </w:rPr>
              <w:t>1.3. Государственная пошлина</w:t>
            </w:r>
          </w:p>
        </w:tc>
        <w:tc>
          <w:tcPr>
            <w:tcW w:w="1418" w:type="dxa"/>
            <w:vAlign w:val="bottom"/>
          </w:tcPr>
          <w:p w14:paraId="4E4B6D35" w14:textId="77777777" w:rsidR="007F6E01" w:rsidRDefault="007F6E01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16 086,6</w:t>
            </w:r>
          </w:p>
        </w:tc>
        <w:tc>
          <w:tcPr>
            <w:tcW w:w="1417" w:type="dxa"/>
            <w:vAlign w:val="bottom"/>
          </w:tcPr>
          <w:p w14:paraId="3EA95868" w14:textId="77777777" w:rsidR="007F6E01" w:rsidRDefault="007F6E01" w:rsidP="007F6E0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16 730,0</w:t>
            </w:r>
          </w:p>
        </w:tc>
        <w:tc>
          <w:tcPr>
            <w:tcW w:w="1389" w:type="dxa"/>
            <w:vAlign w:val="bottom"/>
          </w:tcPr>
          <w:p w14:paraId="01B15292" w14:textId="77777777" w:rsidR="007F6E01" w:rsidRDefault="007F6E01" w:rsidP="007F6E0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17 399,1</w:t>
            </w:r>
          </w:p>
        </w:tc>
      </w:tr>
      <w:tr w:rsidR="007F6E01" w:rsidRPr="003A6633" w14:paraId="7D0AE415" w14:textId="77777777" w:rsidTr="007F6E01">
        <w:trPr>
          <w:trHeight w:val="303"/>
        </w:trPr>
        <w:tc>
          <w:tcPr>
            <w:tcW w:w="2580" w:type="dxa"/>
            <w:vAlign w:val="bottom"/>
          </w:tcPr>
          <w:p w14:paraId="02F61072" w14:textId="77777777" w:rsidR="007F6E01" w:rsidRPr="007F6E01" w:rsidRDefault="007F6E01" w:rsidP="007F6E01">
            <w:pPr>
              <w:ind w:firstLine="0"/>
              <w:rPr>
                <w:color w:val="000000"/>
                <w:sz w:val="24"/>
                <w:szCs w:val="24"/>
              </w:rPr>
            </w:pPr>
            <w:r w:rsidRPr="007F6E01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544" w:type="dxa"/>
          </w:tcPr>
          <w:p w14:paraId="34E187B9" w14:textId="77777777" w:rsidR="007F6E01" w:rsidRPr="007F6E01" w:rsidRDefault="007F6E01" w:rsidP="007F6E01">
            <w:pPr>
              <w:ind w:firstLine="0"/>
              <w:rPr>
                <w:color w:val="000000"/>
                <w:sz w:val="24"/>
                <w:szCs w:val="24"/>
              </w:rPr>
            </w:pPr>
            <w:r w:rsidRPr="007F6E01">
              <w:rPr>
                <w:color w:val="000000"/>
                <w:sz w:val="24"/>
                <w:szCs w:val="24"/>
              </w:rPr>
              <w:t>1.3.1.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bottom"/>
          </w:tcPr>
          <w:p w14:paraId="4B209622" w14:textId="77777777" w:rsidR="007F6E01" w:rsidRPr="007F6E01" w:rsidRDefault="007F6E01" w:rsidP="00C81BFB">
            <w:pPr>
              <w:ind w:firstLine="0"/>
              <w:jc w:val="center"/>
              <w:rPr>
                <w:sz w:val="24"/>
              </w:rPr>
            </w:pPr>
            <w:r w:rsidRPr="007F6E01">
              <w:rPr>
                <w:sz w:val="24"/>
              </w:rPr>
              <w:t>9 017,8</w:t>
            </w:r>
          </w:p>
        </w:tc>
        <w:tc>
          <w:tcPr>
            <w:tcW w:w="1417" w:type="dxa"/>
            <w:vAlign w:val="bottom"/>
          </w:tcPr>
          <w:p w14:paraId="3C2C7CB4" w14:textId="77777777" w:rsidR="007F6E01" w:rsidRPr="007F6E01" w:rsidRDefault="007F6E01" w:rsidP="007F6E01">
            <w:pPr>
              <w:ind w:firstLine="0"/>
              <w:jc w:val="center"/>
              <w:rPr>
                <w:sz w:val="24"/>
              </w:rPr>
            </w:pPr>
            <w:r w:rsidRPr="007F6E01">
              <w:rPr>
                <w:sz w:val="24"/>
              </w:rPr>
              <w:t>9 378,5</w:t>
            </w:r>
          </w:p>
        </w:tc>
        <w:tc>
          <w:tcPr>
            <w:tcW w:w="1389" w:type="dxa"/>
            <w:vAlign w:val="bottom"/>
          </w:tcPr>
          <w:p w14:paraId="11B8E3E1" w14:textId="77777777" w:rsidR="007F6E01" w:rsidRPr="007F6E01" w:rsidRDefault="007F6E01" w:rsidP="007F6E01">
            <w:pPr>
              <w:ind w:firstLine="0"/>
              <w:jc w:val="center"/>
              <w:rPr>
                <w:sz w:val="24"/>
              </w:rPr>
            </w:pPr>
            <w:r w:rsidRPr="007F6E01">
              <w:rPr>
                <w:sz w:val="24"/>
              </w:rPr>
              <w:t>9 753,5</w:t>
            </w:r>
          </w:p>
        </w:tc>
      </w:tr>
      <w:tr w:rsidR="00BF4EC0" w:rsidRPr="003A6633" w14:paraId="1FEA6AD9" w14:textId="77777777" w:rsidTr="007F6E01">
        <w:trPr>
          <w:trHeight w:val="303"/>
        </w:trPr>
        <w:tc>
          <w:tcPr>
            <w:tcW w:w="2580" w:type="dxa"/>
            <w:vAlign w:val="bottom"/>
          </w:tcPr>
          <w:p w14:paraId="25DD066C" w14:textId="77777777" w:rsidR="00BF4EC0" w:rsidRPr="00BF4EC0" w:rsidRDefault="00BF4EC0" w:rsidP="00BF4EC0">
            <w:pPr>
              <w:ind w:firstLine="0"/>
              <w:rPr>
                <w:color w:val="000000"/>
                <w:sz w:val="24"/>
                <w:szCs w:val="24"/>
              </w:rPr>
            </w:pPr>
            <w:r w:rsidRPr="00BF4EC0">
              <w:rPr>
                <w:color w:val="000000"/>
                <w:sz w:val="24"/>
                <w:szCs w:val="24"/>
              </w:rPr>
              <w:t>1 08 07010 01 0000 110</w:t>
            </w:r>
          </w:p>
        </w:tc>
        <w:tc>
          <w:tcPr>
            <w:tcW w:w="3544" w:type="dxa"/>
          </w:tcPr>
          <w:p w14:paraId="2B4C1C67" w14:textId="77777777" w:rsidR="00BF4EC0" w:rsidRPr="00BF4EC0" w:rsidRDefault="00BF4EC0" w:rsidP="00BF4EC0">
            <w:pPr>
              <w:ind w:firstLine="0"/>
              <w:rPr>
                <w:color w:val="000000"/>
                <w:sz w:val="24"/>
                <w:szCs w:val="24"/>
              </w:rPr>
            </w:pPr>
            <w:r w:rsidRPr="00BF4EC0">
              <w:rPr>
                <w:color w:val="000000"/>
                <w:sz w:val="24"/>
                <w:szCs w:val="24"/>
              </w:rPr>
              <w:t xml:space="preserve">1.3.3. 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  <w:tc>
          <w:tcPr>
            <w:tcW w:w="1418" w:type="dxa"/>
            <w:vAlign w:val="bottom"/>
          </w:tcPr>
          <w:p w14:paraId="21EA539E" w14:textId="77777777" w:rsidR="00BF4EC0" w:rsidRPr="00BF4EC0" w:rsidRDefault="00BF4EC0" w:rsidP="00C81BFB">
            <w:pPr>
              <w:ind w:firstLine="0"/>
              <w:jc w:val="center"/>
              <w:rPr>
                <w:sz w:val="24"/>
              </w:rPr>
            </w:pPr>
            <w:r w:rsidRPr="00BF4EC0">
              <w:rPr>
                <w:sz w:val="24"/>
              </w:rPr>
              <w:t>0,0</w:t>
            </w:r>
          </w:p>
        </w:tc>
        <w:tc>
          <w:tcPr>
            <w:tcW w:w="1417" w:type="dxa"/>
            <w:vAlign w:val="bottom"/>
          </w:tcPr>
          <w:p w14:paraId="359690B7" w14:textId="77777777" w:rsidR="00BF4EC0" w:rsidRPr="00BF4EC0" w:rsidRDefault="00BF4EC0" w:rsidP="007F6E01">
            <w:pPr>
              <w:ind w:firstLine="0"/>
              <w:jc w:val="center"/>
              <w:rPr>
                <w:sz w:val="24"/>
              </w:rPr>
            </w:pPr>
            <w:r w:rsidRPr="00BF4EC0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6C3A9EC9" w14:textId="77777777" w:rsidR="00BF4EC0" w:rsidRPr="00BF4EC0" w:rsidRDefault="00BF4EC0" w:rsidP="007F6E01">
            <w:pPr>
              <w:ind w:firstLine="0"/>
              <w:jc w:val="center"/>
              <w:rPr>
                <w:sz w:val="24"/>
              </w:rPr>
            </w:pPr>
            <w:r w:rsidRPr="00BF4EC0">
              <w:rPr>
                <w:sz w:val="24"/>
              </w:rPr>
              <w:t>0,0</w:t>
            </w:r>
          </w:p>
        </w:tc>
      </w:tr>
      <w:tr w:rsidR="0093333C" w:rsidRPr="003A6633" w14:paraId="4FAB8F0E" w14:textId="77777777" w:rsidTr="00C81BFB">
        <w:trPr>
          <w:trHeight w:val="303"/>
        </w:trPr>
        <w:tc>
          <w:tcPr>
            <w:tcW w:w="2580" w:type="dxa"/>
            <w:vAlign w:val="bottom"/>
          </w:tcPr>
          <w:p w14:paraId="7F11DAF9" w14:textId="77777777" w:rsidR="0093333C" w:rsidRPr="0027275B" w:rsidRDefault="0093333C" w:rsidP="00C81BF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7275B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544" w:type="dxa"/>
          </w:tcPr>
          <w:p w14:paraId="6B0A81FC" w14:textId="77777777" w:rsidR="0093333C" w:rsidRPr="0027275B" w:rsidRDefault="0093333C" w:rsidP="00C81BF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7275B">
              <w:rPr>
                <w:b/>
                <w:bCs/>
                <w:color w:val="000000"/>
                <w:sz w:val="24"/>
                <w:szCs w:val="24"/>
              </w:rPr>
              <w:t>1.6.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14:paraId="0D298062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0C2EEF5E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7FA1B2B9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795271A4" w14:textId="77777777" w:rsidR="0093333C" w:rsidRPr="005774DB" w:rsidRDefault="00C5228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780,2</w:t>
            </w:r>
          </w:p>
        </w:tc>
        <w:tc>
          <w:tcPr>
            <w:tcW w:w="1417" w:type="dxa"/>
          </w:tcPr>
          <w:p w14:paraId="6ADEAC51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7B85967C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4EEB0503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292C2892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25,0</w:t>
            </w:r>
          </w:p>
        </w:tc>
        <w:tc>
          <w:tcPr>
            <w:tcW w:w="1389" w:type="dxa"/>
          </w:tcPr>
          <w:p w14:paraId="1E1D32C5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61317F37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42EA3E0B" w14:textId="77777777" w:rsidR="0093333C" w:rsidRDefault="0093333C" w:rsidP="00C81BFB">
            <w:pPr>
              <w:ind w:firstLine="0"/>
              <w:jc w:val="center"/>
              <w:rPr>
                <w:b/>
                <w:sz w:val="24"/>
              </w:rPr>
            </w:pPr>
          </w:p>
          <w:p w14:paraId="2F5AF667" w14:textId="77777777" w:rsidR="0093333C" w:rsidRPr="00CF64B5" w:rsidRDefault="0093333C" w:rsidP="00C81BFB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25,9</w:t>
            </w:r>
          </w:p>
        </w:tc>
      </w:tr>
      <w:tr w:rsidR="0093333C" w:rsidRPr="003A6633" w14:paraId="696CE4A4" w14:textId="77777777" w:rsidTr="00C81BFB">
        <w:trPr>
          <w:trHeight w:val="303"/>
        </w:trPr>
        <w:tc>
          <w:tcPr>
            <w:tcW w:w="2580" w:type="dxa"/>
            <w:vAlign w:val="bottom"/>
          </w:tcPr>
          <w:p w14:paraId="039BEA6D" w14:textId="77777777" w:rsidR="0093333C" w:rsidRPr="0027275B" w:rsidRDefault="0093333C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27275B">
              <w:rPr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3544" w:type="dxa"/>
          </w:tcPr>
          <w:p w14:paraId="0F7CFF03" w14:textId="77777777" w:rsidR="0093333C" w:rsidRPr="0027275B" w:rsidRDefault="0093333C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27275B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14:paraId="494FDE65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1813AD66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45EFDA53" w14:textId="77777777" w:rsidR="0093333C" w:rsidRPr="0027275B" w:rsidRDefault="00C5228C" w:rsidP="00C81BF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780,2</w:t>
            </w:r>
          </w:p>
        </w:tc>
        <w:tc>
          <w:tcPr>
            <w:tcW w:w="1417" w:type="dxa"/>
          </w:tcPr>
          <w:p w14:paraId="1D978BCE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59DB15A8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44DAB43C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  <w:r w:rsidRPr="0027275B">
              <w:rPr>
                <w:sz w:val="24"/>
              </w:rPr>
              <w:t>25,0</w:t>
            </w:r>
          </w:p>
        </w:tc>
        <w:tc>
          <w:tcPr>
            <w:tcW w:w="1389" w:type="dxa"/>
          </w:tcPr>
          <w:p w14:paraId="15413259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01353DED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</w:p>
          <w:p w14:paraId="72956C69" w14:textId="77777777" w:rsidR="0093333C" w:rsidRPr="0027275B" w:rsidRDefault="0093333C" w:rsidP="00C81BFB">
            <w:pPr>
              <w:ind w:firstLine="0"/>
              <w:jc w:val="center"/>
              <w:rPr>
                <w:sz w:val="24"/>
              </w:rPr>
            </w:pPr>
            <w:r w:rsidRPr="0027275B">
              <w:rPr>
                <w:sz w:val="24"/>
              </w:rPr>
              <w:t>25,9</w:t>
            </w:r>
          </w:p>
        </w:tc>
      </w:tr>
      <w:tr w:rsidR="00CE0B5F" w:rsidRPr="003A6633" w14:paraId="0EAF6FE9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118C4D8F" w14:textId="77777777" w:rsidR="00CE0B5F" w:rsidRPr="00590B15" w:rsidRDefault="00CE0B5F" w:rsidP="00B73BDA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2 00 00000 00 0000 000</w:t>
            </w:r>
          </w:p>
        </w:tc>
        <w:tc>
          <w:tcPr>
            <w:tcW w:w="3544" w:type="dxa"/>
            <w:vAlign w:val="bottom"/>
          </w:tcPr>
          <w:p w14:paraId="4E882297" w14:textId="77777777" w:rsidR="00CE0B5F" w:rsidRPr="00590B15" w:rsidRDefault="00CE0B5F" w:rsidP="00B73BDA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vAlign w:val="bottom"/>
          </w:tcPr>
          <w:p w14:paraId="57A3EB2C" w14:textId="77777777" w:rsidR="00CE0B5F" w:rsidRPr="00590B15" w:rsidRDefault="00CE0B5F" w:rsidP="00590B15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590B15">
              <w:rPr>
                <w:b/>
                <w:sz w:val="24"/>
              </w:rPr>
              <w:t> 551 851,</w:t>
            </w:r>
            <w:r w:rsidR="00AC0AA6">
              <w:rPr>
                <w:b/>
                <w:sz w:val="24"/>
              </w:rPr>
              <w:t>3</w:t>
            </w:r>
          </w:p>
        </w:tc>
        <w:tc>
          <w:tcPr>
            <w:tcW w:w="1417" w:type="dxa"/>
            <w:vAlign w:val="bottom"/>
          </w:tcPr>
          <w:p w14:paraId="4681DB8A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7ED00DD4" w14:textId="77777777" w:rsidR="00CE0B5F" w:rsidRPr="00590B15" w:rsidRDefault="00CE0B5F" w:rsidP="007C07A3">
            <w:pPr>
              <w:ind w:firstLine="0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CE0B5F" w:rsidRPr="003A6633" w14:paraId="05026862" w14:textId="77777777" w:rsidTr="00B73BDA">
        <w:trPr>
          <w:trHeight w:val="303"/>
        </w:trPr>
        <w:tc>
          <w:tcPr>
            <w:tcW w:w="2580" w:type="dxa"/>
            <w:vAlign w:val="bottom"/>
          </w:tcPr>
          <w:p w14:paraId="7B64F4B7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544" w:type="dxa"/>
          </w:tcPr>
          <w:p w14:paraId="6B0CFDB9" w14:textId="77777777" w:rsidR="00CE0B5F" w:rsidRPr="00590B15" w:rsidRDefault="00CE0B5F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90B15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bottom"/>
          </w:tcPr>
          <w:p w14:paraId="6C6E9C1D" w14:textId="77777777" w:rsidR="00CE0B5F" w:rsidRPr="00590B15" w:rsidRDefault="00CE0B5F" w:rsidP="00590B15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590B15">
              <w:rPr>
                <w:b/>
                <w:sz w:val="24"/>
              </w:rPr>
              <w:t> 554 444,</w:t>
            </w:r>
            <w:r w:rsidR="00AC0AA6">
              <w:rPr>
                <w:b/>
                <w:sz w:val="24"/>
              </w:rPr>
              <w:t>6</w:t>
            </w:r>
          </w:p>
        </w:tc>
        <w:tc>
          <w:tcPr>
            <w:tcW w:w="1417" w:type="dxa"/>
            <w:vAlign w:val="bottom"/>
          </w:tcPr>
          <w:p w14:paraId="6A67F2C1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316 123,7</w:t>
            </w:r>
          </w:p>
        </w:tc>
        <w:tc>
          <w:tcPr>
            <w:tcW w:w="1389" w:type="dxa"/>
            <w:vAlign w:val="bottom"/>
          </w:tcPr>
          <w:p w14:paraId="30D8B772" w14:textId="77777777" w:rsidR="00CE0B5F" w:rsidRPr="00590B15" w:rsidRDefault="00CE0B5F" w:rsidP="007C07A3">
            <w:pPr>
              <w:ind w:firstLine="0"/>
              <w:jc w:val="center"/>
              <w:rPr>
                <w:b/>
                <w:sz w:val="24"/>
              </w:rPr>
            </w:pPr>
            <w:r w:rsidRPr="00590B15">
              <w:rPr>
                <w:b/>
                <w:sz w:val="24"/>
              </w:rPr>
              <w:t>1</w:t>
            </w:r>
            <w:r w:rsidR="007C07A3">
              <w:rPr>
                <w:b/>
                <w:sz w:val="24"/>
              </w:rPr>
              <w:t> 167 259,4</w:t>
            </w:r>
          </w:p>
        </w:tc>
      </w:tr>
      <w:tr w:rsidR="0042098D" w:rsidRPr="003A6633" w14:paraId="1A2274BC" w14:textId="77777777" w:rsidTr="00C81BFB">
        <w:tc>
          <w:tcPr>
            <w:tcW w:w="2580" w:type="dxa"/>
            <w:vAlign w:val="bottom"/>
          </w:tcPr>
          <w:p w14:paraId="486B3485" w14:textId="77777777" w:rsidR="0042098D" w:rsidRPr="001E68CF" w:rsidRDefault="0042098D" w:rsidP="00C81BFB">
            <w:pPr>
              <w:ind w:left="-108"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2 02 20000 00 0000 150</w:t>
            </w:r>
          </w:p>
        </w:tc>
        <w:tc>
          <w:tcPr>
            <w:tcW w:w="3544" w:type="dxa"/>
          </w:tcPr>
          <w:p w14:paraId="53CA9FA4" w14:textId="77777777" w:rsidR="0042098D" w:rsidRPr="001E68CF" w:rsidRDefault="0042098D" w:rsidP="00C81BFB">
            <w:pPr>
              <w:ind w:firstLine="0"/>
              <w:rPr>
                <w:b/>
                <w:sz w:val="24"/>
              </w:rPr>
            </w:pPr>
            <w:r w:rsidRPr="001E68CF">
              <w:rPr>
                <w:b/>
                <w:sz w:val="24"/>
              </w:rPr>
              <w:t xml:space="preserve">2.1.2. </w:t>
            </w:r>
            <w:r w:rsidRPr="001E68CF">
              <w:rPr>
                <w:b/>
                <w:sz w:val="24"/>
                <w:szCs w:val="24"/>
              </w:rPr>
              <w:t xml:space="preserve">Субсидии бюджетам </w:t>
            </w:r>
            <w:r>
              <w:rPr>
                <w:b/>
                <w:sz w:val="24"/>
                <w:szCs w:val="24"/>
              </w:rPr>
              <w:t>с</w:t>
            </w:r>
            <w:r w:rsidRPr="001E68CF">
              <w:rPr>
                <w:b/>
                <w:sz w:val="24"/>
                <w:szCs w:val="24"/>
              </w:rPr>
              <w:t>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bottom"/>
          </w:tcPr>
          <w:p w14:paraId="1F5B41CE" w14:textId="77777777" w:rsidR="0042098D" w:rsidRPr="001E68CF" w:rsidRDefault="0042098D" w:rsidP="00C81BF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465 463,</w:t>
            </w:r>
            <w:r w:rsidR="00AC0AA6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bottom"/>
          </w:tcPr>
          <w:p w14:paraId="0AF82C8B" w14:textId="77777777" w:rsidR="0042098D" w:rsidRPr="001E68CF" w:rsidRDefault="007C07A3" w:rsidP="00C81BF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266 678,8</w:t>
            </w:r>
          </w:p>
        </w:tc>
        <w:tc>
          <w:tcPr>
            <w:tcW w:w="1389" w:type="dxa"/>
            <w:vAlign w:val="bottom"/>
          </w:tcPr>
          <w:p w14:paraId="6DD18684" w14:textId="77777777" w:rsidR="0042098D" w:rsidRPr="001E68CF" w:rsidRDefault="007C07A3" w:rsidP="00C81BF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128 702,5</w:t>
            </w:r>
          </w:p>
        </w:tc>
      </w:tr>
      <w:tr w:rsidR="0042098D" w:rsidRPr="003A6633" w14:paraId="596ECF4A" w14:textId="77777777" w:rsidTr="00414DA2">
        <w:tc>
          <w:tcPr>
            <w:tcW w:w="2580" w:type="dxa"/>
            <w:vAlign w:val="bottom"/>
          </w:tcPr>
          <w:p w14:paraId="36E510A9" w14:textId="77777777" w:rsidR="0042098D" w:rsidRPr="00E83011" w:rsidRDefault="00E83011" w:rsidP="00B37A4A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83011">
              <w:rPr>
                <w:bCs/>
                <w:color w:val="000000"/>
                <w:sz w:val="24"/>
                <w:szCs w:val="24"/>
              </w:rPr>
              <w:t>2 02 20077 05 0000 150</w:t>
            </w:r>
          </w:p>
        </w:tc>
        <w:tc>
          <w:tcPr>
            <w:tcW w:w="3544" w:type="dxa"/>
          </w:tcPr>
          <w:p w14:paraId="0CBCFE5C" w14:textId="77777777" w:rsidR="0042098D" w:rsidRPr="00E83011" w:rsidRDefault="00E83011" w:rsidP="00B73BDA">
            <w:pPr>
              <w:ind w:firstLine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E83011">
              <w:rPr>
                <w:bCs/>
                <w:color w:val="000000"/>
                <w:sz w:val="24"/>
                <w:szCs w:val="24"/>
              </w:rPr>
              <w:t>2.1.2.2.Субсидии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418" w:type="dxa"/>
            <w:vAlign w:val="bottom"/>
          </w:tcPr>
          <w:p w14:paraId="4976D687" w14:textId="77777777" w:rsidR="0042098D" w:rsidRPr="00E83011" w:rsidRDefault="00E83011" w:rsidP="00E83011">
            <w:pPr>
              <w:ind w:firstLine="0"/>
              <w:jc w:val="center"/>
              <w:rPr>
                <w:sz w:val="24"/>
              </w:rPr>
            </w:pPr>
            <w:r w:rsidRPr="00E83011">
              <w:rPr>
                <w:sz w:val="24"/>
              </w:rPr>
              <w:t>24 438,7</w:t>
            </w:r>
          </w:p>
        </w:tc>
        <w:tc>
          <w:tcPr>
            <w:tcW w:w="1417" w:type="dxa"/>
            <w:vAlign w:val="bottom"/>
          </w:tcPr>
          <w:p w14:paraId="6F10E157" w14:textId="77777777" w:rsidR="0042098D" w:rsidRPr="00E83011" w:rsidRDefault="00E83011" w:rsidP="00E83011">
            <w:pPr>
              <w:ind w:firstLine="0"/>
              <w:jc w:val="center"/>
              <w:rPr>
                <w:sz w:val="24"/>
              </w:rPr>
            </w:pPr>
            <w:r w:rsidRPr="00E83011">
              <w:rPr>
                <w:sz w:val="24"/>
              </w:rPr>
              <w:t>66 377,2</w:t>
            </w:r>
          </w:p>
        </w:tc>
        <w:tc>
          <w:tcPr>
            <w:tcW w:w="1389" w:type="dxa"/>
            <w:vAlign w:val="bottom"/>
          </w:tcPr>
          <w:p w14:paraId="75A1C0D0" w14:textId="77777777" w:rsidR="0042098D" w:rsidRPr="00E83011" w:rsidRDefault="00E83011" w:rsidP="00E83011">
            <w:pPr>
              <w:ind w:firstLine="0"/>
              <w:jc w:val="center"/>
              <w:rPr>
                <w:sz w:val="24"/>
              </w:rPr>
            </w:pPr>
            <w:r w:rsidRPr="00E83011">
              <w:rPr>
                <w:sz w:val="24"/>
              </w:rPr>
              <w:t>0,0</w:t>
            </w:r>
          </w:p>
        </w:tc>
      </w:tr>
      <w:tr w:rsidR="00387013" w:rsidRPr="003A6633" w14:paraId="37EAC07E" w14:textId="77777777" w:rsidTr="00414DA2">
        <w:tc>
          <w:tcPr>
            <w:tcW w:w="2580" w:type="dxa"/>
            <w:vAlign w:val="bottom"/>
          </w:tcPr>
          <w:p w14:paraId="0B134119" w14:textId="77777777" w:rsidR="00387013" w:rsidRPr="00387013" w:rsidRDefault="00387013" w:rsidP="00387013">
            <w:pPr>
              <w:ind w:firstLine="0"/>
              <w:rPr>
                <w:color w:val="000000"/>
                <w:sz w:val="24"/>
                <w:szCs w:val="24"/>
              </w:rPr>
            </w:pPr>
            <w:r w:rsidRPr="00387013">
              <w:rPr>
                <w:color w:val="000000"/>
                <w:sz w:val="24"/>
                <w:szCs w:val="24"/>
              </w:rPr>
              <w:t>2 02 20302 05 0000 150</w:t>
            </w:r>
          </w:p>
        </w:tc>
        <w:tc>
          <w:tcPr>
            <w:tcW w:w="3544" w:type="dxa"/>
            <w:vAlign w:val="bottom"/>
          </w:tcPr>
          <w:p w14:paraId="7CB50F2E" w14:textId="77777777" w:rsidR="00387013" w:rsidRPr="00387013" w:rsidRDefault="00387013" w:rsidP="00387013">
            <w:pPr>
              <w:ind w:firstLine="0"/>
              <w:rPr>
                <w:color w:val="000000"/>
                <w:sz w:val="24"/>
                <w:szCs w:val="24"/>
              </w:rPr>
            </w:pPr>
            <w:r w:rsidRPr="00387013">
              <w:rPr>
                <w:color w:val="000000"/>
                <w:sz w:val="24"/>
                <w:szCs w:val="24"/>
              </w:rPr>
              <w:t xml:space="preserve">2.1.2.3.Субсидии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vAlign w:val="bottom"/>
          </w:tcPr>
          <w:p w14:paraId="49145344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5 666,7</w:t>
            </w:r>
          </w:p>
        </w:tc>
        <w:tc>
          <w:tcPr>
            <w:tcW w:w="1417" w:type="dxa"/>
            <w:vAlign w:val="bottom"/>
          </w:tcPr>
          <w:p w14:paraId="2BCB45C6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30409040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1 843,</w:t>
            </w:r>
            <w:r w:rsidR="002063F0">
              <w:rPr>
                <w:sz w:val="24"/>
              </w:rPr>
              <w:t>4</w:t>
            </w:r>
          </w:p>
        </w:tc>
      </w:tr>
      <w:tr w:rsidR="00387013" w:rsidRPr="003A6633" w14:paraId="2AF27221" w14:textId="77777777" w:rsidTr="00414DA2">
        <w:tc>
          <w:tcPr>
            <w:tcW w:w="2580" w:type="dxa"/>
            <w:vAlign w:val="bottom"/>
          </w:tcPr>
          <w:p w14:paraId="43E76210" w14:textId="77777777" w:rsidR="00387013" w:rsidRPr="00387013" w:rsidRDefault="00387013" w:rsidP="00387013">
            <w:pPr>
              <w:ind w:firstLine="0"/>
              <w:rPr>
                <w:color w:val="000000"/>
                <w:sz w:val="24"/>
                <w:szCs w:val="24"/>
              </w:rPr>
            </w:pPr>
            <w:r w:rsidRPr="00387013">
              <w:rPr>
                <w:color w:val="000000"/>
                <w:sz w:val="24"/>
                <w:szCs w:val="24"/>
              </w:rPr>
              <w:t>2 02 25497 05 0000 150</w:t>
            </w:r>
          </w:p>
        </w:tc>
        <w:tc>
          <w:tcPr>
            <w:tcW w:w="3544" w:type="dxa"/>
          </w:tcPr>
          <w:p w14:paraId="1EA9D3CF" w14:textId="77777777" w:rsidR="00387013" w:rsidRPr="00387013" w:rsidRDefault="00387013" w:rsidP="00387013">
            <w:pPr>
              <w:ind w:firstLine="0"/>
              <w:rPr>
                <w:color w:val="000000"/>
                <w:sz w:val="24"/>
                <w:szCs w:val="24"/>
              </w:rPr>
            </w:pPr>
            <w:r w:rsidRPr="00387013">
              <w:rPr>
                <w:color w:val="000000"/>
                <w:sz w:val="24"/>
                <w:szCs w:val="24"/>
              </w:rPr>
              <w:t>2.1.2.5.Субсидии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bottom"/>
          </w:tcPr>
          <w:p w14:paraId="742F776D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1 768,2</w:t>
            </w:r>
          </w:p>
        </w:tc>
        <w:tc>
          <w:tcPr>
            <w:tcW w:w="1417" w:type="dxa"/>
            <w:vAlign w:val="bottom"/>
          </w:tcPr>
          <w:p w14:paraId="5C057886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2 080,7</w:t>
            </w:r>
          </w:p>
        </w:tc>
        <w:tc>
          <w:tcPr>
            <w:tcW w:w="1389" w:type="dxa"/>
            <w:vAlign w:val="bottom"/>
          </w:tcPr>
          <w:p w14:paraId="58ED841F" w14:textId="77777777" w:rsidR="00387013" w:rsidRPr="00387013" w:rsidRDefault="00387013" w:rsidP="00387013">
            <w:pPr>
              <w:ind w:firstLine="0"/>
              <w:jc w:val="center"/>
              <w:rPr>
                <w:sz w:val="24"/>
              </w:rPr>
            </w:pPr>
            <w:r w:rsidRPr="00387013">
              <w:rPr>
                <w:sz w:val="24"/>
              </w:rPr>
              <w:t>2 076,4</w:t>
            </w:r>
          </w:p>
        </w:tc>
      </w:tr>
      <w:tr w:rsidR="00701B39" w:rsidRPr="003A6633" w14:paraId="1F79BAC8" w14:textId="77777777" w:rsidTr="00414DA2">
        <w:tc>
          <w:tcPr>
            <w:tcW w:w="2580" w:type="dxa"/>
            <w:vAlign w:val="bottom"/>
          </w:tcPr>
          <w:p w14:paraId="32111FCD" w14:textId="77777777" w:rsidR="00701B39" w:rsidRPr="00701B39" w:rsidRDefault="00701B39" w:rsidP="00701B39">
            <w:pPr>
              <w:ind w:firstLine="0"/>
              <w:rPr>
                <w:color w:val="000000"/>
                <w:sz w:val="24"/>
                <w:szCs w:val="24"/>
              </w:rPr>
            </w:pPr>
            <w:r w:rsidRPr="00701B39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</w:tcPr>
          <w:p w14:paraId="55FDBDB5" w14:textId="77777777" w:rsidR="00701B39" w:rsidRPr="00701B39" w:rsidRDefault="00701B39" w:rsidP="00701B39">
            <w:pPr>
              <w:ind w:firstLine="0"/>
              <w:rPr>
                <w:color w:val="000000"/>
                <w:sz w:val="24"/>
                <w:szCs w:val="24"/>
              </w:rPr>
            </w:pPr>
            <w:r w:rsidRPr="00701B39">
              <w:rPr>
                <w:color w:val="000000"/>
                <w:sz w:val="24"/>
                <w:szCs w:val="24"/>
              </w:rPr>
              <w:t>2.1.2.13. 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bottom"/>
          </w:tcPr>
          <w:p w14:paraId="0263B87A" w14:textId="77777777" w:rsidR="00701B39" w:rsidRPr="00701B39" w:rsidRDefault="00701B39" w:rsidP="00701B39">
            <w:pPr>
              <w:ind w:firstLine="0"/>
              <w:jc w:val="center"/>
              <w:rPr>
                <w:sz w:val="24"/>
              </w:rPr>
            </w:pPr>
            <w:r w:rsidRPr="00701B39">
              <w:rPr>
                <w:sz w:val="24"/>
              </w:rPr>
              <w:t>20</w:t>
            </w:r>
            <w:r>
              <w:rPr>
                <w:sz w:val="24"/>
              </w:rPr>
              <w:t xml:space="preserve"> </w:t>
            </w:r>
            <w:r w:rsidRPr="00701B39">
              <w:rPr>
                <w:sz w:val="24"/>
              </w:rPr>
              <w:t>130,5</w:t>
            </w:r>
          </w:p>
        </w:tc>
        <w:tc>
          <w:tcPr>
            <w:tcW w:w="1417" w:type="dxa"/>
            <w:vAlign w:val="bottom"/>
          </w:tcPr>
          <w:p w14:paraId="46A8CD21" w14:textId="77777777" w:rsidR="00701B39" w:rsidRPr="00701B39" w:rsidRDefault="00701B39" w:rsidP="00701B39">
            <w:pPr>
              <w:ind w:firstLine="0"/>
              <w:jc w:val="center"/>
              <w:rPr>
                <w:sz w:val="24"/>
              </w:rPr>
            </w:pPr>
            <w:r w:rsidRPr="00701B39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54D2364B" w14:textId="77777777" w:rsidR="00701B39" w:rsidRPr="00701B39" w:rsidRDefault="00701B39" w:rsidP="00701B39">
            <w:pPr>
              <w:ind w:firstLine="0"/>
              <w:jc w:val="center"/>
              <w:rPr>
                <w:sz w:val="24"/>
              </w:rPr>
            </w:pPr>
            <w:r w:rsidRPr="00701B39">
              <w:rPr>
                <w:sz w:val="24"/>
              </w:rPr>
              <w:t>0,0</w:t>
            </w:r>
          </w:p>
        </w:tc>
      </w:tr>
      <w:tr w:rsidR="00701B39" w:rsidRPr="003A6633" w14:paraId="486EA322" w14:textId="77777777" w:rsidTr="00414DA2">
        <w:tc>
          <w:tcPr>
            <w:tcW w:w="2580" w:type="dxa"/>
            <w:vAlign w:val="bottom"/>
          </w:tcPr>
          <w:p w14:paraId="1BFF54D6" w14:textId="77777777" w:rsidR="00701B39" w:rsidRPr="00701B39" w:rsidRDefault="00701B39" w:rsidP="00701B39">
            <w:pPr>
              <w:ind w:firstLine="0"/>
              <w:rPr>
                <w:color w:val="000000"/>
                <w:sz w:val="24"/>
                <w:szCs w:val="24"/>
              </w:rPr>
            </w:pPr>
            <w:r w:rsidRPr="00701B39">
              <w:rPr>
                <w:color w:val="000000"/>
                <w:sz w:val="24"/>
                <w:szCs w:val="24"/>
              </w:rPr>
              <w:t>2 02 20077 05 0000 150</w:t>
            </w:r>
          </w:p>
        </w:tc>
        <w:tc>
          <w:tcPr>
            <w:tcW w:w="3544" w:type="dxa"/>
          </w:tcPr>
          <w:p w14:paraId="2D6668D7" w14:textId="77777777" w:rsidR="00701B39" w:rsidRPr="00701B39" w:rsidRDefault="00701B39" w:rsidP="00701B39">
            <w:pPr>
              <w:ind w:firstLine="0"/>
              <w:rPr>
                <w:color w:val="000000"/>
                <w:sz w:val="24"/>
                <w:szCs w:val="24"/>
              </w:rPr>
            </w:pPr>
            <w:r w:rsidRPr="00701B39">
              <w:rPr>
                <w:color w:val="000000"/>
                <w:sz w:val="24"/>
                <w:szCs w:val="24"/>
              </w:rPr>
              <w:t>2.1.2.14.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bottom"/>
          </w:tcPr>
          <w:p w14:paraId="4CD0C471" w14:textId="77777777" w:rsidR="00701B39" w:rsidRPr="00701B39" w:rsidRDefault="00701B39" w:rsidP="00701B39">
            <w:pPr>
              <w:ind w:firstLine="0"/>
              <w:jc w:val="center"/>
              <w:rPr>
                <w:sz w:val="24"/>
              </w:rPr>
            </w:pPr>
            <w:r w:rsidRPr="00701B39">
              <w:rPr>
                <w:sz w:val="24"/>
              </w:rPr>
              <w:t>19</w:t>
            </w:r>
            <w:r>
              <w:rPr>
                <w:sz w:val="24"/>
              </w:rPr>
              <w:t xml:space="preserve"> </w:t>
            </w:r>
            <w:r w:rsidRPr="00701B39">
              <w:rPr>
                <w:sz w:val="24"/>
              </w:rPr>
              <w:t>234,7</w:t>
            </w:r>
          </w:p>
        </w:tc>
        <w:tc>
          <w:tcPr>
            <w:tcW w:w="1417" w:type="dxa"/>
            <w:vAlign w:val="bottom"/>
          </w:tcPr>
          <w:p w14:paraId="000CEFB5" w14:textId="77777777" w:rsidR="00701B39" w:rsidRPr="00701B39" w:rsidRDefault="00C240F5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9 548,2</w:t>
            </w:r>
          </w:p>
        </w:tc>
        <w:tc>
          <w:tcPr>
            <w:tcW w:w="1389" w:type="dxa"/>
            <w:vAlign w:val="bottom"/>
          </w:tcPr>
          <w:p w14:paraId="0B549F44" w14:textId="77777777" w:rsidR="00701B39" w:rsidRPr="00701B39" w:rsidRDefault="00701B39" w:rsidP="00701B39">
            <w:pPr>
              <w:ind w:firstLine="0"/>
              <w:jc w:val="center"/>
              <w:rPr>
                <w:sz w:val="24"/>
              </w:rPr>
            </w:pPr>
            <w:r w:rsidRPr="00701B39">
              <w:rPr>
                <w:sz w:val="24"/>
              </w:rPr>
              <w:t>0,0</w:t>
            </w:r>
          </w:p>
        </w:tc>
      </w:tr>
      <w:tr w:rsidR="00C81BFB" w:rsidRPr="003A6633" w14:paraId="3C26DEFF" w14:textId="77777777" w:rsidTr="00414DA2">
        <w:tc>
          <w:tcPr>
            <w:tcW w:w="2580" w:type="dxa"/>
            <w:vAlign w:val="bottom"/>
          </w:tcPr>
          <w:p w14:paraId="57753605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2 02 20077 05 0000 150</w:t>
            </w:r>
          </w:p>
        </w:tc>
        <w:tc>
          <w:tcPr>
            <w:tcW w:w="3544" w:type="dxa"/>
          </w:tcPr>
          <w:p w14:paraId="46A6504F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2.1.2.17.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bottom"/>
          </w:tcPr>
          <w:p w14:paraId="7563AF27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973,8</w:t>
            </w:r>
          </w:p>
        </w:tc>
        <w:tc>
          <w:tcPr>
            <w:tcW w:w="1417" w:type="dxa"/>
            <w:vAlign w:val="bottom"/>
          </w:tcPr>
          <w:p w14:paraId="0C435DD0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0F72A4BF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3881539C" w14:textId="77777777" w:rsidTr="00414DA2">
        <w:tc>
          <w:tcPr>
            <w:tcW w:w="2580" w:type="dxa"/>
            <w:vAlign w:val="bottom"/>
          </w:tcPr>
          <w:p w14:paraId="3A45AB89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2 02 20216 05 0000 150</w:t>
            </w:r>
          </w:p>
        </w:tc>
        <w:tc>
          <w:tcPr>
            <w:tcW w:w="3544" w:type="dxa"/>
          </w:tcPr>
          <w:p w14:paraId="1DD28AE0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2.1.2.18. Субсидия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18" w:type="dxa"/>
            <w:vAlign w:val="bottom"/>
          </w:tcPr>
          <w:p w14:paraId="312680A1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52 239,7</w:t>
            </w:r>
          </w:p>
        </w:tc>
        <w:tc>
          <w:tcPr>
            <w:tcW w:w="1417" w:type="dxa"/>
            <w:vAlign w:val="bottom"/>
          </w:tcPr>
          <w:p w14:paraId="2D215E61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42 418,0</w:t>
            </w:r>
          </w:p>
        </w:tc>
        <w:tc>
          <w:tcPr>
            <w:tcW w:w="1389" w:type="dxa"/>
            <w:vAlign w:val="bottom"/>
          </w:tcPr>
          <w:p w14:paraId="742E8A6C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4328C0BD" w14:textId="77777777" w:rsidTr="00414DA2">
        <w:tc>
          <w:tcPr>
            <w:tcW w:w="2580" w:type="dxa"/>
            <w:vAlign w:val="bottom"/>
          </w:tcPr>
          <w:p w14:paraId="5471639C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2 02 20299 05 0000 150</w:t>
            </w:r>
          </w:p>
        </w:tc>
        <w:tc>
          <w:tcPr>
            <w:tcW w:w="3544" w:type="dxa"/>
          </w:tcPr>
          <w:p w14:paraId="1D072CA5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 xml:space="preserve">2.1.2.19. Субсидии на обеспечение мероприятий по </w:t>
            </w:r>
            <w:r w:rsidRPr="00C81BFB">
              <w:rPr>
                <w:color w:val="000000"/>
                <w:sz w:val="24"/>
                <w:szCs w:val="24"/>
              </w:rPr>
              <w:lastRenderedPageBreak/>
              <w:t>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bottom"/>
          </w:tcPr>
          <w:p w14:paraId="374868AB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168 050,7</w:t>
            </w:r>
          </w:p>
        </w:tc>
        <w:tc>
          <w:tcPr>
            <w:tcW w:w="1417" w:type="dxa"/>
            <w:vAlign w:val="bottom"/>
          </w:tcPr>
          <w:p w14:paraId="6FE440D5" w14:textId="77777777" w:rsidR="00C81BFB" w:rsidRPr="00701B39" w:rsidRDefault="007C07A3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22982DFB" w14:textId="77777777" w:rsidR="00C81BFB" w:rsidRPr="00701B39" w:rsidRDefault="007C07A3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39 820,3</w:t>
            </w:r>
          </w:p>
        </w:tc>
      </w:tr>
      <w:tr w:rsidR="00C81BFB" w:rsidRPr="003A6633" w14:paraId="2A691953" w14:textId="77777777" w:rsidTr="00414DA2">
        <w:tc>
          <w:tcPr>
            <w:tcW w:w="2580" w:type="dxa"/>
            <w:vAlign w:val="bottom"/>
          </w:tcPr>
          <w:p w14:paraId="0D76E23D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2 02 25306 05 0000 150</w:t>
            </w:r>
          </w:p>
        </w:tc>
        <w:tc>
          <w:tcPr>
            <w:tcW w:w="3544" w:type="dxa"/>
          </w:tcPr>
          <w:p w14:paraId="24D1EDE4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2.1.2.20. Субсидии на модернизацию региональных и муниципальных детских школ искусств по видам искусств</w:t>
            </w:r>
          </w:p>
        </w:tc>
        <w:tc>
          <w:tcPr>
            <w:tcW w:w="1418" w:type="dxa"/>
            <w:vAlign w:val="bottom"/>
          </w:tcPr>
          <w:p w14:paraId="24A0125B" w14:textId="77777777" w:rsidR="00C81BFB" w:rsidRPr="00701B39" w:rsidRDefault="00AC0AA6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167,0</w:t>
            </w:r>
          </w:p>
        </w:tc>
        <w:tc>
          <w:tcPr>
            <w:tcW w:w="1417" w:type="dxa"/>
            <w:vAlign w:val="bottom"/>
          </w:tcPr>
          <w:p w14:paraId="2BECEE53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3 033,60</w:t>
            </w:r>
          </w:p>
        </w:tc>
        <w:tc>
          <w:tcPr>
            <w:tcW w:w="1389" w:type="dxa"/>
            <w:vAlign w:val="bottom"/>
          </w:tcPr>
          <w:p w14:paraId="3B7FA1A5" w14:textId="77777777" w:rsidR="00C81BFB" w:rsidRPr="00701B39" w:rsidRDefault="00C81BFB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14E09D42" w14:textId="77777777" w:rsidTr="00414DA2">
        <w:tc>
          <w:tcPr>
            <w:tcW w:w="2580" w:type="dxa"/>
            <w:vAlign w:val="bottom"/>
          </w:tcPr>
          <w:p w14:paraId="1CFD4B96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  <w:vAlign w:val="center"/>
          </w:tcPr>
          <w:p w14:paraId="3C498971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2.1.2.21. Субсидии на реализацию проекта по поддержке местных инициатив за счет средств областного бюджета</w:t>
            </w:r>
          </w:p>
        </w:tc>
        <w:tc>
          <w:tcPr>
            <w:tcW w:w="1418" w:type="dxa"/>
            <w:vAlign w:val="bottom"/>
          </w:tcPr>
          <w:p w14:paraId="6C2A869F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5 412,0</w:t>
            </w:r>
          </w:p>
        </w:tc>
        <w:tc>
          <w:tcPr>
            <w:tcW w:w="1417" w:type="dxa"/>
            <w:vAlign w:val="bottom"/>
          </w:tcPr>
          <w:p w14:paraId="367B620C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366D2992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3FB82FD0" w14:textId="77777777" w:rsidTr="00414DA2">
        <w:tc>
          <w:tcPr>
            <w:tcW w:w="2580" w:type="dxa"/>
            <w:vAlign w:val="bottom"/>
          </w:tcPr>
          <w:p w14:paraId="07FDB0F1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  <w:vAlign w:val="center"/>
          </w:tcPr>
          <w:p w14:paraId="2A79B75D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2.1.2.22. Субсидии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418" w:type="dxa"/>
            <w:vAlign w:val="bottom"/>
          </w:tcPr>
          <w:p w14:paraId="1A7C2BE7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13 334,9</w:t>
            </w:r>
          </w:p>
        </w:tc>
        <w:tc>
          <w:tcPr>
            <w:tcW w:w="1417" w:type="dxa"/>
            <w:vAlign w:val="bottom"/>
          </w:tcPr>
          <w:p w14:paraId="28ACEA7A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0CAC0E95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371541EB" w14:textId="77777777" w:rsidTr="00414DA2">
        <w:tc>
          <w:tcPr>
            <w:tcW w:w="2580" w:type="dxa"/>
            <w:vAlign w:val="bottom"/>
          </w:tcPr>
          <w:p w14:paraId="180F158F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  <w:vAlign w:val="center"/>
          </w:tcPr>
          <w:p w14:paraId="15BABE02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2.1.2.23. Субсидия по обустройству и восстановлению памятных мест, посвященных Великой Отечественной войне.</w:t>
            </w:r>
          </w:p>
        </w:tc>
        <w:tc>
          <w:tcPr>
            <w:tcW w:w="1418" w:type="dxa"/>
            <w:vAlign w:val="bottom"/>
          </w:tcPr>
          <w:p w14:paraId="381808E7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5 251,7</w:t>
            </w:r>
          </w:p>
        </w:tc>
        <w:tc>
          <w:tcPr>
            <w:tcW w:w="1417" w:type="dxa"/>
            <w:vAlign w:val="bottom"/>
          </w:tcPr>
          <w:p w14:paraId="0D1A45E9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43F8B3C4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5FACFD2E" w14:textId="77777777" w:rsidTr="00414DA2">
        <w:tc>
          <w:tcPr>
            <w:tcW w:w="2580" w:type="dxa"/>
            <w:vAlign w:val="bottom"/>
          </w:tcPr>
          <w:p w14:paraId="458E946F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  <w:vAlign w:val="center"/>
          </w:tcPr>
          <w:p w14:paraId="09E14BC8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2.1.2.24. Субсидии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1418" w:type="dxa"/>
            <w:vAlign w:val="bottom"/>
          </w:tcPr>
          <w:p w14:paraId="2324E8E3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3 966,3</w:t>
            </w:r>
          </w:p>
        </w:tc>
        <w:tc>
          <w:tcPr>
            <w:tcW w:w="1417" w:type="dxa"/>
            <w:vAlign w:val="bottom"/>
          </w:tcPr>
          <w:p w14:paraId="5A070CE7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5B86DBD9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033EA7C8" w14:textId="77777777" w:rsidTr="00414DA2">
        <w:tc>
          <w:tcPr>
            <w:tcW w:w="2580" w:type="dxa"/>
            <w:vAlign w:val="bottom"/>
          </w:tcPr>
          <w:p w14:paraId="0A79B664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3544" w:type="dxa"/>
            <w:vAlign w:val="center"/>
          </w:tcPr>
          <w:p w14:paraId="7A56C449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2.1.2.25. Субсидии на создание (обустройство) контейнерных площадок</w:t>
            </w:r>
          </w:p>
        </w:tc>
        <w:tc>
          <w:tcPr>
            <w:tcW w:w="1418" w:type="dxa"/>
            <w:vAlign w:val="bottom"/>
          </w:tcPr>
          <w:p w14:paraId="6DB519EE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363,7</w:t>
            </w:r>
          </w:p>
        </w:tc>
        <w:tc>
          <w:tcPr>
            <w:tcW w:w="1417" w:type="dxa"/>
            <w:vAlign w:val="bottom"/>
          </w:tcPr>
          <w:p w14:paraId="57B0B193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309946D2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81BFB" w:rsidRPr="003A6633" w14:paraId="495FD785" w14:textId="77777777" w:rsidTr="00414DA2">
        <w:tc>
          <w:tcPr>
            <w:tcW w:w="2580" w:type="dxa"/>
            <w:vAlign w:val="bottom"/>
          </w:tcPr>
          <w:p w14:paraId="15B74DB2" w14:textId="77777777" w:rsidR="00C81BFB" w:rsidRPr="00C81BFB" w:rsidRDefault="00C81BFB" w:rsidP="00C81BFB">
            <w:pPr>
              <w:ind w:firstLine="0"/>
              <w:rPr>
                <w:color w:val="000000"/>
                <w:sz w:val="24"/>
                <w:szCs w:val="24"/>
              </w:rPr>
            </w:pPr>
            <w:r w:rsidRPr="00C81BFB">
              <w:rPr>
                <w:color w:val="000000"/>
                <w:sz w:val="24"/>
                <w:szCs w:val="24"/>
              </w:rPr>
              <w:t>2 02 25027 05 0000 150</w:t>
            </w:r>
          </w:p>
        </w:tc>
        <w:tc>
          <w:tcPr>
            <w:tcW w:w="3544" w:type="dxa"/>
            <w:vAlign w:val="center"/>
          </w:tcPr>
          <w:p w14:paraId="342C5552" w14:textId="77777777" w:rsidR="00C81BFB" w:rsidRPr="00C81BFB" w:rsidRDefault="00C81BFB" w:rsidP="00C81BFB">
            <w:pPr>
              <w:ind w:firstLine="0"/>
              <w:rPr>
                <w:sz w:val="24"/>
                <w:szCs w:val="24"/>
              </w:rPr>
            </w:pPr>
            <w:r w:rsidRPr="00C81BFB">
              <w:rPr>
                <w:sz w:val="24"/>
                <w:szCs w:val="24"/>
              </w:rPr>
              <w:t>2.1.2.26.Субсидии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418" w:type="dxa"/>
            <w:vAlign w:val="bottom"/>
          </w:tcPr>
          <w:p w14:paraId="23D2095A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949,7</w:t>
            </w:r>
          </w:p>
        </w:tc>
        <w:tc>
          <w:tcPr>
            <w:tcW w:w="1417" w:type="dxa"/>
            <w:vAlign w:val="bottom"/>
          </w:tcPr>
          <w:p w14:paraId="4BBD7E03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3F981B65" w14:textId="77777777" w:rsidR="00C81BFB" w:rsidRPr="00701B39" w:rsidRDefault="00E47A80" w:rsidP="00701B3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954F1" w:rsidRPr="003A6633" w14:paraId="57B4EA71" w14:textId="77777777" w:rsidTr="00C81BFB">
        <w:tc>
          <w:tcPr>
            <w:tcW w:w="2580" w:type="dxa"/>
            <w:vAlign w:val="center"/>
          </w:tcPr>
          <w:p w14:paraId="7CDBDD62" w14:textId="77777777" w:rsidR="00F954F1" w:rsidRPr="0060324D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9C8F12A" w14:textId="77777777" w:rsidR="00F954F1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CD895C6" w14:textId="77777777" w:rsidR="00F954F1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BF6ABA4" w14:textId="77777777" w:rsidR="00F954F1" w:rsidRPr="0060324D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60324D">
              <w:rPr>
                <w:b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544" w:type="dxa"/>
          </w:tcPr>
          <w:p w14:paraId="31237CD5" w14:textId="77777777" w:rsidR="00F954F1" w:rsidRPr="0060324D" w:rsidRDefault="00F954F1" w:rsidP="00C81BFB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60324D">
              <w:rPr>
                <w:b/>
                <w:color w:val="000000"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bottom"/>
          </w:tcPr>
          <w:p w14:paraId="3978D172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B07C2A0" w14:textId="77777777" w:rsidR="00F954F1" w:rsidRPr="003D340E" w:rsidRDefault="003D340E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777 447,8</w:t>
            </w:r>
          </w:p>
        </w:tc>
        <w:tc>
          <w:tcPr>
            <w:tcW w:w="1417" w:type="dxa"/>
            <w:vAlign w:val="bottom"/>
          </w:tcPr>
          <w:p w14:paraId="23C26784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0A024D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F072B86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3D340E">
              <w:rPr>
                <w:b/>
                <w:color w:val="000000"/>
                <w:sz w:val="24"/>
                <w:szCs w:val="24"/>
              </w:rPr>
              <w:t>793 572,6</w:t>
            </w:r>
          </w:p>
        </w:tc>
        <w:tc>
          <w:tcPr>
            <w:tcW w:w="1389" w:type="dxa"/>
            <w:vAlign w:val="bottom"/>
          </w:tcPr>
          <w:p w14:paraId="111D8EB9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F8F6EC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B25798D" w14:textId="77777777" w:rsidR="00F954F1" w:rsidRPr="003D340E" w:rsidRDefault="00F954F1" w:rsidP="00C81BF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3D340E">
              <w:rPr>
                <w:b/>
                <w:color w:val="000000"/>
                <w:sz w:val="24"/>
                <w:szCs w:val="24"/>
              </w:rPr>
              <w:t>800 446,1</w:t>
            </w:r>
          </w:p>
        </w:tc>
      </w:tr>
      <w:tr w:rsidR="003D340E" w:rsidRPr="003A6633" w14:paraId="28C72E3A" w14:textId="77777777" w:rsidTr="00CF59A0">
        <w:tc>
          <w:tcPr>
            <w:tcW w:w="2580" w:type="dxa"/>
            <w:vAlign w:val="bottom"/>
          </w:tcPr>
          <w:p w14:paraId="5292D12F" w14:textId="77777777" w:rsidR="003D340E" w:rsidRPr="003D340E" w:rsidRDefault="003D340E" w:rsidP="003D340E">
            <w:pPr>
              <w:ind w:firstLine="0"/>
              <w:rPr>
                <w:color w:val="000000"/>
                <w:sz w:val="24"/>
                <w:szCs w:val="24"/>
              </w:rPr>
            </w:pPr>
            <w:r w:rsidRPr="003D340E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656FD3A2" w14:textId="77777777" w:rsidR="003D340E" w:rsidRPr="003D340E" w:rsidRDefault="003D340E" w:rsidP="003D340E">
            <w:pPr>
              <w:ind w:firstLine="0"/>
              <w:rPr>
                <w:color w:val="000000"/>
                <w:sz w:val="24"/>
                <w:szCs w:val="24"/>
              </w:rPr>
            </w:pPr>
            <w:r w:rsidRPr="003D340E">
              <w:rPr>
                <w:color w:val="000000"/>
                <w:sz w:val="24"/>
                <w:szCs w:val="24"/>
              </w:rPr>
              <w:t>2.1.3.7. 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bottom"/>
          </w:tcPr>
          <w:p w14:paraId="0E16ECB5" w14:textId="77777777" w:rsidR="003D340E" w:rsidRPr="003D340E" w:rsidRDefault="003D340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340E">
              <w:rPr>
                <w:color w:val="000000"/>
                <w:sz w:val="24"/>
                <w:szCs w:val="24"/>
              </w:rPr>
              <w:t>320,5</w:t>
            </w:r>
          </w:p>
        </w:tc>
        <w:tc>
          <w:tcPr>
            <w:tcW w:w="1417" w:type="dxa"/>
            <w:vAlign w:val="bottom"/>
          </w:tcPr>
          <w:p w14:paraId="2083A316" w14:textId="77777777" w:rsidR="003D340E" w:rsidRPr="003D340E" w:rsidRDefault="003D340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340E">
              <w:rPr>
                <w:color w:val="000000"/>
                <w:sz w:val="24"/>
                <w:szCs w:val="24"/>
              </w:rPr>
              <w:t>380,6</w:t>
            </w:r>
          </w:p>
        </w:tc>
        <w:tc>
          <w:tcPr>
            <w:tcW w:w="1389" w:type="dxa"/>
            <w:vAlign w:val="bottom"/>
          </w:tcPr>
          <w:p w14:paraId="751459D5" w14:textId="77777777" w:rsidR="003D340E" w:rsidRPr="003D340E" w:rsidRDefault="003D340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D340E">
              <w:rPr>
                <w:color w:val="000000"/>
                <w:sz w:val="24"/>
                <w:szCs w:val="24"/>
              </w:rPr>
              <w:t>386,2</w:t>
            </w:r>
          </w:p>
        </w:tc>
      </w:tr>
      <w:tr w:rsidR="00C213FE" w:rsidRPr="003A6633" w14:paraId="21B3A72D" w14:textId="77777777" w:rsidTr="00CF59A0">
        <w:tc>
          <w:tcPr>
            <w:tcW w:w="2580" w:type="dxa"/>
            <w:vAlign w:val="bottom"/>
          </w:tcPr>
          <w:p w14:paraId="7C4525A2" w14:textId="77777777" w:rsidR="00C213FE" w:rsidRPr="00C213FE" w:rsidRDefault="00C213FE" w:rsidP="00C213FE">
            <w:pPr>
              <w:ind w:firstLine="0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03C1AB65" w14:textId="77777777" w:rsidR="00C213FE" w:rsidRPr="00C213FE" w:rsidRDefault="00C213FE" w:rsidP="00C213FE">
            <w:pPr>
              <w:ind w:firstLine="0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 xml:space="preserve">2.1.3.9.Субвенции на оказание несвязанной поддержки сельскохозяйственным товаропроизводителям в </w:t>
            </w:r>
            <w:r w:rsidRPr="00C213FE">
              <w:rPr>
                <w:color w:val="000000"/>
                <w:sz w:val="24"/>
                <w:szCs w:val="24"/>
              </w:rPr>
              <w:lastRenderedPageBreak/>
              <w:t>области растениеводства</w:t>
            </w:r>
          </w:p>
        </w:tc>
        <w:tc>
          <w:tcPr>
            <w:tcW w:w="1418" w:type="dxa"/>
            <w:vAlign w:val="bottom"/>
          </w:tcPr>
          <w:p w14:paraId="37D8F8C4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  <w:vAlign w:val="bottom"/>
          </w:tcPr>
          <w:p w14:paraId="19CC3E17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571,0</w:t>
            </w:r>
          </w:p>
        </w:tc>
        <w:tc>
          <w:tcPr>
            <w:tcW w:w="1389" w:type="dxa"/>
            <w:vAlign w:val="bottom"/>
          </w:tcPr>
          <w:p w14:paraId="4B76A563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563,8</w:t>
            </w:r>
          </w:p>
        </w:tc>
      </w:tr>
      <w:tr w:rsidR="00C213FE" w:rsidRPr="003A6633" w14:paraId="79EEE990" w14:textId="77777777" w:rsidTr="00CF59A0">
        <w:tc>
          <w:tcPr>
            <w:tcW w:w="2580" w:type="dxa"/>
            <w:vAlign w:val="bottom"/>
          </w:tcPr>
          <w:p w14:paraId="04212585" w14:textId="77777777" w:rsidR="00C213FE" w:rsidRPr="00C213FE" w:rsidRDefault="00C213FE" w:rsidP="00C213FE">
            <w:pPr>
              <w:ind w:firstLine="0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2 02 30024 05 0000 150</w:t>
            </w:r>
          </w:p>
        </w:tc>
        <w:tc>
          <w:tcPr>
            <w:tcW w:w="3544" w:type="dxa"/>
          </w:tcPr>
          <w:p w14:paraId="06A90D54" w14:textId="77777777" w:rsidR="00C213FE" w:rsidRPr="00C213FE" w:rsidRDefault="00C213FE" w:rsidP="00C213FE">
            <w:pPr>
              <w:ind w:firstLine="0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2.1.3.10. Субвенции на предоставление субсидий на 1 килограмм реализованного и (или) отгруженного на собственную переработку молока за счет средств областного бюджета</w:t>
            </w:r>
          </w:p>
        </w:tc>
        <w:tc>
          <w:tcPr>
            <w:tcW w:w="1418" w:type="dxa"/>
            <w:vAlign w:val="bottom"/>
          </w:tcPr>
          <w:p w14:paraId="1E70F0DC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14:paraId="6DD4FB3D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3 703,0</w:t>
            </w:r>
          </w:p>
        </w:tc>
        <w:tc>
          <w:tcPr>
            <w:tcW w:w="1389" w:type="dxa"/>
            <w:vAlign w:val="bottom"/>
          </w:tcPr>
          <w:p w14:paraId="1EB752C4" w14:textId="77777777" w:rsidR="00C213FE" w:rsidRPr="00C213FE" w:rsidRDefault="00C213FE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13FE">
              <w:rPr>
                <w:color w:val="000000"/>
                <w:sz w:val="24"/>
                <w:szCs w:val="24"/>
              </w:rPr>
              <w:t>3 703,0</w:t>
            </w:r>
          </w:p>
        </w:tc>
      </w:tr>
      <w:tr w:rsidR="004E223D" w:rsidRPr="003A6633" w14:paraId="350CBE8B" w14:textId="77777777" w:rsidTr="00CF59A0">
        <w:tc>
          <w:tcPr>
            <w:tcW w:w="2580" w:type="dxa"/>
            <w:vAlign w:val="bottom"/>
          </w:tcPr>
          <w:p w14:paraId="5D833AA3" w14:textId="77777777" w:rsidR="004E223D" w:rsidRPr="004E223D" w:rsidRDefault="004E223D" w:rsidP="004E223D">
            <w:pPr>
              <w:ind w:firstLine="0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2 02 35082 05 0000 150</w:t>
            </w:r>
          </w:p>
        </w:tc>
        <w:tc>
          <w:tcPr>
            <w:tcW w:w="3544" w:type="dxa"/>
          </w:tcPr>
          <w:p w14:paraId="0E6D6CD7" w14:textId="77777777" w:rsidR="004E223D" w:rsidRPr="004E223D" w:rsidRDefault="004E223D" w:rsidP="004E223D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2.1.3.23.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bottom"/>
          </w:tcPr>
          <w:p w14:paraId="16F51D9E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223D">
              <w:rPr>
                <w:color w:val="000000"/>
                <w:sz w:val="24"/>
                <w:szCs w:val="24"/>
              </w:rPr>
              <w:t>026,4</w:t>
            </w:r>
          </w:p>
        </w:tc>
        <w:tc>
          <w:tcPr>
            <w:tcW w:w="1417" w:type="dxa"/>
            <w:vAlign w:val="bottom"/>
          </w:tcPr>
          <w:p w14:paraId="547E0200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223D">
              <w:rPr>
                <w:color w:val="000000"/>
                <w:sz w:val="24"/>
                <w:szCs w:val="24"/>
              </w:rPr>
              <w:t>973,0</w:t>
            </w:r>
          </w:p>
        </w:tc>
        <w:tc>
          <w:tcPr>
            <w:tcW w:w="1389" w:type="dxa"/>
            <w:vAlign w:val="bottom"/>
          </w:tcPr>
          <w:p w14:paraId="011F9E68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32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223D">
              <w:rPr>
                <w:color w:val="000000"/>
                <w:sz w:val="24"/>
                <w:szCs w:val="24"/>
              </w:rPr>
              <w:t>370,8</w:t>
            </w:r>
          </w:p>
        </w:tc>
      </w:tr>
      <w:tr w:rsidR="004E223D" w:rsidRPr="003A6633" w14:paraId="1D631051" w14:textId="77777777" w:rsidTr="00CF59A0">
        <w:tc>
          <w:tcPr>
            <w:tcW w:w="2580" w:type="dxa"/>
            <w:vAlign w:val="bottom"/>
          </w:tcPr>
          <w:p w14:paraId="44F6AE44" w14:textId="77777777" w:rsidR="004E223D" w:rsidRPr="004E223D" w:rsidRDefault="004E223D" w:rsidP="004E223D">
            <w:pPr>
              <w:ind w:firstLine="0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2 02 35508 05 0000 150</w:t>
            </w:r>
          </w:p>
        </w:tc>
        <w:tc>
          <w:tcPr>
            <w:tcW w:w="3544" w:type="dxa"/>
            <w:vAlign w:val="bottom"/>
          </w:tcPr>
          <w:p w14:paraId="46884EE4" w14:textId="77777777" w:rsidR="004E223D" w:rsidRPr="004E223D" w:rsidRDefault="004E223D" w:rsidP="00414DA2">
            <w:pPr>
              <w:ind w:firstLine="0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 xml:space="preserve">2.1.3.32. 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</w:t>
            </w:r>
          </w:p>
        </w:tc>
        <w:tc>
          <w:tcPr>
            <w:tcW w:w="1418" w:type="dxa"/>
            <w:vAlign w:val="bottom"/>
          </w:tcPr>
          <w:p w14:paraId="76475D70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662,6</w:t>
            </w:r>
          </w:p>
        </w:tc>
        <w:tc>
          <w:tcPr>
            <w:tcW w:w="1417" w:type="dxa"/>
            <w:vAlign w:val="bottom"/>
          </w:tcPr>
          <w:p w14:paraId="2AD87F02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4E8D4A2A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E223D" w:rsidRPr="003A6633" w14:paraId="3F385CC3" w14:textId="77777777" w:rsidTr="00CF59A0">
        <w:tc>
          <w:tcPr>
            <w:tcW w:w="2580" w:type="dxa"/>
            <w:vAlign w:val="bottom"/>
          </w:tcPr>
          <w:p w14:paraId="7C75ABD8" w14:textId="77777777" w:rsidR="004E223D" w:rsidRPr="004E223D" w:rsidRDefault="004E223D" w:rsidP="004E223D">
            <w:pPr>
              <w:ind w:firstLine="0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2 02 35502 05 0000 150</w:t>
            </w:r>
          </w:p>
        </w:tc>
        <w:tc>
          <w:tcPr>
            <w:tcW w:w="3544" w:type="dxa"/>
          </w:tcPr>
          <w:p w14:paraId="494E750E" w14:textId="77777777" w:rsidR="004E223D" w:rsidRPr="004E223D" w:rsidRDefault="004E223D" w:rsidP="00414DA2">
            <w:pPr>
              <w:ind w:firstLine="0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2.1.3.33.Субвенции бюджетам муниципальных районов на стимулирование развития приоритетных подотраслей агропромышленного комплекса и развития малых форм хозяйствования</w:t>
            </w:r>
          </w:p>
        </w:tc>
        <w:tc>
          <w:tcPr>
            <w:tcW w:w="1418" w:type="dxa"/>
            <w:vAlign w:val="bottom"/>
          </w:tcPr>
          <w:p w14:paraId="61ED7007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7" w:type="dxa"/>
            <w:vAlign w:val="bottom"/>
          </w:tcPr>
          <w:p w14:paraId="6CEFA37E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406008A4" w14:textId="77777777" w:rsidR="004E223D" w:rsidRPr="004E223D" w:rsidRDefault="004E223D" w:rsidP="00C81BF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223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37A4A" w:rsidRPr="003A6633" w14:paraId="436998AB" w14:textId="77777777" w:rsidTr="00B73BDA">
        <w:tc>
          <w:tcPr>
            <w:tcW w:w="2580" w:type="dxa"/>
            <w:vAlign w:val="bottom"/>
          </w:tcPr>
          <w:p w14:paraId="704B6EDE" w14:textId="77777777" w:rsidR="00B37A4A" w:rsidRPr="00B3173F" w:rsidRDefault="00B37A4A" w:rsidP="00B37A4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3173F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544" w:type="dxa"/>
          </w:tcPr>
          <w:p w14:paraId="18E9262C" w14:textId="77777777" w:rsidR="00B37A4A" w:rsidRPr="00B3173F" w:rsidRDefault="00B37A4A" w:rsidP="00B73BDA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3173F">
              <w:rPr>
                <w:b/>
                <w:bCs/>
                <w:color w:val="000000"/>
                <w:sz w:val="24"/>
                <w:szCs w:val="24"/>
              </w:rPr>
              <w:t>2.1.4 Иные межбюджетные трансферты</w:t>
            </w:r>
          </w:p>
        </w:tc>
        <w:tc>
          <w:tcPr>
            <w:tcW w:w="1418" w:type="dxa"/>
            <w:vAlign w:val="center"/>
          </w:tcPr>
          <w:p w14:paraId="436A32A3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5C256A16" w14:textId="77777777" w:rsidR="00B37A4A" w:rsidRPr="00B3173F" w:rsidRDefault="00B3173F" w:rsidP="00B73BDA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24 133,6</w:t>
            </w:r>
          </w:p>
        </w:tc>
        <w:tc>
          <w:tcPr>
            <w:tcW w:w="1417" w:type="dxa"/>
            <w:vAlign w:val="center"/>
          </w:tcPr>
          <w:p w14:paraId="2263A3CA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638F2F08" w14:textId="77777777" w:rsidR="00B37A4A" w:rsidRPr="00B3173F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B3173F">
              <w:rPr>
                <w:b/>
                <w:sz w:val="24"/>
              </w:rPr>
              <w:t>0,0</w:t>
            </w:r>
          </w:p>
        </w:tc>
        <w:tc>
          <w:tcPr>
            <w:tcW w:w="1389" w:type="dxa"/>
            <w:vAlign w:val="center"/>
          </w:tcPr>
          <w:p w14:paraId="070C3E05" w14:textId="77777777" w:rsidR="00B37A4A" w:rsidRPr="00B3173F" w:rsidRDefault="00B37A4A" w:rsidP="00B37A4A">
            <w:pPr>
              <w:ind w:firstLine="0"/>
              <w:rPr>
                <w:b/>
                <w:sz w:val="24"/>
              </w:rPr>
            </w:pPr>
          </w:p>
          <w:p w14:paraId="7BB3FFCF" w14:textId="77777777" w:rsidR="00B37A4A" w:rsidRPr="00B3173F" w:rsidRDefault="00B37A4A" w:rsidP="00B73BDA">
            <w:pPr>
              <w:ind w:firstLine="0"/>
              <w:jc w:val="center"/>
              <w:rPr>
                <w:b/>
                <w:sz w:val="24"/>
              </w:rPr>
            </w:pPr>
            <w:r w:rsidRPr="00B3173F">
              <w:rPr>
                <w:b/>
                <w:sz w:val="24"/>
              </w:rPr>
              <w:t>0,0</w:t>
            </w:r>
          </w:p>
        </w:tc>
      </w:tr>
      <w:tr w:rsidR="00B37A4A" w:rsidRPr="003A6633" w14:paraId="75948A94" w14:textId="77777777" w:rsidTr="00414DA2">
        <w:tc>
          <w:tcPr>
            <w:tcW w:w="2580" w:type="dxa"/>
            <w:vAlign w:val="bottom"/>
          </w:tcPr>
          <w:p w14:paraId="4512A453" w14:textId="77777777" w:rsidR="00B37A4A" w:rsidRPr="00661F1D" w:rsidRDefault="00B37A4A" w:rsidP="00B37A4A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7736D393" w14:textId="77777777" w:rsidR="00B37A4A" w:rsidRPr="00661F1D" w:rsidRDefault="00B37A4A" w:rsidP="00DA270F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 xml:space="preserve">2.1.4.3. 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</w:p>
        </w:tc>
        <w:tc>
          <w:tcPr>
            <w:tcW w:w="1418" w:type="dxa"/>
            <w:vAlign w:val="bottom"/>
          </w:tcPr>
          <w:p w14:paraId="0D5F9CED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2813E094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1D9B5540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6B2236AA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1A97FD5D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53DF97F3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43D523D6" w14:textId="77777777" w:rsidR="00B37A4A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988,6</w:t>
            </w:r>
          </w:p>
        </w:tc>
        <w:tc>
          <w:tcPr>
            <w:tcW w:w="1417" w:type="dxa"/>
            <w:vAlign w:val="bottom"/>
          </w:tcPr>
          <w:p w14:paraId="62CCAB6C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60D9308A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072803F7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252CC870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421242E2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519CBBE8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04E18B07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  <w:r w:rsidRPr="00661F1D"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5B9F338E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0589A847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0D096F88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3E086FAD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64B10D52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7758FBF2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</w:p>
          <w:p w14:paraId="2BC6681A" w14:textId="77777777" w:rsidR="00B37A4A" w:rsidRPr="00661F1D" w:rsidRDefault="00B37A4A" w:rsidP="00B73BDA">
            <w:pPr>
              <w:ind w:firstLine="0"/>
              <w:jc w:val="center"/>
              <w:rPr>
                <w:sz w:val="24"/>
              </w:rPr>
            </w:pPr>
            <w:r w:rsidRPr="00661F1D">
              <w:rPr>
                <w:sz w:val="24"/>
              </w:rPr>
              <w:t>0,0</w:t>
            </w:r>
          </w:p>
        </w:tc>
      </w:tr>
      <w:tr w:rsidR="00661F1D" w:rsidRPr="003A6633" w14:paraId="7EFF43E8" w14:textId="77777777" w:rsidTr="00414DA2">
        <w:tc>
          <w:tcPr>
            <w:tcW w:w="2580" w:type="dxa"/>
            <w:vAlign w:val="bottom"/>
          </w:tcPr>
          <w:p w14:paraId="5E954780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2 02 49999 05 0000 150</w:t>
            </w:r>
          </w:p>
        </w:tc>
        <w:tc>
          <w:tcPr>
            <w:tcW w:w="3544" w:type="dxa"/>
          </w:tcPr>
          <w:p w14:paraId="1FE4DD88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2.1.4.4. Иные межбюджетные трансферты на приобретение мусорных контейнеров и (или) бункеров</w:t>
            </w:r>
          </w:p>
        </w:tc>
        <w:tc>
          <w:tcPr>
            <w:tcW w:w="1418" w:type="dxa"/>
            <w:vAlign w:val="bottom"/>
          </w:tcPr>
          <w:p w14:paraId="2A1370B1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117,4</w:t>
            </w:r>
          </w:p>
        </w:tc>
        <w:tc>
          <w:tcPr>
            <w:tcW w:w="1417" w:type="dxa"/>
            <w:vAlign w:val="bottom"/>
          </w:tcPr>
          <w:p w14:paraId="46D6F850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4000EFE0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61F1D" w:rsidRPr="003A6633" w14:paraId="334A8618" w14:textId="77777777" w:rsidTr="00414DA2">
        <w:tc>
          <w:tcPr>
            <w:tcW w:w="2580" w:type="dxa"/>
            <w:vAlign w:val="bottom"/>
          </w:tcPr>
          <w:p w14:paraId="21DD0BD3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381B70E6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 xml:space="preserve">2.1.4.5. Межбюджетные трансферты, передаваемые бюджетам муниципальных районов для компенсации дополнительных расходов, возникших в результате </w:t>
            </w:r>
            <w:r w:rsidRPr="00661F1D">
              <w:rPr>
                <w:color w:val="000000"/>
                <w:sz w:val="24"/>
                <w:szCs w:val="24"/>
              </w:rPr>
              <w:lastRenderedPageBreak/>
              <w:t>решений, принятых органами власти другого уровня. Фонд на поддержку территорий</w:t>
            </w:r>
          </w:p>
        </w:tc>
        <w:tc>
          <w:tcPr>
            <w:tcW w:w="1418" w:type="dxa"/>
            <w:vAlign w:val="bottom"/>
          </w:tcPr>
          <w:p w14:paraId="0FC6F9D4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878,6</w:t>
            </w:r>
          </w:p>
        </w:tc>
        <w:tc>
          <w:tcPr>
            <w:tcW w:w="1417" w:type="dxa"/>
            <w:vAlign w:val="bottom"/>
          </w:tcPr>
          <w:p w14:paraId="5F6AFE6C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26AF6F38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61F1D" w:rsidRPr="003A6633" w14:paraId="7D7D4EF9" w14:textId="77777777" w:rsidTr="00414DA2">
        <w:tc>
          <w:tcPr>
            <w:tcW w:w="2580" w:type="dxa"/>
            <w:vAlign w:val="bottom"/>
          </w:tcPr>
          <w:p w14:paraId="4D071CE3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2 02 45160 05 0000 150</w:t>
            </w:r>
          </w:p>
        </w:tc>
        <w:tc>
          <w:tcPr>
            <w:tcW w:w="3544" w:type="dxa"/>
          </w:tcPr>
          <w:p w14:paraId="24EC05F6" w14:textId="77777777" w:rsidR="00661F1D" w:rsidRPr="00661F1D" w:rsidRDefault="00661F1D" w:rsidP="00661F1D">
            <w:pPr>
              <w:ind w:firstLine="0"/>
              <w:rPr>
                <w:color w:val="000000"/>
                <w:sz w:val="24"/>
                <w:szCs w:val="24"/>
              </w:rPr>
            </w:pPr>
            <w:r w:rsidRPr="00661F1D">
              <w:rPr>
                <w:color w:val="000000"/>
                <w:sz w:val="24"/>
                <w:szCs w:val="24"/>
              </w:rPr>
              <w:t>2.1.4.6. Иные межбюджетные трансферты на возмещение затрат организаций, пострадавших от распространения новой коронавирусной инфекции (COVID-19)</w:t>
            </w:r>
          </w:p>
        </w:tc>
        <w:tc>
          <w:tcPr>
            <w:tcW w:w="1418" w:type="dxa"/>
            <w:vAlign w:val="bottom"/>
          </w:tcPr>
          <w:p w14:paraId="0DAD6B83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3 651,8</w:t>
            </w:r>
          </w:p>
        </w:tc>
        <w:tc>
          <w:tcPr>
            <w:tcW w:w="1417" w:type="dxa"/>
            <w:vAlign w:val="bottom"/>
          </w:tcPr>
          <w:p w14:paraId="51023C75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89" w:type="dxa"/>
            <w:vAlign w:val="bottom"/>
          </w:tcPr>
          <w:p w14:paraId="5DD6335D" w14:textId="77777777" w:rsidR="00661F1D" w:rsidRPr="00661F1D" w:rsidRDefault="00661F1D" w:rsidP="00B73BDA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E0B5F" w:rsidRPr="00F72413" w14:paraId="0DE9647A" w14:textId="77777777" w:rsidTr="00B73BDA">
        <w:tc>
          <w:tcPr>
            <w:tcW w:w="2580" w:type="dxa"/>
          </w:tcPr>
          <w:p w14:paraId="4B4B9EA4" w14:textId="77777777" w:rsidR="00CE0B5F" w:rsidRPr="003A6633" w:rsidRDefault="00CE0B5F" w:rsidP="00B73BDA">
            <w:pPr>
              <w:ind w:firstLine="0"/>
              <w:rPr>
                <w:sz w:val="24"/>
                <w:highlight w:val="yellow"/>
              </w:rPr>
            </w:pPr>
          </w:p>
        </w:tc>
        <w:tc>
          <w:tcPr>
            <w:tcW w:w="3544" w:type="dxa"/>
            <w:vAlign w:val="bottom"/>
          </w:tcPr>
          <w:p w14:paraId="2F11E0E8" w14:textId="77777777" w:rsidR="00CE0B5F" w:rsidRPr="00661F1D" w:rsidRDefault="00CE0B5F" w:rsidP="00B73BDA">
            <w:pPr>
              <w:ind w:firstLine="0"/>
              <w:rPr>
                <w:b/>
              </w:rPr>
            </w:pPr>
            <w:r w:rsidRPr="00661F1D">
              <w:rPr>
                <w:b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5BEDEA43" w14:textId="77777777" w:rsidR="00CE0B5F" w:rsidRPr="00661F1D" w:rsidRDefault="00661F1D" w:rsidP="00661F1D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2 031 884,</w:t>
            </w:r>
            <w:r w:rsidR="00AC0AA6">
              <w:rPr>
                <w:b/>
                <w:sz w:val="24"/>
              </w:rPr>
              <w:t>6</w:t>
            </w:r>
          </w:p>
        </w:tc>
        <w:tc>
          <w:tcPr>
            <w:tcW w:w="1417" w:type="dxa"/>
            <w:vAlign w:val="bottom"/>
          </w:tcPr>
          <w:p w14:paraId="5140FF34" w14:textId="77777777" w:rsidR="00CE0B5F" w:rsidRPr="00661F1D" w:rsidRDefault="00CE0B5F" w:rsidP="002063F0">
            <w:pPr>
              <w:ind w:left="-108" w:right="-108" w:firstLine="0"/>
              <w:jc w:val="center"/>
              <w:rPr>
                <w:b/>
                <w:sz w:val="24"/>
              </w:rPr>
            </w:pPr>
            <w:r w:rsidRPr="00661F1D">
              <w:rPr>
                <w:b/>
                <w:sz w:val="24"/>
              </w:rPr>
              <w:t>1</w:t>
            </w:r>
            <w:r w:rsidR="002063F0">
              <w:rPr>
                <w:b/>
                <w:sz w:val="24"/>
              </w:rPr>
              <w:t> 787 723,7</w:t>
            </w:r>
          </w:p>
        </w:tc>
        <w:tc>
          <w:tcPr>
            <w:tcW w:w="1389" w:type="dxa"/>
            <w:vAlign w:val="bottom"/>
          </w:tcPr>
          <w:p w14:paraId="458B5930" w14:textId="77777777" w:rsidR="00CE0B5F" w:rsidRPr="00661F1D" w:rsidRDefault="00CE0B5F" w:rsidP="002063F0">
            <w:pPr>
              <w:ind w:firstLine="0"/>
              <w:jc w:val="center"/>
              <w:rPr>
                <w:b/>
                <w:sz w:val="24"/>
              </w:rPr>
            </w:pPr>
            <w:r w:rsidRPr="00661F1D">
              <w:rPr>
                <w:b/>
                <w:sz w:val="24"/>
              </w:rPr>
              <w:t>1</w:t>
            </w:r>
            <w:r w:rsidR="002063F0">
              <w:rPr>
                <w:b/>
                <w:sz w:val="24"/>
              </w:rPr>
              <w:t> 675 772,0</w:t>
            </w:r>
          </w:p>
        </w:tc>
      </w:tr>
    </w:tbl>
    <w:p w14:paraId="4DC04E39" w14:textId="77777777" w:rsidR="00CE0B5F" w:rsidRDefault="00CE0B5F" w:rsidP="007437B8">
      <w:pPr>
        <w:jc w:val="both"/>
        <w:rPr>
          <w:szCs w:val="28"/>
        </w:rPr>
      </w:pPr>
    </w:p>
    <w:p w14:paraId="6585B97F" w14:textId="77777777" w:rsidR="007437B8" w:rsidRDefault="003A6633" w:rsidP="007437B8">
      <w:pPr>
        <w:jc w:val="both"/>
        <w:rPr>
          <w:szCs w:val="28"/>
        </w:rPr>
      </w:pPr>
      <w:r>
        <w:rPr>
          <w:szCs w:val="28"/>
        </w:rPr>
        <w:t>1.</w:t>
      </w:r>
      <w:r w:rsidR="00414DA2">
        <w:rPr>
          <w:szCs w:val="28"/>
        </w:rPr>
        <w:t>6</w:t>
      </w:r>
      <w:r w:rsidR="007437B8">
        <w:rPr>
          <w:szCs w:val="28"/>
        </w:rPr>
        <w:t>. пункт 6 изложить в следующей редакции:</w:t>
      </w:r>
    </w:p>
    <w:p w14:paraId="562A2057" w14:textId="77777777" w:rsidR="007437B8" w:rsidRDefault="007437B8" w:rsidP="007437B8">
      <w:pPr>
        <w:jc w:val="both"/>
        <w:rPr>
          <w:szCs w:val="28"/>
        </w:rPr>
      </w:pPr>
    </w:p>
    <w:p w14:paraId="29279654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9C3B31">
        <w:rPr>
          <w:sz w:val="28"/>
          <w:szCs w:val="28"/>
        </w:rPr>
        <w:t>Утвердить объем безвозмездных поступлений</w:t>
      </w:r>
      <w:r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6EBEDD7E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на 2020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B33F8E">
        <w:rPr>
          <w:sz w:val="28"/>
          <w:szCs w:val="28"/>
        </w:rPr>
        <w:t>1</w:t>
      </w:r>
      <w:r w:rsidR="008F1F8E">
        <w:rPr>
          <w:sz w:val="28"/>
          <w:szCs w:val="28"/>
        </w:rPr>
        <w:t> 554 444,6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F1F8E">
        <w:rPr>
          <w:sz w:val="28"/>
          <w:szCs w:val="28"/>
        </w:rPr>
        <w:t>1 267 045,1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2B4427D5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2021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316 123,7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>субсидий, субвенций и иных межбюджетных трансфертов, имеющих целевое назначение, в сумме 1</w:t>
      </w:r>
      <w:r w:rsidR="00F31640">
        <w:rPr>
          <w:sz w:val="28"/>
          <w:szCs w:val="28"/>
        </w:rPr>
        <w:t> 060 251,4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</w:t>
      </w:r>
      <w:r>
        <w:rPr>
          <w:sz w:val="28"/>
          <w:szCs w:val="28"/>
        </w:rPr>
        <w:t>;</w:t>
      </w:r>
    </w:p>
    <w:p w14:paraId="70B8CFFF" w14:textId="77777777" w:rsidR="007437B8" w:rsidRDefault="007437B8" w:rsidP="007437B8">
      <w:pPr>
        <w:pStyle w:val="22"/>
        <w:tabs>
          <w:tab w:val="num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на 2022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</w:t>
      </w:r>
      <w:r w:rsidR="00F31640">
        <w:rPr>
          <w:sz w:val="28"/>
          <w:szCs w:val="28"/>
        </w:rPr>
        <w:t> 167 259,4</w:t>
      </w:r>
      <w:r w:rsidRPr="009C3B31">
        <w:rPr>
          <w:sz w:val="28"/>
          <w:szCs w:val="28"/>
        </w:rPr>
        <w:t xml:space="preserve"> тыс.</w:t>
      </w:r>
      <w:r w:rsidR="00B13654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F31640">
        <w:rPr>
          <w:sz w:val="28"/>
          <w:szCs w:val="28"/>
        </w:rPr>
        <w:t>929 148,6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тыс.рублей.</w:t>
      </w:r>
      <w:r>
        <w:rPr>
          <w:sz w:val="28"/>
          <w:szCs w:val="28"/>
        </w:rPr>
        <w:t>»;</w:t>
      </w:r>
    </w:p>
    <w:p w14:paraId="7D105D9F" w14:textId="77777777" w:rsidR="00C96C9C" w:rsidRDefault="007437B8" w:rsidP="007437B8">
      <w:pPr>
        <w:jc w:val="both"/>
        <w:rPr>
          <w:szCs w:val="28"/>
        </w:rPr>
      </w:pPr>
      <w:r w:rsidRPr="00F0704A">
        <w:rPr>
          <w:szCs w:val="28"/>
        </w:rPr>
        <w:t xml:space="preserve"> </w:t>
      </w:r>
      <w:r w:rsidR="000B1273" w:rsidRPr="00DA7905">
        <w:rPr>
          <w:szCs w:val="28"/>
        </w:rPr>
        <w:t xml:space="preserve">                                               </w:t>
      </w:r>
      <w:r w:rsidR="000B1273" w:rsidRPr="00DA7905">
        <w:rPr>
          <w:sz w:val="24"/>
          <w:szCs w:val="24"/>
        </w:rPr>
        <w:t xml:space="preserve"> </w:t>
      </w:r>
    </w:p>
    <w:p w14:paraId="77E4A3DB" w14:textId="77777777" w:rsidR="00AF16C1" w:rsidRPr="00D30A90" w:rsidRDefault="00AF16C1" w:rsidP="001D2064">
      <w:pPr>
        <w:jc w:val="both"/>
        <w:rPr>
          <w:szCs w:val="28"/>
        </w:rPr>
      </w:pPr>
      <w:r w:rsidRPr="00AE6ABA">
        <w:rPr>
          <w:szCs w:val="28"/>
        </w:rPr>
        <w:t>1.</w:t>
      </w:r>
      <w:r w:rsidR="00414DA2" w:rsidRPr="00AE6ABA">
        <w:rPr>
          <w:szCs w:val="28"/>
        </w:rPr>
        <w:t>7</w:t>
      </w:r>
      <w:r w:rsidR="00F35E5F" w:rsidRPr="00AE6ABA">
        <w:rPr>
          <w:szCs w:val="28"/>
        </w:rPr>
        <w:t>.</w:t>
      </w:r>
      <w:r w:rsidRPr="00AE6ABA">
        <w:rPr>
          <w:szCs w:val="28"/>
        </w:rPr>
        <w:t xml:space="preserve"> в приложении 5:</w:t>
      </w:r>
    </w:p>
    <w:p w14:paraId="196EF595" w14:textId="77777777" w:rsidR="004B6024" w:rsidRDefault="004B6024" w:rsidP="00A9610F">
      <w:pPr>
        <w:jc w:val="both"/>
        <w:rPr>
          <w:szCs w:val="28"/>
          <w:highlight w:val="yellow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851"/>
        <w:gridCol w:w="1417"/>
        <w:gridCol w:w="1418"/>
        <w:gridCol w:w="1417"/>
      </w:tblGrid>
      <w:tr w:rsidR="0022114F" w:rsidRPr="00324F3D" w14:paraId="03BE6EA8" w14:textId="77777777" w:rsidTr="001E7425">
        <w:trPr>
          <w:trHeight w:val="91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13B1" w14:textId="77777777" w:rsidR="0022114F" w:rsidRPr="00D30A90" w:rsidRDefault="0022114F" w:rsidP="00DD22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99060D7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FF565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FA3CDB">
              <w:rPr>
                <w:b/>
                <w:bCs/>
                <w:sz w:val="24"/>
                <w:szCs w:val="24"/>
              </w:rPr>
              <w:t>20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DCA3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</w:t>
            </w:r>
            <w:r w:rsidR="005E5C04" w:rsidRPr="00D30A90">
              <w:rPr>
                <w:b/>
                <w:bCs/>
                <w:sz w:val="24"/>
                <w:szCs w:val="24"/>
              </w:rPr>
              <w:t>2</w:t>
            </w:r>
            <w:r w:rsidR="00FA3CDB">
              <w:rPr>
                <w:b/>
                <w:bCs/>
                <w:sz w:val="24"/>
                <w:szCs w:val="24"/>
              </w:rPr>
              <w:t>1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34DB" w14:textId="77777777" w:rsidR="0022114F" w:rsidRPr="00D30A90" w:rsidRDefault="0022114F" w:rsidP="00FA3CD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202</w:t>
            </w:r>
            <w:r w:rsidR="00FA3CDB">
              <w:rPr>
                <w:b/>
                <w:bCs/>
                <w:sz w:val="24"/>
                <w:szCs w:val="24"/>
              </w:rPr>
              <w:t>2</w:t>
            </w:r>
            <w:r w:rsidRPr="00D30A90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2114F" w:rsidRPr="00324F3D" w14:paraId="2FC2BDEC" w14:textId="77777777" w:rsidTr="00995B20">
        <w:trPr>
          <w:trHeight w:val="842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E63E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FBE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CFFC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Вид расхо</w:t>
            </w:r>
          </w:p>
          <w:p w14:paraId="39C9C6B9" w14:textId="77777777" w:rsidR="0022114F" w:rsidRPr="00D30A90" w:rsidRDefault="0022114F" w:rsidP="00DD22F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A90">
              <w:rPr>
                <w:b/>
                <w:bCs/>
                <w:sz w:val="24"/>
                <w:szCs w:val="24"/>
              </w:rPr>
              <w:t>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96853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E5B6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3B60" w14:textId="77777777" w:rsidR="0022114F" w:rsidRPr="00324F3D" w:rsidRDefault="0022114F" w:rsidP="00DD22FF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262F" w:rsidRPr="00324F3D" w14:paraId="4593310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DDBA" w14:textId="77777777" w:rsidR="006F262F" w:rsidRPr="004B6024" w:rsidRDefault="006F262F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2FDFC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6AF73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58ED8" w14:textId="77777777" w:rsidR="006F262F" w:rsidRPr="004B6024" w:rsidRDefault="002A6833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1 134 173,1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B38E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64C8A" w14:textId="77777777" w:rsidR="006F262F" w:rsidRPr="004B6024" w:rsidRDefault="006F262F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A6833" w:rsidRPr="00324F3D" w14:paraId="5943807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02A0" w14:textId="77777777" w:rsidR="002A6833" w:rsidRPr="004B6024" w:rsidRDefault="002A6833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2A6833">
              <w:rPr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D995A" w14:textId="77777777" w:rsidR="002A6833" w:rsidRPr="004B6024" w:rsidRDefault="002A6833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FABF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3E2F" w14:textId="77777777" w:rsidR="002A6833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907 680,4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983F" w14:textId="77777777" w:rsidR="00403C78" w:rsidRPr="004B6024" w:rsidRDefault="00403C78" w:rsidP="00403C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7670" w14:textId="77777777" w:rsidR="002A6833" w:rsidRPr="004B6024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C78" w:rsidRPr="00324F3D" w14:paraId="1893B48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ACD9" w14:textId="77777777" w:rsidR="00403C78" w:rsidRPr="002A6833" w:rsidRDefault="00403C78" w:rsidP="006F262F">
            <w:pPr>
              <w:ind w:firstLine="0"/>
              <w:rPr>
                <w:b/>
                <w:bCs/>
                <w:sz w:val="24"/>
                <w:szCs w:val="24"/>
              </w:rPr>
            </w:pPr>
            <w:r w:rsidRPr="00403C78">
              <w:rPr>
                <w:b/>
                <w:bCs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B7FA" w14:textId="77777777" w:rsidR="00403C78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E60A" w14:textId="77777777" w:rsidR="00403C78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B68C" w14:textId="77777777" w:rsidR="00403C78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401 702,6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D314" w14:textId="77777777" w:rsidR="00403C78" w:rsidRDefault="00403C78" w:rsidP="00403C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8547" w14:textId="77777777" w:rsidR="00403C78" w:rsidRDefault="00403C78" w:rsidP="004B602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03C78" w:rsidRPr="00403C78" w14:paraId="3B28C4B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29B87" w14:textId="77777777" w:rsidR="00403C78" w:rsidRPr="00403C78" w:rsidRDefault="00403C78" w:rsidP="006F262F">
            <w:pPr>
              <w:ind w:firstLine="0"/>
              <w:rPr>
                <w:bCs/>
                <w:sz w:val="24"/>
                <w:szCs w:val="24"/>
              </w:rPr>
            </w:pPr>
            <w:r w:rsidRPr="00403C78">
              <w:rPr>
                <w:bCs/>
                <w:sz w:val="24"/>
                <w:szCs w:val="24"/>
              </w:rPr>
              <w:t xml:space="preserve">Расходы на обеспечение деятельности муниципальных дошкольных образовательных </w:t>
            </w:r>
            <w:r w:rsidRPr="00403C78">
              <w:rPr>
                <w:bCs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5721F" w14:textId="77777777" w:rsidR="00403C78" w:rsidRPr="00403C78" w:rsidRDefault="00403C78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01 1 11 20590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7CE47" w14:textId="77777777" w:rsidR="00403C78" w:rsidRPr="00403C78" w:rsidRDefault="00403C78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14A6A" w14:textId="77777777" w:rsidR="00403C78" w:rsidRPr="00403C78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96 503,7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0AF6E" w14:textId="77777777" w:rsidR="00403C78" w:rsidRPr="00403C78" w:rsidRDefault="005B3FAD" w:rsidP="00403C7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F098" w14:textId="77777777" w:rsidR="00403C78" w:rsidRPr="00403C78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B3FAD" w:rsidRPr="00403C78" w14:paraId="5A32805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B376" w14:textId="77777777" w:rsidR="005B3FAD" w:rsidRPr="00403C78" w:rsidRDefault="005B3FAD" w:rsidP="006F262F">
            <w:pPr>
              <w:ind w:firstLine="0"/>
              <w:rPr>
                <w:bCs/>
                <w:sz w:val="24"/>
                <w:szCs w:val="24"/>
              </w:rPr>
            </w:pPr>
            <w:r w:rsidRPr="005B3FAD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84B2" w14:textId="77777777" w:rsidR="005B3FAD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A5770" w14:textId="77777777" w:rsidR="005B3FAD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3510" w14:textId="77777777" w:rsidR="005B3FAD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96 503,7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6454" w14:textId="77777777" w:rsidR="005B3FAD" w:rsidRDefault="005B3FAD" w:rsidP="00403C7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6C939" w14:textId="77777777" w:rsidR="005B3FAD" w:rsidRDefault="005B3FAD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B3FAD" w:rsidRPr="00403C78" w14:paraId="1188E36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CA37" w14:textId="77777777" w:rsidR="005B3FAD" w:rsidRPr="005B3FAD" w:rsidRDefault="0085052A" w:rsidP="006F262F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868F" w14:textId="77777777" w:rsidR="005B3FAD" w:rsidRPr="0085052A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E8F9" w14:textId="77777777" w:rsidR="005B3FAD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8E2C" w14:textId="77777777" w:rsidR="005B3FAD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EF40" w14:textId="77777777" w:rsidR="005B3FAD" w:rsidRDefault="0085052A" w:rsidP="00403C7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25BE" w14:textId="77777777" w:rsidR="005B3FAD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052A" w:rsidRPr="00403C78" w14:paraId="42E0DDA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F083" w14:textId="77777777" w:rsidR="0085052A" w:rsidRPr="0085052A" w:rsidRDefault="0085052A" w:rsidP="006F262F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FA25C" w14:textId="77777777" w:rsidR="0085052A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49C48" w14:textId="77777777" w:rsidR="0085052A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C4F7A" w14:textId="77777777" w:rsidR="0085052A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19C36" w14:textId="77777777" w:rsidR="0085052A" w:rsidRDefault="0085052A" w:rsidP="00403C7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B9DB" w14:textId="77777777" w:rsidR="0085052A" w:rsidRDefault="0085052A" w:rsidP="004B602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052A" w:rsidRPr="00403C78" w14:paraId="6B5E119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1F83" w14:textId="77777777" w:rsidR="0085052A" w:rsidRPr="0085052A" w:rsidRDefault="0085052A" w:rsidP="0085052A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BD01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B618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6B52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EFE5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0C7D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052A" w:rsidRPr="00403C78" w14:paraId="7406897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BE22" w14:textId="77777777" w:rsidR="0085052A" w:rsidRPr="0085052A" w:rsidRDefault="0085052A" w:rsidP="0085052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8C8D6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D9335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52D72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D5C69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EF47F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5052A" w:rsidRPr="00403C78" w14:paraId="675EBD1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B36A" w14:textId="77777777" w:rsidR="0085052A" w:rsidRDefault="0085052A" w:rsidP="0085052A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0C119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CC2E1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3A08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11 117,8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82E54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3C29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052A" w:rsidRPr="00403C78" w14:paraId="7092DF41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3782" w14:textId="77777777" w:rsidR="0085052A" w:rsidRPr="0085052A" w:rsidRDefault="0085052A" w:rsidP="0085052A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3E63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D0C5E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5907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3B15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B70CA" w14:textId="77777777" w:rsid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5052A" w:rsidRPr="0085052A" w14:paraId="2409146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B3C7" w14:textId="77777777" w:rsidR="0085052A" w:rsidRPr="0085052A" w:rsidRDefault="0085052A" w:rsidP="0085052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5052A">
              <w:rPr>
                <w:b/>
                <w:bCs/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BA2E" w14:textId="77777777" w:rsidR="0085052A" w:rsidRPr="0085052A" w:rsidRDefault="0085052A" w:rsidP="008505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01 1 12 00000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F24DD" w14:textId="77777777" w:rsidR="0085052A" w:rsidRPr="0085052A" w:rsidRDefault="0085052A" w:rsidP="008505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2E4A" w14:textId="77777777" w:rsidR="0085052A" w:rsidRPr="0085052A" w:rsidRDefault="0085052A" w:rsidP="008505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504 542,8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ABE53" w14:textId="77777777" w:rsidR="0085052A" w:rsidRPr="0085052A" w:rsidRDefault="0085052A" w:rsidP="008505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504B" w14:textId="77777777" w:rsidR="0085052A" w:rsidRPr="0085052A" w:rsidRDefault="0085052A" w:rsidP="0085052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5052A" w:rsidRPr="0085052A" w14:paraId="3080FA5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88DF" w14:textId="77777777" w:rsidR="0085052A" w:rsidRPr="0085052A" w:rsidRDefault="0085052A" w:rsidP="0085052A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7C5F" w14:textId="77777777" w:rsidR="0085052A" w:rsidRP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01 1 12 21590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C2C8B" w14:textId="77777777" w:rsidR="0085052A" w:rsidRP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596C7" w14:textId="77777777" w:rsidR="0085052A" w:rsidRP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94 466,4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38AB" w14:textId="77777777" w:rsidR="0085052A" w:rsidRP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D2EF" w14:textId="77777777" w:rsidR="0085052A" w:rsidRPr="0085052A" w:rsidRDefault="0085052A" w:rsidP="0085052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77B1CB5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6599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980B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01 1 12 21590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CA255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6387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94 466,4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2B46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18BC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63E5D2E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FF9F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2D2275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87A42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2DCA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62DE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B93D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C23CA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47851CE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A013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A170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29CC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3513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11 500,4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4FC0F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A357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7656216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34D1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20C5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C2685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8706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11 500,4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EA854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C6C5E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1AD8E0F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0CD1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8D02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72D2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CE1C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F09E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E58A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2D2275" w:rsidRPr="0085052A" w14:paraId="5A13A5E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F526" w14:textId="77777777" w:rsidR="002D2275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85EDD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C16A2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103C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476EE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7DF2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85052A" w14:paraId="0579DA9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3610" w14:textId="77777777" w:rsidR="002D2275" w:rsidRPr="0085052A" w:rsidRDefault="002D2275" w:rsidP="002D2275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C9CB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639D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430C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E1FF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1EE25" w14:textId="77777777" w:rsid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D2275" w:rsidRPr="002D2275" w14:paraId="700D4E0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44BFE" w14:textId="77777777" w:rsidR="002D2275" w:rsidRPr="002D2275" w:rsidRDefault="002D2275" w:rsidP="002D22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2275">
              <w:rPr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2764" w14:textId="77777777" w:rsidR="002D2275" w:rsidRP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F22F" w14:textId="77777777" w:rsidR="002D2275" w:rsidRP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2BA29" w14:textId="77777777" w:rsidR="002D2275" w:rsidRP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76 109,9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7C81" w14:textId="77777777" w:rsidR="002D2275" w:rsidRP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30E3" w14:textId="77777777" w:rsidR="002D2275" w:rsidRP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D2275" w:rsidRPr="002D2275" w14:paraId="2FBF7DE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5886" w14:textId="77777777" w:rsidR="002D2275" w:rsidRPr="002D2275" w:rsidRDefault="002D2275" w:rsidP="002D2275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2275">
              <w:rPr>
                <w:b/>
                <w:bCs/>
                <w:sz w:val="24"/>
                <w:szCs w:val="24"/>
              </w:rPr>
              <w:t>Обеспечение деятельности муниципальных учреждений дополнительного образования детей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F6B4" w14:textId="77777777" w:rsid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01 2 14 00000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B320F" w14:textId="77777777" w:rsid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14AE" w14:textId="77777777" w:rsid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68 075,7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24FFF" w14:textId="77777777" w:rsid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BBFB" w14:textId="77777777" w:rsidR="002D2275" w:rsidRDefault="002D2275" w:rsidP="002D227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D2275" w:rsidRPr="002D2275" w14:paraId="56A7E05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BC98" w14:textId="77777777" w:rsidR="002D2275" w:rsidRPr="002D2275" w:rsidRDefault="002D2275" w:rsidP="00414DA2">
            <w:pPr>
              <w:ind w:firstLine="0"/>
              <w:rPr>
                <w:bCs/>
                <w:sz w:val="24"/>
                <w:szCs w:val="24"/>
              </w:rPr>
            </w:pPr>
            <w:r w:rsidRPr="002D2275">
              <w:rPr>
                <w:bCs/>
                <w:sz w:val="24"/>
                <w:szCs w:val="24"/>
              </w:rPr>
              <w:t>Расходы на 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08B5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01 2 14 23590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8DA66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F624F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52 852,2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B2FB7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501C" w14:textId="77777777" w:rsidR="002D2275" w:rsidRPr="002D2275" w:rsidRDefault="002D2275" w:rsidP="002D227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2C3931F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57B6" w14:textId="77777777" w:rsidR="009A363B" w:rsidRPr="00403C78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5B3FAD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8FA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01 2 14 23590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FA56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2EEF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52 852,2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77160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2E98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77B295B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CC24" w14:textId="77777777" w:rsidR="009A363B" w:rsidRPr="0085052A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2D2275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A3AC5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D928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FB4A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73333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42C41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60ED6C9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D6EF" w14:textId="77777777" w:rsidR="009A363B" w:rsidRPr="0085052A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35FAC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A22F4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B997A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15 223,5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B7E96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43335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3482102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C6B0" w14:textId="77777777" w:rsidR="009A363B" w:rsidRPr="0085052A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06E2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E7B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1D1E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15 223,5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3F178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38640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3EC7165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80C3" w14:textId="77777777" w:rsidR="009A363B" w:rsidRPr="0085052A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A0B2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476DA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46C9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872B3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50329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63B" w:rsidRPr="002D2275" w14:paraId="3AAAF2A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9DEE" w14:textId="77777777" w:rsidR="009A363B" w:rsidRDefault="009541F4" w:rsidP="009A363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9A363B" w:rsidRPr="0085052A">
              <w:rPr>
                <w:bCs/>
                <w:sz w:val="24"/>
                <w:szCs w:val="24"/>
              </w:rPr>
              <w:t xml:space="preserve">асходы на выплату заработной платы с </w:t>
            </w:r>
            <w:r w:rsidR="009A363B" w:rsidRPr="0085052A">
              <w:rPr>
                <w:bCs/>
                <w:sz w:val="24"/>
                <w:szCs w:val="24"/>
              </w:rPr>
              <w:lastRenderedPageBreak/>
              <w:t>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7B89B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09F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4C14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12 178,8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8523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82C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2D2275" w14:paraId="716E38C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A898" w14:textId="77777777" w:rsidR="009A363B" w:rsidRPr="0085052A" w:rsidRDefault="009541F4" w:rsidP="009A363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9A363B" w:rsidRPr="0085052A">
              <w:rPr>
                <w:bCs/>
                <w:sz w:val="24"/>
                <w:szCs w:val="24"/>
              </w:rPr>
              <w:t>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AF94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8ADF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5924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3 044,7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8289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88E0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743DC82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0826" w14:textId="77777777" w:rsidR="009A363B" w:rsidRPr="009A363B" w:rsidRDefault="009A363B" w:rsidP="009A36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A363B">
              <w:rPr>
                <w:b/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970F2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D746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465C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87 067,0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1E86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D220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5DED44A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5DCD" w14:textId="77777777" w:rsidR="009A363B" w:rsidRPr="009A363B" w:rsidRDefault="009A363B" w:rsidP="009A36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A363B">
              <w:rPr>
                <w:b/>
                <w:bCs/>
                <w:sz w:val="24"/>
                <w:szCs w:val="24"/>
              </w:rPr>
              <w:t>Дошкольная образовательная организация в г.Балахна, ул.Мазурова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43C9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F4658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A7886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21 887,3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E60A4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5F5D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2B32F3E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B581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FFE16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01 5 02 26010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854E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DF014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1AF0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643C8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734B0A1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7B47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3BC4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01 5 02 26010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3BA6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BFF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F3BA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DD7E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18E2939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A345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473D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01 5 02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BB95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211B3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19 429,0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DEAB9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2AE3A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1228795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46A90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DFF8" w14:textId="77777777" w:rsidR="009A363B" w:rsidRP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01 5 02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4F5C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58E1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19 429,0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9B891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57D6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85052A" w14:paraId="77017704" w14:textId="77777777" w:rsidTr="00AC7328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0AB1" w14:textId="77777777" w:rsidR="009A363B" w:rsidRPr="0085052A" w:rsidRDefault="009A363B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0238" w14:textId="77777777" w:rsidR="009A363B" w:rsidRDefault="009A363B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D09E" w14:textId="77777777" w:rsidR="009A363B" w:rsidRDefault="009A363B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B3908" w14:textId="77777777" w:rsidR="009A363B" w:rsidRDefault="009A363B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B6A8" w14:textId="77777777" w:rsidR="009A363B" w:rsidRDefault="009A363B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72132" w14:textId="77777777" w:rsidR="009A363B" w:rsidRDefault="009A363B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63B" w:rsidRPr="009A363B" w14:paraId="110F23B7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DE66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B1F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F3271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C722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19 234,7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A3206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05B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24B4B7D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E74B" w14:textId="77777777" w:rsidR="009A363B" w:rsidRPr="009A363B" w:rsidRDefault="009A363B" w:rsidP="009A363B">
            <w:pPr>
              <w:ind w:firstLine="0"/>
              <w:rPr>
                <w:bCs/>
                <w:sz w:val="24"/>
                <w:szCs w:val="24"/>
              </w:rPr>
            </w:pPr>
            <w:r w:rsidRPr="009A363B">
              <w:rPr>
                <w:bCs/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</w:t>
            </w:r>
            <w:r w:rsidRPr="009A363B">
              <w:rPr>
                <w:bCs/>
                <w:sz w:val="24"/>
                <w:szCs w:val="24"/>
              </w:rPr>
              <w:lastRenderedPageBreak/>
              <w:t>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AEA7C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606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92297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629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EDB6D" w14:textId="77777777" w:rsidR="009A363B" w:rsidRDefault="009A363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A363B" w:rsidRPr="009A363B" w14:paraId="7E24EB5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ABBD" w14:textId="77777777" w:rsidR="009A363B" w:rsidRPr="009A363B" w:rsidRDefault="009A363B" w:rsidP="009A363B">
            <w:pPr>
              <w:ind w:firstLine="0"/>
              <w:rPr>
                <w:b/>
                <w:bCs/>
                <w:sz w:val="24"/>
                <w:szCs w:val="24"/>
              </w:rPr>
            </w:pPr>
            <w:r w:rsidRPr="009A363B">
              <w:rPr>
                <w:b/>
                <w:bCs/>
                <w:sz w:val="24"/>
                <w:szCs w:val="24"/>
              </w:rPr>
              <w:t>Создание доступной для инвалидов среды в ОО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25C6E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0E1F1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8CFAB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82EE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29396" w14:textId="77777777" w:rsidR="009A363B" w:rsidRPr="009A363B" w:rsidRDefault="009A363B" w:rsidP="009A363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A363B" w:rsidRPr="00845B0B" w14:paraId="0AE904F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0AA7" w14:textId="77777777" w:rsidR="009A363B" w:rsidRPr="00845B0B" w:rsidRDefault="00845B0B" w:rsidP="009A363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879B" w14:textId="77777777" w:rsidR="009A363B" w:rsidRPr="00845B0B" w:rsidRDefault="00845B0B" w:rsidP="009A363B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01 5 09 </w:t>
            </w:r>
            <w:r>
              <w:rPr>
                <w:bCs/>
                <w:sz w:val="24"/>
                <w:szCs w:val="24"/>
                <w:lang w:val="en-US"/>
              </w:rPr>
              <w:t>L0270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FE1B" w14:textId="77777777" w:rsidR="009A363B" w:rsidRPr="00845B0B" w:rsidRDefault="00845B0B" w:rsidP="009A363B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21F82" w14:textId="77777777" w:rsidR="009A363B" w:rsidRPr="00845B0B" w:rsidRDefault="00845B0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1 469</w:t>
            </w:r>
            <w:r>
              <w:rPr>
                <w:bCs/>
                <w:sz w:val="24"/>
                <w:szCs w:val="24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FA5ED" w14:textId="77777777" w:rsidR="009A363B" w:rsidRPr="00845B0B" w:rsidRDefault="00845B0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5DED" w14:textId="77777777" w:rsidR="009A363B" w:rsidRPr="00845B0B" w:rsidRDefault="00845B0B" w:rsidP="009A363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475A50D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7172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EED8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01 5 09 </w:t>
            </w:r>
            <w:r>
              <w:rPr>
                <w:bCs/>
                <w:sz w:val="24"/>
                <w:szCs w:val="24"/>
                <w:lang w:val="en-US"/>
              </w:rPr>
              <w:t>L0270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C926F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A8E7A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DC9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CFC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127CBDD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68B4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6BE9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BB2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197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A55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38D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5B0B" w:rsidRPr="00845B0B" w14:paraId="50B18006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A9BD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AB6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406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5688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7956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38DB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3D94BFC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377" w14:textId="77777777" w:rsidR="00845B0B" w:rsidRPr="00845B0B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E0B8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D88C6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CD06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48C0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5EB67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798EDC9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550B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445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748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647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42C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A70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2A2BD2F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72BA" w14:textId="77777777" w:rsidR="00845B0B" w:rsidRPr="00845B0B" w:rsidRDefault="00845B0B" w:rsidP="00845B0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45B0B">
              <w:rPr>
                <w:b/>
                <w:bCs/>
                <w:sz w:val="24"/>
                <w:szCs w:val="24"/>
              </w:rPr>
              <w:t>Ремонт и реконструкция плоскостных спортивных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317F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AC95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82A1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A44AA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8EFFF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26E4B8DA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2D71" w14:textId="77777777" w:rsidR="00845B0B" w:rsidRPr="00845B0B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 xml:space="preserve">Расходы на проведение мероприятий по созданию и ремонту плоскостных </w:t>
            </w:r>
            <w:r w:rsidRPr="00845B0B">
              <w:rPr>
                <w:bCs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E39B8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01 5 11 25020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1073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8E5FE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C0F6C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88D62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6C5E898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4B47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B297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5D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D4B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7F9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AC18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2777A60A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7F5F" w14:textId="77777777" w:rsidR="00845B0B" w:rsidRPr="00845B0B" w:rsidRDefault="00845B0B" w:rsidP="00845B0B">
            <w:pPr>
              <w:ind w:firstLine="0"/>
              <w:rPr>
                <w:b/>
                <w:bCs/>
                <w:sz w:val="24"/>
                <w:szCs w:val="24"/>
              </w:rPr>
            </w:pPr>
            <w:r w:rsidRPr="00845B0B">
              <w:rPr>
                <w:b/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2112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01 5 16 00000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AD46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218F8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32 197,2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4A0F5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FC00F" w14:textId="77777777" w:rsidR="00845B0B" w:rsidRPr="00845B0B" w:rsidRDefault="00845B0B" w:rsidP="00845B0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7237391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9604" w14:textId="77777777" w:rsidR="00845B0B" w:rsidRPr="00845B0B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DCC3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DFF5A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A09B9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B294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D6B1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3638D4A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EE31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CB3E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7B0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16D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9C2C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2F408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2A1FB80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4343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B373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CC3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50DC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EB8C0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28AB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24DF228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33EB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764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FBD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8CC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78C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32A0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4F5CEE80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7F5E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0952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7643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E2B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21 179,4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B84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7D8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3B677E5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7666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5052A">
              <w:rPr>
                <w:bCs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8EEFD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521C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D75C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21 179,4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D479D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1B77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4093C69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C9B2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7A93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802C4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D6D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5EF4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9F89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845B0B" w:rsidRPr="00845B0B" w14:paraId="0FC417C8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D4F1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C55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7A3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4959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34C4987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0ADA14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011D7F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7972C7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92D118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20 130,5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C355F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6486B6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34E46B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CFB6F3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4E736B3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52A4C11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4F640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57D96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3D252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0C835D9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BC67B1C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86D9A4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0726166A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1328" w14:textId="77777777" w:rsidR="00845B0B" w:rsidRPr="0085052A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8D04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A422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7879E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1 048,9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A7504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7F244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45B0B" w:rsidRPr="00845B0B" w14:paraId="31C6333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FC9" w14:textId="77777777" w:rsidR="00845B0B" w:rsidRPr="00845B0B" w:rsidRDefault="00845B0B" w:rsidP="00845B0B">
            <w:pPr>
              <w:ind w:firstLine="0"/>
              <w:rPr>
                <w:bCs/>
                <w:sz w:val="24"/>
                <w:szCs w:val="24"/>
              </w:rPr>
            </w:pPr>
            <w:r w:rsidRPr="00845B0B">
              <w:rPr>
                <w:bCs/>
                <w:sz w:val="24"/>
                <w:szCs w:val="24"/>
              </w:rPr>
              <w:t>Расходы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70376" w14:textId="77777777" w:rsidR="00845B0B" w:rsidRP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9FDA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D742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E66C5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9628B" w14:textId="77777777" w:rsidR="00845B0B" w:rsidRDefault="00845B0B" w:rsidP="00845B0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845B0B" w14:paraId="67DAE18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4163" w14:textId="77777777" w:rsidR="00AC7328" w:rsidRPr="0085052A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 w:rsidRPr="0085052A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313A" w14:textId="77777777" w:rsidR="00AC7328" w:rsidRPr="00845B0B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17C1A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2B902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020BF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20E0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845B0B" w14:paraId="5BD280AC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BD68F" w14:textId="77777777" w:rsidR="00AC7328" w:rsidRPr="0085052A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2FADA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E3AF0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D670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A6AF1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57ABE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C7328" w:rsidRPr="00845B0B" w14:paraId="1804A4A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F226C" w14:textId="77777777" w:rsidR="00AC7328" w:rsidRPr="0085052A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AC7328">
              <w:rPr>
                <w:bCs/>
                <w:sz w:val="24"/>
                <w:szCs w:val="24"/>
              </w:rPr>
              <w:t>асходы на капитальный ремонт объектов образования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85E34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2C9FB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B7AE7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3 966,3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A5CB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2739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845B0B" w14:paraId="1BE0A435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5B11" w14:textId="77777777" w:rsidR="00AC7328" w:rsidRPr="0085052A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AC7328">
              <w:rPr>
                <w:bCs/>
                <w:sz w:val="24"/>
                <w:szCs w:val="24"/>
              </w:rPr>
              <w:t>асходы на капитальный ремонт объектов образования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42F6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C283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C120D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D5D3B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E7879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2F8D8F7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4E9D" w14:textId="77777777" w:rsidR="00AC7328" w:rsidRPr="00AC7328" w:rsidRDefault="00AC7328" w:rsidP="00AC7328">
            <w:pPr>
              <w:ind w:firstLine="0"/>
              <w:rPr>
                <w:b/>
                <w:bCs/>
                <w:sz w:val="24"/>
                <w:szCs w:val="24"/>
              </w:rPr>
            </w:pPr>
            <w:r w:rsidRPr="00AC7328">
              <w:rPr>
                <w:b/>
                <w:bCs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89D8" w14:textId="77777777" w:rsidR="00AC7328" w:rsidRPr="00AC7328" w:rsidRDefault="00AC7328" w:rsidP="00AC732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01 5 </w:t>
            </w:r>
            <w:r>
              <w:rPr>
                <w:b/>
                <w:bCs/>
                <w:sz w:val="24"/>
                <w:szCs w:val="24"/>
                <w:lang w:val="en-US"/>
              </w:rPr>
              <w:t>P2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0EEC5" w14:textId="77777777" w:rsidR="00AC7328" w:rsidRPr="00AC7328" w:rsidRDefault="00AC7328" w:rsidP="00AC7328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EA75" w14:textId="77777777" w:rsidR="00AC7328" w:rsidRPr="00AC7328" w:rsidRDefault="00AC7328" w:rsidP="00AC732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28 512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3841D" w14:textId="77777777" w:rsidR="00AC7328" w:rsidRPr="00AC7328" w:rsidRDefault="00AC7328" w:rsidP="00AC732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1EE2" w14:textId="77777777" w:rsidR="00AC7328" w:rsidRPr="00AC7328" w:rsidRDefault="00AC7328" w:rsidP="00AC732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6EFA230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312E" w14:textId="77777777" w:rsidR="00AC7328" w:rsidRPr="00AC7328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 w:rsidRPr="00AC7328">
              <w:rPr>
                <w:bCs/>
                <w:sz w:val="24"/>
                <w:szCs w:val="24"/>
              </w:rPr>
              <w:t xml:space="preserve">Расходы на организацию работ по строительству (реконструкции) дошкольных </w:t>
            </w:r>
            <w:r w:rsidRPr="00AC7328">
              <w:rPr>
                <w:bCs/>
                <w:sz w:val="24"/>
                <w:szCs w:val="24"/>
              </w:rPr>
              <w:lastRenderedPageBreak/>
              <w:t>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A733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01 5 </w:t>
            </w:r>
            <w:r>
              <w:rPr>
                <w:bCs/>
                <w:sz w:val="24"/>
                <w:szCs w:val="24"/>
                <w:lang w:val="en-US"/>
              </w:rPr>
              <w:t>P2 5232A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222C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D93C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28 512</w:t>
            </w:r>
            <w:r>
              <w:rPr>
                <w:bCs/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B82C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66F9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493EEF4B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E3203" w14:textId="77777777" w:rsidR="00AC7328" w:rsidRPr="00AC7328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 w:rsidRPr="00AC7328">
              <w:rPr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163BF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</w:t>
            </w:r>
            <w:r>
              <w:rPr>
                <w:bCs/>
                <w:sz w:val="24"/>
                <w:szCs w:val="24"/>
                <w:lang w:val="en-US"/>
              </w:rPr>
              <w:t>P2 5232A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C7B3D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BFBB" w14:textId="77777777" w:rsidR="00AC7328" w:rsidRP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28 512,8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4A58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CA8B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75262B5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DDF3" w14:textId="77777777" w:rsidR="00AC7328" w:rsidRPr="00AC7328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749D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793DC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03D2F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FAE2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7C88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C7328" w:rsidRPr="00AC7328" w14:paraId="7A95B4F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BDAB" w14:textId="77777777" w:rsidR="00AC7328" w:rsidRPr="00AC7328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AC7328">
              <w:rPr>
                <w:bCs/>
                <w:sz w:val="24"/>
                <w:szCs w:val="24"/>
              </w:rPr>
              <w:t>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212A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0C24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2B0A5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27 098,6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F958A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A2AE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5ACAFCE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4E90" w14:textId="77777777" w:rsidR="00AC7328" w:rsidRPr="00AC7328" w:rsidRDefault="00AC7328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AC7328">
              <w:rPr>
                <w:bCs/>
                <w:sz w:val="24"/>
                <w:szCs w:val="24"/>
              </w:rPr>
              <w:t>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BF82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EA5DB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DB546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1 129,1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01BCA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FAA9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C7328" w:rsidRPr="00AC7328" w14:paraId="1474B0D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567B" w14:textId="77777777" w:rsidR="00AC7328" w:rsidRPr="00AC7328" w:rsidRDefault="005A1304" w:rsidP="00AC732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</w:t>
            </w:r>
            <w:r w:rsidR="00AC7328" w:rsidRPr="00AC7328">
              <w:rPr>
                <w:bCs/>
                <w:sz w:val="24"/>
                <w:szCs w:val="24"/>
              </w:rPr>
              <w:t>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6C60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1617C" w14:textId="77777777" w:rsidR="00AC7328" w:rsidRDefault="00AC7328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5BE3E" w14:textId="77777777" w:rsidR="00AC7328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3573" w14:textId="77777777" w:rsidR="00AC7328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F7050" w14:textId="77777777" w:rsidR="00AC7328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1304" w:rsidRPr="00AC7328" w14:paraId="1CFF8C7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D53E" w14:textId="77777777" w:rsidR="005A1304" w:rsidRDefault="005A1304" w:rsidP="00AC7328">
            <w:pPr>
              <w:ind w:firstLine="0"/>
              <w:rPr>
                <w:bCs/>
                <w:sz w:val="24"/>
                <w:szCs w:val="24"/>
              </w:rPr>
            </w:pPr>
            <w:r w:rsidRPr="005A1304">
              <w:rPr>
                <w:bCs/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85E3" w14:textId="77777777" w:rsidR="005A1304" w:rsidRPr="005A1304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Р2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259А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3318D" w14:textId="77777777" w:rsidR="005A1304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D121" w14:textId="77777777" w:rsidR="005A1304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AFD7" w14:textId="77777777" w:rsidR="005A1304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D7E36" w14:textId="77777777" w:rsidR="005A1304" w:rsidRDefault="005A1304" w:rsidP="00AC732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1304" w:rsidRPr="00AC7328" w14:paraId="3D2AE4E7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DF69" w14:textId="77777777" w:rsidR="005A1304" w:rsidRPr="00AC7328" w:rsidRDefault="005A1304" w:rsidP="005A1304">
            <w:pPr>
              <w:ind w:firstLine="0"/>
              <w:rPr>
                <w:bCs/>
                <w:sz w:val="24"/>
                <w:szCs w:val="24"/>
              </w:rPr>
            </w:pPr>
            <w:r w:rsidRPr="00AC7328">
              <w:rPr>
                <w:bCs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68B7F" w14:textId="77777777" w:rsidR="005A1304" w:rsidRP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Р2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259А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2647E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4269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B41A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09F5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1304" w:rsidRPr="00AC7328" w14:paraId="09C025D2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5726" w14:textId="77777777" w:rsidR="005A1304" w:rsidRPr="00AC7328" w:rsidRDefault="005A1304" w:rsidP="005A1304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0F7D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72192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FE535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9162A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44962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A1304" w:rsidRPr="00AC7328" w14:paraId="37C0FBA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7AE60" w14:textId="77777777" w:rsidR="005A1304" w:rsidRPr="00AC7328" w:rsidRDefault="005A1304" w:rsidP="005A1304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5A1304">
              <w:rPr>
                <w:bCs/>
                <w:sz w:val="24"/>
                <w:szCs w:val="24"/>
              </w:rPr>
              <w:t xml:space="preserve">асходы на организацию работ по строительству (реконструкции) дошкольных </w:t>
            </w:r>
            <w:r w:rsidRPr="005A1304">
              <w:rPr>
                <w:bCs/>
                <w:sz w:val="24"/>
                <w:szCs w:val="24"/>
              </w:rPr>
              <w:lastRenderedPageBreak/>
              <w:t>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95E7C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8B12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60B15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3DA6E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F7179" w14:textId="77777777" w:rsidR="005A1304" w:rsidRDefault="005A1304" w:rsidP="005A1304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1304" w:rsidRPr="00324F3D" w14:paraId="3961939F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426B" w14:textId="77777777" w:rsidR="005A1304" w:rsidRPr="004B6024" w:rsidRDefault="005A1304" w:rsidP="005A130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4AE2E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AF41A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36322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4 067,9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EF974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49268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A1304" w:rsidRPr="00324F3D" w14:paraId="28369CC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0D8E" w14:textId="77777777" w:rsidR="005A1304" w:rsidRPr="004B6024" w:rsidRDefault="005A1304" w:rsidP="005A1304">
            <w:pPr>
              <w:ind w:firstLine="0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9F5C6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01 6 01 00000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68A11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B7F8D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4 067,9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01BD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48E5F" w14:textId="77777777" w:rsidR="005A1304" w:rsidRPr="004B6024" w:rsidRDefault="005A1304" w:rsidP="005A130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B602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A1304" w:rsidRPr="00324F3D" w14:paraId="0E2600AD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E544" w14:textId="77777777" w:rsidR="005A1304" w:rsidRPr="004B6024" w:rsidRDefault="005A1304" w:rsidP="005A1304">
            <w:pPr>
              <w:ind w:firstLine="0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4849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1BF2E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3D6D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4 067,9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13FDC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BCC7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0,0</w:t>
            </w:r>
          </w:p>
        </w:tc>
      </w:tr>
      <w:tr w:rsidR="005A1304" w:rsidRPr="00324F3D" w14:paraId="2A9B076E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B347" w14:textId="77777777" w:rsidR="005A1304" w:rsidRPr="004B6024" w:rsidRDefault="005A1304" w:rsidP="005A1304">
            <w:pPr>
              <w:ind w:firstLine="0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EA11A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01 6 01 25020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75B61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97886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 w:rsidRPr="004B6024">
              <w:rPr>
                <w:sz w:val="24"/>
                <w:szCs w:val="24"/>
              </w:rPr>
              <w:t>2 707,9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16FD0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B752D" w14:textId="77777777" w:rsidR="005A1304" w:rsidRPr="004B602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5A1304" w14:paraId="033E0797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D6C3" w14:textId="77777777" w:rsidR="005A1304" w:rsidRPr="005A1304" w:rsidRDefault="005A1304" w:rsidP="005A1304">
            <w:pPr>
              <w:ind w:firstLine="0"/>
              <w:rPr>
                <w:b/>
                <w:sz w:val="24"/>
                <w:szCs w:val="24"/>
              </w:rPr>
            </w:pPr>
            <w:r w:rsidRPr="005A1304">
              <w:rPr>
                <w:b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3BB79" w14:textId="77777777" w:rsidR="005A1304" w:rsidRP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01 9 00 00000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F97B" w14:textId="77777777" w:rsidR="005A1304" w:rsidRP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ECC82" w14:textId="77777777" w:rsidR="005A1304" w:rsidRP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47 637,2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8757C" w14:textId="77777777" w:rsidR="005A1304" w:rsidRP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035E" w14:textId="77777777" w:rsidR="005A1304" w:rsidRP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A1304" w:rsidRPr="005A1304" w14:paraId="110E80D4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E88B" w14:textId="77777777" w:rsidR="005A1304" w:rsidRPr="005A1304" w:rsidRDefault="005A1304" w:rsidP="005A1304">
            <w:pPr>
              <w:ind w:firstLine="0"/>
              <w:rPr>
                <w:b/>
                <w:sz w:val="24"/>
                <w:szCs w:val="24"/>
              </w:rPr>
            </w:pPr>
            <w:r w:rsidRPr="005A1304">
              <w:rPr>
                <w:b/>
                <w:sz w:val="24"/>
                <w:szCs w:val="24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21A5" w14:textId="77777777" w:rsid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01 9 02 00000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29F2B" w14:textId="77777777" w:rsid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10180" w14:textId="77777777" w:rsid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31 213,2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34CE9" w14:textId="77777777" w:rsid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A766F" w14:textId="77777777" w:rsidR="005A1304" w:rsidRDefault="005A1304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A1304" w:rsidRPr="005A1304" w14:paraId="50E26403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10C45" w14:textId="77777777" w:rsidR="005A1304" w:rsidRPr="005A1304" w:rsidRDefault="005A1304" w:rsidP="005A1304">
            <w:pPr>
              <w:ind w:firstLine="0"/>
              <w:rPr>
                <w:sz w:val="24"/>
                <w:szCs w:val="24"/>
              </w:rPr>
            </w:pPr>
            <w:r w:rsidRPr="005A1304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0A94E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E117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FB54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CCC2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0296F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5A1304" w14:paraId="4BD1C701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39505" w14:textId="77777777" w:rsidR="005A1304" w:rsidRPr="005A1304" w:rsidRDefault="005A1304" w:rsidP="005A1304">
            <w:pPr>
              <w:ind w:firstLine="0"/>
              <w:rPr>
                <w:sz w:val="24"/>
                <w:szCs w:val="24"/>
              </w:rPr>
            </w:pPr>
            <w:r w:rsidRPr="005A13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90B3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D920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D8002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24 149,2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4AF54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2B38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5A1304" w14:paraId="18122BC9" w14:textId="77777777" w:rsidTr="004B6024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4C07" w14:textId="77777777" w:rsidR="005A1304" w:rsidRPr="005A1304" w:rsidRDefault="005A1304" w:rsidP="005A1304">
            <w:pPr>
              <w:ind w:firstLine="0"/>
              <w:rPr>
                <w:sz w:val="24"/>
                <w:szCs w:val="24"/>
              </w:rPr>
            </w:pPr>
            <w:r w:rsidRPr="005A1304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5A1304">
              <w:rPr>
                <w:sz w:val="24"/>
                <w:szCs w:val="24"/>
              </w:rPr>
              <w:lastRenderedPageBreak/>
              <w:t>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7A24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01 9 02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3897F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C5D8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E149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78410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</w:t>
            </w:r>
          </w:p>
        </w:tc>
      </w:tr>
      <w:tr w:rsidR="005A1304" w:rsidRPr="00324F3D" w14:paraId="23F285F0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8CEC" w14:textId="77777777" w:rsidR="005A1304" w:rsidRPr="00521441" w:rsidRDefault="005A1304" w:rsidP="005A1304">
            <w:pPr>
              <w:ind w:firstLine="0"/>
              <w:rPr>
                <w:sz w:val="24"/>
                <w:szCs w:val="24"/>
              </w:rPr>
            </w:pPr>
            <w:r w:rsidRPr="005A1304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F77A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AD093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0554B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01 9 02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F96F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1F356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1062E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6E7AF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F2D74D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3A7DAF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7 064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4A52D" w14:textId="77777777" w:rsidR="005A1304" w:rsidRDefault="005A1304" w:rsidP="005A1304">
            <w:pPr>
              <w:ind w:firstLine="0"/>
              <w:rPr>
                <w:sz w:val="24"/>
                <w:szCs w:val="24"/>
              </w:rPr>
            </w:pPr>
          </w:p>
          <w:p w14:paraId="7D7179E6" w14:textId="77777777" w:rsidR="005A1304" w:rsidRDefault="005A1304" w:rsidP="005A1304">
            <w:pPr>
              <w:ind w:firstLine="0"/>
              <w:rPr>
                <w:sz w:val="24"/>
                <w:szCs w:val="24"/>
              </w:rPr>
            </w:pPr>
          </w:p>
          <w:p w14:paraId="055E627F" w14:textId="77777777" w:rsidR="005A1304" w:rsidRPr="00521441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55205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83FEB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98D365" w14:textId="77777777" w:rsidR="005A1304" w:rsidRPr="00521441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324F3D" w14:paraId="6D646E4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8FD2A" w14:textId="77777777" w:rsidR="005A1304" w:rsidRPr="005A1304" w:rsidRDefault="005A1304" w:rsidP="005A1304">
            <w:pPr>
              <w:ind w:firstLine="0"/>
              <w:rPr>
                <w:sz w:val="24"/>
                <w:szCs w:val="24"/>
              </w:rPr>
            </w:pPr>
            <w:r w:rsidRPr="005A13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F7D8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4ED2A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0B39FA" w14:textId="77777777" w:rsidR="005A1304" w:rsidRPr="005A1304" w:rsidRDefault="005A1304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01 9 02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BFDDE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70384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BEEF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CACF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324F3D" w14:paraId="3EB299D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82044" w14:textId="77777777" w:rsidR="005A1304" w:rsidRPr="005A1304" w:rsidRDefault="005A1304" w:rsidP="005A13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B5A2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D508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74AD3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E8653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F9CA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A1304" w:rsidRPr="00324F3D" w14:paraId="556B965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B6AD" w14:textId="77777777" w:rsidR="005A1304" w:rsidRDefault="00134A02" w:rsidP="005A1304">
            <w:pPr>
              <w:ind w:firstLine="0"/>
              <w:rPr>
                <w:sz w:val="24"/>
                <w:szCs w:val="24"/>
              </w:rPr>
            </w:pPr>
            <w:r w:rsidRPr="00134A02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1086D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D27EB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158E9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A3C1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1D65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A1304" w:rsidRPr="00324F3D" w14:paraId="43AE685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2671D" w14:textId="77777777" w:rsidR="005A1304" w:rsidRDefault="00134A02" w:rsidP="005A1304">
            <w:pPr>
              <w:ind w:firstLine="0"/>
              <w:rPr>
                <w:sz w:val="24"/>
                <w:szCs w:val="24"/>
              </w:rPr>
            </w:pPr>
            <w:r w:rsidRPr="00134A02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742B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44AD" w14:textId="77777777" w:rsidR="005A1304" w:rsidRDefault="005A1304" w:rsidP="005A13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7D63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FEF5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1B520" w14:textId="77777777" w:rsidR="005A1304" w:rsidRDefault="00134A02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34A02" w:rsidRPr="00134A02" w14:paraId="57E5313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591AC" w14:textId="77777777" w:rsidR="00134A02" w:rsidRPr="00134A02" w:rsidRDefault="00134A02" w:rsidP="005A1304">
            <w:pPr>
              <w:ind w:firstLine="0"/>
              <w:rPr>
                <w:b/>
                <w:sz w:val="24"/>
                <w:szCs w:val="24"/>
              </w:rPr>
            </w:pPr>
            <w:r w:rsidRPr="00134A02">
              <w:rPr>
                <w:b/>
                <w:sz w:val="24"/>
                <w:szCs w:val="24"/>
              </w:rPr>
              <w:t>Обеспечение деятельности МКУ "ЦБУО"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3293" w14:textId="77777777" w:rsidR="00134A02" w:rsidRPr="00134A02" w:rsidRDefault="00134A02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01 9 03 </w:t>
            </w:r>
            <w:r w:rsidR="00E750AF">
              <w:rPr>
                <w:b/>
                <w:sz w:val="24"/>
                <w:szCs w:val="24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B08FE" w14:textId="77777777" w:rsidR="00134A02" w:rsidRPr="00134A02" w:rsidRDefault="00E750AF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DF13" w14:textId="77777777" w:rsidR="00134A02" w:rsidRPr="00134A02" w:rsidRDefault="00E750AF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11 635,5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EBDD6" w14:textId="77777777" w:rsidR="00134A02" w:rsidRPr="00134A02" w:rsidRDefault="00E750AF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7DBB" w14:textId="77777777" w:rsidR="00134A02" w:rsidRPr="00134A02" w:rsidRDefault="00E750AF" w:rsidP="005A130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750AF" w:rsidRPr="00E750AF" w14:paraId="58FA25C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F0E37" w14:textId="77777777" w:rsidR="00E750AF" w:rsidRPr="00E750AF" w:rsidRDefault="00E750AF" w:rsidP="005A1304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0FCAC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01 9 03 27590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9F7CC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387C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8 804,4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7ABB1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5315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28CA28D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BC6F" w14:textId="77777777" w:rsidR="00E750AF" w:rsidRPr="00E750AF" w:rsidRDefault="00E750AF" w:rsidP="005A1304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1A015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01 9 03 27590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EA1F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06C58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8 390,9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57F2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88A6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4B84CA6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CA29B" w14:textId="77777777" w:rsidR="00E750AF" w:rsidRPr="00E750AF" w:rsidRDefault="00E750AF" w:rsidP="005A1304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6F57E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01 9 03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ACE0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FFDD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B01B" w14:textId="77777777" w:rsidR="00E750AF" w:rsidRP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CC816" w14:textId="77777777" w:rsidR="00E750AF" w:rsidRDefault="00E750AF" w:rsidP="005A13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1208B86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4FC00" w14:textId="77777777" w:rsidR="00E750AF" w:rsidRPr="00E750AF" w:rsidRDefault="00E750AF" w:rsidP="00E750AF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46325" w14:textId="77777777" w:rsidR="00E750AF" w:rsidRPr="00E750AF" w:rsidRDefault="00E750AF" w:rsidP="00E750A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01 9 03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C3F70" w14:textId="77777777" w:rsidR="00E750AF" w:rsidRP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599F" w14:textId="77777777" w:rsidR="00E750AF" w:rsidRP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CE980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AAF2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58B3006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A4AE" w14:textId="77777777" w:rsidR="00E750AF" w:rsidRPr="00E750AF" w:rsidRDefault="00E750AF" w:rsidP="00E750AF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750AF">
              <w:rPr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9B51" w14:textId="77777777" w:rsidR="00E750AF" w:rsidRPr="00E750AF" w:rsidRDefault="00E750AF" w:rsidP="00E750A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01 9 03 </w:t>
            </w:r>
            <w:r>
              <w:rPr>
                <w:sz w:val="24"/>
                <w:szCs w:val="24"/>
                <w:lang w:val="en-US"/>
              </w:rPr>
              <w:t>S2090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4241A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9E3B1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0ECDF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EC40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2AAF3FC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46A1B" w14:textId="77777777" w:rsidR="00E750AF" w:rsidRPr="00E750AF" w:rsidRDefault="00E750AF" w:rsidP="00E750A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77390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286B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40D3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C214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97AF8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750AF" w:rsidRPr="00E750AF" w14:paraId="6A3CC98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DA9C7" w14:textId="77777777" w:rsidR="00E750AF" w:rsidRPr="00E750AF" w:rsidRDefault="00E750AF" w:rsidP="00E750AF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708E5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CE53F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9A98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AAF7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6F05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750AF" w:rsidRPr="00E750AF" w14:paraId="163FA24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B975C" w14:textId="77777777" w:rsidR="00E750AF" w:rsidRPr="00E750AF" w:rsidRDefault="00E750AF" w:rsidP="00E750AF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A6610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2BC8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E8BCB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D96A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9C36" w14:textId="77777777" w:rsidR="00E750AF" w:rsidRDefault="00E750AF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46184" w:rsidRPr="00346184" w14:paraId="0A302DD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5AE7" w14:textId="77777777" w:rsidR="00346184" w:rsidRPr="00346184" w:rsidRDefault="00346184" w:rsidP="00E750AF">
            <w:pPr>
              <w:ind w:firstLine="0"/>
              <w:rPr>
                <w:b/>
                <w:sz w:val="24"/>
                <w:szCs w:val="24"/>
              </w:rPr>
            </w:pPr>
            <w:r w:rsidRPr="00346184">
              <w:rPr>
                <w:b/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C07BE" w14:textId="77777777" w:rsidR="00346184" w:rsidRP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1C3DE" w14:textId="77777777" w:rsidR="00346184" w:rsidRP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3C5D5" w14:textId="77777777" w:rsidR="00346184" w:rsidRP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185 771,0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6056" w14:textId="77777777" w:rsidR="00346184" w:rsidRP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82B5" w14:textId="77777777" w:rsidR="00346184" w:rsidRP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46184" w:rsidRPr="00346184" w14:paraId="409C949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E0D9" w14:textId="77777777" w:rsidR="00346184" w:rsidRPr="00346184" w:rsidRDefault="00346184" w:rsidP="0002260E">
            <w:pPr>
              <w:ind w:firstLine="0"/>
              <w:rPr>
                <w:b/>
                <w:sz w:val="24"/>
                <w:szCs w:val="24"/>
              </w:rPr>
            </w:pPr>
            <w:r w:rsidRPr="00346184">
              <w:rPr>
                <w:b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0E5EF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1DA78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DC80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46 357,1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5E919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52AE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46184" w:rsidRPr="00346184" w14:paraId="3E9D7BD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FAE2" w14:textId="77777777" w:rsidR="00346184" w:rsidRPr="00346184" w:rsidRDefault="00346184" w:rsidP="0002260E">
            <w:pPr>
              <w:ind w:firstLine="0"/>
              <w:rPr>
                <w:b/>
                <w:sz w:val="24"/>
                <w:szCs w:val="24"/>
              </w:rPr>
            </w:pPr>
            <w:r w:rsidRPr="00346184">
              <w:rPr>
                <w:b/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9960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5D996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8FD93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15 338,7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4BF13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3178" w14:textId="77777777" w:rsidR="00346184" w:rsidRDefault="00346184" w:rsidP="00E750A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2330A" w:rsidRPr="0022330A" w14:paraId="1FF5E21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F099" w14:textId="77777777" w:rsidR="0022330A" w:rsidRPr="0022330A" w:rsidRDefault="0022330A" w:rsidP="00E750AF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F0355" w14:textId="77777777" w:rsidR="0022330A" w:rsidRP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C758" w14:textId="77777777" w:rsidR="0022330A" w:rsidRP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F5149" w14:textId="77777777" w:rsidR="0022330A" w:rsidRP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40F4" w14:textId="77777777" w:rsidR="0022330A" w:rsidRP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858B" w14:textId="77777777" w:rsidR="0022330A" w:rsidRP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7A08397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04A5A" w14:textId="77777777" w:rsidR="0022330A" w:rsidRPr="0022330A" w:rsidRDefault="0022330A" w:rsidP="00E750AF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340A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63934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4400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921C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1B68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3B9D08A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D45C" w14:textId="77777777" w:rsidR="0022330A" w:rsidRPr="0022330A" w:rsidRDefault="0022330A" w:rsidP="00E750AF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9055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EE96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DC4F0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F9DC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627C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1EE0EE4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21E87" w14:textId="77777777" w:rsidR="0022330A" w:rsidRPr="0022330A" w:rsidRDefault="0022330A" w:rsidP="0002260E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укрепление материально-технической базы муниципальных домов и дворцов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9E06E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3CF6E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5EEA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1A70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15F4" w14:textId="77777777" w:rsidR="0022330A" w:rsidRDefault="0022330A" w:rsidP="00E750A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59D8ED5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131CB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0E17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5DEC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1134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1FC7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3AF8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6B70C5D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54997" w14:textId="77777777" w:rsidR="0022330A" w:rsidRPr="0022330A" w:rsidRDefault="0022330A" w:rsidP="0002260E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укрепление материально-технической базы муниципальных музеев и постоянных выставок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51ECA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02 2 01 41590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0BD2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220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2203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F7B1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41FB88D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24C2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2330A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5FF9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02 2 01 41590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3663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5769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633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9E02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3C63AE2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AED0" w14:textId="77777777" w:rsidR="0022330A" w:rsidRPr="0022330A" w:rsidRDefault="0022330A" w:rsidP="0002260E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укрепление материально-технической базы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493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02 2 01 42590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984C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57A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C81E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0AB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70632DB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CA1B9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1FB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02 2 01 42590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330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7572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71B7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4CCD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644568C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85C5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1AAB5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02 2 01 </w:t>
            </w:r>
            <w:r>
              <w:rPr>
                <w:sz w:val="24"/>
                <w:szCs w:val="24"/>
                <w:lang w:val="en-US"/>
              </w:rPr>
              <w:t>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E148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66FD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176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DDF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C0F58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4A50D0C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26566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8ED99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02 2 01 </w:t>
            </w:r>
            <w:r>
              <w:rPr>
                <w:sz w:val="24"/>
                <w:szCs w:val="24"/>
                <w:lang w:val="en-US"/>
              </w:rPr>
              <w:t>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BD81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5DD2B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2BCA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AFF4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448CC6C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6A87B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A3B05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FB78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FD7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940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8344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330A" w:rsidRPr="0022330A" w14:paraId="2142099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C2E4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B95A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9B018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3C93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17B3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FCB9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287E05B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6C65C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B5D3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49F9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2CBFF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8B6C1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7B7A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19947E5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3613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2788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61D3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B830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AEFC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DF6DD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6AD5685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075D9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Расходы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EB49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02 2 01 </w:t>
            </w:r>
            <w:r>
              <w:rPr>
                <w:sz w:val="24"/>
                <w:szCs w:val="24"/>
                <w:lang w:val="en-US"/>
              </w:rPr>
              <w:t>S2150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2743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F03B6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13 334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5D2B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24CC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53FE9DC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0E7B1" w14:textId="77777777" w:rsidR="0022330A" w:rsidRPr="0022330A" w:rsidRDefault="0022330A" w:rsidP="0022330A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22330A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1E2E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02 2 01 </w:t>
            </w:r>
            <w:r>
              <w:rPr>
                <w:sz w:val="24"/>
                <w:szCs w:val="24"/>
                <w:lang w:val="en-US"/>
              </w:rPr>
              <w:t>S2150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C359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F1BE" w14:textId="77777777" w:rsidR="0022330A" w:rsidRP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13 334,9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BD9A6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974B2" w14:textId="77777777" w:rsidR="0022330A" w:rsidRDefault="0022330A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2330A" w:rsidRPr="0022330A" w14:paraId="0A64A64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73E85" w14:textId="77777777" w:rsidR="0022330A" w:rsidRPr="0022330A" w:rsidRDefault="0022330A" w:rsidP="0022330A">
            <w:pPr>
              <w:ind w:firstLine="0"/>
              <w:rPr>
                <w:b/>
                <w:sz w:val="24"/>
                <w:szCs w:val="24"/>
              </w:rPr>
            </w:pPr>
            <w:r w:rsidRPr="0022330A">
              <w:rPr>
                <w:b/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57BF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30115A6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BA86448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61C1C56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F77E495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589240F" w14:textId="77777777" w:rsidR="0022330A" w:rsidRP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93E12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40F2497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3FB657C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711B76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43780C5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053C5A1" w14:textId="77777777" w:rsidR="0022330A" w:rsidRP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196F2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B987324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28612E1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C8F23AB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A584079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6AE246B" w14:textId="77777777" w:rsidR="0022330A" w:rsidRP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129 155,1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FB22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A2A0E29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A6E0753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A1BB91E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499960D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31E6EFA" w14:textId="77777777" w:rsidR="0022330A" w:rsidRP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4936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0C94EAC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5DBDCDA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EB4574C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785D453" w14:textId="77777777" w:rsid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42F6C8F" w14:textId="77777777" w:rsidR="0022330A" w:rsidRPr="0022330A" w:rsidRDefault="0022330A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2330A" w:rsidRPr="0022330A" w14:paraId="58050B9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F290" w14:textId="77777777" w:rsidR="0022330A" w:rsidRPr="0022330A" w:rsidRDefault="00D85136" w:rsidP="0022330A">
            <w:pPr>
              <w:ind w:firstLine="0"/>
              <w:rPr>
                <w:b/>
                <w:sz w:val="24"/>
                <w:szCs w:val="24"/>
              </w:rPr>
            </w:pPr>
            <w:r w:rsidRPr="00D85136">
              <w:rPr>
                <w:b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86E2F" w14:textId="77777777" w:rsidR="0022330A" w:rsidRDefault="00D85136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BBD2" w14:textId="77777777" w:rsidR="0022330A" w:rsidRDefault="00D85136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2A5A" w14:textId="77777777" w:rsidR="0022330A" w:rsidRDefault="00D85136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128 925,1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E87FA" w14:textId="77777777" w:rsidR="0022330A" w:rsidRDefault="00D85136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34E05" w14:textId="77777777" w:rsidR="0022330A" w:rsidRDefault="00D85136" w:rsidP="0022330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D85136" w:rsidRPr="00D85136" w14:paraId="3223A28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0177" w14:textId="77777777" w:rsidR="00D85136" w:rsidRPr="00D85136" w:rsidRDefault="00D85136" w:rsidP="0022330A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08FF" w14:textId="77777777" w:rsidR="00D85136" w:rsidRPr="00D85136" w:rsidRDefault="00D85136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0584" w14:textId="77777777" w:rsidR="00D85136" w:rsidRPr="00D85136" w:rsidRDefault="00D85136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25B7E" w14:textId="77777777" w:rsidR="00D85136" w:rsidRPr="00D85136" w:rsidRDefault="00D85136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41 765,5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AFA4" w14:textId="77777777" w:rsidR="00D85136" w:rsidRPr="00D85136" w:rsidRDefault="00D85136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AE943" w14:textId="77777777" w:rsidR="00D85136" w:rsidRPr="00D85136" w:rsidRDefault="00D85136" w:rsidP="0022330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17C45F9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26AD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E7F55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7BA77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9583A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41 765,5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A5940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EBE39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4CFD801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A169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2CC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F2B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CB1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20 813,7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4046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995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5B4B412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7FD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DDA1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1F5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8FD44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20 813,7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E250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CAEA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7BFAA3A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86AD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E914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96447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8FD3D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FA54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5B4F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43A2B82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92EA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F30D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5FD9C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F12E1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406F9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C5201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66EF053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3DBB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040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84DC0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8F39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22 326,7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5AB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221A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6F542F6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90DA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CE9C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C81F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09A8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22 326,7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A34F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DE34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4E08E4E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C10EA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D85136">
              <w:rPr>
                <w:sz w:val="24"/>
                <w:szCs w:val="24"/>
              </w:rPr>
              <w:lastRenderedPageBreak/>
              <w:t>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189FE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7BCD3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3C589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25A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A445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47DDAAC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232BB" w14:textId="77777777" w:rsidR="00D85136" w:rsidRPr="00D85136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0E57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1AB6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DA2BE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30 053,2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18B6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AEBF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4298789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E7D60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 w:rsidRPr="002233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C8BDD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E7BC5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1047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30 053,2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5A38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FBDF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6A7E7EE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65BB8" w14:textId="77777777" w:rsidR="00D85136" w:rsidRPr="0022330A" w:rsidRDefault="00D85136" w:rsidP="00D85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98427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F8BA2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C99EC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DBEF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73A90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85136" w:rsidRPr="00D85136" w14:paraId="52DF11B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64C0B" w14:textId="77777777" w:rsidR="00D85136" w:rsidRPr="0022330A" w:rsidRDefault="0002260E" w:rsidP="00D85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85136" w:rsidRPr="00D85136">
              <w:rPr>
                <w:sz w:val="24"/>
                <w:szCs w:val="24"/>
              </w:rPr>
              <w:t>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FEE5A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E0E9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C5244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24 042,6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CCBD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5392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0874FD67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A2CB" w14:textId="77777777" w:rsidR="00D85136" w:rsidRPr="0022330A" w:rsidRDefault="0002260E" w:rsidP="00D8513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85136" w:rsidRPr="00D85136">
              <w:rPr>
                <w:sz w:val="24"/>
                <w:szCs w:val="24"/>
              </w:rPr>
              <w:t>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02A60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7C8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A7E7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6 010,6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26B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C974B" w14:textId="77777777" w:rsid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797BD29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A1424" w14:textId="77777777" w:rsidR="00D85136" w:rsidRPr="00D85136" w:rsidRDefault="00D85136" w:rsidP="00D85136">
            <w:pPr>
              <w:ind w:firstLine="0"/>
              <w:rPr>
                <w:b/>
                <w:sz w:val="24"/>
                <w:szCs w:val="24"/>
              </w:rPr>
            </w:pPr>
            <w:r w:rsidRPr="00D85136">
              <w:rPr>
                <w:b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353A3" w14:textId="77777777" w:rsidR="00D85136" w:rsidRPr="00D85136" w:rsidRDefault="00D85136" w:rsidP="00D8513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02 5 02 00000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C74A5" w14:textId="77777777" w:rsidR="00D85136" w:rsidRPr="00D85136" w:rsidRDefault="00D85136" w:rsidP="00D8513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3D560" w14:textId="77777777" w:rsidR="00D85136" w:rsidRPr="00D85136" w:rsidRDefault="00D85136" w:rsidP="00D8513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5 739,2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B23E" w14:textId="77777777" w:rsidR="00D85136" w:rsidRPr="00D85136" w:rsidRDefault="00D85136" w:rsidP="00D8513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BE3B7" w14:textId="77777777" w:rsidR="00D85136" w:rsidRPr="00D85136" w:rsidRDefault="00D85136" w:rsidP="00D8513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D85136" w:rsidRPr="00D85136" w14:paraId="0FF9C90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B1FBC" w14:textId="77777777" w:rsidR="00D85136" w:rsidRPr="00D85136" w:rsidRDefault="00D85136" w:rsidP="00D85136">
            <w:pPr>
              <w:ind w:firstLine="0"/>
              <w:rPr>
                <w:sz w:val="24"/>
                <w:szCs w:val="24"/>
              </w:rPr>
            </w:pPr>
            <w:r w:rsidRPr="00D8513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D355B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B787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9D38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4 372,6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4BD5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DFBA" w14:textId="77777777" w:rsidR="00D85136" w:rsidRPr="00D85136" w:rsidRDefault="00D85136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5136" w:rsidRPr="00D85136" w14:paraId="08FB5B7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0C416" w14:textId="77777777" w:rsidR="00D85136" w:rsidRPr="00D85136" w:rsidRDefault="003C7FDF" w:rsidP="00D85136">
            <w:pPr>
              <w:ind w:firstLine="0"/>
              <w:rPr>
                <w:sz w:val="24"/>
                <w:szCs w:val="24"/>
              </w:rPr>
            </w:pPr>
            <w:r w:rsidRPr="003C7FD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F7DF2" w14:textId="77777777" w:rsidR="00D85136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02 5 02 27590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93CB" w14:textId="77777777" w:rsidR="00D85136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59549" w14:textId="77777777" w:rsidR="00D85136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CD063" w14:textId="77777777" w:rsidR="00D85136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28A6" w14:textId="77777777" w:rsidR="00D85136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7FDF" w:rsidRPr="00D85136" w14:paraId="353D159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EB7A" w14:textId="77777777" w:rsidR="003C7FDF" w:rsidRPr="003C7FDF" w:rsidRDefault="003C7FDF" w:rsidP="00D85136">
            <w:pPr>
              <w:ind w:firstLine="0"/>
              <w:rPr>
                <w:sz w:val="24"/>
                <w:szCs w:val="24"/>
              </w:rPr>
            </w:pPr>
            <w:r w:rsidRPr="003C7FDF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67BD8" w14:textId="77777777" w:rsidR="003C7FDF" w:rsidRPr="003C7FDF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02 5 02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BCBF" w14:textId="77777777" w:rsidR="003C7FDF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DCD5" w14:textId="77777777" w:rsidR="003C7FDF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68B02" w14:textId="77777777" w:rsidR="003C7FDF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F84F9" w14:textId="77777777" w:rsidR="003C7FDF" w:rsidRDefault="003C7FDF" w:rsidP="00D851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7FDF" w:rsidRPr="00D85136" w14:paraId="6332C28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2AA49" w14:textId="77777777" w:rsidR="003C7FDF" w:rsidRPr="003C7FDF" w:rsidRDefault="003C7FDF" w:rsidP="003C7FDF">
            <w:pPr>
              <w:ind w:firstLine="0"/>
              <w:rPr>
                <w:sz w:val="24"/>
                <w:szCs w:val="24"/>
              </w:rPr>
            </w:pPr>
            <w:r w:rsidRPr="003C7FDF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B773A" w14:textId="77777777" w:rsidR="003C7FDF" w:rsidRP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02 5 02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DB91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07F1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8038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ABC1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7FDF" w:rsidRPr="00D85136" w14:paraId="2AA935B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D1AD" w14:textId="77777777" w:rsidR="003C7FDF" w:rsidRPr="003C7FDF" w:rsidRDefault="003C7FDF" w:rsidP="003C7FDF">
            <w:pPr>
              <w:ind w:firstLine="0"/>
              <w:rPr>
                <w:sz w:val="24"/>
                <w:szCs w:val="24"/>
              </w:rPr>
            </w:pPr>
            <w:r w:rsidRPr="003C7F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C7FDF">
              <w:rPr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98A4" w14:textId="77777777" w:rsidR="003C7FDF" w:rsidRP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02 5 02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874C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D3F89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B24D7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1D2D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7FDF" w:rsidRPr="00D85136" w14:paraId="1EB3D59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E9CAD" w14:textId="77777777" w:rsidR="003C7FDF" w:rsidRPr="003C7FDF" w:rsidRDefault="003C7FDF" w:rsidP="003C7F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619A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3918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3A24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84A9F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3A3E8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C7FDF" w:rsidRPr="00D85136" w14:paraId="2CF41ED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51728" w14:textId="77777777" w:rsidR="003C7FDF" w:rsidRDefault="0002260E" w:rsidP="003C7F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C7FDF" w:rsidRPr="003C7FDF">
              <w:rPr>
                <w:sz w:val="24"/>
                <w:szCs w:val="24"/>
              </w:rPr>
              <w:t>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408E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77E80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CB217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1 093,3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90209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D968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7FDF" w:rsidRPr="00D85136" w14:paraId="6ACA6E3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9A9E" w14:textId="77777777" w:rsidR="003C7FDF" w:rsidRPr="003C7FDF" w:rsidRDefault="0002260E" w:rsidP="003C7FD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C7FDF" w:rsidRPr="003C7FDF">
              <w:rPr>
                <w:sz w:val="24"/>
                <w:szCs w:val="24"/>
              </w:rPr>
              <w:t>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857D2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E484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44B88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875B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F9DEE" w14:textId="77777777" w:rsidR="003C7FDF" w:rsidRDefault="003C7FDF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3A5" w:rsidRPr="007523A5" w14:paraId="3A464EE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2AA50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Муниципальная программа "Развитие физической культуры, спорта и молодежной политики Балахнинского муниципального района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CAEC7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01E6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CD31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79536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0C3C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70CCA72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16E3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DEED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5097C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9965D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5017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682F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5FF97AE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508A3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3918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2C80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8222A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35BE2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8B08A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3C924AE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C7817" w14:textId="77777777" w:rsidR="007523A5" w:rsidRPr="007523A5" w:rsidRDefault="007523A5" w:rsidP="003C7FDF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7B61E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25360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4AE0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5006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8D3CD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3A5" w:rsidRPr="007523A5" w14:paraId="51024DE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0558" w14:textId="77777777" w:rsidR="007523A5" w:rsidRPr="007523A5" w:rsidRDefault="007523A5" w:rsidP="003C7FDF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D0F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C79D0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FCB9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2F16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055A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3A5" w:rsidRPr="007523A5" w14:paraId="7E304B0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3423A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Муниципальная программа "Обеспечение населения Балахнинского района доступным и комфортным жильем на 2015-2020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08476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67118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D7178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29 018,4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6FAEF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583DB" w14:textId="77777777" w:rsidR="007523A5" w:rsidRP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101A74B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A5DB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98E77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B1EC7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B74D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26 026,4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CB3F4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6D35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4C95C04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CE1AE" w14:textId="77777777" w:rsidR="007523A5" w:rsidRPr="007523A5" w:rsidRDefault="007523A5" w:rsidP="003C7FDF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AAF72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7D15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07235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26 026,4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4475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F0E2" w14:textId="77777777" w:rsidR="007523A5" w:rsidRDefault="007523A5" w:rsidP="003C7FD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7523A5" w:rsidRPr="007523A5" w14:paraId="020B9DD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F3EA3" w14:textId="77777777" w:rsidR="007523A5" w:rsidRPr="007523A5" w:rsidRDefault="007523A5" w:rsidP="0002260E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 xml:space="preserve">Расходы на обеспечение </w:t>
            </w:r>
            <w:r w:rsidRPr="007523A5">
              <w:rPr>
                <w:sz w:val="24"/>
                <w:szCs w:val="24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2C5F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0500C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4B974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6699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E6D13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B3EDA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D71FF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125D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64370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05 1 01 73150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5E359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FA7FE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CB33C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4D738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9151B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F7BEAF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5AE8B5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E5D3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BE62A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9E6DF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ADE8A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832B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D92FC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0C897E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03663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76063A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D9D7A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321F4C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20 579,6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57F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275349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2F136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C685A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C2654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731F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C5B012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00715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9D9ED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A041C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C63B1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94CA7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E63DB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9A373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6032EB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E276D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B7A6F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E4B54A" w14:textId="77777777" w:rsidR="007523A5" w:rsidRP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3A5" w:rsidRPr="007523A5" w14:paraId="5DE61E3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1A27" w14:textId="77777777" w:rsidR="007523A5" w:rsidRPr="007523A5" w:rsidRDefault="007523A5" w:rsidP="003C7FDF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0F1B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05 1 01 73150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4D7C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5D40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20 579,6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1380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F8A2" w14:textId="77777777" w:rsidR="007523A5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523A5" w:rsidRPr="007523A5" w14:paraId="4BEBCD4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FD9F" w14:textId="77777777" w:rsidR="007523A5" w:rsidRPr="007523A5" w:rsidRDefault="007523A5" w:rsidP="0002260E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8B971" w14:textId="77777777" w:rsidR="007523A5" w:rsidRPr="00B4022E" w:rsidRDefault="007523A5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 w:rsidR="00B4022E">
              <w:rPr>
                <w:sz w:val="24"/>
                <w:szCs w:val="24"/>
                <w:lang w:val="en-US"/>
              </w:rPr>
              <w:t>R</w:t>
            </w:r>
            <w:r w:rsidR="00B4022E">
              <w:rPr>
                <w:sz w:val="24"/>
                <w:szCs w:val="24"/>
              </w:rPr>
              <w:t>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F077C" w14:textId="77777777" w:rsidR="007523A5" w:rsidRDefault="00B4022E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ED4F2" w14:textId="77777777" w:rsidR="007523A5" w:rsidRDefault="00B4022E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5 446,8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2AE6" w14:textId="77777777" w:rsidR="007523A5" w:rsidRDefault="00B4022E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67679" w14:textId="77777777" w:rsidR="007523A5" w:rsidRDefault="00B4022E" w:rsidP="003C7FD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7523A5" w14:paraId="68698A2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F39E2" w14:textId="77777777" w:rsidR="00B4022E" w:rsidRPr="007523A5" w:rsidRDefault="00B4022E" w:rsidP="00B4022E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527E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78E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AFFB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5 446,8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00CBB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3D33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7523A5" w14:paraId="685F7A2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8542" w14:textId="77777777" w:rsidR="00B4022E" w:rsidRPr="007523A5" w:rsidRDefault="00B4022E" w:rsidP="00B4022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0A53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6C15C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4AA88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0183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043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4022E" w:rsidRPr="007523A5" w14:paraId="7462988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F2143" w14:textId="77777777" w:rsidR="00B4022E" w:rsidRDefault="00B4022E" w:rsidP="0002260E">
            <w:pPr>
              <w:ind w:firstLine="0"/>
              <w:rPr>
                <w:sz w:val="24"/>
                <w:szCs w:val="24"/>
              </w:rPr>
            </w:pPr>
            <w:r w:rsidRPr="00B4022E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C60E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9E233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79392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4 030,6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52818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1BAC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7523A5" w14:paraId="420672F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8DC6" w14:textId="77777777" w:rsidR="00B4022E" w:rsidRDefault="00B4022E" w:rsidP="0002260E">
            <w:pPr>
              <w:ind w:firstLine="0"/>
              <w:rPr>
                <w:sz w:val="24"/>
                <w:szCs w:val="24"/>
              </w:rPr>
            </w:pPr>
            <w:r w:rsidRPr="00B4022E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59BD9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8D98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0580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DEF6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E4694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201E03D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F183" w14:textId="77777777" w:rsidR="00B4022E" w:rsidRPr="00B4022E" w:rsidRDefault="00B4022E" w:rsidP="00B4022E">
            <w:pPr>
              <w:ind w:firstLine="0"/>
              <w:rPr>
                <w:b/>
                <w:sz w:val="24"/>
                <w:szCs w:val="24"/>
              </w:rPr>
            </w:pPr>
            <w:r w:rsidRPr="00B4022E">
              <w:rPr>
                <w:b/>
                <w:sz w:val="24"/>
                <w:szCs w:val="24"/>
              </w:rPr>
              <w:t xml:space="preserve">Подпрограмма "Обеспечение жильем молодых семей в </w:t>
            </w:r>
            <w:r w:rsidRPr="00B4022E">
              <w:rPr>
                <w:b/>
                <w:sz w:val="24"/>
                <w:szCs w:val="24"/>
              </w:rPr>
              <w:lastRenderedPageBreak/>
              <w:t>Балахнинском районе"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D867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05 2 00 00000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0A887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3D53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383C7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2EFA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B4022E" w:rsidRPr="00B4022E" w14:paraId="4A68CE1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17FB" w14:textId="77777777" w:rsidR="00B4022E" w:rsidRPr="00B4022E" w:rsidRDefault="00B4022E" w:rsidP="00B4022E">
            <w:pPr>
              <w:ind w:firstLine="0"/>
              <w:rPr>
                <w:b/>
                <w:sz w:val="24"/>
                <w:szCs w:val="24"/>
              </w:rPr>
            </w:pPr>
            <w:r w:rsidRPr="00B4022E">
              <w:rPr>
                <w:b/>
                <w:sz w:val="24"/>
                <w:szCs w:val="24"/>
              </w:rPr>
              <w:t>Перечисление выплаты семьям- участникам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D4B9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7EE7D32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345C5A5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4D04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0E378E2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1A13532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7065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71E9321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AFF466B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6EE8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5D493D3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737BB73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F14A7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3681766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B565788" w14:textId="77777777" w:rsid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B4022E" w:rsidRPr="00B4022E" w14:paraId="0F7A90F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AEA8" w14:textId="77777777" w:rsidR="00B4022E" w:rsidRPr="00B4022E" w:rsidRDefault="00B4022E" w:rsidP="00B4022E">
            <w:pPr>
              <w:ind w:firstLine="0"/>
              <w:rPr>
                <w:sz w:val="24"/>
                <w:szCs w:val="24"/>
              </w:rPr>
            </w:pPr>
            <w:r w:rsidRPr="00B4022E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3142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05 2 01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7CBA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2DDEA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81488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85390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60B88D4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D214" w14:textId="77777777" w:rsidR="00B4022E" w:rsidRPr="00B4022E" w:rsidRDefault="00B4022E" w:rsidP="00B4022E">
            <w:pPr>
              <w:ind w:firstLine="0"/>
              <w:rPr>
                <w:sz w:val="24"/>
                <w:szCs w:val="24"/>
              </w:rPr>
            </w:pPr>
            <w:r w:rsidRPr="00B4022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3499E" w14:textId="77777777" w:rsidR="00B4022E" w:rsidRP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05 2 01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C1214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87C0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A753E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0909B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5195F54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0F07B" w14:textId="77777777" w:rsidR="00B4022E" w:rsidRPr="00B4022E" w:rsidRDefault="00B4022E" w:rsidP="00B4022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652AF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DFAA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7394D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0FD2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1C4C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4022E" w:rsidRPr="00B4022E" w14:paraId="24F9654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09F56" w14:textId="77777777" w:rsidR="00B4022E" w:rsidRDefault="0002260E" w:rsidP="00B4022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4022E" w:rsidRPr="00B4022E">
              <w:rPr>
                <w:sz w:val="24"/>
                <w:szCs w:val="24"/>
              </w:rPr>
              <w:t>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D4C3C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50CC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6D87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93E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615A7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46D616D7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7AA8" w14:textId="77777777" w:rsidR="00B4022E" w:rsidRPr="00B4022E" w:rsidRDefault="0002260E" w:rsidP="00B4022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4022E" w:rsidRPr="00B4022E">
              <w:rPr>
                <w:sz w:val="24"/>
                <w:szCs w:val="24"/>
              </w:rPr>
              <w:t>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4452A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E36B1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2DB9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CAC7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1374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6EE1137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1DCF" w14:textId="77777777" w:rsidR="00B4022E" w:rsidRPr="00B4022E" w:rsidRDefault="0002260E" w:rsidP="00B4022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4022E" w:rsidRPr="00B4022E">
              <w:rPr>
                <w:sz w:val="24"/>
                <w:szCs w:val="24"/>
              </w:rPr>
              <w:t>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50A9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641A8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190D6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5488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DC9BC" w14:textId="77777777" w:rsidR="00B4022E" w:rsidRDefault="00B4022E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4022E" w:rsidRPr="00B4022E" w14:paraId="658821A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42108" w14:textId="77777777" w:rsidR="00B4022E" w:rsidRPr="00B4022E" w:rsidRDefault="00B4022E" w:rsidP="00B4022E">
            <w:pPr>
              <w:ind w:firstLine="0"/>
              <w:rPr>
                <w:b/>
                <w:sz w:val="24"/>
                <w:szCs w:val="24"/>
              </w:rPr>
            </w:pPr>
            <w:r w:rsidRPr="00B4022E">
              <w:rPr>
                <w:b/>
                <w:sz w:val="24"/>
                <w:szCs w:val="24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0C4B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871AA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471F" w14:textId="77777777" w:rsidR="00B4022E" w:rsidRPr="00B4022E" w:rsidRDefault="00B4022E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  <w:r w:rsidR="00AE33F5">
              <w:rPr>
                <w:b/>
                <w:sz w:val="24"/>
                <w:szCs w:val="24"/>
              </w:rPr>
              <w:t> 424,6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4B3A" w14:textId="77777777" w:rsidR="00B4022E" w:rsidRPr="00B4022E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76 713,1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B72D" w14:textId="77777777" w:rsidR="00B4022E" w:rsidRPr="00B4022E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60 349,9</w:t>
            </w:r>
          </w:p>
        </w:tc>
      </w:tr>
      <w:tr w:rsidR="00AE33F5" w:rsidRPr="00B4022E" w14:paraId="4E2C279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FB127" w14:textId="77777777" w:rsidR="00AE33F5" w:rsidRPr="00B4022E" w:rsidRDefault="00AE33F5" w:rsidP="00B4022E">
            <w:pPr>
              <w:ind w:firstLine="0"/>
              <w:rPr>
                <w:b/>
                <w:sz w:val="24"/>
                <w:szCs w:val="24"/>
              </w:rPr>
            </w:pPr>
            <w:r w:rsidRPr="00AE33F5">
              <w:rPr>
                <w:b/>
                <w:sz w:val="24"/>
                <w:szCs w:val="24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BE275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DEB92AC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166A71A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A256963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C5BF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AD6EE81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2889497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CB95ADD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D3C8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ECC9778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DB9B27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8DC08BA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27 309,8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8E13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0226C2E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39D1587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C4F9656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27 563,6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74737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D841159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E9A73A5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6538BF0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27 821,1</w:t>
            </w:r>
          </w:p>
        </w:tc>
      </w:tr>
      <w:tr w:rsidR="00AE33F5" w:rsidRPr="00B4022E" w14:paraId="3DB9E43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6B40E" w14:textId="77777777" w:rsidR="00AE33F5" w:rsidRPr="00AE33F5" w:rsidRDefault="00AE33F5" w:rsidP="00B4022E">
            <w:pPr>
              <w:ind w:firstLine="0"/>
              <w:rPr>
                <w:b/>
                <w:sz w:val="24"/>
                <w:szCs w:val="24"/>
              </w:rPr>
            </w:pPr>
            <w:r w:rsidRPr="00AE33F5">
              <w:rPr>
                <w:b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6306A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163E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2A27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27 309,8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40E02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27 563,6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A35AC" w14:textId="77777777" w:rsidR="00AE33F5" w:rsidRDefault="00AE33F5" w:rsidP="00B402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27 821,1</w:t>
            </w:r>
          </w:p>
        </w:tc>
      </w:tr>
      <w:tr w:rsidR="00AE33F5" w:rsidRPr="00AE33F5" w14:paraId="2A9E7E1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19C8" w14:textId="77777777" w:rsidR="00AE33F5" w:rsidRPr="00AE33F5" w:rsidRDefault="00AE33F5" w:rsidP="00B4022E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DFC8" w14:textId="77777777" w:rsidR="00AE33F5" w:rsidRPr="00AE33F5" w:rsidRDefault="00AE33F5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0B221" w14:textId="77777777" w:rsidR="00AE33F5" w:rsidRPr="00AE33F5" w:rsidRDefault="00AE33F5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77D9" w14:textId="77777777" w:rsidR="00AE33F5" w:rsidRPr="00AE33F5" w:rsidRDefault="00AE33F5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21 828,9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8B432" w14:textId="77777777" w:rsidR="00AE33F5" w:rsidRPr="00AE33F5" w:rsidRDefault="00AE33F5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24 009,3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BF74" w14:textId="77777777" w:rsidR="00AE33F5" w:rsidRPr="00AE33F5" w:rsidRDefault="00AE33F5" w:rsidP="00B402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24 504,6</w:t>
            </w:r>
          </w:p>
        </w:tc>
      </w:tr>
      <w:tr w:rsidR="00AE33F5" w:rsidRPr="00AE33F5" w14:paraId="44A123E7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EDA2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18F2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06 4 01 00590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DE57D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C3A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16 243,5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2BB72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18 387,3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DFAF3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18 844,5</w:t>
            </w:r>
          </w:p>
        </w:tc>
      </w:tr>
      <w:tr w:rsidR="00AE33F5" w:rsidRPr="00AE33F5" w14:paraId="0B2BB14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B36C5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12C4F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DBF93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B1B08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8D753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67B1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33F5" w:rsidRPr="00AE33F5" w14:paraId="52A4BCA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425F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EBDD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03D59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E64C9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5 480,9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4AC4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9E937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3 316,5</w:t>
            </w:r>
          </w:p>
        </w:tc>
      </w:tr>
      <w:tr w:rsidR="00AE33F5" w:rsidRPr="00AE33F5" w14:paraId="09C7DE6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6ED3A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77C45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06 4 01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57BB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D73BA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5 480,9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9BC2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D3E9D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3 316,5</w:t>
            </w:r>
          </w:p>
        </w:tc>
      </w:tr>
      <w:tr w:rsidR="00AE33F5" w:rsidRPr="00AE33F5" w14:paraId="05A9E97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C1FA9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7751B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5711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DAE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5A9F5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C2AB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E33F5" w:rsidRPr="00AE33F5" w14:paraId="1797895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E8825" w14:textId="77777777" w:rsidR="00AE33F5" w:rsidRDefault="0002260E" w:rsidP="00AE33F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E33F5" w:rsidRPr="00AE33F5">
              <w:rPr>
                <w:sz w:val="24"/>
                <w:szCs w:val="24"/>
              </w:rPr>
              <w:t>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CE54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D5305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ACE1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4 384,7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E0D9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8A5A5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3 316,5</w:t>
            </w:r>
          </w:p>
        </w:tc>
      </w:tr>
      <w:tr w:rsidR="00AE33F5" w:rsidRPr="00AE33F5" w14:paraId="5D604E5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D1671" w14:textId="77777777" w:rsidR="00AE33F5" w:rsidRPr="00AE33F5" w:rsidRDefault="0002260E" w:rsidP="00AE33F5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E33F5" w:rsidRPr="00AE33F5">
              <w:rPr>
                <w:sz w:val="24"/>
                <w:szCs w:val="24"/>
              </w:rPr>
              <w:t>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B13B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62FE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77F9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1 096,2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9353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1B317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AF4" w:rsidRPr="00AE33F5" w14:paraId="25155A4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99F3E" w14:textId="77777777" w:rsidR="00721AF4" w:rsidRPr="00AE33F5" w:rsidRDefault="00721AF4" w:rsidP="00AE33F5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EE63D" w14:textId="77777777" w:rsidR="00721AF4" w:rsidRDefault="00721AF4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38E65" w14:textId="77777777" w:rsidR="00721AF4" w:rsidRDefault="00721AF4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A989" w14:textId="77777777" w:rsidR="00721AF4" w:rsidRDefault="00721AF4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6B586" w14:textId="77777777" w:rsidR="00721AF4" w:rsidRDefault="00721AF4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BDD4" w14:textId="77777777" w:rsidR="00721AF4" w:rsidRDefault="00721AF4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E33F5" w:rsidRPr="00AE33F5" w14:paraId="78EA28F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8E6B" w14:textId="77777777" w:rsidR="00AE33F5" w:rsidRPr="00AE33F5" w:rsidRDefault="00AE33F5" w:rsidP="00AE33F5">
            <w:pPr>
              <w:ind w:firstLine="0"/>
              <w:rPr>
                <w:b/>
                <w:sz w:val="24"/>
                <w:szCs w:val="24"/>
              </w:rPr>
            </w:pPr>
            <w:r w:rsidRPr="00AE33F5">
              <w:rPr>
                <w:b/>
                <w:sz w:val="24"/>
                <w:szCs w:val="24"/>
              </w:rPr>
              <w:t xml:space="preserve">Муниципальная программа "Развитие агропромышленного комплекса Балахнинского </w:t>
            </w:r>
            <w:r w:rsidRPr="00AE33F5">
              <w:rPr>
                <w:b/>
                <w:sz w:val="24"/>
                <w:szCs w:val="24"/>
              </w:rPr>
              <w:lastRenderedPageBreak/>
              <w:t>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567EE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890CCC2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60C0A4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6F299B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400A2A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76BD27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758F6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F0BEF90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7F22C2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0956B0E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F38AE1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C7C4096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5C6A138" w14:textId="77777777" w:rsidR="00AE33F5" w:rsidRP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3BC4F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5FBE9CF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C456C23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E524E90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69CA79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2D6AF1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108C22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80D2B1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C3B9BF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5DA9DC2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E2E53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17FF1E8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47007FB" w14:textId="77777777" w:rsidR="00AE33F5" w:rsidRP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EF296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1DD5800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385984C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7305A1A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4FD74A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A71295F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24D015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F39730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9FE6FCA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11384A8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4D4E69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69E11B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91B1098" w14:textId="77777777" w:rsidR="00AE33F5" w:rsidRP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6 100,1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8730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240DAC3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D1525CF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F584E2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9BB848A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D86F7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F38C6B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02CA4A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BB4DD9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4A6355D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759F12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08519C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D3A61D3" w14:textId="77777777" w:rsidR="00AE33F5" w:rsidRP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13 893,4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7AB86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E0C25A4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30D0F5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7128C1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D95487D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30AC01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784D0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82F1BF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250D5A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22067D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03C819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C44599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52CF61B" w14:textId="77777777" w:rsidR="00AE33F5" w:rsidRP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13 909,5</w:t>
            </w:r>
          </w:p>
        </w:tc>
      </w:tr>
      <w:tr w:rsidR="00AE33F5" w:rsidRPr="00AE33F5" w14:paraId="23C4ED5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2B704" w14:textId="77777777" w:rsidR="00AE33F5" w:rsidRPr="00AE33F5" w:rsidRDefault="00AE33F5" w:rsidP="00AE33F5">
            <w:pPr>
              <w:ind w:firstLine="0"/>
              <w:rPr>
                <w:b/>
                <w:sz w:val="24"/>
                <w:szCs w:val="24"/>
              </w:rPr>
            </w:pPr>
            <w:r w:rsidRPr="00AE33F5">
              <w:rPr>
                <w:b/>
                <w:sz w:val="24"/>
                <w:szCs w:val="24"/>
              </w:rPr>
              <w:lastRenderedPageBreak/>
              <w:t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F749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2756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A7A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2 121,2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1365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34EFB36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8080137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10 014,5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501B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10 030,6</w:t>
            </w:r>
          </w:p>
        </w:tc>
      </w:tr>
      <w:tr w:rsidR="00AE33F5" w:rsidRPr="00AE33F5" w14:paraId="6E1A938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A155" w14:textId="77777777" w:rsidR="00AE33F5" w:rsidRPr="00AE33F5" w:rsidRDefault="00AE33F5" w:rsidP="00AE33F5">
            <w:pPr>
              <w:ind w:firstLine="0"/>
              <w:rPr>
                <w:b/>
                <w:sz w:val="24"/>
                <w:szCs w:val="24"/>
              </w:rPr>
            </w:pPr>
            <w:r w:rsidRPr="00AE33F5">
              <w:rPr>
                <w:b/>
                <w:sz w:val="24"/>
                <w:szCs w:val="24"/>
              </w:rPr>
              <w:t>Развитие производства продукции растениеводства (субсидирование части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105A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AF156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94343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64511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9450" w14:textId="77777777" w:rsidR="00AE33F5" w:rsidRDefault="00AE33F5" w:rsidP="00AE33F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2 603,0</w:t>
            </w:r>
          </w:p>
        </w:tc>
      </w:tr>
      <w:tr w:rsidR="00AE33F5" w:rsidRPr="00AE33F5" w14:paraId="51DE713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BAE44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2DF6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08 1 01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063F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D4421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B6409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60AB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33F5" w:rsidRPr="00AE33F5" w14:paraId="70009EE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1C05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E700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08 1 01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EB627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D72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C21D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A40E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33F5" w:rsidRPr="00AE33F5" w14:paraId="36318C4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CDA75" w14:textId="77777777" w:rsidR="00AE33F5" w:rsidRPr="00AE33F5" w:rsidRDefault="00AE33F5" w:rsidP="00AE33F5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5B2EA" w14:textId="77777777" w:rsidR="00AE33F5" w:rsidRP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08 1 01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90E0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C15D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B40C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91118" w14:textId="77777777" w:rsidR="00AE33F5" w:rsidRDefault="00AE33F5" w:rsidP="00AE3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AE33F5" w14:paraId="7002CBE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43DC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1941" w14:textId="77777777" w:rsidR="00353B73" w:rsidRPr="00AE33F5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08 1 01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8D4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E59D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28571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E585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AE33F5" w14:paraId="6F80DE2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51351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DF7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08 1 01 73260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3DEA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816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83B1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028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386,2</w:t>
            </w:r>
          </w:p>
        </w:tc>
      </w:tr>
      <w:tr w:rsidR="00353B73" w:rsidRPr="00AE33F5" w14:paraId="43A3361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7EB64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 xml:space="preserve">Иные бюджетные </w:t>
            </w:r>
            <w:r w:rsidRPr="00AE33F5">
              <w:rPr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E382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08 1 01 73260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7F1E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29644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658C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AA90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386,2</w:t>
            </w:r>
          </w:p>
        </w:tc>
      </w:tr>
      <w:tr w:rsidR="00353B73" w:rsidRPr="00AE33F5" w14:paraId="1206814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E2FC5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B939A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A382A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896618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E8175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93E13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F06D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638D4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08 1 01 73300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EFBE0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19890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6C47F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D237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A65236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CD47C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05DF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443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FF09D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E699D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676D1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8EE0A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80E5B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9E038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A16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BDD30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13C14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DA833D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988EF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37277E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F2F17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B3F4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2814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6D212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5BC61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38A5C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D0AFA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DAF56F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563,8</w:t>
            </w:r>
          </w:p>
        </w:tc>
      </w:tr>
      <w:tr w:rsidR="00353B73" w:rsidRPr="00AE33F5" w14:paraId="44768E9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A9ED2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B94D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08 1 01 73300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B893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A94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D0CBF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EA9D8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563,8</w:t>
            </w:r>
          </w:p>
        </w:tc>
      </w:tr>
      <w:tr w:rsidR="00353B73" w:rsidRPr="00353B73" w14:paraId="68B610F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4AB9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5055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08 1 02 00000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39E67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0A0DE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617A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6 989,0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76B0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7 003,4</w:t>
            </w:r>
          </w:p>
        </w:tc>
      </w:tr>
      <w:tr w:rsidR="00353B73" w:rsidRPr="00353B73" w14:paraId="362411E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6ABC" w14:textId="77777777" w:rsidR="00353B73" w:rsidRPr="00353B73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t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7F11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08 1 02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3A808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23A96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E53BF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BCA1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353B73" w14:paraId="5BC1081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B0B8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3D5D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08 1 02 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ED4F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09EFB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CE43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8BA54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353B73" w14:paraId="44B676F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184C6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F6EE8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7EFE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9F68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2170D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AFF0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</w:tr>
      <w:tr w:rsidR="00353B73" w:rsidRPr="00353B73" w14:paraId="081D8FA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E2617" w14:textId="77777777" w:rsidR="00353B73" w:rsidRPr="00AE33F5" w:rsidRDefault="00353B73" w:rsidP="00353B73">
            <w:pPr>
              <w:ind w:firstLine="0"/>
              <w:rPr>
                <w:sz w:val="24"/>
                <w:szCs w:val="24"/>
              </w:rPr>
            </w:pPr>
            <w:r w:rsidRPr="00AE33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803B6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08 1 02 73290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368A2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F115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A9190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F207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3 703,0</w:t>
            </w:r>
          </w:p>
        </w:tc>
      </w:tr>
      <w:tr w:rsidR="00721AF4" w:rsidRPr="00353B73" w14:paraId="77B91E9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D07BB" w14:textId="77777777" w:rsidR="00721AF4" w:rsidRPr="00353B73" w:rsidRDefault="00721AF4" w:rsidP="00353B73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79C3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1E5D1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2A56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2AE8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600CA" w14:textId="77777777" w:rsidR="00721AF4" w:rsidRDefault="00721AF4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53B73" w:rsidRPr="00353B73" w14:paraId="492A12E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A06B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D6A6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D9DD6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D436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138 587,4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601AC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AE618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53B73" w:rsidRPr="00353B73" w14:paraId="6250870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7FEF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E75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B838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2996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111 471,3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5940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0CC76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53B73" w:rsidRPr="00353B73" w14:paraId="1650465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938A4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 xml:space="preserve">Администрирование межбюджетных трансфертов, предоставляемых бюджетам </w:t>
            </w:r>
            <w:r w:rsidRPr="00353B73">
              <w:rPr>
                <w:b/>
                <w:sz w:val="24"/>
                <w:szCs w:val="24"/>
              </w:rPr>
              <w:lastRenderedPageBreak/>
              <w:t>поселений за счет средств федерального и областного бюджетов, районного бюджета в целях софинансирования с областным и федеральным бюджетами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BEBF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748970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6D7BC9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D6BCCA4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96A837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DC00A8A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B6131B0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ABC19CF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D36F11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FCCDA5A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0E168F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10 2 03 00000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597E4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A20C179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5AB08E9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D81B732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45DF03A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2D5ACAC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A4E26E4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336BB97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5C763A1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D45CDCF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9F5727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FBA7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A041221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9385B5F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162E1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7F4103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1FB7C0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0D8EE15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D327159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3333561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E93A01B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0720BCB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1 071,6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3873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4F1551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5B225C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84201A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7475D62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7D64506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22301DF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40BAA3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E8EEB76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BEBC6AA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F313575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CB134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68700B6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4334AB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EC721FB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86F748D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6D6FAF2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065F8D3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3076123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D26552E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29E9AE9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9A97DEA" w14:textId="77777777" w:rsid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53B73" w:rsidRPr="00353B73" w14:paraId="7C102EA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82BCA" w14:textId="77777777" w:rsidR="00353B73" w:rsidRPr="00353B73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lastRenderedPageBreak/>
              <w:t>Иные межбюджетные трансферты за счет средств фонда на поддержку территори</w:t>
            </w:r>
            <w:r w:rsidR="009541F4">
              <w:rPr>
                <w:sz w:val="24"/>
                <w:szCs w:val="24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9B3A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3FEC6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D1C4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90BE5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12CD" w14:textId="77777777" w:rsidR="00353B73" w:rsidRP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353B73" w14:paraId="1665F10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B3B0D" w14:textId="77777777" w:rsidR="00353B73" w:rsidRPr="00353B73" w:rsidRDefault="00353B73" w:rsidP="00353B73">
            <w:pPr>
              <w:ind w:firstLine="0"/>
              <w:rPr>
                <w:sz w:val="24"/>
                <w:szCs w:val="24"/>
              </w:rPr>
            </w:pPr>
            <w:r w:rsidRPr="00353B7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2EF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10 2 03 22000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EAB7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4234E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4359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38945" w14:textId="77777777" w:rsidR="00353B73" w:rsidRDefault="00353B7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53B73" w:rsidRPr="00353B73" w14:paraId="3435097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CBF5C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0523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FEBF4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BBA1F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2 992,8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FFFDF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7C1DD" w14:textId="77777777" w:rsidR="00353B73" w:rsidRPr="00353B73" w:rsidRDefault="00353B7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353B73" w:rsidRPr="00353B73" w14:paraId="7CE3408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7D278" w14:textId="77777777" w:rsidR="00353B73" w:rsidRPr="00353B73" w:rsidRDefault="00353B73" w:rsidP="00353B73">
            <w:pPr>
              <w:ind w:firstLine="0"/>
              <w:rPr>
                <w:b/>
                <w:sz w:val="24"/>
                <w:szCs w:val="24"/>
              </w:rPr>
            </w:pPr>
            <w:r w:rsidRPr="00353B73">
              <w:rPr>
                <w:b/>
                <w:sz w:val="24"/>
                <w:szCs w:val="24"/>
              </w:rPr>
              <w:t>Подготовка проектной документации по изменению границ лесов, расположенных в лесопарковых зонах Правдинского участкового лесничества Балахнинского межрайонного лесничества в выделах 1, 2 квартала №39 защитных лесов (с сопровождением согласований проектной документации до момента ее утверждения)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3C0E" w14:textId="77777777" w:rsidR="00353B73" w:rsidRDefault="00522E70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16 0 14 00000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C5AB" w14:textId="77777777" w:rsidR="00353B73" w:rsidRDefault="00522E70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1021" w14:textId="77777777" w:rsidR="00353B73" w:rsidRDefault="00522E70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9A81D" w14:textId="77777777" w:rsidR="00353B73" w:rsidRDefault="00522E70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507A" w14:textId="77777777" w:rsidR="00353B73" w:rsidRDefault="00522E70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22E70" w:rsidRPr="00522E70" w14:paraId="3A8E452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007BD" w14:textId="77777777" w:rsidR="00522E70" w:rsidRPr="00522E70" w:rsidRDefault="00522E70" w:rsidP="00353B73">
            <w:pPr>
              <w:ind w:firstLine="0"/>
              <w:rPr>
                <w:sz w:val="24"/>
                <w:szCs w:val="24"/>
              </w:rPr>
            </w:pPr>
            <w:r w:rsidRPr="00522E70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59F3A" w14:textId="77777777" w:rsidR="00522E70" w:rsidRP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16 0 14 26000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A2514" w14:textId="77777777" w:rsidR="00522E70" w:rsidRP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1BCE" w14:textId="77777777" w:rsidR="00522E70" w:rsidRP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04F68" w14:textId="77777777" w:rsidR="00522E70" w:rsidRP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321A4" w14:textId="77777777" w:rsidR="00522E70" w:rsidRP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22E70" w:rsidRPr="00522E70" w14:paraId="7832816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F4CE1" w14:textId="77777777" w:rsidR="00522E70" w:rsidRPr="00522E70" w:rsidRDefault="00522E70" w:rsidP="00353B73">
            <w:pPr>
              <w:ind w:firstLine="0"/>
              <w:rPr>
                <w:sz w:val="24"/>
                <w:szCs w:val="24"/>
              </w:rPr>
            </w:pPr>
            <w:r w:rsidRPr="00522E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5152" w14:textId="77777777" w:rsid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16 0 14 26000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7AC0" w14:textId="77777777" w:rsid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AE7ED" w14:textId="77777777" w:rsid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03036" w14:textId="77777777" w:rsid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65B89" w14:textId="77777777" w:rsidR="00522E70" w:rsidRDefault="00522E70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576F53" w14:paraId="213CEE5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C573" w14:textId="77777777" w:rsidR="00576F53" w:rsidRPr="00576F53" w:rsidRDefault="00576F53" w:rsidP="00353B73">
            <w:pPr>
              <w:ind w:firstLine="0"/>
              <w:rPr>
                <w:b/>
                <w:sz w:val="24"/>
                <w:szCs w:val="24"/>
              </w:rPr>
            </w:pPr>
            <w:r w:rsidRPr="00576F53">
              <w:rPr>
                <w:b/>
                <w:sz w:val="24"/>
                <w:szCs w:val="24"/>
              </w:rPr>
              <w:t>Муниципальная программа "Профилактика терроризма и экстремизма в  Балахнинском муниципальном районе на 2017-2020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AAD1" w14:textId="77777777" w:rsidR="00576F53" w:rsidRP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C5D5" w14:textId="77777777" w:rsidR="00576F53" w:rsidRP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2ECE" w14:textId="77777777" w:rsidR="00576F53" w:rsidRP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838B" w14:textId="77777777" w:rsidR="00576F53" w:rsidRP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4077" w14:textId="77777777" w:rsidR="00576F53" w:rsidRP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76F53" w:rsidRPr="00576F53" w14:paraId="5E1996A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9881" w14:textId="77777777" w:rsidR="00576F53" w:rsidRPr="00576F53" w:rsidRDefault="00576F53" w:rsidP="009541F4">
            <w:pPr>
              <w:ind w:firstLine="0"/>
              <w:rPr>
                <w:b/>
                <w:sz w:val="24"/>
                <w:szCs w:val="24"/>
              </w:rPr>
            </w:pPr>
            <w:r w:rsidRPr="00576F53">
              <w:rPr>
                <w:b/>
                <w:sz w:val="24"/>
                <w:szCs w:val="24"/>
              </w:rPr>
              <w:t xml:space="preserve">Укрепление технической оснащенности объектов жизнеобеспечения и  </w:t>
            </w:r>
            <w:r w:rsidRPr="00576F53">
              <w:rPr>
                <w:b/>
                <w:sz w:val="24"/>
                <w:szCs w:val="24"/>
              </w:rPr>
              <w:lastRenderedPageBreak/>
              <w:t>объектов с массовым пребыванием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6919" w14:textId="77777777" w:rsid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D4EC" w14:textId="77777777" w:rsid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50B5" w14:textId="77777777" w:rsid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3E39B" w14:textId="77777777" w:rsid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7F76" w14:textId="77777777" w:rsidR="00576F53" w:rsidRDefault="00576F53" w:rsidP="00353B7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76F53" w:rsidRPr="00576F53" w14:paraId="71534ED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54C5" w14:textId="77777777" w:rsidR="00576F53" w:rsidRPr="00576F53" w:rsidRDefault="00576F53" w:rsidP="00353B73">
            <w:pPr>
              <w:ind w:firstLine="0"/>
              <w:rPr>
                <w:sz w:val="24"/>
                <w:szCs w:val="24"/>
              </w:rPr>
            </w:pPr>
            <w:r w:rsidRPr="00576F53">
              <w:rPr>
                <w:sz w:val="24"/>
                <w:szCs w:val="24"/>
              </w:rPr>
              <w:t>Расходы на повышение уровня антитеррористической защищенности здания администрации БМР, мест массового пребывания людей, расположенных на территории г.Балахна и Балахнинского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C3B6" w14:textId="77777777" w:rsidR="00576F53" w:rsidRP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17 0 02 26230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F529" w14:textId="77777777" w:rsidR="00576F53" w:rsidRP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E9C7" w14:textId="77777777" w:rsidR="00576F53" w:rsidRP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F66DD" w14:textId="77777777" w:rsidR="00576F53" w:rsidRP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9F186" w14:textId="77777777" w:rsidR="00576F53" w:rsidRP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576F53" w14:paraId="4F4DEA5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53C12" w14:textId="77777777" w:rsidR="00576F53" w:rsidRPr="00576F53" w:rsidRDefault="00576F53" w:rsidP="00353B73">
            <w:pPr>
              <w:ind w:firstLine="0"/>
              <w:rPr>
                <w:sz w:val="24"/>
                <w:szCs w:val="24"/>
              </w:rPr>
            </w:pPr>
            <w:r w:rsidRPr="00576F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329C" w14:textId="77777777" w:rsid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17 0 02 26230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9418" w14:textId="77777777" w:rsid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154A" w14:textId="77777777" w:rsid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B970B" w14:textId="77777777" w:rsid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4EB3" w14:textId="77777777" w:rsidR="00576F53" w:rsidRDefault="00576F53" w:rsidP="00353B7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576F53" w14:paraId="1774B88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4DA9B" w14:textId="77777777" w:rsidR="00576F53" w:rsidRPr="00576F53" w:rsidRDefault="00576F53" w:rsidP="00576F53">
            <w:pPr>
              <w:ind w:firstLine="0"/>
              <w:rPr>
                <w:sz w:val="24"/>
                <w:szCs w:val="24"/>
              </w:rPr>
            </w:pPr>
            <w:r w:rsidRPr="00576F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70EE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17 0 02 26230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47C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E9E05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101E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2DDD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AF4" w:rsidRPr="00E750AF" w14:paraId="7F23582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DFF6" w14:textId="77777777" w:rsidR="00721AF4" w:rsidRPr="00E750AF" w:rsidRDefault="00721AF4" w:rsidP="00576F53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E76E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D16FD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D250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F7D7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D676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76F53" w:rsidRPr="00E750AF" w14:paraId="1BD17B3F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A214C" w14:textId="77777777" w:rsidR="00576F53" w:rsidRPr="00E750A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E750AF">
              <w:rPr>
                <w:b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1296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1E441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E4A56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8BF9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1 113 109,6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BB47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1 068 329,5</w:t>
            </w:r>
          </w:p>
        </w:tc>
      </w:tr>
      <w:tr w:rsidR="00576F53" w:rsidRPr="00E750AF" w14:paraId="51CEBADA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1DB4E" w14:textId="77777777" w:rsidR="00576F53" w:rsidRPr="00E750A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E750AF">
              <w:rPr>
                <w:b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71AC1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A024E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739E9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813E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63 563,8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BDE5F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11 600,0</w:t>
            </w:r>
          </w:p>
        </w:tc>
      </w:tr>
      <w:tr w:rsidR="00576F53" w:rsidRPr="00E750AF" w14:paraId="0A50129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1CF5" w14:textId="77777777" w:rsidR="00576F53" w:rsidRPr="00E750A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E750AF">
              <w:rPr>
                <w:b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9BB9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19 5 01 00000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F54F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8DCC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3AA7F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11 503,6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08661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11 600,0</w:t>
            </w:r>
          </w:p>
        </w:tc>
      </w:tr>
      <w:tr w:rsidR="00576F53" w:rsidRPr="00E750AF" w14:paraId="0300428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7B5A" w14:textId="77777777" w:rsidR="00576F53" w:rsidRPr="00E750AF" w:rsidRDefault="00576F53" w:rsidP="00576F53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FF64" w14:textId="77777777" w:rsidR="00576F53" w:rsidRPr="00E750AF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750B" w14:textId="77777777" w:rsidR="00576F53" w:rsidRPr="00E750AF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1F68" w14:textId="77777777" w:rsidR="00576F53" w:rsidRPr="00E750AF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BAEA7" w14:textId="77777777" w:rsidR="00576F53" w:rsidRPr="00E750AF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F64A" w14:textId="77777777" w:rsidR="00576F53" w:rsidRPr="00E750AF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11 600,0</w:t>
            </w:r>
          </w:p>
        </w:tc>
      </w:tr>
      <w:tr w:rsidR="00576F53" w:rsidRPr="00E750AF" w14:paraId="4139D3FC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455F6" w14:textId="77777777" w:rsidR="00576F53" w:rsidRPr="00E750AF" w:rsidRDefault="00576F53" w:rsidP="00576F53">
            <w:pPr>
              <w:ind w:firstLine="0"/>
              <w:rPr>
                <w:sz w:val="24"/>
                <w:szCs w:val="24"/>
              </w:rPr>
            </w:pPr>
            <w:r w:rsidRPr="00E750AF">
              <w:rPr>
                <w:sz w:val="24"/>
                <w:szCs w:val="24"/>
              </w:rPr>
              <w:t xml:space="preserve">Предоставление субсидий </w:t>
            </w:r>
            <w:r w:rsidRPr="00E750AF">
              <w:rPr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84F5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93532B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A59E3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714F4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3BDD6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19 5 01 25020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E579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829E0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EB44D4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BC334F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0943AC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625EE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99EC75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112BE8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CE303B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1D362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44806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3BC255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9AFA8A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A5ACD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CA15B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11 503,6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932D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DF7B3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04330B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6FC7E" w14:textId="77777777" w:rsidR="00721AF4" w:rsidRDefault="00721AF4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1634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11 600,0</w:t>
            </w:r>
          </w:p>
        </w:tc>
      </w:tr>
      <w:tr w:rsidR="00576F53" w:rsidRPr="00E750AF" w14:paraId="5D77414D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51CC" w14:textId="77777777" w:rsidR="00576F53" w:rsidRPr="00E750A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E750AF">
              <w:rPr>
                <w:b/>
                <w:sz w:val="24"/>
                <w:szCs w:val="24"/>
              </w:rPr>
              <w:lastRenderedPageBreak/>
              <w:t>Строительство дошкольной образовательной организации на ул.Мазурова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E47D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19 5 03 00000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6008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EFDD3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C8F93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15 183,2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C10F" w14:textId="77777777" w:rsidR="00576F53" w:rsidRPr="00E750A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76F53" w:rsidRPr="00346184" w14:paraId="45B78CC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13B2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5CA6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19 5 03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7FCA2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B2C3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DB4F6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1E35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70F580A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961D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EB3BF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19 5 03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7EBB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855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BC69A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15 183,2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EC8AE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52B9354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0893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AAF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2D57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38B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07E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AB3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76F53" w:rsidRPr="00346184" w14:paraId="42E9697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B0C6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46184">
              <w:rPr>
                <w:sz w:val="24"/>
                <w:szCs w:val="24"/>
              </w:rPr>
              <w:t>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567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4E4C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08F4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47BB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15 031,4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0F4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6E1275A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0D7ED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47B5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D5D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EEF25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9431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EE135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62FD34B2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B234" w14:textId="77777777" w:rsidR="00576F53" w:rsidRPr="00346184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346184">
              <w:rPr>
                <w:b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5E9C" w14:textId="77777777" w:rsidR="00576F53" w:rsidRPr="00346184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5 Р2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9231" w14:textId="77777777" w:rsidR="00576F53" w:rsidRPr="00346184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81DAB" w14:textId="77777777" w:rsidR="00576F53" w:rsidRPr="00346184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7FA" w14:textId="77777777" w:rsidR="00576F53" w:rsidRPr="00346184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36 877,0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005F" w14:textId="77777777" w:rsidR="00576F53" w:rsidRPr="00346184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576F53" w:rsidRPr="00346184" w14:paraId="69655ACB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B77FE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1142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Р2 5232А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DD7A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67C9F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976E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36 877,0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95598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23715D73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90EE3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FEF2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Р2 5232А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D53B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1907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FD7CE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36 877,0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EAFB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4755CB1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ADC71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7C8D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FE1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3EECE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3A1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60DE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76F53" w:rsidRPr="00346184" w14:paraId="5D053F6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EBCD" w14:textId="77777777" w:rsidR="00576F53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E50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4F0F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3E9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B10E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35 047,9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8880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1F33630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7FBB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F89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493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3A73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5DE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8D22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211540D7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1894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AA41B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67E7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9EB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E173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D58D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2077AEA6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35B2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D358" w14:textId="77777777" w:rsidR="00576F53" w:rsidRPr="00346184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5 Р2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259А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D9D1A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C8E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692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0250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434583D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3EC40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B13D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5 Р2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259А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4E89C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89C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80B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DC20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346184" w14:paraId="4A7C8591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F2B70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5634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060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D4D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B32F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248A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76F53" w:rsidRPr="00346184" w14:paraId="1C7BD7D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F7CD" w14:textId="77777777" w:rsidR="00576F53" w:rsidRPr="00346184" w:rsidRDefault="00576F53" w:rsidP="00576F53">
            <w:pPr>
              <w:ind w:firstLine="0"/>
              <w:rPr>
                <w:sz w:val="24"/>
                <w:szCs w:val="24"/>
              </w:rPr>
            </w:pPr>
            <w:r w:rsidRPr="00346184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</w:t>
            </w:r>
            <w:r w:rsidRPr="00346184">
              <w:rPr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2B1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22D7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548A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118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2561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AF4" w:rsidRPr="003C7FDF" w14:paraId="677CF4C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A579" w14:textId="77777777" w:rsidR="00721AF4" w:rsidRPr="003C7FDF" w:rsidRDefault="00721AF4" w:rsidP="00576F53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FB68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CA690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EBDB9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531F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EC234" w14:textId="77777777" w:rsidR="00721AF4" w:rsidRDefault="00721AF4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76F53" w:rsidRPr="003C7FDF" w14:paraId="002B8CB4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0607" w14:textId="77777777" w:rsidR="00576F53" w:rsidRPr="003C7FD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3C7FDF">
              <w:rPr>
                <w:b/>
                <w:sz w:val="24"/>
                <w:szCs w:val="24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F19ED" w14:textId="77777777" w:rsidR="00576F53" w:rsidRPr="003C7FD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7BB3" w14:textId="77777777" w:rsidR="00576F53" w:rsidRPr="003C7FD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83BB" w14:textId="77777777" w:rsidR="00576F53" w:rsidRPr="003C7FD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A6099" w14:textId="77777777" w:rsidR="00576F53" w:rsidRPr="003C7FD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231 092,9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881E2" w14:textId="77777777" w:rsidR="00576F53" w:rsidRPr="003C7FDF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150 113,1</w:t>
            </w:r>
          </w:p>
        </w:tc>
      </w:tr>
      <w:tr w:rsidR="00576F53" w:rsidRPr="003C7FDF" w14:paraId="72A6BE45" w14:textId="77777777" w:rsidTr="0002260E">
        <w:trPr>
          <w:trHeight w:hRule="exact" w:val="85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18173" w14:textId="77777777" w:rsidR="00576F53" w:rsidRPr="003C7FDF" w:rsidRDefault="00576F53" w:rsidP="0002260E">
            <w:pPr>
              <w:ind w:firstLine="0"/>
              <w:rPr>
                <w:b/>
                <w:sz w:val="24"/>
                <w:szCs w:val="24"/>
              </w:rPr>
            </w:pPr>
            <w:r w:rsidRPr="003C7FDF">
              <w:rPr>
                <w:b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FEB21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73C0465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4813B09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CC27F6C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F9B9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9DEFD7C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AAF3845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F0E67B6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D973E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C901577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E945E75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87B74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3A4FFE2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BF96CC6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87 625,5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C272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065314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2ADDA91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1 633,4</w:t>
            </w:r>
          </w:p>
        </w:tc>
      </w:tr>
      <w:tr w:rsidR="00576F53" w:rsidRPr="003C7FDF" w14:paraId="52ABF2D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55DB" w14:textId="77777777" w:rsidR="00576F53" w:rsidRPr="003C7FDF" w:rsidRDefault="00576F53" w:rsidP="00576F53">
            <w:pPr>
              <w:ind w:firstLine="0"/>
              <w:rPr>
                <w:b/>
                <w:sz w:val="24"/>
                <w:szCs w:val="24"/>
              </w:rPr>
            </w:pPr>
            <w:r w:rsidRPr="007523A5">
              <w:rPr>
                <w:b/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05E8B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20 2 01 00000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7C5E0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08E0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65CC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4 654,0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16A8" w14:textId="77777777" w:rsidR="00576F53" w:rsidRDefault="00576F53" w:rsidP="00576F5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1 633,4</w:t>
            </w:r>
          </w:p>
        </w:tc>
      </w:tr>
      <w:tr w:rsidR="00576F53" w:rsidRPr="007523A5" w14:paraId="3797EA70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EFDA" w14:textId="77777777" w:rsidR="00576F53" w:rsidRPr="007523A5" w:rsidRDefault="00576F53" w:rsidP="00576F53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5350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20 2 01 </w:t>
            </w:r>
            <w:r>
              <w:rPr>
                <w:sz w:val="24"/>
                <w:szCs w:val="24"/>
                <w:lang w:val="en-US"/>
              </w:rPr>
              <w:t>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0B17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41E8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1EE0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3 033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36B0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576F53" w:rsidRPr="007523A5" w14:paraId="19215338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98A3A" w14:textId="77777777" w:rsidR="00576F53" w:rsidRPr="007523A5" w:rsidRDefault="00576F53" w:rsidP="00576F53">
            <w:pPr>
              <w:ind w:firstLine="0"/>
              <w:rPr>
                <w:sz w:val="24"/>
                <w:szCs w:val="24"/>
              </w:rPr>
            </w:pPr>
            <w:r w:rsidRPr="007523A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AE1C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20 2 01 </w:t>
            </w:r>
            <w:r>
              <w:rPr>
                <w:sz w:val="24"/>
                <w:szCs w:val="24"/>
                <w:lang w:val="en-US"/>
              </w:rPr>
              <w:t>L3060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C363F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9F312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A765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8ADD4" w14:textId="77777777" w:rsidR="00576F53" w:rsidRPr="007523A5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7523A5" w14:paraId="5D3A47F9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3D79" w14:textId="77777777" w:rsidR="00576F53" w:rsidRPr="007523A5" w:rsidRDefault="00576F53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D124A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77BA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E20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0F17F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A119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76F53" w:rsidRPr="007523A5" w14:paraId="0673C68E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FA18" w14:textId="77777777" w:rsidR="00576F53" w:rsidRDefault="0002260E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76F53" w:rsidRPr="007523A5">
              <w:rPr>
                <w:sz w:val="24"/>
                <w:szCs w:val="24"/>
              </w:rPr>
              <w:t>асходы на модернизацию региональных и муниципальных детских школ искусств по видам искусств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2E02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BBA8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7310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FD5D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69660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76F53" w:rsidRPr="007523A5" w14:paraId="1639B145" w14:textId="77777777" w:rsidTr="00D85136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4FBB9" w14:textId="77777777" w:rsidR="00576F53" w:rsidRDefault="0002260E" w:rsidP="00576F5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576F53" w:rsidRPr="007523A5">
              <w:rPr>
                <w:sz w:val="24"/>
                <w:szCs w:val="24"/>
              </w:rPr>
              <w:t>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9C48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D593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44B6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D7FA3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68C86" w14:textId="77777777" w:rsidR="00576F53" w:rsidRDefault="00576F53" w:rsidP="00576F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21AF4" w:rsidRPr="00324F3D" w14:paraId="45568282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6D92" w14:textId="77777777" w:rsidR="00721AF4" w:rsidRPr="00521441" w:rsidRDefault="00721AF4" w:rsidP="00576F5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25B25" w14:textId="77777777" w:rsidR="00721AF4" w:rsidRPr="00521441" w:rsidRDefault="00721AF4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83DE" w14:textId="77777777" w:rsidR="00721AF4" w:rsidRPr="00521441" w:rsidRDefault="00721AF4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A501" w14:textId="77777777" w:rsidR="00721AF4" w:rsidRDefault="00721AF4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0EA88" w14:textId="77777777" w:rsidR="00721AF4" w:rsidRPr="00521441" w:rsidRDefault="00721AF4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5512" w14:textId="77777777" w:rsidR="00721AF4" w:rsidRPr="00521441" w:rsidRDefault="00721AF4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6F53" w:rsidRPr="00324F3D" w14:paraId="1E8C91AE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8F71" w14:textId="77777777" w:rsidR="00576F53" w:rsidRPr="00521441" w:rsidRDefault="00576F53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0B034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7FAE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DFF2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457 831,6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6276C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35 842,7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3246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39</w:t>
            </w:r>
            <w:r w:rsidRPr="00521441">
              <w:rPr>
                <w:b/>
                <w:bCs/>
                <w:sz w:val="24"/>
                <w:szCs w:val="24"/>
              </w:rPr>
              <w:t xml:space="preserve"> 8</w:t>
            </w:r>
            <w:r>
              <w:rPr>
                <w:b/>
                <w:bCs/>
                <w:sz w:val="24"/>
                <w:szCs w:val="24"/>
              </w:rPr>
              <w:t>33</w:t>
            </w:r>
            <w:r w:rsidRPr="00521441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576F53" w:rsidRPr="00324F3D" w14:paraId="1D44013A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896B" w14:textId="77777777" w:rsidR="00576F53" w:rsidRPr="00521441" w:rsidRDefault="00576F53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76F53">
              <w:rPr>
                <w:b/>
                <w:bCs/>
                <w:sz w:val="24"/>
                <w:szCs w:val="24"/>
              </w:rPr>
              <w:t xml:space="preserve">Обеспечение мероприятий в рамках 3 этапа государственной региональной адресной программы "Переселение граждан из аварийного жилищного фонда на территории Нижегородской </w:t>
            </w:r>
            <w:r w:rsidRPr="00576F53">
              <w:rPr>
                <w:b/>
                <w:bCs/>
                <w:sz w:val="24"/>
                <w:szCs w:val="24"/>
              </w:rPr>
              <w:lastRenderedPageBreak/>
              <w:t>области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D931B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77 3 00 00000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1465A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4D8D8" w14:textId="77777777" w:rsid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F8A65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19CF" w14:textId="77777777" w:rsidR="00576F53" w:rsidRPr="00521441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76F53" w:rsidRPr="00324F3D" w14:paraId="72992AB1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DE8B" w14:textId="77777777" w:rsidR="00576F53" w:rsidRPr="00576F53" w:rsidRDefault="00576F53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76F53">
              <w:rPr>
                <w:b/>
                <w:bCs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9577C" w14:textId="77777777" w:rsidR="00576F53" w:rsidRP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77 3 </w:t>
            </w:r>
            <w:r>
              <w:rPr>
                <w:b/>
                <w:bCs/>
                <w:sz w:val="24"/>
                <w:szCs w:val="24"/>
                <w:lang w:val="en-US"/>
              </w:rPr>
              <w:t>F</w:t>
            </w:r>
            <w:r>
              <w:rPr>
                <w:b/>
                <w:bCs/>
                <w:sz w:val="24"/>
                <w:szCs w:val="24"/>
              </w:rPr>
              <w:t>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F37B" w14:textId="77777777" w:rsid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2A1CE" w14:textId="77777777" w:rsid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39CD" w14:textId="77777777" w:rsid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1869" w14:textId="77777777" w:rsidR="00576F53" w:rsidRDefault="00576F53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76F53" w:rsidRPr="00576F53" w14:paraId="09EB4EC9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AB21" w14:textId="77777777" w:rsidR="00576F53" w:rsidRPr="00576F53" w:rsidRDefault="00576F53" w:rsidP="00576F53">
            <w:pPr>
              <w:ind w:firstLine="0"/>
              <w:rPr>
                <w:bCs/>
                <w:sz w:val="24"/>
                <w:szCs w:val="24"/>
              </w:rPr>
            </w:pPr>
            <w:r w:rsidRPr="00576F53">
              <w:rPr>
                <w:bCs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014F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D67F1F7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7BA686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543D876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6D404C0" w14:textId="77777777" w:rsidR="00576F53" w:rsidRP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77 3 </w:t>
            </w:r>
            <w:r>
              <w:rPr>
                <w:bCs/>
                <w:sz w:val="24"/>
                <w:szCs w:val="24"/>
                <w:lang w:val="en-US"/>
              </w:rPr>
              <w:t>F</w:t>
            </w:r>
            <w:r>
              <w:rPr>
                <w:bCs/>
                <w:sz w:val="24"/>
                <w:szCs w:val="24"/>
              </w:rPr>
              <w:t>3 67484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72A72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9B4121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C26921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EBF236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5BDA598" w14:textId="77777777" w:rsidR="00576F53" w:rsidRP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69221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0A0FAFF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AC9B79E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795FDF7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03CE2AC" w14:textId="77777777" w:rsidR="00576F53" w:rsidRP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09037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395C81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99EB6E1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DA8C83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4D4EF7" w14:textId="77777777" w:rsidR="00576F53" w:rsidRP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B173F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B17AA99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5F890D8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BD9591A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C3C21D8" w14:textId="77777777" w:rsidR="00576F53" w:rsidRP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76F53" w:rsidRPr="00576F53" w14:paraId="3F0097BE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3D67" w14:textId="77777777" w:rsidR="00576F53" w:rsidRPr="00576F53" w:rsidRDefault="00576F53" w:rsidP="00576F53">
            <w:pPr>
              <w:ind w:firstLine="0"/>
              <w:rPr>
                <w:bCs/>
                <w:sz w:val="24"/>
                <w:szCs w:val="24"/>
              </w:rPr>
            </w:pPr>
            <w:r w:rsidRPr="00576F53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25DBB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77 3 </w:t>
            </w:r>
            <w:r>
              <w:rPr>
                <w:bCs/>
                <w:sz w:val="24"/>
                <w:szCs w:val="24"/>
                <w:lang w:val="en-US"/>
              </w:rPr>
              <w:t>F</w:t>
            </w:r>
            <w:r>
              <w:rPr>
                <w:bCs/>
                <w:sz w:val="24"/>
                <w:szCs w:val="24"/>
              </w:rPr>
              <w:t>3 67484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2831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BA6A7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52F55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5A179" w14:textId="77777777" w:rsidR="00576F53" w:rsidRDefault="00576F53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76F53" w:rsidRPr="00AE6ABA" w14:paraId="548B0362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265F" w14:textId="77777777" w:rsidR="00576F53" w:rsidRPr="00AE6ABA" w:rsidRDefault="00AE6ABA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AE6ABA">
              <w:rPr>
                <w:b/>
                <w:bCs/>
                <w:sz w:val="24"/>
                <w:szCs w:val="24"/>
              </w:rPr>
              <w:t>Обеспечение мероприятий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ED5E4" w14:textId="77777777" w:rsidR="00576F53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77 4 00 00000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5B53" w14:textId="77777777" w:rsidR="00576F53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74A5" w14:textId="77777777" w:rsidR="00576F53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8A39" w14:textId="77777777" w:rsidR="00576F53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93F6" w14:textId="77777777" w:rsidR="00576F53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E6ABA" w:rsidRPr="00AE6ABA" w14:paraId="3A6DDB95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9739" w14:textId="77777777" w:rsidR="00AE6ABA" w:rsidRPr="00AE6ABA" w:rsidRDefault="00AE6ABA" w:rsidP="00576F53">
            <w:pPr>
              <w:ind w:firstLine="0"/>
              <w:rPr>
                <w:b/>
                <w:bCs/>
                <w:sz w:val="24"/>
                <w:szCs w:val="24"/>
              </w:rPr>
            </w:pPr>
            <w:r w:rsidRPr="00AE6ABA">
              <w:rPr>
                <w:b/>
                <w:bCs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F50A1" w14:textId="77777777" w:rsidR="00AE6ABA" w:rsidRP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77 4 </w:t>
            </w:r>
            <w:r>
              <w:rPr>
                <w:b/>
                <w:bCs/>
                <w:sz w:val="24"/>
                <w:szCs w:val="24"/>
                <w:lang w:val="en-US"/>
              </w:rPr>
              <w:t>F</w:t>
            </w:r>
            <w:r>
              <w:rPr>
                <w:b/>
                <w:bCs/>
                <w:sz w:val="24"/>
                <w:szCs w:val="24"/>
              </w:rPr>
              <w:t>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121E" w14:textId="77777777" w:rsid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FCBD" w14:textId="77777777" w:rsid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B19A" w14:textId="77777777" w:rsid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A6412" w14:textId="77777777" w:rsidR="00AE6ABA" w:rsidRDefault="00AE6ABA" w:rsidP="00576F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AE6ABA" w:rsidRPr="00AE6ABA" w14:paraId="710CB32C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C330" w14:textId="77777777" w:rsidR="00AE6ABA" w:rsidRPr="00AE6ABA" w:rsidRDefault="00AE6ABA" w:rsidP="00576F53">
            <w:pPr>
              <w:ind w:firstLine="0"/>
              <w:rPr>
                <w:bCs/>
                <w:sz w:val="24"/>
                <w:szCs w:val="24"/>
              </w:rPr>
            </w:pPr>
            <w:r w:rsidRPr="00AE6ABA">
              <w:rPr>
                <w:bCs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5DD09" w14:textId="77777777" w:rsidR="00AE6ABA" w:rsidRPr="00AE6ABA" w:rsidRDefault="00AE6ABA" w:rsidP="00576F53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77 4 </w:t>
            </w:r>
            <w:r>
              <w:rPr>
                <w:bCs/>
                <w:sz w:val="24"/>
                <w:szCs w:val="24"/>
                <w:lang w:val="en-US"/>
              </w:rPr>
              <w:t>F3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5884" w14:textId="77777777" w:rsidR="00AE6ABA" w:rsidRPr="00AE6ABA" w:rsidRDefault="00AE6ABA" w:rsidP="00576F53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AD46" w14:textId="77777777" w:rsidR="00AE6ABA" w:rsidRP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0DF" w14:textId="77777777" w:rsidR="00AE6ABA" w:rsidRPr="00AE6ABA" w:rsidRDefault="00AE6ABA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97B4" w14:textId="77777777" w:rsidR="00AE6ABA" w:rsidRPr="00AE6ABA" w:rsidRDefault="00AE6ABA" w:rsidP="00576F5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E6ABA" w:rsidRPr="00AE6ABA" w14:paraId="7449422B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9693" w14:textId="77777777" w:rsidR="00AE6ABA" w:rsidRPr="00576F53" w:rsidRDefault="00AE6ABA" w:rsidP="00AE6ABA">
            <w:pPr>
              <w:ind w:firstLine="0"/>
              <w:rPr>
                <w:bCs/>
                <w:sz w:val="24"/>
                <w:szCs w:val="24"/>
              </w:rPr>
            </w:pPr>
            <w:r w:rsidRPr="00576F53">
              <w:rPr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734FC" w14:textId="77777777" w:rsidR="00AE6ABA" w:rsidRP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77 4 </w:t>
            </w:r>
            <w:r>
              <w:rPr>
                <w:bCs/>
                <w:sz w:val="24"/>
                <w:szCs w:val="24"/>
                <w:lang w:val="en-US"/>
              </w:rPr>
              <w:t>F3 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6823" w14:textId="77777777" w:rsidR="00AE6ABA" w:rsidRP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D039" w14:textId="77777777" w:rsidR="00AE6ABA" w:rsidRP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D573" w14:textId="77777777" w:rsidR="00AE6ABA" w:rsidRP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8634" w14:textId="77777777" w:rsidR="00AE6ABA" w:rsidRDefault="00AE6ABA" w:rsidP="00AE6ABA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E6ABA" w:rsidRPr="00324F3D" w14:paraId="3F20278A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5E30" w14:textId="77777777" w:rsidR="00AE6ABA" w:rsidRPr="00521441" w:rsidRDefault="00AE6ABA" w:rsidP="00AE6A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26EF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944F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93B6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457 831,6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6E15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35 842</w:t>
            </w:r>
            <w:r w:rsidRPr="00521441">
              <w:rPr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4E19D" w14:textId="77777777" w:rsidR="00AE6ABA" w:rsidRPr="00521441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239 833,6</w:t>
            </w:r>
          </w:p>
        </w:tc>
      </w:tr>
      <w:tr w:rsidR="00AE6ABA" w:rsidRPr="00324F3D" w14:paraId="13B0E3DD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BB5D" w14:textId="77777777" w:rsidR="00AE6ABA" w:rsidRPr="001D2095" w:rsidRDefault="00AE6ABA" w:rsidP="00AE6ABA">
            <w:pPr>
              <w:ind w:firstLine="0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5BDA5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3B21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E592D" w14:textId="77777777" w:rsidR="00AE6ABA" w:rsidRPr="001D2095" w:rsidRDefault="00AE6ABA" w:rsidP="009541F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 xml:space="preserve">30 </w:t>
            </w:r>
            <w:r w:rsidR="009541F4">
              <w:rPr>
                <w:b/>
                <w:bCs/>
                <w:sz w:val="24"/>
                <w:szCs w:val="24"/>
              </w:rPr>
              <w:t>227</w:t>
            </w:r>
            <w:r w:rsidRPr="001D209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D450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23 262,9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C70B" w14:textId="77777777" w:rsidR="00AE6ABA" w:rsidRPr="001D2095" w:rsidRDefault="00AE6ABA" w:rsidP="00AE6A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2095">
              <w:rPr>
                <w:b/>
                <w:bCs/>
                <w:sz w:val="24"/>
                <w:szCs w:val="24"/>
              </w:rPr>
              <w:t>23 530,1</w:t>
            </w:r>
          </w:p>
        </w:tc>
      </w:tr>
      <w:tr w:rsidR="00AE6ABA" w:rsidRPr="00324F3D" w14:paraId="2091376F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5A4C" w14:textId="77777777" w:rsidR="00AE6ABA" w:rsidRPr="001D2095" w:rsidRDefault="00AE6ABA" w:rsidP="00AE6ABA">
            <w:pPr>
              <w:ind w:firstLine="0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ED440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16F65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4EDB" w14:textId="77777777" w:rsidR="00AE6ABA" w:rsidRPr="001D2095" w:rsidRDefault="00AE6ABA" w:rsidP="009541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</w:t>
            </w:r>
            <w:r w:rsidR="009541F4">
              <w:rPr>
                <w:sz w:val="24"/>
                <w:szCs w:val="24"/>
              </w:rPr>
              <w:t>531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073F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19 739,2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BADA5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19 885,5</w:t>
            </w:r>
          </w:p>
        </w:tc>
      </w:tr>
      <w:tr w:rsidR="00AE6ABA" w:rsidRPr="00324F3D" w14:paraId="1577B7EF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6268" w14:textId="77777777" w:rsidR="00AE6ABA" w:rsidRPr="001D2095" w:rsidRDefault="00AE6ABA" w:rsidP="00AE6ABA">
            <w:pPr>
              <w:ind w:firstLine="0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1BC1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77 7 02 00590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8B35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E7721" w14:textId="77777777" w:rsidR="00AE6ABA" w:rsidRPr="001D2095" w:rsidRDefault="00AE6ABA" w:rsidP="009541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</w:t>
            </w:r>
            <w:r w:rsidR="009541F4">
              <w:rPr>
                <w:sz w:val="24"/>
                <w:szCs w:val="24"/>
              </w:rPr>
              <w:t>037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CDEAB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3 125,0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0A02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 w:rsidRPr="001D2095">
              <w:rPr>
                <w:sz w:val="24"/>
                <w:szCs w:val="24"/>
              </w:rPr>
              <w:t>3 150,2</w:t>
            </w:r>
          </w:p>
        </w:tc>
      </w:tr>
      <w:tr w:rsidR="00AE6ABA" w:rsidRPr="00324F3D" w14:paraId="04290BC8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110F" w14:textId="77777777" w:rsidR="00AE6ABA" w:rsidRPr="001D2095" w:rsidRDefault="00AE6ABA" w:rsidP="00AE6ABA">
            <w:pPr>
              <w:ind w:firstLine="0"/>
              <w:rPr>
                <w:sz w:val="24"/>
                <w:szCs w:val="24"/>
              </w:rPr>
            </w:pPr>
            <w:r w:rsidRPr="00AE6ABA">
              <w:rPr>
                <w:sz w:val="24"/>
                <w:szCs w:val="24"/>
              </w:rPr>
              <w:t xml:space="preserve">Расходы на обеспечение деятельности муниципальных учреждений за счет средств фонда на поддержку </w:t>
            </w:r>
            <w:r w:rsidRPr="00AE6ABA">
              <w:rPr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33FFE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77 7 02 22000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E16C" w14:textId="77777777" w:rsidR="00AE6ABA" w:rsidRPr="001D2095" w:rsidRDefault="00AE6ABA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A050" w14:textId="77777777" w:rsidR="00AE6ABA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D9C2" w14:textId="77777777" w:rsidR="00AE6ABA" w:rsidRPr="001D2095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9FE5" w14:textId="77777777" w:rsidR="00AE6ABA" w:rsidRPr="001D2095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060F568A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5A73D" w14:textId="77777777" w:rsidR="004B398E" w:rsidRPr="00AE6ABA" w:rsidRDefault="004B398E" w:rsidP="00AE6ABA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8FC0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8242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1D8B8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3F444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EC459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5DF80902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9532" w14:textId="77777777" w:rsidR="004B398E" w:rsidRPr="004B398E" w:rsidRDefault="004B398E" w:rsidP="00AE6ABA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36752" w14:textId="77777777" w:rsidR="004B398E" w:rsidRP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F8B8E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AD76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70C5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F46E" w14:textId="77777777" w:rsidR="004B398E" w:rsidRDefault="004B398E" w:rsidP="00AE6A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564C0D9C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84E5" w14:textId="77777777" w:rsidR="004B398E" w:rsidRPr="004B398E" w:rsidRDefault="004B398E" w:rsidP="004B398E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FFA4" w14:textId="77777777" w:rsidR="004B398E" w:rsidRP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7DDC5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81F8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D1CC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65CA0" w14:textId="77777777" w:rsid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774E7915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0F4F" w14:textId="77777777" w:rsidR="004B398E" w:rsidRPr="004B398E" w:rsidRDefault="004B398E" w:rsidP="004B398E">
            <w:pPr>
              <w:ind w:firstLine="0"/>
              <w:rPr>
                <w:sz w:val="24"/>
                <w:szCs w:val="24"/>
              </w:rPr>
            </w:pPr>
            <w:r w:rsidRPr="004B3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F2A47" w14:textId="77777777" w:rsidR="004B398E" w:rsidRPr="004B398E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5EB2A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9062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EEF8B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88FBA" w14:textId="77777777" w:rsidR="004B398E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E21CA" w:rsidRPr="00324F3D" w14:paraId="5F930757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80268" w14:textId="77777777" w:rsidR="00DE21CA" w:rsidRPr="004B398E" w:rsidRDefault="00DE21CA" w:rsidP="004B398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1949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3E6A0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3718C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F781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EDC37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E21CA" w:rsidRPr="00324F3D" w14:paraId="620E0B04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7AE2" w14:textId="77777777" w:rsidR="00DE21CA" w:rsidRDefault="00DE21CA" w:rsidP="004B398E">
            <w:pPr>
              <w:ind w:firstLine="0"/>
              <w:rPr>
                <w:sz w:val="24"/>
                <w:szCs w:val="24"/>
              </w:rPr>
            </w:pPr>
            <w:r w:rsidRPr="00DE21CA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0079F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1183C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757D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FF06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4F03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E21CA" w:rsidRPr="00324F3D" w14:paraId="6F9192FB" w14:textId="77777777" w:rsidTr="001D2095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8BFE" w14:textId="77777777" w:rsidR="00DE21CA" w:rsidRPr="00DE21CA" w:rsidRDefault="00DE21CA" w:rsidP="004B398E">
            <w:pPr>
              <w:ind w:firstLine="0"/>
              <w:rPr>
                <w:sz w:val="24"/>
                <w:szCs w:val="24"/>
              </w:rPr>
            </w:pPr>
            <w:r w:rsidRPr="00DE21CA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6C90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8942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7849D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7180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F5A4" w14:textId="77777777" w:rsid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398E" w:rsidRPr="00324F3D" w14:paraId="55FE73C4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0916F" w14:textId="77777777" w:rsidR="004B398E" w:rsidRPr="00521441" w:rsidRDefault="004B398E" w:rsidP="004B398E">
            <w:pPr>
              <w:ind w:firstLine="0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18AD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9E61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E10E" w14:textId="77777777" w:rsidR="004B398E" w:rsidRPr="00521441" w:rsidRDefault="00DE21CA" w:rsidP="009541F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50 </w:t>
            </w:r>
            <w:r w:rsidR="009541F4">
              <w:rPr>
                <w:b/>
                <w:bCs/>
                <w:sz w:val="24"/>
                <w:szCs w:val="24"/>
              </w:rPr>
              <w:t>499</w:t>
            </w:r>
            <w:r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ACA1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21441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21441">
              <w:rPr>
                <w:b/>
                <w:bCs/>
                <w:sz w:val="24"/>
                <w:szCs w:val="24"/>
              </w:rPr>
              <w:t xml:space="preserve">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6E75" w14:textId="77777777" w:rsidR="004B398E" w:rsidRPr="00521441" w:rsidRDefault="004B398E" w:rsidP="004B39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</w:t>
            </w:r>
            <w:r w:rsidRPr="00521441">
              <w:rPr>
                <w:b/>
                <w:bCs/>
                <w:sz w:val="24"/>
                <w:szCs w:val="24"/>
              </w:rPr>
              <w:t xml:space="preserve"> 873,7</w:t>
            </w:r>
          </w:p>
        </w:tc>
      </w:tr>
      <w:tr w:rsidR="00DE21CA" w:rsidRPr="00DE21CA" w14:paraId="00126EE4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C0A4F" w14:textId="77777777" w:rsidR="00DE21CA" w:rsidRPr="00DE21CA" w:rsidRDefault="00DE21CA" w:rsidP="004B398E">
            <w:pPr>
              <w:ind w:firstLine="0"/>
              <w:rPr>
                <w:bCs/>
                <w:sz w:val="24"/>
                <w:szCs w:val="24"/>
              </w:rPr>
            </w:pPr>
            <w:r w:rsidRPr="00DE21CA">
              <w:rPr>
                <w:bCs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45F3" w14:textId="77777777" w:rsidR="00DE21CA" w:rsidRP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C5F88" w14:textId="77777777" w:rsidR="00DE21CA" w:rsidRP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BFBF" w14:textId="77777777" w:rsidR="00DE21CA" w:rsidRP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DC5F9" w14:textId="77777777" w:rsidR="00DE21CA" w:rsidRP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0B528" w14:textId="77777777" w:rsidR="00DE21CA" w:rsidRP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E21CA" w:rsidRPr="00DE21CA" w14:paraId="527904BD" w14:textId="77777777" w:rsidTr="00521441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4CC83" w14:textId="77777777" w:rsidR="00DE21CA" w:rsidRPr="00DE21CA" w:rsidRDefault="00DE21CA" w:rsidP="004B398E">
            <w:pPr>
              <w:ind w:firstLine="0"/>
              <w:rPr>
                <w:bCs/>
                <w:sz w:val="24"/>
                <w:szCs w:val="24"/>
              </w:rPr>
            </w:pPr>
            <w:r w:rsidRPr="00DE21CA">
              <w:rPr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9376" w14:textId="77777777" w:rsid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77 7 03 22000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3DD1F" w14:textId="77777777" w:rsid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6E480" w14:textId="77777777" w:rsid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CE42" w14:textId="77777777" w:rsid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5F97" w14:textId="77777777" w:rsidR="00DE21CA" w:rsidRDefault="00DE21CA" w:rsidP="004B39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4B398E" w:rsidRPr="00324F3D" w14:paraId="2E788770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A992" w14:textId="77777777" w:rsidR="004B398E" w:rsidRPr="00521441" w:rsidRDefault="004B398E" w:rsidP="004B398E">
            <w:pPr>
              <w:ind w:firstLine="0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0F086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1E25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46A2" w14:textId="77777777" w:rsidR="004B398E" w:rsidRPr="00521441" w:rsidRDefault="00DE21CA" w:rsidP="009541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</w:t>
            </w:r>
            <w:r w:rsidR="009541F4">
              <w:rPr>
                <w:sz w:val="24"/>
                <w:szCs w:val="24"/>
              </w:rPr>
              <w:t>613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A2D9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369,2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2B2F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369,2</w:t>
            </w:r>
          </w:p>
        </w:tc>
      </w:tr>
      <w:tr w:rsidR="004B398E" w:rsidRPr="00324F3D" w14:paraId="1168F4FD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939A" w14:textId="77777777" w:rsidR="004B398E" w:rsidRPr="00521441" w:rsidRDefault="004B398E" w:rsidP="004B398E">
            <w:pPr>
              <w:ind w:firstLine="0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5277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77 7 03 26000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758B4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2B115" w14:textId="77777777" w:rsidR="004B398E" w:rsidRPr="00521441" w:rsidRDefault="004B398E" w:rsidP="009541F4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DE21CA">
              <w:rPr>
                <w:sz w:val="24"/>
                <w:szCs w:val="24"/>
              </w:rPr>
              <w:t> </w:t>
            </w:r>
            <w:r w:rsidR="009541F4">
              <w:rPr>
                <w:sz w:val="24"/>
                <w:szCs w:val="24"/>
              </w:rPr>
              <w:t>498</w:t>
            </w:r>
            <w:r w:rsidR="00DE21CA">
              <w:rPr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353E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254,2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7515B" w14:textId="77777777" w:rsidR="004B398E" w:rsidRPr="00521441" w:rsidRDefault="004B398E" w:rsidP="004B398E">
            <w:pPr>
              <w:ind w:firstLine="0"/>
              <w:jc w:val="center"/>
              <w:rPr>
                <w:sz w:val="24"/>
                <w:szCs w:val="24"/>
              </w:rPr>
            </w:pPr>
            <w:r w:rsidRPr="00521441">
              <w:rPr>
                <w:sz w:val="24"/>
                <w:szCs w:val="24"/>
              </w:rPr>
              <w:t>254,2</w:t>
            </w:r>
          </w:p>
        </w:tc>
      </w:tr>
      <w:tr w:rsidR="00DE21CA" w:rsidRPr="00324F3D" w14:paraId="4A4D7E24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5B17" w14:textId="77777777" w:rsidR="00DE21CA" w:rsidRPr="00521441" w:rsidRDefault="00DE21CA" w:rsidP="004B398E">
            <w:pPr>
              <w:ind w:firstLine="0"/>
              <w:rPr>
                <w:sz w:val="24"/>
                <w:szCs w:val="24"/>
              </w:rPr>
            </w:pPr>
            <w:r w:rsidRPr="00DE21CA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23847" w14:textId="77777777" w:rsidR="00DE21CA" w:rsidRPr="00DE21CA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77 7 03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5DB1B" w14:textId="77777777" w:rsidR="00DE21CA" w:rsidRPr="00521441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36716" w14:textId="77777777" w:rsidR="00DE21CA" w:rsidRPr="00521441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68D62" w14:textId="77777777" w:rsidR="00DE21CA" w:rsidRPr="00521441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D300" w14:textId="77777777" w:rsidR="00DE21CA" w:rsidRPr="00521441" w:rsidRDefault="00DE21CA" w:rsidP="004B39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E21CA" w:rsidRPr="00324F3D" w14:paraId="2959C6D0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0E70" w14:textId="77777777" w:rsidR="00DE21CA" w:rsidRPr="00DE21CA" w:rsidRDefault="00DE21CA" w:rsidP="00DE21CA">
            <w:pPr>
              <w:ind w:firstLine="0"/>
              <w:rPr>
                <w:sz w:val="24"/>
                <w:szCs w:val="24"/>
              </w:rPr>
            </w:pPr>
            <w:r w:rsidRPr="00DE21CA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F8C9F" w14:textId="77777777" w:rsidR="00DE21CA" w:rsidRPr="00DE21CA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77 7 03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7080" w14:textId="77777777" w:rsidR="00DE21CA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2B5F1" w14:textId="77777777" w:rsidR="00DE21CA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5 615,7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B76B" w14:textId="77777777" w:rsidR="00DE21CA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B47AE" w14:textId="77777777" w:rsidR="00DE21CA" w:rsidRDefault="00DE21CA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E21CA" w:rsidRPr="00DE21CA" w14:paraId="5D365A44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CE2EA" w14:textId="77777777" w:rsidR="00DE21CA" w:rsidRPr="00DE21CA" w:rsidRDefault="00DE21CA" w:rsidP="00DE21CA">
            <w:pPr>
              <w:ind w:firstLine="0"/>
              <w:rPr>
                <w:b/>
                <w:sz w:val="24"/>
                <w:szCs w:val="24"/>
              </w:rPr>
            </w:pPr>
            <w:r w:rsidRPr="00DE21CA">
              <w:rPr>
                <w:b/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248A" w14:textId="77777777" w:rsidR="00DE21CA" w:rsidRPr="00DE21CA" w:rsidRDefault="00DE21CA" w:rsidP="00DE21C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77 7 04 00000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8B3F4" w14:textId="77777777" w:rsidR="00DE21CA" w:rsidRPr="00DE21CA" w:rsidRDefault="00DE21CA" w:rsidP="00DE21C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C47D2" w14:textId="77777777" w:rsidR="00DE21CA" w:rsidRPr="00DE21CA" w:rsidRDefault="00DE21CA" w:rsidP="00DE21C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107 233,9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C1544" w14:textId="77777777" w:rsidR="00DE21CA" w:rsidRPr="00DE21CA" w:rsidRDefault="00DE21CA" w:rsidP="00DE21C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67 418,0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7A3D" w14:textId="77777777" w:rsidR="00DE21CA" w:rsidRPr="00DE21CA" w:rsidRDefault="00DE21CA" w:rsidP="00DE21C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25 000,0</w:t>
            </w:r>
          </w:p>
        </w:tc>
      </w:tr>
      <w:tr w:rsidR="00DE21CA" w:rsidRPr="009642CF" w14:paraId="075AB74B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C6F6" w14:textId="77777777" w:rsidR="00DE21CA" w:rsidRPr="009642CF" w:rsidRDefault="009642CF" w:rsidP="00DE21CA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межбюджетные трансферты, передаваемые бюджетам поселений на приобретение мусорных контейнеров и (или) бункеров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A8031" w14:textId="77777777" w:rsidR="00DE21CA" w:rsidRPr="009642CF" w:rsidRDefault="009642CF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77 7 04 74700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B3D1" w14:textId="77777777" w:rsidR="00DE21CA" w:rsidRPr="009642CF" w:rsidRDefault="009642CF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30E81" w14:textId="77777777" w:rsidR="00DE21CA" w:rsidRPr="009642CF" w:rsidRDefault="009642CF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1979" w14:textId="77777777" w:rsidR="00DE21CA" w:rsidRPr="009642CF" w:rsidRDefault="009642CF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E9AF" w14:textId="77777777" w:rsidR="00DE21CA" w:rsidRPr="009642CF" w:rsidRDefault="009642CF" w:rsidP="00DE21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3C61C220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6E1F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65BD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77 7 04 74700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F2A2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AE4B3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9B8A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FE85B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460403C5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2204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межбюджетные трансферты, передаваемые бюджетам поселений на обустройство и восстановление памятных мест, посвященных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2A581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42C96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F77D1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7A8C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E1CCF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0908F5E4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7CDA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7A54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DF21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BD25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0B35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D721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27819E8B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EAB2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межбюджетные трансферты, передаваемые бюджетам поселений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17159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567F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2704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52 239,7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BF56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1BE3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7DFE64F3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147C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B8A9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D62D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771B0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52 239,7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31A6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A766F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463E53AA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BC4F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межбюджетные трансферты, передаваемые бюджетам поселений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EA42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6AB5D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8C9E8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973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88D1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BB54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5F6DB4F1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8BE7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01361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450BF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A876E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A4AD8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300A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5C6F96CF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5C11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межбюджетные трансферты бюджетам поселений на реализацию проекта по поддержке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BBD5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5DB68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EF687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5 412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47968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22E85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640B89CE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62A8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AB09B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60187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55C02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5 412,0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7628A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093F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1D6700BE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8E76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lastRenderedPageBreak/>
              <w:t>Иные межбюджетные трансферты, передаваемые бюджетам поселений на создание (обустройство) контейнерных площадок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0A8D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19A36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60566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9F698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E535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1CFA249C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2E60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3D8F1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77 7 04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54A5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9EF2B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92B6D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B02B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324F3D" w14:paraId="2995EAD6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5B36FC" w14:textId="77777777" w:rsidR="009642CF" w:rsidRPr="00983469" w:rsidRDefault="009642CF" w:rsidP="009642CF">
            <w:pPr>
              <w:ind w:firstLine="0"/>
              <w:rPr>
                <w:b/>
                <w:bCs/>
                <w:sz w:val="24"/>
                <w:szCs w:val="24"/>
              </w:rPr>
            </w:pPr>
            <w:r w:rsidRPr="00983469">
              <w:rPr>
                <w:b/>
                <w:bCs/>
                <w:sz w:val="24"/>
                <w:szCs w:val="24"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31DF" w14:textId="77777777" w:rsidR="009642CF" w:rsidRPr="00983469" w:rsidRDefault="009642CF" w:rsidP="00964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3469">
              <w:rPr>
                <w:b/>
                <w:bCs/>
                <w:sz w:val="24"/>
                <w:szCs w:val="24"/>
              </w:rPr>
              <w:t>77 7 С1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0711" w14:textId="77777777" w:rsidR="009642CF" w:rsidRPr="00983469" w:rsidRDefault="009642CF" w:rsidP="00964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346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ABC7D" w14:textId="77777777" w:rsidR="009642CF" w:rsidRPr="00983469" w:rsidRDefault="009642CF" w:rsidP="00964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3469">
              <w:rPr>
                <w:b/>
                <w:bCs/>
                <w:sz w:val="24"/>
                <w:szCs w:val="24"/>
              </w:rPr>
              <w:t>359,7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F2CA" w14:textId="77777777" w:rsidR="009642CF" w:rsidRPr="00983469" w:rsidRDefault="009642CF" w:rsidP="00964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346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DEAA" w14:textId="77777777" w:rsidR="009642CF" w:rsidRPr="00983469" w:rsidRDefault="009642CF" w:rsidP="009642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</w:t>
            </w:r>
            <w:r w:rsidRPr="00983469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642CF" w:rsidRPr="00324F3D" w14:paraId="15B3CC1C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5EEDBA" w14:textId="77777777" w:rsidR="009642CF" w:rsidRPr="00983469" w:rsidRDefault="009642CF" w:rsidP="009642CF">
            <w:pPr>
              <w:ind w:firstLine="0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 xml:space="preserve">Расходы за счет средств резервного фонда Правительства Нижегородской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FE8C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77 7 С1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EBA5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E7EB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359,7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E715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9D9C1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0,0</w:t>
            </w:r>
          </w:p>
        </w:tc>
      </w:tr>
      <w:tr w:rsidR="009642CF" w:rsidRPr="00324F3D" w14:paraId="73095D55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9FF8D" w14:textId="77777777" w:rsidR="009642CF" w:rsidRPr="00983469" w:rsidRDefault="009642CF" w:rsidP="009642CF">
            <w:pPr>
              <w:ind w:firstLine="0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D9298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77 7 С1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D146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22E3D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 w:rsidRPr="00983469">
              <w:rPr>
                <w:sz w:val="24"/>
                <w:szCs w:val="24"/>
              </w:rPr>
              <w:t>359,7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C2C3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7C32" w14:textId="77777777" w:rsidR="009642CF" w:rsidRPr="00983469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0904D53E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E778B" w14:textId="77777777" w:rsidR="009642CF" w:rsidRPr="009642CF" w:rsidRDefault="009642CF" w:rsidP="009642CF">
            <w:pPr>
              <w:ind w:firstLine="0"/>
              <w:rPr>
                <w:b/>
                <w:sz w:val="24"/>
                <w:szCs w:val="24"/>
              </w:rPr>
            </w:pPr>
            <w:r w:rsidRPr="009642CF">
              <w:rPr>
                <w:b/>
                <w:sz w:val="24"/>
                <w:szCs w:val="24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короновирусной инфекции (COVID-19)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FE77" w14:textId="77777777" w:rsidR="009642CF" w:rsidRPr="009642CF" w:rsidRDefault="009642CF" w:rsidP="009642C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77 7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>
              <w:rPr>
                <w:b/>
                <w:sz w:val="24"/>
                <w:szCs w:val="24"/>
              </w:rPr>
              <w:t>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F572" w14:textId="77777777" w:rsidR="009642CF" w:rsidRPr="009642CF" w:rsidRDefault="009642CF" w:rsidP="009642C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6E491" w14:textId="77777777" w:rsidR="009642CF" w:rsidRPr="009642CF" w:rsidRDefault="009642CF" w:rsidP="009642C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3 651,8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5376" w14:textId="77777777" w:rsidR="009642CF" w:rsidRPr="009642CF" w:rsidRDefault="009642CF" w:rsidP="009642C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DA5F8" w14:textId="77777777" w:rsidR="009642CF" w:rsidRPr="009642CF" w:rsidRDefault="009642CF" w:rsidP="009642C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9642CF" w:rsidRPr="009642CF" w14:paraId="56874B8A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755D34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работников,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57C7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53680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91BD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BACD7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A23F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642CF" w:rsidRPr="009642CF" w14:paraId="30137CD5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69C241" w14:textId="77777777" w:rsidR="009642CF" w:rsidRPr="009642CF" w:rsidRDefault="009642CF" w:rsidP="009642CF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F847" w14:textId="77777777" w:rsidR="009642CF" w:rsidRP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8C44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E9B0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EEBC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8E6B" w14:textId="77777777" w:rsidR="009642CF" w:rsidRDefault="009642CF" w:rsidP="009642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9642CF" w14:paraId="6F27651B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C8AC" w14:textId="77777777" w:rsidR="00C94A12" w:rsidRPr="009642CF" w:rsidRDefault="00C94A12" w:rsidP="00C94A12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71C2" w14:textId="77777777" w:rsidR="00C94A12" w:rsidRPr="009642CF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024F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95A95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4BD59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0FA83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9642CF" w14:paraId="263472F2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5E9DC4" w14:textId="77777777" w:rsidR="00C94A12" w:rsidRPr="009642CF" w:rsidRDefault="00C94A12" w:rsidP="00C94A12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43D8" w14:textId="77777777" w:rsidR="00C94A12" w:rsidRPr="009642CF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6E90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73E2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A2AF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D789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9642CF" w14:paraId="02593AE8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2A6F07" w14:textId="77777777" w:rsidR="00C94A12" w:rsidRPr="009642CF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 xml:space="preserve">Расходы на поддержку самозанятых граждан, пострадавших от распространения новой коронавирусной инфекции </w:t>
            </w:r>
            <w:r w:rsidRPr="00C94A12">
              <w:rPr>
                <w:sz w:val="24"/>
                <w:szCs w:val="24"/>
              </w:rPr>
              <w:lastRenderedPageBreak/>
              <w:t>(COVID-19).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23377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D207D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4776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2AA6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EDF4D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9642CF" w14:paraId="7B003DCF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359705" w14:textId="77777777" w:rsidR="00C94A12" w:rsidRPr="009642CF" w:rsidRDefault="00C94A12" w:rsidP="00C94A12">
            <w:pPr>
              <w:ind w:firstLine="0"/>
              <w:rPr>
                <w:sz w:val="24"/>
                <w:szCs w:val="24"/>
              </w:rPr>
            </w:pPr>
            <w:r w:rsidRPr="009642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7244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2 74220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F3DD9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6894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CB8D3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664B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C94A12" w14:paraId="6F14F647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502410" w14:textId="77777777" w:rsidR="00C94A12" w:rsidRPr="00C94A12" w:rsidRDefault="00C94A12" w:rsidP="00C94A12">
            <w:pPr>
              <w:ind w:firstLine="0"/>
              <w:rPr>
                <w:b/>
                <w:sz w:val="24"/>
                <w:szCs w:val="24"/>
              </w:rPr>
            </w:pPr>
            <w:r w:rsidRPr="00C94A12">
              <w:rPr>
                <w:b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44903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1F1D1B5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506C985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06DD913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12D54A5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77 7 </w:t>
            </w:r>
            <w:r>
              <w:rPr>
                <w:b/>
                <w:sz w:val="24"/>
                <w:szCs w:val="24"/>
                <w:lang w:val="en-US"/>
              </w:rPr>
              <w:t>F3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EDE6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4F75920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022E42C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5984F61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F2A00E0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05389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5419785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05EA09D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9444B9A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C151EFF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173 717,4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312E0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B07E6FA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934E939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DE418D4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2997727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CC97E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24AB4B2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7030D45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B20EC86" w14:textId="77777777" w:rsid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91ED66D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41 663,7</w:t>
            </w:r>
          </w:p>
        </w:tc>
      </w:tr>
      <w:tr w:rsidR="00C94A12" w:rsidRPr="00C94A12" w14:paraId="2D26EC85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38E41A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378E9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 xml:space="preserve">77 7 </w:t>
            </w:r>
            <w:r w:rsidRPr="00C94A12">
              <w:rPr>
                <w:sz w:val="24"/>
                <w:szCs w:val="24"/>
                <w:lang w:val="en-US"/>
              </w:rPr>
              <w:t>F3 67483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256B7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7CAE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168 050,7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DCA7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9CA68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39 820,3</w:t>
            </w:r>
          </w:p>
        </w:tc>
      </w:tr>
      <w:tr w:rsidR="00C94A12" w:rsidRPr="00C94A12" w14:paraId="124AEFD9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C8401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10477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 xml:space="preserve">77 7 </w:t>
            </w:r>
            <w:r w:rsidRPr="00C94A12">
              <w:rPr>
                <w:sz w:val="24"/>
                <w:szCs w:val="24"/>
                <w:lang w:val="en-US"/>
              </w:rPr>
              <w:t>F3 67483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5047F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A6FFA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168 050,7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69C9F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32839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39 820,3</w:t>
            </w:r>
          </w:p>
        </w:tc>
      </w:tr>
      <w:tr w:rsidR="00C94A12" w:rsidRPr="00C94A12" w14:paraId="11C68183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E002D7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D5FC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3 67484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30341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C53B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4280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E8B6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</w:tr>
      <w:tr w:rsidR="00C94A12" w:rsidRPr="00C94A12" w14:paraId="7B1DA2B6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632794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219F5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77 7 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3 67484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8087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A18C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5 666,7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F54EB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AC23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</w:tr>
      <w:tr w:rsidR="00C94A12" w:rsidRPr="00C94A12" w14:paraId="4C2E1C6D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F824D1" w14:textId="77777777" w:rsidR="00C94A12" w:rsidRPr="00C94A12" w:rsidRDefault="00C94A12" w:rsidP="00C94A12">
            <w:pPr>
              <w:ind w:firstLine="0"/>
              <w:rPr>
                <w:b/>
                <w:sz w:val="24"/>
                <w:szCs w:val="24"/>
              </w:rPr>
            </w:pPr>
            <w:r w:rsidRPr="00C94A12">
              <w:rPr>
                <w:b/>
                <w:sz w:val="24"/>
                <w:szCs w:val="24"/>
              </w:rPr>
              <w:t>Мероприятия по оказанию содействия в подготовке и проведении Общероссийского голосования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33C6" w14:textId="77777777" w:rsidR="00C94A12" w:rsidRPr="00C94A12" w:rsidRDefault="00C94A12" w:rsidP="00C94A12">
            <w:pPr>
              <w:ind w:left="-100" w:right="-115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77 7 </w:t>
            </w:r>
            <w:r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</w:rPr>
              <w:t>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2891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2343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679FD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9EAC" w14:textId="77777777" w:rsidR="00C94A12" w:rsidRPr="00C94A12" w:rsidRDefault="00C94A12" w:rsidP="00C94A1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C94A12" w:rsidRPr="00C94A12" w14:paraId="376413D7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0569D3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9088" w14:textId="77777777" w:rsidR="00C94A12" w:rsidRPr="00C94A12" w:rsidRDefault="00C94A12" w:rsidP="00C94A12">
            <w:pPr>
              <w:ind w:left="-100" w:right="-115" w:firstLine="0"/>
              <w:jc w:val="center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 xml:space="preserve">77 7 </w:t>
            </w:r>
            <w:r w:rsidRPr="00C94A12">
              <w:rPr>
                <w:sz w:val="24"/>
                <w:szCs w:val="24"/>
                <w:lang w:val="en-US"/>
              </w:rPr>
              <w:t>W6</w:t>
            </w:r>
            <w:r w:rsidRPr="00C94A12">
              <w:rPr>
                <w:sz w:val="24"/>
                <w:szCs w:val="24"/>
              </w:rPr>
              <w:t xml:space="preserve">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A72D2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3ABB8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8BFC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09BA" w14:textId="77777777" w:rsidR="00C94A12" w:rsidRP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C94A12" w14:paraId="21A9A307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59EED5" w14:textId="77777777" w:rsidR="00C94A12" w:rsidRPr="00C94A12" w:rsidRDefault="00C94A12" w:rsidP="00C94A12">
            <w:pPr>
              <w:ind w:firstLine="0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1F0C" w14:textId="77777777" w:rsidR="00C94A12" w:rsidRPr="00C94A12" w:rsidRDefault="00C94A12" w:rsidP="00C94A12">
            <w:pPr>
              <w:ind w:left="-100" w:right="-115" w:firstLine="0"/>
              <w:jc w:val="center"/>
              <w:rPr>
                <w:sz w:val="24"/>
                <w:szCs w:val="24"/>
              </w:rPr>
            </w:pPr>
            <w:r w:rsidRPr="00C94A12">
              <w:rPr>
                <w:sz w:val="24"/>
                <w:szCs w:val="24"/>
              </w:rPr>
              <w:t xml:space="preserve">77 7 </w:t>
            </w:r>
            <w:r w:rsidRPr="00C94A12">
              <w:rPr>
                <w:sz w:val="24"/>
                <w:szCs w:val="24"/>
                <w:lang w:val="en-US"/>
              </w:rPr>
              <w:t>W6</w:t>
            </w:r>
            <w:r w:rsidRPr="00C94A12">
              <w:rPr>
                <w:sz w:val="24"/>
                <w:szCs w:val="24"/>
              </w:rPr>
              <w:t xml:space="preserve">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D5A4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3DCF4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05775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7DCAD" w14:textId="77777777" w:rsidR="00C94A12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94A12" w:rsidRPr="00324F3D" w14:paraId="3B33F8EA" w14:textId="77777777" w:rsidTr="00983469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E016A4" w14:textId="77777777" w:rsidR="00C94A12" w:rsidRPr="004A3D47" w:rsidRDefault="00C94A12" w:rsidP="00C94A1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55EA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9BEA8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2C44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027F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39B26" w14:textId="77777777" w:rsidR="00C94A12" w:rsidRPr="004A3D47" w:rsidRDefault="00C94A12" w:rsidP="00C94A12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94A12" w:rsidRPr="00324F3D" w14:paraId="6847FD3B" w14:textId="77777777" w:rsidTr="002548A1">
        <w:trPr>
          <w:trHeight w:val="1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0971" w14:textId="77777777" w:rsidR="00C94A12" w:rsidRPr="00913C0D" w:rsidRDefault="00C94A12" w:rsidP="00C94A12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913C0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051F" w14:textId="77777777" w:rsidR="00C94A12" w:rsidRPr="00913C0D" w:rsidRDefault="00C94A12" w:rsidP="00C94A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64A2" w14:textId="77777777" w:rsidR="00C94A12" w:rsidRPr="00913C0D" w:rsidRDefault="00C94A12" w:rsidP="00C94A12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63C1" w14:textId="77777777" w:rsidR="00C94A12" w:rsidRPr="00047EB1" w:rsidRDefault="004A19E1" w:rsidP="00C94A12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2 045 439,6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9D934" w14:textId="77777777" w:rsidR="00C94A12" w:rsidRPr="00047EB1" w:rsidRDefault="00C94A12" w:rsidP="004A1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7</w:t>
            </w:r>
            <w:r w:rsidR="004A19E1">
              <w:rPr>
                <w:b/>
                <w:bCs/>
                <w:sz w:val="24"/>
                <w:szCs w:val="24"/>
              </w:rPr>
              <w:t>69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A19E1">
              <w:rPr>
                <w:b/>
                <w:bCs/>
                <w:sz w:val="24"/>
                <w:szCs w:val="24"/>
              </w:rPr>
              <w:t>536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4A19E1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E5D8F" w14:textId="77777777" w:rsidR="00C94A12" w:rsidRPr="00047EB1" w:rsidRDefault="00C94A12" w:rsidP="004A19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7EB1">
              <w:rPr>
                <w:b/>
                <w:bCs/>
                <w:sz w:val="24"/>
                <w:szCs w:val="24"/>
              </w:rPr>
              <w:t>1 6</w:t>
            </w:r>
            <w:r w:rsidR="004A19E1">
              <w:rPr>
                <w:b/>
                <w:bCs/>
                <w:sz w:val="24"/>
                <w:szCs w:val="24"/>
              </w:rPr>
              <w:t>38</w:t>
            </w:r>
            <w:r w:rsidRPr="00047EB1">
              <w:rPr>
                <w:b/>
                <w:bCs/>
                <w:sz w:val="24"/>
                <w:szCs w:val="24"/>
              </w:rPr>
              <w:t xml:space="preserve"> </w:t>
            </w:r>
            <w:r w:rsidR="004A19E1">
              <w:rPr>
                <w:b/>
                <w:bCs/>
                <w:sz w:val="24"/>
                <w:szCs w:val="24"/>
              </w:rPr>
              <w:t>440</w:t>
            </w:r>
            <w:r w:rsidRPr="00047EB1">
              <w:rPr>
                <w:b/>
                <w:bCs/>
                <w:sz w:val="24"/>
                <w:szCs w:val="24"/>
              </w:rPr>
              <w:t>,</w:t>
            </w:r>
            <w:r w:rsidR="004A19E1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2CCAA8CF" w14:textId="77777777" w:rsidR="00EE4D9B" w:rsidRDefault="00EE4D9B" w:rsidP="00721AF4">
      <w:pPr>
        <w:ind w:firstLine="0"/>
        <w:jc w:val="both"/>
        <w:rPr>
          <w:szCs w:val="28"/>
          <w:highlight w:val="yellow"/>
        </w:rPr>
      </w:pPr>
    </w:p>
    <w:p w14:paraId="75BAE802" w14:textId="77777777" w:rsidR="00721AF4" w:rsidRDefault="00721AF4" w:rsidP="00721AF4">
      <w:pPr>
        <w:ind w:firstLine="0"/>
        <w:jc w:val="both"/>
        <w:rPr>
          <w:szCs w:val="28"/>
          <w:highlight w:val="yellow"/>
        </w:rPr>
      </w:pPr>
    </w:p>
    <w:p w14:paraId="1E639AA0" w14:textId="77777777" w:rsidR="002440E5" w:rsidRPr="00151AD7" w:rsidRDefault="00105695" w:rsidP="00E5262D">
      <w:pPr>
        <w:jc w:val="both"/>
        <w:rPr>
          <w:szCs w:val="28"/>
        </w:rPr>
      </w:pPr>
      <w:r w:rsidRPr="00A356AA">
        <w:rPr>
          <w:szCs w:val="28"/>
        </w:rPr>
        <w:t>1.</w:t>
      </w:r>
      <w:r w:rsidR="0002260E">
        <w:rPr>
          <w:szCs w:val="28"/>
        </w:rPr>
        <w:t>7</w:t>
      </w:r>
      <w:r w:rsidR="00F35E5F" w:rsidRPr="00A356AA">
        <w:rPr>
          <w:szCs w:val="28"/>
        </w:rPr>
        <w:t>.</w:t>
      </w:r>
      <w:r w:rsidR="006C0605" w:rsidRPr="00A356AA">
        <w:rPr>
          <w:szCs w:val="28"/>
        </w:rPr>
        <w:t xml:space="preserve"> в приложении </w:t>
      </w:r>
      <w:r w:rsidR="00AF16C1" w:rsidRPr="00A356AA">
        <w:rPr>
          <w:szCs w:val="28"/>
        </w:rPr>
        <w:t>6</w:t>
      </w:r>
      <w:r w:rsidR="006C0605" w:rsidRPr="00A356AA">
        <w:rPr>
          <w:szCs w:val="28"/>
        </w:rPr>
        <w:t>:</w:t>
      </w:r>
    </w:p>
    <w:p w14:paraId="6E2FB660" w14:textId="77777777" w:rsidR="00A356AA" w:rsidRDefault="00A356AA" w:rsidP="00E5262D">
      <w:pPr>
        <w:ind w:firstLine="851"/>
        <w:jc w:val="both"/>
        <w:rPr>
          <w:szCs w:val="28"/>
          <w:highlight w:val="yellow"/>
        </w:rPr>
      </w:pPr>
    </w:p>
    <w:p w14:paraId="3774814E" w14:textId="77777777" w:rsidR="00721AF4" w:rsidRDefault="00721AF4" w:rsidP="00E5262D">
      <w:pPr>
        <w:ind w:firstLine="851"/>
        <w:jc w:val="both"/>
        <w:rPr>
          <w:szCs w:val="28"/>
          <w:highlight w:val="yellow"/>
        </w:rPr>
      </w:pPr>
    </w:p>
    <w:p w14:paraId="0B914DB4" w14:textId="77777777" w:rsidR="00721AF4" w:rsidRDefault="00721AF4" w:rsidP="00E5262D">
      <w:pPr>
        <w:ind w:firstLine="851"/>
        <w:jc w:val="both"/>
        <w:rPr>
          <w:szCs w:val="28"/>
          <w:highlight w:val="yellow"/>
        </w:rPr>
      </w:pPr>
    </w:p>
    <w:p w14:paraId="605EA6FD" w14:textId="77777777" w:rsidR="00721AF4" w:rsidRDefault="00721AF4" w:rsidP="00E5262D">
      <w:pPr>
        <w:ind w:firstLine="851"/>
        <w:jc w:val="both"/>
        <w:rPr>
          <w:szCs w:val="28"/>
          <w:highlight w:val="yellow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567"/>
        <w:gridCol w:w="709"/>
        <w:gridCol w:w="1701"/>
        <w:gridCol w:w="709"/>
        <w:gridCol w:w="1275"/>
        <w:gridCol w:w="1276"/>
        <w:gridCol w:w="1276"/>
      </w:tblGrid>
      <w:tr w:rsidR="00F06B64" w:rsidRPr="00324F3D" w14:paraId="1B6B75D6" w14:textId="77777777" w:rsidTr="00D436A4">
        <w:trPr>
          <w:cantSplit/>
          <w:tblHeader/>
        </w:trPr>
        <w:tc>
          <w:tcPr>
            <w:tcW w:w="2552" w:type="dxa"/>
            <w:vMerge w:val="restart"/>
            <w:vAlign w:val="center"/>
          </w:tcPr>
          <w:p w14:paraId="2A392562" w14:textId="77777777" w:rsidR="00F06B64" w:rsidRPr="00EA6C7E" w:rsidRDefault="00F06B64" w:rsidP="00E5262D">
            <w:pPr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4253" w:type="dxa"/>
            <w:gridSpan w:val="5"/>
          </w:tcPr>
          <w:p w14:paraId="6D5BE289" w14:textId="77777777" w:rsidR="00F06B64" w:rsidRPr="00EA6C7E" w:rsidRDefault="00F06B64" w:rsidP="00E526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vAlign w:val="center"/>
          </w:tcPr>
          <w:p w14:paraId="790E9BF9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082A98D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FAF5711" w14:textId="77777777" w:rsidR="00F06B64" w:rsidRPr="00EA6C7E" w:rsidRDefault="00F06B64" w:rsidP="00C84559">
            <w:pPr>
              <w:ind w:firstLine="0"/>
              <w:jc w:val="center"/>
              <w:rPr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47510E">
              <w:rPr>
                <w:b/>
                <w:bCs/>
                <w:sz w:val="24"/>
                <w:szCs w:val="24"/>
              </w:rPr>
              <w:t>20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34AC2701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B6126B5" w14:textId="77777777" w:rsidR="00D436A4" w:rsidRDefault="00D436A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16C352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</w:t>
            </w:r>
            <w:r w:rsidR="005E5C04" w:rsidRPr="00EA6C7E">
              <w:rPr>
                <w:b/>
                <w:bCs/>
                <w:sz w:val="24"/>
                <w:szCs w:val="24"/>
              </w:rPr>
              <w:t>2</w:t>
            </w:r>
            <w:r w:rsidR="0047510E">
              <w:rPr>
                <w:b/>
                <w:bCs/>
                <w:sz w:val="24"/>
                <w:szCs w:val="24"/>
              </w:rPr>
              <w:t>1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14:paraId="29500B44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CCE772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5D80604" w14:textId="77777777" w:rsidR="00F06B64" w:rsidRPr="00EA6C7E" w:rsidRDefault="00F06B64" w:rsidP="00C8455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202</w:t>
            </w:r>
            <w:r w:rsidR="0047510E">
              <w:rPr>
                <w:b/>
                <w:bCs/>
                <w:sz w:val="24"/>
                <w:szCs w:val="24"/>
              </w:rPr>
              <w:t>2</w:t>
            </w:r>
            <w:r w:rsidRPr="00EA6C7E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06B64" w:rsidRPr="00324F3D" w14:paraId="4B874014" w14:textId="77777777" w:rsidTr="00D436A4">
        <w:trPr>
          <w:cantSplit/>
          <w:tblHeader/>
        </w:trPr>
        <w:tc>
          <w:tcPr>
            <w:tcW w:w="2552" w:type="dxa"/>
            <w:vMerge/>
            <w:vAlign w:val="center"/>
          </w:tcPr>
          <w:p w14:paraId="049456EE" w14:textId="77777777" w:rsidR="00F06B64" w:rsidRPr="00324F3D" w:rsidRDefault="00F06B64" w:rsidP="00E5262D">
            <w:pPr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14:paraId="49D7A72D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vAlign w:val="center"/>
          </w:tcPr>
          <w:p w14:paraId="71354475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Раз</w:t>
            </w:r>
          </w:p>
          <w:p w14:paraId="239037EA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9" w:type="dxa"/>
            <w:vAlign w:val="center"/>
          </w:tcPr>
          <w:p w14:paraId="6EBDC5C6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Подраз-дел</w:t>
            </w:r>
          </w:p>
        </w:tc>
        <w:tc>
          <w:tcPr>
            <w:tcW w:w="1701" w:type="dxa"/>
            <w:vAlign w:val="center"/>
          </w:tcPr>
          <w:p w14:paraId="01593EDC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vAlign w:val="center"/>
          </w:tcPr>
          <w:p w14:paraId="57CD3033" w14:textId="77777777" w:rsidR="00F06B64" w:rsidRPr="00EA6C7E" w:rsidRDefault="00F06B64" w:rsidP="00E5262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6C7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  <w:vAlign w:val="center"/>
          </w:tcPr>
          <w:p w14:paraId="75BEE9CB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381C112D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14:paraId="27CBABB6" w14:textId="77777777" w:rsidR="00F06B64" w:rsidRPr="00324F3D" w:rsidRDefault="00F06B64" w:rsidP="00E5262D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02260E" w:rsidRPr="00324F3D" w14:paraId="0858E36C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22CBD" w14:textId="77777777" w:rsidR="0002260E" w:rsidRPr="00F31B79" w:rsidRDefault="0002260E" w:rsidP="000226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1099" w14:textId="77777777" w:rsidR="0002260E" w:rsidRPr="00F31B79" w:rsidRDefault="0002260E" w:rsidP="00F31B79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8916E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FE640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1156B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F807E" w14:textId="77777777" w:rsidR="0002260E" w:rsidRPr="00F31B79" w:rsidRDefault="0002260E" w:rsidP="00F31B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11459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138 923,7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8B7A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91 676,1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856F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98 441,0</w:t>
            </w:r>
          </w:p>
        </w:tc>
      </w:tr>
      <w:tr w:rsidR="0002260E" w:rsidRPr="00324F3D" w14:paraId="5396FBC7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4F85" w14:textId="77777777" w:rsidR="0002260E" w:rsidRPr="00F31B79" w:rsidRDefault="0002260E" w:rsidP="000226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7E61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19A4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9095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5C19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1F38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89603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D5DE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8B41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2260E" w:rsidRPr="00324F3D" w14:paraId="4D63D66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DFDA" w14:textId="77777777" w:rsidR="0002260E" w:rsidRPr="00F31B79" w:rsidRDefault="0002260E" w:rsidP="0002260E">
            <w:pPr>
              <w:ind w:firstLine="0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90E1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7C3AE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D00A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BE3B4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B4297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584C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63359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CD211" w14:textId="77777777" w:rsidR="0002260E" w:rsidRPr="00F31B79" w:rsidRDefault="0002260E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1B7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2260E" w:rsidRPr="00324F3D" w14:paraId="23881819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18FD" w14:textId="77777777" w:rsidR="0002260E" w:rsidRPr="00F31B79" w:rsidRDefault="0002260E" w:rsidP="0002260E">
            <w:pPr>
              <w:ind w:firstLine="0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Муниципальная программа "Управление муниципальными финансами Балахнинского муниципального района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F5BE8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59D64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AB18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7802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D0AA0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7285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F1C59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F7FD6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</w:tr>
      <w:tr w:rsidR="0002260E" w:rsidRPr="00324F3D" w14:paraId="7AF175AD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4B87" w14:textId="77777777" w:rsidR="0002260E" w:rsidRPr="00F31B79" w:rsidRDefault="0002260E" w:rsidP="0002260E">
            <w:pPr>
              <w:ind w:firstLine="0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муниципальных образований Балахнинского муниципального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48B8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8A0B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9A19C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C0C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5E3A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A42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024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2768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</w:tr>
      <w:tr w:rsidR="0002260E" w:rsidRPr="00324F3D" w14:paraId="34D5627F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7732" w14:textId="77777777" w:rsidR="0002260E" w:rsidRPr="00F31B79" w:rsidRDefault="0002260E" w:rsidP="0002260E">
            <w:pPr>
              <w:ind w:firstLine="0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Администрирование межбюджетных трансфертов, предоставляемых бюджетам поселений за счет средств федерального и областного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6AB1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AE49E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2C7B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45588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1D00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2D45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6040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139DA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</w:tr>
      <w:tr w:rsidR="0002260E" w:rsidRPr="00324F3D" w14:paraId="4DE60FC5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771A" w14:textId="77777777" w:rsidR="0002260E" w:rsidRPr="00F31B79" w:rsidRDefault="0002260E" w:rsidP="0002260E">
            <w:pPr>
              <w:ind w:firstLine="0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Иные межбюджетные трансферты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1FE6" w14:textId="77777777" w:rsidR="0002260E" w:rsidRPr="00F31B79" w:rsidRDefault="0002260E" w:rsidP="00F31B7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29359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7A2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D6B5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A6B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850FD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7D9D3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13F2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0,0</w:t>
            </w:r>
          </w:p>
        </w:tc>
      </w:tr>
      <w:tr w:rsidR="0002260E" w:rsidRPr="00324F3D" w14:paraId="60EFC1A3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CA3E" w14:textId="77777777" w:rsidR="0002260E" w:rsidRPr="00F31B79" w:rsidRDefault="0002260E" w:rsidP="0002260E">
            <w:pPr>
              <w:ind w:firstLine="0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5F8C" w14:textId="77777777" w:rsidR="0002260E" w:rsidRPr="00F31B79" w:rsidRDefault="0002260E" w:rsidP="0002260E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31B79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C7272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F7188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33A63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10 2 03 22000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A27B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D4391" w14:textId="77777777" w:rsidR="0002260E" w:rsidRPr="00F31B79" w:rsidRDefault="0002260E" w:rsidP="00F31B79">
            <w:pPr>
              <w:ind w:firstLine="0"/>
              <w:jc w:val="center"/>
              <w:rPr>
                <w:sz w:val="24"/>
                <w:szCs w:val="24"/>
              </w:rPr>
            </w:pPr>
            <w:r w:rsidRPr="00F31B79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E751" w14:textId="77777777" w:rsidR="0002260E" w:rsidRPr="00F31B79" w:rsidRDefault="00F31B79" w:rsidP="00F3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FFDE" w14:textId="77777777" w:rsidR="0002260E" w:rsidRPr="00F31B79" w:rsidRDefault="00F31B79" w:rsidP="00F3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60E" w:rsidRPr="00324F3D" w14:paraId="428E505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469D2" w14:textId="77777777" w:rsidR="0002260E" w:rsidRPr="000A5AC5" w:rsidRDefault="0002260E" w:rsidP="0063656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94CD" w14:textId="77777777" w:rsidR="0002260E" w:rsidRPr="000A5AC5" w:rsidRDefault="0002260E" w:rsidP="000A5AC5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54B72" w14:textId="77777777" w:rsidR="0002260E" w:rsidRPr="000A5AC5" w:rsidRDefault="0002260E" w:rsidP="000A5A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3F7C" w14:textId="77777777" w:rsidR="0002260E" w:rsidRPr="000A5AC5" w:rsidRDefault="0002260E" w:rsidP="000A5A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C6789" w14:textId="77777777" w:rsidR="0002260E" w:rsidRPr="000A5AC5" w:rsidRDefault="0002260E" w:rsidP="000A5A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FDC4" w14:textId="77777777" w:rsidR="0002260E" w:rsidRPr="000A5AC5" w:rsidRDefault="0002260E" w:rsidP="000A5AC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FF995" w14:textId="77777777" w:rsidR="0002260E" w:rsidRPr="000A5AC5" w:rsidRDefault="0002260E" w:rsidP="00427D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9781" w14:textId="77777777" w:rsidR="0002260E" w:rsidRPr="000A5AC5" w:rsidRDefault="0002260E" w:rsidP="000A5A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098D" w14:textId="77777777" w:rsidR="0002260E" w:rsidRPr="000A5AC5" w:rsidRDefault="0002260E" w:rsidP="000A5AC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31B79" w:rsidRPr="00324F3D" w14:paraId="6A6F93E0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3B6B" w14:textId="77777777" w:rsidR="00F31B79" w:rsidRPr="00EE5D4C" w:rsidRDefault="00F31B79" w:rsidP="00F31B7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6BB6" w14:textId="77777777" w:rsidR="00F31B79" w:rsidRPr="00EE5D4C" w:rsidRDefault="00F31B79" w:rsidP="00EE5D4C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F7EA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9AD5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BA83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2B54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F32E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158 433,6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185C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149 066,6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A4395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151 040,3</w:t>
            </w:r>
          </w:p>
        </w:tc>
      </w:tr>
      <w:tr w:rsidR="00F31B79" w:rsidRPr="00324F3D" w14:paraId="69B0F941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8F607" w14:textId="77777777" w:rsidR="00F31B79" w:rsidRPr="00EE5D4C" w:rsidRDefault="00F31B79" w:rsidP="00F31B79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5BD7" w14:textId="77777777" w:rsidR="00F31B79" w:rsidRPr="00EE5D4C" w:rsidRDefault="00F31B79" w:rsidP="00EE5D4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6ECCB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0F99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E47FB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5B80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F05F5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58 146,8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5449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59 780,7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248C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58 747,4</w:t>
            </w:r>
          </w:p>
        </w:tc>
      </w:tr>
      <w:tr w:rsidR="00F31B79" w:rsidRPr="00324F3D" w14:paraId="19B07B9D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301E" w14:textId="77777777" w:rsidR="00F31B79" w:rsidRPr="00EE5D4C" w:rsidRDefault="00F31B79" w:rsidP="006E5198">
            <w:pPr>
              <w:ind w:firstLine="0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D241" w14:textId="77777777" w:rsidR="00F31B79" w:rsidRPr="00EE5D4C" w:rsidRDefault="00F31B79" w:rsidP="00EE5D4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7DBE9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C3A63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990B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13DD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C918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57 976,5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18652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59 610,4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C125" w14:textId="77777777" w:rsidR="00F31B79" w:rsidRPr="00EE5D4C" w:rsidRDefault="00F31B79" w:rsidP="00EE5D4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58 577,1</w:t>
            </w:r>
          </w:p>
        </w:tc>
      </w:tr>
      <w:tr w:rsidR="00F31B79" w:rsidRPr="00324F3D" w14:paraId="2D865402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30157" w14:textId="77777777" w:rsidR="00F31B79" w:rsidRPr="00EE5D4C" w:rsidRDefault="00F31B79" w:rsidP="006E5198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2F24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824F6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C3A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2EF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739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ED71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57 976,5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D97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559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3AEF93A8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0C1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 xml:space="preserve">Подпрограмма "Укрепление материально-технической базы </w:t>
            </w:r>
            <w:r w:rsidR="006E5198" w:rsidRPr="00EE5D4C">
              <w:rPr>
                <w:sz w:val="24"/>
                <w:szCs w:val="24"/>
              </w:rPr>
              <w:t>у</w:t>
            </w:r>
            <w:r w:rsidRPr="00EE5D4C">
              <w:rPr>
                <w:sz w:val="24"/>
                <w:szCs w:val="24"/>
              </w:rPr>
              <w:t>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BF49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7560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CCE0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8707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F04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1CC9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2 893,9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21C1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4FEA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00539AE1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7118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 xml:space="preserve">Укрепление материально-технической базы </w:t>
            </w:r>
            <w:r w:rsidR="00EE5D4C">
              <w:rPr>
                <w:sz w:val="24"/>
                <w:szCs w:val="24"/>
              </w:rPr>
              <w:t>у</w:t>
            </w:r>
            <w:r w:rsidRPr="00EE5D4C">
              <w:rPr>
                <w:sz w:val="24"/>
                <w:szCs w:val="24"/>
              </w:rPr>
              <w:t>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F701F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D3D4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411A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E79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0AD6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39A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176,1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30D6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59F0E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A71DA46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6575" w14:textId="77777777" w:rsidR="00F31B79" w:rsidRPr="00EE5D4C" w:rsidRDefault="00F31B79" w:rsidP="006E5198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0A6E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E66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66326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67F3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8B91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EA7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176,1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478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B2E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7F54998B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9C87" w14:textId="77777777" w:rsidR="00F31B79" w:rsidRPr="00EE5D4C" w:rsidRDefault="00F31B79" w:rsidP="006E5198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AC81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A92F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561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658D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BE0D7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67A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176,1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F544E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202D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0742877" w14:textId="77777777" w:rsidTr="0023516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71B7" w14:textId="77777777" w:rsidR="00F31B79" w:rsidRPr="00EE5D4C" w:rsidRDefault="00F31B79" w:rsidP="00F31B79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E5C04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B38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05D71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AD9D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39A6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787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32014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26C5E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78D52550" w14:textId="77777777" w:rsidTr="0023516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40A9" w14:textId="77777777" w:rsidR="00F31B79" w:rsidRPr="00EE5D4C" w:rsidRDefault="00F31B79" w:rsidP="006E5198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 xml:space="preserve">расходы на модернизацию </w:t>
            </w:r>
            <w:r w:rsidRPr="00EE5D4C">
              <w:rPr>
                <w:sz w:val="24"/>
                <w:szCs w:val="24"/>
              </w:rPr>
              <w:lastRenderedPageBreak/>
              <w:t>региональных и муниципальных детских школ искусств по видам искусств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A6EA8" w14:textId="77777777" w:rsidR="00F31B79" w:rsidRPr="00EE5D4C" w:rsidRDefault="00F31B79" w:rsidP="00EE5D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40602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778E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31A0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9CB1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A1CC6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130,5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B60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130,5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A7CD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2BE31B8A" w14:textId="77777777" w:rsidTr="0023516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7802" w14:textId="77777777" w:rsidR="00F31B79" w:rsidRPr="00EE5D4C" w:rsidRDefault="00F31B79" w:rsidP="006E5198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9A7A4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F9E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A72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69D9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B9774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E0D0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61E0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E37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1944D37C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3601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89909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3AB7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69D3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549F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A56B1" w14:textId="77777777" w:rsidR="00F31B79" w:rsidRPr="00EE5D4C" w:rsidRDefault="00F31B79" w:rsidP="00EE5D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92C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6B06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A6BC2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0CCD3CBA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20601" w14:textId="77777777" w:rsidR="00F31B79" w:rsidRPr="00EE5D4C" w:rsidRDefault="00F31B79" w:rsidP="00F31B79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128E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A24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A18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63E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926C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41C97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9A126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15E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F07699F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5E13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C2B6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2A8B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F643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3CBB3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A68D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8A8E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55 082,6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6391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CA6C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4F5B480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BFBAA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 xml:space="preserve">Расходы на обеспечение деятельности учреждений </w:t>
            </w:r>
            <w:r w:rsidRPr="00EE5D4C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268D2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25BE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0C1C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64A9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E97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F13D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41 765,5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92CB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433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D45409C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87B0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4813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D246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8AB4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D46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8A65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451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41 765,5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3769F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B317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56B6726A" w14:textId="77777777" w:rsidTr="00EE5D4C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C96E9" w14:textId="77777777" w:rsidR="00F31B79" w:rsidRPr="00EE5D4C" w:rsidRDefault="00F31B79" w:rsidP="00EE5D4C">
            <w:pPr>
              <w:ind w:firstLine="0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63467" w14:textId="77777777" w:rsidR="00F31B79" w:rsidRPr="00EE5D4C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EE5D4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4F90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288CA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681E8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2509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96F64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32950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E809" w14:textId="77777777" w:rsidR="00F31B79" w:rsidRPr="00EE5D4C" w:rsidRDefault="00F31B79" w:rsidP="00EE5D4C">
            <w:pPr>
              <w:ind w:firstLine="0"/>
              <w:jc w:val="center"/>
              <w:rPr>
                <w:sz w:val="24"/>
                <w:szCs w:val="24"/>
              </w:rPr>
            </w:pPr>
            <w:r w:rsidRPr="00EE5D4C">
              <w:rPr>
                <w:sz w:val="24"/>
                <w:szCs w:val="24"/>
              </w:rPr>
              <w:t>0,0</w:t>
            </w:r>
          </w:p>
        </w:tc>
      </w:tr>
      <w:tr w:rsidR="00F31B79" w:rsidRPr="00324F3D" w14:paraId="7DB3089B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41D9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AE68B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2BA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7DC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2CC8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BC1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B8F9F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13 317,1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B07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C6A32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55CCEC8B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19AB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9C99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6D8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B22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3B4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21CB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87CC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13 317,1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5A4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C2B7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11787DF4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68B0" w14:textId="77777777" w:rsidR="00F31B79" w:rsidRPr="004F47A6" w:rsidRDefault="00F31B79" w:rsidP="00F31B79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BF9C3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96ECE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C9AD2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36CB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CEAE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C73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79427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751C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0C6617D6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4B7C1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5735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5BE8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89F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42C96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F5E7E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8E61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10 653,7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08DF2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6B96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</w:p>
        </w:tc>
      </w:tr>
      <w:tr w:rsidR="00F31B79" w:rsidRPr="00324F3D" w14:paraId="06C445D2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2503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CDBD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EA9D7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6A9A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7FC09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CA2EF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3977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2 663,4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6BEF9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90AE9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1B79" w:rsidRPr="00324F3D" w14:paraId="4AA57105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2D1B" w14:textId="77777777" w:rsidR="00F31B79" w:rsidRPr="004F47A6" w:rsidRDefault="00F31B79" w:rsidP="00F31B79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Муниципальная программа "Развитие культуры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A37E8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F839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9110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FF298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870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571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788F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59 610,4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BFF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58 577,1</w:t>
            </w:r>
          </w:p>
        </w:tc>
      </w:tr>
      <w:tr w:rsidR="00F31B79" w:rsidRPr="00324F3D" w14:paraId="3B35FC29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98F2" w14:textId="77777777" w:rsidR="00F31B79" w:rsidRPr="004F47A6" w:rsidRDefault="00F31B79" w:rsidP="00235163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 xml:space="preserve">Подпрограмма "Укрепление материально-технической базы учреждений </w:t>
            </w:r>
            <w:r w:rsidRPr="004F47A6">
              <w:rPr>
                <w:sz w:val="24"/>
                <w:szCs w:val="24"/>
              </w:rPr>
              <w:lastRenderedPageBreak/>
              <w:t>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4460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BCC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F67C7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0CD5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20 2 00 00000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06C5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80A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6F67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3 033,6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0A1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579CAA49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93E1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0D031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BD24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80A0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D95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20 2 01 00000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176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4BB3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9BD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3 033,6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AD6B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3FB7C2D1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9101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Расходы на модернизацию региональных и муниципальных детских школ искусств по видам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AF13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5254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45F8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12B0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20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6AA6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06C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F62F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3 033,6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51E7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2B9F64A7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92BD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F02B9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8578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3050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3AFD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20 2 01 L3060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E631C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215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876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3 033,6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7A705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2D87615E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51B7C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1C19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9977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22E6B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B7D96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BE9B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155B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FDC2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CA9B5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</w:tr>
      <w:tr w:rsidR="00F31B79" w:rsidRPr="00324F3D" w14:paraId="2C4D1251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1A1B" w14:textId="77777777" w:rsidR="00F31B79" w:rsidRPr="004F47A6" w:rsidRDefault="004F47A6" w:rsidP="004F47A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31B79" w:rsidRPr="004F47A6">
              <w:rPr>
                <w:sz w:val="24"/>
                <w:szCs w:val="24"/>
              </w:rPr>
              <w:t>асходы на модернизацию региональных и муниципальных детских школ искусств по видам искусств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582D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86C1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6D17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DEC3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7C6F4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5435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5FB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40C2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1B79" w:rsidRPr="00324F3D" w14:paraId="4C201FD1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7DFA" w14:textId="77777777" w:rsidR="00F31B79" w:rsidRPr="004F47A6" w:rsidRDefault="004F47A6" w:rsidP="004F47A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31B79" w:rsidRPr="004F47A6">
              <w:rPr>
                <w:sz w:val="24"/>
                <w:szCs w:val="24"/>
              </w:rPr>
              <w:t>асходы на модернизацию региональных и муниципальных детских школ искусств по видам искусств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19D69" w14:textId="77777777" w:rsidR="00F31B79" w:rsidRPr="004F47A6" w:rsidRDefault="00F31B79" w:rsidP="00F31B79">
            <w:pPr>
              <w:jc w:val="right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0AAD2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26C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AC776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2B68E" w14:textId="77777777" w:rsidR="00F31B79" w:rsidRPr="004F47A6" w:rsidRDefault="00F31B79" w:rsidP="004F4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26ABC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57F9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665,6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C722" w14:textId="77777777" w:rsidR="00F31B79" w:rsidRPr="004F47A6" w:rsidRDefault="004F47A6" w:rsidP="004F47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31B79" w:rsidRPr="00324F3D" w14:paraId="12AB4B45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1852C" w14:textId="77777777" w:rsidR="00F31B79" w:rsidRPr="004F47A6" w:rsidRDefault="00F31B79" w:rsidP="00F31B79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EA035" w14:textId="77777777" w:rsidR="00F31B79" w:rsidRPr="004F47A6" w:rsidRDefault="00F31B79" w:rsidP="00F31B7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4F47A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E613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320E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240B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95A3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4750" w14:textId="77777777" w:rsidR="00F31B79" w:rsidRPr="004F47A6" w:rsidRDefault="00F31B79" w:rsidP="00F31B7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99 215,2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8B46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88 340,7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D3A6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91 365,7</w:t>
            </w:r>
          </w:p>
        </w:tc>
      </w:tr>
      <w:tr w:rsidR="00F31B79" w:rsidRPr="00324F3D" w14:paraId="29CC6AF5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3FE0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65BD9" w14:textId="77777777" w:rsidR="00F31B79" w:rsidRPr="004F47A6" w:rsidRDefault="00F31B79" w:rsidP="00F31B7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47A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8E1E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D928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BF94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67E8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12A3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89 881,3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CB83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78 952,6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2153" w14:textId="77777777" w:rsidR="00F31B79" w:rsidRPr="004F47A6" w:rsidRDefault="00F31B79" w:rsidP="004F47A6">
            <w:pPr>
              <w:ind w:firstLine="0"/>
              <w:rPr>
                <w:b/>
                <w:bCs/>
                <w:sz w:val="24"/>
                <w:szCs w:val="24"/>
              </w:rPr>
            </w:pPr>
            <w:r w:rsidRPr="004F47A6">
              <w:rPr>
                <w:b/>
                <w:bCs/>
                <w:sz w:val="24"/>
                <w:szCs w:val="24"/>
              </w:rPr>
              <w:t>81 922,9</w:t>
            </w:r>
          </w:p>
        </w:tc>
      </w:tr>
      <w:tr w:rsidR="00F31B79" w:rsidRPr="00324F3D" w14:paraId="45C23284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11F2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 xml:space="preserve">Муниципальная программа "Развитие культуры </w:t>
            </w:r>
            <w:r w:rsidRPr="004F47A6">
              <w:rPr>
                <w:sz w:val="24"/>
                <w:szCs w:val="24"/>
              </w:rPr>
              <w:lastRenderedPageBreak/>
              <w:t>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D3BB2" w14:textId="77777777" w:rsidR="00F31B79" w:rsidRPr="004F47A6" w:rsidRDefault="00F31B79" w:rsidP="00F31B7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47A6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7D9C8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9764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E809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8E41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35D7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89 881,3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460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A18B3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768A02AB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C13A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AEA7" w14:textId="77777777" w:rsidR="00F31B79" w:rsidRPr="004F47A6" w:rsidRDefault="00F31B79" w:rsidP="00F31B7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47A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E1BA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8A1F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BD7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3BA01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3732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15 162,6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69C1A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7CF7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6545E86E" w14:textId="77777777" w:rsidTr="004F47A6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54C8A" w14:textId="77777777" w:rsidR="00F31B79" w:rsidRPr="004F47A6" w:rsidRDefault="00F31B79" w:rsidP="004F47A6">
            <w:pPr>
              <w:ind w:firstLine="0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60BB2" w14:textId="77777777" w:rsidR="00F31B79" w:rsidRPr="004F47A6" w:rsidRDefault="00F31B79" w:rsidP="00F31B79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4F47A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8307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9BC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BF5D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284D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DDABB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15 162,6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CF9B9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4F41E" w14:textId="77777777" w:rsidR="00F31B79" w:rsidRPr="004F47A6" w:rsidRDefault="00F31B79" w:rsidP="004F47A6">
            <w:pPr>
              <w:ind w:firstLine="0"/>
              <w:jc w:val="center"/>
              <w:rPr>
                <w:sz w:val="24"/>
                <w:szCs w:val="24"/>
              </w:rPr>
            </w:pPr>
            <w:r w:rsidRPr="004F47A6">
              <w:rPr>
                <w:sz w:val="24"/>
                <w:szCs w:val="24"/>
              </w:rPr>
              <w:t>0,0</w:t>
            </w:r>
          </w:p>
        </w:tc>
      </w:tr>
      <w:tr w:rsidR="00F31B79" w:rsidRPr="00324F3D" w14:paraId="76055720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B361" w14:textId="77777777" w:rsidR="00F31B79" w:rsidRPr="00C52F80" w:rsidRDefault="00F31B79" w:rsidP="004F47A6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6DE7" w14:textId="77777777" w:rsidR="00F31B79" w:rsidRDefault="00F31B79" w:rsidP="00F31B79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EC58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2103B301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25F6E855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0C3BDCD9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6F942DBF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22ABEC14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388C8020" w14:textId="77777777" w:rsidR="00C52F80" w:rsidRDefault="00C52F80" w:rsidP="004F47A6">
            <w:pPr>
              <w:ind w:firstLine="0"/>
              <w:rPr>
                <w:sz w:val="24"/>
                <w:szCs w:val="24"/>
              </w:rPr>
            </w:pPr>
          </w:p>
          <w:p w14:paraId="011C22B2" w14:textId="77777777" w:rsidR="00F31B79" w:rsidRPr="00C52F80" w:rsidRDefault="00F31B79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BCB0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5332845A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540C62EC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7A3BE161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66424AC9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183BE74D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4D252620" w14:textId="77777777" w:rsidR="00C52F80" w:rsidRDefault="00C52F80" w:rsidP="00C52F80">
            <w:pPr>
              <w:ind w:left="-566"/>
              <w:rPr>
                <w:sz w:val="24"/>
                <w:szCs w:val="24"/>
              </w:rPr>
            </w:pPr>
          </w:p>
          <w:p w14:paraId="25347976" w14:textId="77777777" w:rsidR="00F31B79" w:rsidRPr="00C52F80" w:rsidRDefault="00F31B79" w:rsidP="00C52F8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638E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40C2790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1568525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F3EC15E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58D26B1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3120B60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64B28C2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C676DE0" w14:textId="77777777" w:rsidR="00F31B79" w:rsidRPr="00C52F80" w:rsidRDefault="00F31B79" w:rsidP="00C52F8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E438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5B61AE0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631D7BF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12E8219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041A609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18BA6E0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58DAB48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6F09CB5" w14:textId="77777777" w:rsidR="00F31B79" w:rsidRPr="00C52F80" w:rsidRDefault="00F31B79" w:rsidP="00C52F8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A464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1878BF7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8112B1E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5AFF411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A331122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42520D6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F69A9A0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39D50F1" w14:textId="77777777" w:rsidR="00F31B79" w:rsidRPr="00C52F80" w:rsidRDefault="00F31B79" w:rsidP="00C52F80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0404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0AA1FED3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03B99150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0108676F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A74B7BC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AB979CC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8824587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8B20B49" w14:textId="77777777" w:rsidR="00F31B79" w:rsidRPr="00C52F80" w:rsidRDefault="00F31B79" w:rsidP="00C52F80">
            <w:pPr>
              <w:ind w:firstLine="4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AEA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54E23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35109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388237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83773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3E47B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13B3E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A9D68" w14:textId="77777777" w:rsidR="00F31B79" w:rsidRPr="00C52F80" w:rsidRDefault="00F31B79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5ECB9010" w14:textId="77777777" w:rsidTr="00C52F80">
        <w:trPr>
          <w:trHeight w:val="6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573E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BFAA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A3F2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21D74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E13B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05D521A" w14:textId="77777777" w:rsidR="00C52F80" w:rsidRP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75BB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66848F2" w14:textId="77777777" w:rsidR="00C52F80" w:rsidRP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46BA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37D2D1A" w14:textId="77777777" w:rsidR="00C52F80" w:rsidRP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2EFD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A6F7302" w14:textId="77777777" w:rsidR="00C52F80" w:rsidRP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D80F" w14:textId="77777777" w:rsid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5BCAA77" w14:textId="77777777" w:rsidR="00C52F80" w:rsidRPr="00C52F80" w:rsidRDefault="00C52F80" w:rsidP="00C52F80">
            <w:pPr>
              <w:ind w:firstLine="4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6A2D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CA1D1C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428EA02B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AE4C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57672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CF46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5A4CC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EFDCF6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C7B58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4BEBB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5DBA9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A00F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E914C18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7211D3E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C6BBC45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C22A0B9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77CA435" w14:textId="77777777" w:rsidR="00C52F80" w:rsidRP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7EA4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E6B16F2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D5C12AF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045BC6F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E5AC7A3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BA9A5D5" w14:textId="77777777" w:rsidR="00C52F80" w:rsidRP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D2B1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5DEA2F3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91E052B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FB901A3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7809AD6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BC0EEAA" w14:textId="77777777" w:rsidR="00C52F80" w:rsidRP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D151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BAD6E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465B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4FF879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C1A9E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5DF2A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17D7" w14:textId="77777777" w:rsidR="00C52F80" w:rsidRDefault="00C52F80" w:rsidP="00C52F80">
            <w:pPr>
              <w:jc w:val="center"/>
              <w:rPr>
                <w:sz w:val="24"/>
                <w:szCs w:val="24"/>
              </w:rPr>
            </w:pPr>
          </w:p>
          <w:p w14:paraId="706254D1" w14:textId="77777777" w:rsidR="00C52F80" w:rsidRDefault="00C52F80" w:rsidP="00C52F80">
            <w:pPr>
              <w:jc w:val="center"/>
              <w:rPr>
                <w:sz w:val="24"/>
                <w:szCs w:val="24"/>
              </w:rPr>
            </w:pPr>
          </w:p>
          <w:p w14:paraId="075CBB3C" w14:textId="77777777" w:rsidR="00C52F80" w:rsidRDefault="00C52F80" w:rsidP="00C52F80">
            <w:pPr>
              <w:jc w:val="center"/>
              <w:rPr>
                <w:sz w:val="24"/>
                <w:szCs w:val="24"/>
              </w:rPr>
            </w:pPr>
          </w:p>
          <w:p w14:paraId="0B879017" w14:textId="77777777" w:rsidR="00C52F80" w:rsidRDefault="00C52F80" w:rsidP="00C52F80">
            <w:pPr>
              <w:jc w:val="center"/>
              <w:rPr>
                <w:sz w:val="24"/>
                <w:szCs w:val="24"/>
              </w:rPr>
            </w:pPr>
          </w:p>
          <w:p w14:paraId="6AAF8B09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5B973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612C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949A25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EA4A05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266DB8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C05C2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5BC1E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0636999E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6038" w14:textId="77777777" w:rsidR="00C52F80" w:rsidRPr="00C52F80" w:rsidRDefault="00C52F80" w:rsidP="00235163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 xml:space="preserve">Расходы на </w:t>
            </w:r>
            <w:r w:rsidR="00235163">
              <w:rPr>
                <w:sz w:val="24"/>
                <w:szCs w:val="24"/>
              </w:rPr>
              <w:t>у</w:t>
            </w:r>
            <w:r w:rsidRPr="00C52F80">
              <w:rPr>
                <w:sz w:val="24"/>
                <w:szCs w:val="24"/>
              </w:rPr>
              <w:t>крепление материально-технической базы муниципальных домов и дворцов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F32F0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FEEC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74DD867D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717D52D5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6FDFA518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71CD8353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7433FFDC" w14:textId="77777777" w:rsid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09EB8CBE" w14:textId="77777777" w:rsidR="00C52F80" w:rsidRPr="00C52F80" w:rsidRDefault="00C52F80" w:rsidP="00C52F80">
            <w:pPr>
              <w:ind w:left="-112"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0534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96B6DDD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962862F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3C29D2F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C14BAF6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25553A0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E75D5F3" w14:textId="77777777" w:rsidR="00C52F80" w:rsidRP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A74A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0279DD2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ADE5642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E9FFB11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A6F93E3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5896E10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4504CA8" w14:textId="77777777" w:rsidR="00C52F80" w:rsidRP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91A2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974F46F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6D1EE1C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EA89352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42880E3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0E564F9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B5F7C7F" w14:textId="77777777" w:rsidR="00C52F80" w:rsidRP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FE62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426E52B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3328E4C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589ADD6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DDEB55F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3E0D40E" w14:textId="77777777" w:rsid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333EF0F" w14:textId="77777777" w:rsidR="00C52F80" w:rsidRPr="00C52F80" w:rsidRDefault="00C52F80" w:rsidP="00C52F80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E15A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DFF76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2450F0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1EB85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5091B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B4F0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4F532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7E04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24D39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96199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1CE8B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DB1E5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E65E7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67FBE0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130860A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02AF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EDEF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B521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07B86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F7090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E1696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A54B4A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4624B5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0E4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9C3CC34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77DA468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A19087F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D679406" w14:textId="77777777" w:rsid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9A6AA9C" w14:textId="77777777" w:rsidR="00C52F80" w:rsidRPr="00C52F80" w:rsidRDefault="00C52F80" w:rsidP="00C52F8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E309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971AB3B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8C2E3E8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7ADFD38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8D82130" w14:textId="77777777" w:rsid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67E1218" w14:textId="77777777" w:rsidR="00C52F80" w:rsidRPr="00C52F80" w:rsidRDefault="00C52F80" w:rsidP="00C52F8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EC86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8E6A74D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3ACE78C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B3BD6FF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1B3FF7B" w14:textId="77777777" w:rsid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15CDB7D" w14:textId="77777777" w:rsidR="00C52F80" w:rsidRPr="00C52F80" w:rsidRDefault="00C52F80" w:rsidP="00C52F8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2107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C8E27B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A579D4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F7823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F07A14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884747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4BDB" w14:textId="77777777" w:rsidR="00C52F80" w:rsidRDefault="00C52F80" w:rsidP="00C52F80">
            <w:pPr>
              <w:jc w:val="center"/>
              <w:rPr>
                <w:sz w:val="24"/>
                <w:szCs w:val="24"/>
              </w:rPr>
            </w:pPr>
          </w:p>
          <w:p w14:paraId="1E21DAF7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D9F75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3AF7C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9FF5D3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A667F6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06B6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E12C64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0BB9D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A5438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DCE9F" w14:textId="77777777" w:rsid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C8146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195F1C14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FC041" w14:textId="77777777" w:rsidR="00C52F80" w:rsidRPr="00C52F80" w:rsidRDefault="00C52F80" w:rsidP="00235163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 xml:space="preserve">Расходы на укрепление материально-технической базы муниципальных </w:t>
            </w:r>
            <w:r w:rsidRPr="00C52F80">
              <w:rPr>
                <w:sz w:val="24"/>
                <w:szCs w:val="24"/>
              </w:rPr>
              <w:lastRenderedPageBreak/>
              <w:t>музеев и постоянных выставок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F4732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0AD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6D18AD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894D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3D167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54492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74666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9AE06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FAE5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6D6C715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8A04AB2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85E4EE2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504DAC4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649608D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809E8C7" w14:textId="77777777" w:rsidR="00C52F80" w:rsidRPr="00C52F80" w:rsidRDefault="00C52F80" w:rsidP="00170ECD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CED0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920E6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405804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D8B4A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5622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3954A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2FBEB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3D83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2EFADF2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FF0F135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962655A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ED72B7F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FACA65E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D77281C" w14:textId="77777777" w:rsidR="00C52F80" w:rsidRPr="00C52F80" w:rsidRDefault="00C52F80" w:rsidP="00170ECD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8A5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A3973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A9E5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490D81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97D38D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B78D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78189E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776,6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1B93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F966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958D0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A0FF46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6E06DC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09E503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A37BAE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A902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7CBA06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F93B3E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282C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40E50B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F800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00879A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702D8287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EBED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D9EF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82F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0E8BE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D7EB0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42129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FC681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F1DAD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5562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F325AC7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9D17DC1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4D21972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B271D6D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6A0D7D5" w14:textId="77777777" w:rsidR="00C52F80" w:rsidRPr="00C52F80" w:rsidRDefault="00C52F80" w:rsidP="00170ECD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DC52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51CBD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2C6EAE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ED1E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E6F902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BB21E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146C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AA53FD0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08DDA76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D02E126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2842115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1F5F7E5" w14:textId="77777777" w:rsidR="00C52F80" w:rsidRPr="00C52F80" w:rsidRDefault="00C52F80" w:rsidP="00170ECD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0128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D23C3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F1CD93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68632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B0DEC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60668C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776,6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B6F0" w14:textId="77777777" w:rsidR="00170ECD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  <w:p w14:paraId="16590A3A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EA2244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18AAE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21857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8CA75C" w14:textId="77777777" w:rsidR="00C52F80" w:rsidRPr="00C52F80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4186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787F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B92511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CFD871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F23AB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82EEF" w14:textId="77777777" w:rsidR="00C52F80" w:rsidRPr="00C52F80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45785CD9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710D" w14:textId="77777777" w:rsidR="00C52F80" w:rsidRPr="00C52F80" w:rsidRDefault="00C52F80" w:rsidP="00235163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укрепление материально-технической базы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ECAE1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D45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139C5D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6293AC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C7F8F0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5E5A7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682909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114B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FD3279D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2A382CE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5DE11B3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359B30E" w14:textId="77777777" w:rsidR="00170ECD" w:rsidRDefault="00170ECD" w:rsidP="00170ECD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336EE50" w14:textId="77777777" w:rsidR="00C52F80" w:rsidRPr="00C52F80" w:rsidRDefault="00C52F80" w:rsidP="00170ECD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3ED1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B3A3E7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A3B5CD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24DFE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6DEEB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D2A872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1DC4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CA3C7D0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23547B5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10CE019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5FDBD93" w14:textId="77777777" w:rsidR="00170ECD" w:rsidRDefault="00170ECD" w:rsidP="00170ECD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25EADD5" w14:textId="77777777" w:rsidR="00C52F80" w:rsidRPr="00C52F80" w:rsidRDefault="00C52F80" w:rsidP="00170ECD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AC3C" w14:textId="77777777" w:rsidR="00170ECD" w:rsidRDefault="00170ECD" w:rsidP="00170ECD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6BF23D5" w14:textId="77777777" w:rsidR="00170ECD" w:rsidRDefault="00170ECD" w:rsidP="00170ECD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DCE7866" w14:textId="77777777" w:rsidR="00170ECD" w:rsidRDefault="00170ECD" w:rsidP="00170ECD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64EDA89C" w14:textId="77777777" w:rsidR="00170ECD" w:rsidRDefault="00170ECD" w:rsidP="00170ECD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C6A546C" w14:textId="77777777" w:rsidR="00170ECD" w:rsidRDefault="00170ECD" w:rsidP="00170ECD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66356E5A" w14:textId="77777777" w:rsidR="00C52F80" w:rsidRPr="00C52F80" w:rsidRDefault="00C52F80" w:rsidP="00170ECD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5899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EC09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061D7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632EB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C5BF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507FC5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AA7F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37C6A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8C3C8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B77E5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3546C" w14:textId="77777777" w:rsidR="00170ECD" w:rsidRDefault="00170ECD" w:rsidP="00170EC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A90F7" w14:textId="77777777" w:rsidR="00C52F80" w:rsidRPr="00C52F80" w:rsidRDefault="00C52F80" w:rsidP="00170ECD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0250E6A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DA42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DF42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B32D" w14:textId="77777777" w:rsidR="00D41C84" w:rsidRDefault="00D41C84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3A12BB23" w14:textId="77777777" w:rsidR="00D41C84" w:rsidRDefault="00D41C84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7BA1F5DE" w14:textId="77777777" w:rsidR="00D41C84" w:rsidRDefault="00D41C84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0F6242C8" w14:textId="77777777" w:rsidR="00D41C84" w:rsidRDefault="00D41C84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47A8B352" w14:textId="77777777" w:rsidR="00D41C84" w:rsidRDefault="00D41C84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</w:p>
          <w:p w14:paraId="2DF42143" w14:textId="77777777" w:rsidR="00C52F80" w:rsidRPr="00C52F80" w:rsidRDefault="00C52F80" w:rsidP="00170ECD">
            <w:pPr>
              <w:ind w:left="-112"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E45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8C02DF3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FAFAF67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1E8BA03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834FCC0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3D12EA9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EC3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2E36F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FEE60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CAE3D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3BEBE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960BC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02 2 01 42590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BA61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98AE9EA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13C8536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9CF1BD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96CF6C7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444218D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D393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10C6E77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64F6B0AE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66E5012A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A6A8F0E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64FF1461" w14:textId="77777777" w:rsidR="00C52F80" w:rsidRPr="00C52F80" w:rsidRDefault="00C52F80" w:rsidP="00D41C84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B6AA" w14:textId="77777777" w:rsidR="00C52F80" w:rsidRDefault="00C52F80" w:rsidP="00D41C84">
            <w:pPr>
              <w:ind w:hanging="101"/>
              <w:jc w:val="center"/>
              <w:rPr>
                <w:sz w:val="24"/>
                <w:szCs w:val="24"/>
              </w:rPr>
            </w:pPr>
          </w:p>
          <w:p w14:paraId="1115610A" w14:textId="77777777" w:rsidR="00D41C84" w:rsidRDefault="00D41C84" w:rsidP="00D41C84">
            <w:pPr>
              <w:ind w:hanging="101"/>
              <w:jc w:val="center"/>
              <w:rPr>
                <w:sz w:val="24"/>
                <w:szCs w:val="24"/>
              </w:rPr>
            </w:pPr>
          </w:p>
          <w:p w14:paraId="7C3888D5" w14:textId="77777777" w:rsidR="00D41C84" w:rsidRDefault="00D41C84" w:rsidP="00D41C84">
            <w:pPr>
              <w:ind w:hanging="101"/>
              <w:jc w:val="center"/>
              <w:rPr>
                <w:sz w:val="24"/>
                <w:szCs w:val="24"/>
              </w:rPr>
            </w:pPr>
          </w:p>
          <w:p w14:paraId="1FE6492B" w14:textId="77777777" w:rsidR="00D41C84" w:rsidRDefault="00D41C84" w:rsidP="00D41C84">
            <w:pPr>
              <w:ind w:hanging="101"/>
              <w:jc w:val="center"/>
              <w:rPr>
                <w:sz w:val="24"/>
                <w:szCs w:val="24"/>
              </w:rPr>
            </w:pPr>
          </w:p>
          <w:p w14:paraId="6091BEC6" w14:textId="77777777" w:rsidR="00D41C84" w:rsidRDefault="00D41C84" w:rsidP="00D41C84">
            <w:pPr>
              <w:ind w:hanging="101"/>
              <w:jc w:val="center"/>
              <w:rPr>
                <w:sz w:val="24"/>
                <w:szCs w:val="24"/>
              </w:rPr>
            </w:pPr>
          </w:p>
          <w:p w14:paraId="5250AF0F" w14:textId="77777777" w:rsidR="00D41C84" w:rsidRPr="00C52F80" w:rsidRDefault="00D41C84" w:rsidP="00D41C84">
            <w:pPr>
              <w:ind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B953" w14:textId="77777777" w:rsidR="00C52F80" w:rsidRDefault="00C52F80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72CA8E0D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5FB86DF3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415EEC67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719FFF2F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220DB120" w14:textId="77777777" w:rsidR="00D41C84" w:rsidRPr="00C52F80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631BD54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6555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капитальный ремонт и ремонтно-реставрационные работы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6C97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A86E5" w14:textId="77777777" w:rsidR="00D41C84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</w:t>
            </w:r>
          </w:p>
          <w:p w14:paraId="3485AED9" w14:textId="77777777" w:rsidR="00D41C84" w:rsidRDefault="00D41C84" w:rsidP="00C52F80">
            <w:pPr>
              <w:jc w:val="center"/>
              <w:rPr>
                <w:sz w:val="24"/>
                <w:szCs w:val="24"/>
              </w:rPr>
            </w:pPr>
          </w:p>
          <w:p w14:paraId="07918265" w14:textId="77777777" w:rsidR="00D41C84" w:rsidRDefault="00D41C84" w:rsidP="00C52F80">
            <w:pPr>
              <w:jc w:val="center"/>
              <w:rPr>
                <w:sz w:val="24"/>
                <w:szCs w:val="24"/>
              </w:rPr>
            </w:pPr>
          </w:p>
          <w:p w14:paraId="744412B6" w14:textId="77777777" w:rsidR="00D41C84" w:rsidRDefault="00D41C84" w:rsidP="00C52F80">
            <w:pPr>
              <w:jc w:val="center"/>
              <w:rPr>
                <w:sz w:val="24"/>
                <w:szCs w:val="24"/>
              </w:rPr>
            </w:pPr>
          </w:p>
          <w:p w14:paraId="728ECEE5" w14:textId="77777777" w:rsidR="00D41C84" w:rsidRDefault="00D41C84" w:rsidP="00C52F80">
            <w:pPr>
              <w:jc w:val="center"/>
              <w:rPr>
                <w:sz w:val="24"/>
                <w:szCs w:val="24"/>
              </w:rPr>
            </w:pPr>
          </w:p>
          <w:p w14:paraId="6BA40DEA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FB6CB6A" w14:textId="77777777" w:rsidR="00C52F80" w:rsidRPr="00C52F80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2F80" w:rsidRPr="00C52F80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494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056AD6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846CBF0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F0AA4B5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65D8A86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D97F732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9F2FBB4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E74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A91A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2F39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695C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C010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50436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5D846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S2150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CED1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B291C84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337BFB5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CC24EBB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5533CD1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550F273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D71D50F" w14:textId="77777777" w:rsidR="00C52F80" w:rsidRPr="00C52F80" w:rsidRDefault="00C52F80" w:rsidP="00D41C84">
            <w:pPr>
              <w:ind w:left="-58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76B87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B4F409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02B683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0B719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D2F7F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3E6D1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AA4F0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13 334,9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649D5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45CB1E29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1C50E410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6649F321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E013778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4FB9C172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43F1DDD" w14:textId="77777777" w:rsidR="00C52F80" w:rsidRPr="00C52F80" w:rsidRDefault="00C52F80" w:rsidP="00D41C84">
            <w:pPr>
              <w:ind w:firstLine="4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6CE5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35D3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9BE08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12A8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CA5425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AB8BB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D94A2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50136D46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069D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7935F" w14:textId="77777777" w:rsidR="00C52F80" w:rsidRDefault="00C52F80" w:rsidP="00C52F80">
            <w:pPr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714A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44FEC30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924D224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49E8DB6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1AF68C4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1530564" w14:textId="77777777" w:rsidR="00C52F80" w:rsidRPr="00C52F80" w:rsidRDefault="00C52F80" w:rsidP="00D41C84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8D2C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1EE7B2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4F80493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9D4611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39D28D7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F347B27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3FB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4B14D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6A8A2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2565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79B4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0CD1E1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2 01 S2150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6B79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513C66B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2AFB8F6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A5770CA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78EAA6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72D2EE1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3D51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278FC28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66E590F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25B55B6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4F408FA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1091AD6" w14:textId="77777777" w:rsidR="00C52F80" w:rsidRPr="00C52F80" w:rsidRDefault="00C52F80" w:rsidP="00D41C84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13 334,9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7708B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52E1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45AE3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38BAD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380B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D2346" w14:textId="77777777" w:rsidR="00C52F80" w:rsidRPr="00C52F80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22E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F9BB5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431B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4667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CB2E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864E5" w14:textId="77777777" w:rsidR="00C52F80" w:rsidRPr="00C52F80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6B6C9187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E63B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2A11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B6B4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A73D9DA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9795E75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0297550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1864A7D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7E481BD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45211D0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B8256D2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2496C51" w14:textId="77777777" w:rsidR="00C52F80" w:rsidRPr="00C52F80" w:rsidRDefault="00C52F80" w:rsidP="00D41C84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117A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7245C0C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8EC1366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3B0FE22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8121C2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9CF71D8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64F253E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55470B8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37541B3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377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97B2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A5B11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70B0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BFFA2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D149F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3CD8E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58DD4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E70DF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E0B2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434E3A7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C0E7973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2560D50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A499C69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5026CFD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91C280F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839B4EB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8DE83BE" w14:textId="77777777" w:rsidR="00C52F80" w:rsidRPr="00C52F80" w:rsidRDefault="00C52F80" w:rsidP="00D41C84">
            <w:pPr>
              <w:ind w:left="-58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1133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7BADB10F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516E7CFE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16BDEF86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0F9A9397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381CCC44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43D52053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6245DEE6" w14:textId="77777777" w:rsidR="00D41C84" w:rsidRDefault="00D41C84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</w:p>
          <w:p w14:paraId="2D851A16" w14:textId="77777777" w:rsidR="00C52F80" w:rsidRPr="00C52F80" w:rsidRDefault="00C52F80" w:rsidP="00D41C84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74 072,5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937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94DF8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1067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16F0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BC2B3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1C89F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0A631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882F58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CE91B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79C1B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C95D8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D57B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BA01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94F3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A0296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2029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0ABD2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06D6D5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70307A53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D451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 xml:space="preserve">Предоставление субсидии на финансовое обеспечение выполнения </w:t>
            </w:r>
            <w:r w:rsidRPr="00C52F80">
              <w:rPr>
                <w:sz w:val="24"/>
                <w:szCs w:val="24"/>
              </w:rPr>
              <w:lastRenderedPageBreak/>
              <w:t>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8ED0A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424A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1FFE10CA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0D6CB41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B406D74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1B3EA42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1E2ECE34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4A96DD9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2E7BFD9" w14:textId="77777777" w:rsidR="00721AF4" w:rsidRDefault="00721AF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FB7D381" w14:textId="77777777" w:rsidR="00C52F80" w:rsidRPr="00C52F80" w:rsidRDefault="00C52F80" w:rsidP="00D41C84">
            <w:pPr>
              <w:ind w:left="-59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D675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7E4EAC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40F5E1C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C9A2A2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14F9C57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62D99CA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E718850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4874C2B" w14:textId="77777777" w:rsidR="00721AF4" w:rsidRDefault="00721AF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581BEB3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B1E4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A1E6200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AA282AC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77BF72C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9C62208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1147EF3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A56F54A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50CD685" w14:textId="77777777" w:rsidR="00721AF4" w:rsidRDefault="00721AF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88EA6D3" w14:textId="77777777" w:rsidR="00C52F80" w:rsidRPr="00C52F80" w:rsidRDefault="00C52F80" w:rsidP="00D41C84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C5D1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68BC29C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AB5B2C9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798BA3D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92D7B3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0DDE57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BBA0929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AFE436F" w14:textId="77777777" w:rsidR="00721AF4" w:rsidRDefault="00721AF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76DD57C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DFEB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38D22D76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226E1B4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8ADAE6D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A096524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579CBE0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C8F3A3F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DBA760C" w14:textId="77777777" w:rsidR="00721AF4" w:rsidRDefault="00721AF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54FB187" w14:textId="77777777" w:rsidR="00C52F80" w:rsidRPr="00C52F80" w:rsidRDefault="00C52F80" w:rsidP="00D41C84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57 106,4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7BF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23FD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8132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B3257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B13AD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A560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33AFF8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F2C47C" w14:textId="77777777" w:rsidR="00721AF4" w:rsidRDefault="00721AF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68D1F0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DF0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59AB5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0DEB4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074E7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9A9F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9F278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37D6F6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E6E76" w14:textId="77777777" w:rsidR="00721AF4" w:rsidRDefault="00721AF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08F92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39B36C0B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BB64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9AE9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9D3C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EF1D04E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DD0FB15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53D17B1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3C2AA94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E16E255" w14:textId="77777777" w:rsidR="00C52F80" w:rsidRPr="00C52F80" w:rsidRDefault="00C52F80" w:rsidP="00D41C84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A64E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0F9C67F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940A68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041E30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AAEB821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BDA9781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F2FF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2611740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1C5BA68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98CFE8D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10E27BD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7174033" w14:textId="77777777" w:rsidR="00C52F80" w:rsidRPr="00C52F80" w:rsidRDefault="00C52F80" w:rsidP="00D41C84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A365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3B71C61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2C8820A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1319A71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6FEAE9B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37D23B5" w14:textId="77777777" w:rsidR="00C52F80" w:rsidRPr="00C52F80" w:rsidRDefault="00C52F80" w:rsidP="00D41C84">
            <w:pPr>
              <w:ind w:left="-58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C7D3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1A0E1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58632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29F751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1BF62" w14:textId="77777777" w:rsidR="00D41C84" w:rsidRDefault="00D41C84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7EE16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20 813,7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B9E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8B83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F0645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0501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C958F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C272AD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4DF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DA8F3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B4320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10241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F02FCF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66FAE1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70E5DFAA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C7D3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BDB8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3468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258374B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D4E3D52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D933D0A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499A910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5F78B2D" w14:textId="77777777" w:rsidR="00C52F80" w:rsidRPr="00C52F80" w:rsidRDefault="00C52F80" w:rsidP="00D41C84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184F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FE87C2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4F065EB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582E29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93B2B7F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E0077E8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F82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05678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F207E5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25AEE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B40ED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B158A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467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5AB373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473662B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A236A3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BAFB892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F489007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5854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6AB44B0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376FA4B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66CC785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362EFC9A" w14:textId="77777777" w:rsidR="00D41C84" w:rsidRDefault="00D41C84" w:rsidP="00D41C84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39D7E21" w14:textId="77777777" w:rsidR="00C52F80" w:rsidRPr="00C52F80" w:rsidRDefault="00C52F80" w:rsidP="00D41C84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20 813,7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9E32" w14:textId="77777777" w:rsidR="00C52F80" w:rsidRDefault="00C52F80" w:rsidP="00D41C84">
            <w:pPr>
              <w:ind w:firstLine="4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  <w:p w14:paraId="754D8E59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B5AD049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5F56659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52643867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69D4999D" w14:textId="77777777" w:rsidR="00D41C84" w:rsidRPr="00C52F80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FFD8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304B2D9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364DFD35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68F7B3F1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01BF0EA7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9A1D7F0" w14:textId="77777777" w:rsidR="00C52F80" w:rsidRPr="00C52F80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67359719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668F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541B5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9AB7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93A2FC8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847C234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3F227B9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BEAAE15" w14:textId="77777777" w:rsidR="00D41C84" w:rsidRDefault="00D41C84" w:rsidP="00D41C84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5255F94" w14:textId="77777777" w:rsidR="00C52F80" w:rsidRPr="00C52F80" w:rsidRDefault="00C52F80" w:rsidP="00D41C84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85A9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BA47684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F6382C9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79D5B3F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AC24E09" w14:textId="77777777" w:rsidR="00D41C84" w:rsidRDefault="00D41C84" w:rsidP="00D41C84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B389A6A" w14:textId="77777777" w:rsidR="00C52F80" w:rsidRPr="00C52F80" w:rsidRDefault="00C52F80" w:rsidP="00D41C84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CAF7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DF6CAE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5907EE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92228F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448D69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1B73B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3437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E52FD64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0CFD63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05AFE76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DE0CAF6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3D70DE5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CB75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6030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BDD30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52D4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B5C03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B371A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13 966,0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9A5D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4537CB49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087E7FC5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77F870A5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1106601B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CA1B085" w14:textId="77777777" w:rsidR="00C52F80" w:rsidRPr="00C52F80" w:rsidRDefault="00C52F80" w:rsidP="00D41C84">
            <w:pPr>
              <w:ind w:firstLine="4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A773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B0DA50C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75816EA9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017F372B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08742426" w14:textId="77777777" w:rsidR="00D41C84" w:rsidRDefault="00D41C84" w:rsidP="00D41C84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6A9B69C5" w14:textId="77777777" w:rsidR="00C52F80" w:rsidRPr="00C52F80" w:rsidRDefault="00C52F80" w:rsidP="00D41C84">
            <w:pPr>
              <w:ind w:firstLine="4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613F76C2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8B3A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3EE30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712A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3B34E46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0CE8A21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E95DE63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56818A54" w14:textId="77777777" w:rsidR="00D41C84" w:rsidRDefault="00D41C84" w:rsidP="00D41C84">
            <w:pPr>
              <w:ind w:left="-596"/>
              <w:jc w:val="center"/>
              <w:rPr>
                <w:sz w:val="24"/>
                <w:szCs w:val="24"/>
              </w:rPr>
            </w:pPr>
          </w:p>
          <w:p w14:paraId="42A496DA" w14:textId="77777777" w:rsidR="00C52F80" w:rsidRPr="00C52F80" w:rsidRDefault="00C52F80" w:rsidP="00D41C84">
            <w:pPr>
              <w:ind w:left="-59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F6F9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A7E76C2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09EFB8B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E24E221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803F5A2" w14:textId="77777777" w:rsidR="00D41C84" w:rsidRDefault="00D41C84" w:rsidP="00D41C84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AF34C66" w14:textId="77777777" w:rsidR="00C52F80" w:rsidRPr="00C52F80" w:rsidRDefault="00C52F80" w:rsidP="00D41C84">
            <w:pPr>
              <w:ind w:left="-58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CB54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F735365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6532987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0F6CDFBC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5ECFF1E8" w14:textId="77777777" w:rsidR="00D41C84" w:rsidRDefault="00D41C84" w:rsidP="00D41C84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A803D7A" w14:textId="77777777" w:rsidR="00C52F80" w:rsidRPr="00C52F80" w:rsidRDefault="00C52F80" w:rsidP="00D41C84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563F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4D0A26D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2F40CE2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79F1969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D9EACC9" w14:textId="77777777" w:rsidR="00D41C84" w:rsidRDefault="00D41C84" w:rsidP="00D41C84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B57541E" w14:textId="77777777" w:rsidR="00C52F80" w:rsidRPr="00C52F80" w:rsidRDefault="00C52F80" w:rsidP="00D41C84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C61D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B6F764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D7B4A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FA470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465B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FF9951" w14:textId="77777777" w:rsidR="00C52F80" w:rsidRPr="00C52F80" w:rsidRDefault="00C52F80" w:rsidP="00D41C8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13 966,0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7EDC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7F748DDE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5737695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9991290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7069EF62" w14:textId="77777777" w:rsidR="00D41C84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2B1170F9" w14:textId="77777777" w:rsidR="00C52F80" w:rsidRPr="00C52F80" w:rsidRDefault="00D41C84" w:rsidP="00D41C84">
            <w:pPr>
              <w:ind w:firstLine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7C95C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4C483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3934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C51142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3F95B" w14:textId="77777777" w:rsidR="00D41C84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F1CC83" w14:textId="77777777" w:rsidR="00C52F80" w:rsidRPr="00C52F80" w:rsidRDefault="00D41C84" w:rsidP="00D41C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14E03DD3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E104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4FE9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A8858" w14:textId="77777777" w:rsidR="00A54370" w:rsidRDefault="00A54370" w:rsidP="00A54370">
            <w:pPr>
              <w:ind w:left="-596"/>
              <w:jc w:val="center"/>
              <w:rPr>
                <w:sz w:val="24"/>
                <w:szCs w:val="24"/>
              </w:rPr>
            </w:pPr>
          </w:p>
          <w:p w14:paraId="45FD649F" w14:textId="77777777" w:rsidR="00A54370" w:rsidRDefault="00A54370" w:rsidP="00A54370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509FAA2" w14:textId="77777777" w:rsidR="00A54370" w:rsidRDefault="00A54370" w:rsidP="00A54370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AE0EEA6" w14:textId="77777777" w:rsidR="00A54370" w:rsidRDefault="00A54370" w:rsidP="00A54370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23008F4" w14:textId="77777777" w:rsidR="00C52F80" w:rsidRPr="00C52F80" w:rsidRDefault="00C52F80" w:rsidP="00A54370">
            <w:pPr>
              <w:ind w:left="-59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70C0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BF6562E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4551A25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FD8EBF6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FE11323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E63A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3827F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623A5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6444D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1B8E7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7D17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F3EA8E8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1E2A60C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F08E510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3487452" w14:textId="77777777" w:rsidR="00C52F80" w:rsidRPr="00C52F80" w:rsidRDefault="00C52F80" w:rsidP="00A5437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620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38FB6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DD20AA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B1B03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88024E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22 326,7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375C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D1BA2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E91F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305A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4DA03A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BDD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68BD9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E692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4DD9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62E04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50B0CE5A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908E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8DAD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E383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E46053C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F43B72B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3D6EDCD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76D8AA5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06CA620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C65B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6E1F7BC1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8DB9998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2BA02713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3A07C8FD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57B65784" w14:textId="77777777" w:rsidR="00C52F80" w:rsidRPr="00C52F80" w:rsidRDefault="00C52F80" w:rsidP="00A5437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5958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7983825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5AEBF9A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BF960D1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9042504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F0CE44B" w14:textId="77777777" w:rsidR="00C52F80" w:rsidRPr="00C52F80" w:rsidRDefault="00C52F80" w:rsidP="00A5437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E2EB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06742AC4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31994911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6094DCED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9EC6270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0C894393" w14:textId="77777777" w:rsidR="00C52F80" w:rsidRPr="00C52F80" w:rsidRDefault="00C52F80" w:rsidP="00A5437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0C90" w14:textId="77777777" w:rsidR="00A54370" w:rsidRDefault="00A54370" w:rsidP="00A5437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8D89F98" w14:textId="77777777" w:rsidR="00A54370" w:rsidRDefault="00A54370" w:rsidP="00A5437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396F554C" w14:textId="77777777" w:rsidR="00A54370" w:rsidRDefault="00A54370" w:rsidP="00A5437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F281E98" w14:textId="77777777" w:rsidR="00A54370" w:rsidRDefault="00A54370" w:rsidP="00A5437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12AB331" w14:textId="77777777" w:rsidR="00A54370" w:rsidRDefault="00A54370" w:rsidP="00A54370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E292FF3" w14:textId="77777777" w:rsidR="00C52F80" w:rsidRPr="00C52F80" w:rsidRDefault="00C52F80" w:rsidP="00A54370">
            <w:pPr>
              <w:ind w:firstLine="4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22 326,7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4C4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71E5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31F4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63F1CA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3F83B0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ABD558" w14:textId="77777777" w:rsidR="00C52F80" w:rsidRPr="00C52F8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48C14" w14:textId="77777777" w:rsid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  <w:p w14:paraId="6F1E9F86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DAC3B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38DB6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B0627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E9040" w14:textId="77777777" w:rsidR="00A54370" w:rsidRPr="00C52F8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273EF75D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2A23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5994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6CF1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9E71BDE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224BD9D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68AEFB7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B1B1934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9A29BAF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E3B6076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918B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60C52F2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1D6D265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9526DA4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A451DA5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88F2073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5DCCFFF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128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8657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87F1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F5F9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297A3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00577A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8C88D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8BEA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9DE3672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CDB943A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ED21C42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D92E9BE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81DE8BA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E760515" w14:textId="77777777" w:rsidR="00C52F80" w:rsidRPr="00C52F80" w:rsidRDefault="00C52F80" w:rsidP="00A5437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C47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771F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BA49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A5ED8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52DA0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04431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DCB40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3B8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E8803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C9334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F8131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089E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B85AF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74233" w14:textId="77777777" w:rsidR="00C52F80" w:rsidRPr="00C52F8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7166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8222BDA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71F8FCD8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7808E293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07E92834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6B7FDAD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2B8BA4D3" w14:textId="77777777" w:rsidR="00C52F80" w:rsidRPr="00C52F8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7B2E0436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73EB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 xml:space="preserve">Расходы на выплату </w:t>
            </w:r>
            <w:r w:rsidRPr="00C52F80">
              <w:rPr>
                <w:sz w:val="24"/>
                <w:szCs w:val="24"/>
              </w:rPr>
              <w:lastRenderedPageBreak/>
              <w:t>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FBCA4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90E1" w14:textId="77777777" w:rsidR="00721AF4" w:rsidRDefault="00721AF4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A66F582" w14:textId="77777777" w:rsidR="00721AF4" w:rsidRDefault="00721AF4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AE565A7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80F4" w14:textId="77777777" w:rsidR="00721AF4" w:rsidRDefault="00721AF4" w:rsidP="00721AF4">
            <w:pPr>
              <w:ind w:firstLine="0"/>
              <w:rPr>
                <w:sz w:val="24"/>
                <w:szCs w:val="24"/>
              </w:rPr>
            </w:pPr>
          </w:p>
          <w:p w14:paraId="0954B67C" w14:textId="77777777" w:rsidR="00721AF4" w:rsidRDefault="00721AF4" w:rsidP="00721AF4">
            <w:pPr>
              <w:ind w:firstLine="0"/>
              <w:rPr>
                <w:sz w:val="24"/>
                <w:szCs w:val="24"/>
              </w:rPr>
            </w:pPr>
          </w:p>
          <w:p w14:paraId="11E95C1C" w14:textId="77777777" w:rsidR="00721AF4" w:rsidRPr="00C52F80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F6654" w14:textId="77777777" w:rsidR="00721AF4" w:rsidRDefault="00721AF4" w:rsidP="00721AF4">
            <w:pPr>
              <w:ind w:firstLine="0"/>
              <w:rPr>
                <w:sz w:val="24"/>
                <w:szCs w:val="24"/>
              </w:rPr>
            </w:pPr>
          </w:p>
          <w:p w14:paraId="72857B48" w14:textId="77777777" w:rsidR="00721AF4" w:rsidRDefault="00721AF4" w:rsidP="00721AF4">
            <w:pPr>
              <w:ind w:firstLine="0"/>
              <w:rPr>
                <w:sz w:val="24"/>
                <w:szCs w:val="24"/>
              </w:rPr>
            </w:pPr>
          </w:p>
          <w:p w14:paraId="05D76009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BFBE2" w14:textId="77777777" w:rsidR="00721AF4" w:rsidRDefault="00721AF4" w:rsidP="00C52F80">
            <w:pPr>
              <w:jc w:val="center"/>
              <w:rPr>
                <w:sz w:val="24"/>
                <w:szCs w:val="24"/>
              </w:rPr>
            </w:pPr>
          </w:p>
          <w:p w14:paraId="3F4AD2EF" w14:textId="77777777" w:rsidR="00721AF4" w:rsidRDefault="00721AF4" w:rsidP="00721AF4">
            <w:pPr>
              <w:ind w:firstLine="0"/>
              <w:rPr>
                <w:sz w:val="24"/>
                <w:szCs w:val="24"/>
              </w:rPr>
            </w:pPr>
          </w:p>
          <w:p w14:paraId="348AFFC1" w14:textId="77777777" w:rsidR="00C52F80" w:rsidRPr="00C52F80" w:rsidRDefault="00C52F80" w:rsidP="00721AF4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5C4A" w14:textId="77777777" w:rsidR="00721AF4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1B602B" w14:textId="77777777" w:rsidR="00721AF4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4530ED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16 736,1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F61A" w14:textId="77777777" w:rsidR="00721AF4" w:rsidRDefault="00721AF4" w:rsidP="00721AF4">
            <w:pPr>
              <w:jc w:val="center"/>
              <w:rPr>
                <w:sz w:val="24"/>
                <w:szCs w:val="24"/>
              </w:rPr>
            </w:pPr>
          </w:p>
          <w:p w14:paraId="5E57FC9D" w14:textId="77777777" w:rsidR="00721AF4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30393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17DC" w14:textId="77777777" w:rsidR="00721AF4" w:rsidRDefault="00721AF4" w:rsidP="00721AF4">
            <w:pPr>
              <w:jc w:val="center"/>
              <w:rPr>
                <w:sz w:val="24"/>
                <w:szCs w:val="24"/>
              </w:rPr>
            </w:pPr>
          </w:p>
          <w:p w14:paraId="75F93DB1" w14:textId="77777777" w:rsidR="00721AF4" w:rsidRDefault="00721AF4" w:rsidP="00721AF4">
            <w:pPr>
              <w:jc w:val="center"/>
              <w:rPr>
                <w:sz w:val="24"/>
                <w:szCs w:val="24"/>
              </w:rPr>
            </w:pPr>
          </w:p>
          <w:p w14:paraId="75C0A95B" w14:textId="77777777" w:rsidR="00C52F80" w:rsidRPr="00C52F80" w:rsidRDefault="00C52F80" w:rsidP="00721AF4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72785BA1" w14:textId="77777777" w:rsidTr="00F31B79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48B12" w14:textId="77777777" w:rsidR="00C52F80" w:rsidRPr="00C52F80" w:rsidRDefault="00C52F80" w:rsidP="00C52F8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0A54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1BB8" w14:textId="77777777" w:rsidR="00A54370" w:rsidRDefault="00A54370" w:rsidP="00A54370">
            <w:pPr>
              <w:ind w:left="-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33C14E91" w14:textId="77777777" w:rsidR="00A54370" w:rsidRDefault="00A54370" w:rsidP="00A54370">
            <w:pPr>
              <w:ind w:left="-596"/>
              <w:rPr>
                <w:sz w:val="24"/>
                <w:szCs w:val="24"/>
              </w:rPr>
            </w:pPr>
          </w:p>
          <w:p w14:paraId="19EFD9A9" w14:textId="77777777" w:rsidR="00A54370" w:rsidRDefault="00A54370" w:rsidP="00A54370">
            <w:pPr>
              <w:ind w:left="-596"/>
              <w:rPr>
                <w:sz w:val="24"/>
                <w:szCs w:val="24"/>
              </w:rPr>
            </w:pPr>
          </w:p>
          <w:p w14:paraId="217DD8BA" w14:textId="77777777" w:rsidR="00A54370" w:rsidRDefault="00A54370" w:rsidP="00A54370">
            <w:pPr>
              <w:ind w:left="-596"/>
              <w:rPr>
                <w:sz w:val="24"/>
                <w:szCs w:val="24"/>
              </w:rPr>
            </w:pPr>
          </w:p>
          <w:p w14:paraId="73F0111D" w14:textId="77777777" w:rsidR="00A54370" w:rsidRDefault="00A54370" w:rsidP="00A54370">
            <w:pPr>
              <w:ind w:left="-596"/>
              <w:rPr>
                <w:sz w:val="24"/>
                <w:szCs w:val="24"/>
              </w:rPr>
            </w:pPr>
          </w:p>
          <w:p w14:paraId="5BCD728E" w14:textId="77777777" w:rsidR="00C52F80" w:rsidRPr="00C52F80" w:rsidRDefault="00C52F80" w:rsidP="00A54370">
            <w:pPr>
              <w:ind w:left="-59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9683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88B1321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A69B66C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4883A7A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9385415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0FE638C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DB5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1528A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61690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C887A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C74F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F9D2B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4 01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3D02" w14:textId="77777777" w:rsidR="00A54370" w:rsidRDefault="00A54370" w:rsidP="00A54370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F2A4D04" w14:textId="77777777" w:rsidR="00A54370" w:rsidRDefault="00A54370" w:rsidP="00A54370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4D983BF" w14:textId="77777777" w:rsidR="00A54370" w:rsidRDefault="00A54370" w:rsidP="00A54370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7A00270" w14:textId="77777777" w:rsidR="00A54370" w:rsidRDefault="00A54370" w:rsidP="00A54370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08A6A8B" w14:textId="77777777" w:rsidR="00A54370" w:rsidRDefault="00A54370" w:rsidP="00A54370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9260088" w14:textId="77777777" w:rsidR="00C52F80" w:rsidRPr="00C52F80" w:rsidRDefault="00C52F80" w:rsidP="00A54370">
            <w:pPr>
              <w:ind w:left="-58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F376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2E239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9482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F0EAD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6DED3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31DF99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16 736,1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C62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CD8A4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3EA3E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22B42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6610D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A0C552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C3FD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37719BA6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C6D07DF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1DD3C450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601F03C8" w14:textId="77777777" w:rsidR="00A54370" w:rsidRDefault="00A54370" w:rsidP="00A54370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20E0FDE1" w14:textId="77777777" w:rsidR="00C52F80" w:rsidRPr="00C52F80" w:rsidRDefault="00C52F80" w:rsidP="00A54370">
            <w:pPr>
              <w:ind w:firstLine="4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1E1AAC02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26DA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F3A50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BC9E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E405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7FDC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1847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314A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A106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456A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11F8F91C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7A8F" w14:textId="77777777" w:rsidR="00C52F80" w:rsidRPr="00C52F80" w:rsidRDefault="00C52F80" w:rsidP="00A5437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6B69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5C1D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6DE7287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3EDC7C39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B966A5E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47B573D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96C0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27A2A8D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3BF4527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BCCD297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BB7DA80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2CDA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848E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21D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2CF2CC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B824F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72D07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42ECF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13 388,9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A347" w14:textId="77777777" w:rsid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  <w:p w14:paraId="35A899BC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E8AF4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C57B5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8D9FA" w14:textId="77777777" w:rsidR="00A54370" w:rsidRPr="00C52F8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EF7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6539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20D49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97D4D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8CCE3" w14:textId="77777777" w:rsidR="00C52F80" w:rsidRPr="00C52F8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C52F80">
              <w:rPr>
                <w:sz w:val="24"/>
                <w:szCs w:val="24"/>
              </w:rPr>
              <w:t> </w:t>
            </w:r>
          </w:p>
        </w:tc>
      </w:tr>
      <w:tr w:rsidR="00C52F80" w:rsidRPr="00324F3D" w14:paraId="33D6A304" w14:textId="77777777" w:rsidTr="00721AF4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5614" w14:textId="77777777" w:rsidR="00C52F80" w:rsidRPr="00C52F80" w:rsidRDefault="00C52F80" w:rsidP="00A54370">
            <w:pPr>
              <w:ind w:firstLine="172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80BDE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0BE0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50009479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14CC8CA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39BFB743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0AE662EE" w14:textId="77777777" w:rsidR="00C52F80" w:rsidRPr="00C52F80" w:rsidRDefault="00C52F80" w:rsidP="00A5437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F2EB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C0CEC86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6DAB1A3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EDD95DA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5CAABA8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0F3D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94BD" w14:textId="77777777" w:rsidR="00C52F80" w:rsidRPr="00C52F80" w:rsidRDefault="00C52F80" w:rsidP="00C52F80">
            <w:pPr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000FC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5293CC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CC132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C449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08C94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3 347,2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DF24B" w14:textId="77777777" w:rsidR="00C52F80" w:rsidRPr="00C52F80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E9B5" w14:textId="77777777" w:rsidR="00C52F80" w:rsidRPr="00C52F80" w:rsidRDefault="00721AF4" w:rsidP="00721AF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59CE6535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9743" w14:textId="77777777" w:rsidR="00C52F80" w:rsidRPr="00C52F80" w:rsidRDefault="00C52F80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B1C5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9089" w14:textId="77777777" w:rsidR="00A54370" w:rsidRDefault="00A54370" w:rsidP="00A54370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</w:p>
          <w:p w14:paraId="326C9390" w14:textId="77777777" w:rsidR="00A54370" w:rsidRDefault="00A54370" w:rsidP="00A54370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</w:p>
          <w:p w14:paraId="0A65D335" w14:textId="77777777" w:rsidR="00C52F80" w:rsidRPr="00C52F80" w:rsidRDefault="00C52F80" w:rsidP="00A54370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4E33" w14:textId="77777777" w:rsidR="00A54370" w:rsidRDefault="00A54370" w:rsidP="00A54370">
            <w:pPr>
              <w:ind w:left="-667"/>
              <w:jc w:val="center"/>
              <w:rPr>
                <w:b/>
                <w:bCs/>
                <w:sz w:val="24"/>
                <w:szCs w:val="24"/>
              </w:rPr>
            </w:pPr>
          </w:p>
          <w:p w14:paraId="4618F256" w14:textId="77777777" w:rsidR="00A54370" w:rsidRDefault="00A54370" w:rsidP="00A54370">
            <w:pPr>
              <w:ind w:left="-667"/>
              <w:jc w:val="center"/>
              <w:rPr>
                <w:b/>
                <w:bCs/>
                <w:sz w:val="24"/>
                <w:szCs w:val="24"/>
              </w:rPr>
            </w:pPr>
          </w:p>
          <w:p w14:paraId="4615B82A" w14:textId="77777777" w:rsidR="00C52F80" w:rsidRPr="00C52F80" w:rsidRDefault="00C52F80" w:rsidP="00A54370">
            <w:pPr>
              <w:ind w:left="-667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04D0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908C6F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168553E" w14:textId="77777777" w:rsidR="00C52F80" w:rsidRPr="00C52F80" w:rsidRDefault="00C52F8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9F9" w14:textId="77777777" w:rsidR="00A54370" w:rsidRDefault="00A54370" w:rsidP="00A54370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</w:p>
          <w:p w14:paraId="0674A61E" w14:textId="77777777" w:rsidR="00A54370" w:rsidRDefault="00A54370" w:rsidP="00A54370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</w:p>
          <w:p w14:paraId="44158C83" w14:textId="77777777" w:rsidR="00C52F80" w:rsidRPr="00C52F80" w:rsidRDefault="00C52F80" w:rsidP="00A54370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5F9A" w14:textId="77777777" w:rsidR="00A54370" w:rsidRDefault="00A54370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AAC3A8A" w14:textId="77777777" w:rsidR="00A54370" w:rsidRDefault="00A54370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C4E7E52" w14:textId="77777777" w:rsidR="00C52F80" w:rsidRPr="00C52F80" w:rsidRDefault="00C52F80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9 333,9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06DA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80A4BA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F3C2AA4" w14:textId="77777777" w:rsidR="00C52F80" w:rsidRPr="00C52F80" w:rsidRDefault="00C52F8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9 388,1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C2D3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00AEC0D" w14:textId="77777777" w:rsidR="00A54370" w:rsidRDefault="00A5437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E0E6892" w14:textId="77777777" w:rsidR="00C52F80" w:rsidRPr="00C52F80" w:rsidRDefault="00C52F80" w:rsidP="00A5437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2F80">
              <w:rPr>
                <w:b/>
                <w:bCs/>
                <w:sz w:val="24"/>
                <w:szCs w:val="24"/>
              </w:rPr>
              <w:t>9 442,8</w:t>
            </w:r>
          </w:p>
        </w:tc>
      </w:tr>
      <w:tr w:rsidR="00C52F80" w:rsidRPr="00324F3D" w14:paraId="3E9D8FDE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769F" w14:textId="77777777" w:rsidR="00C52F80" w:rsidRPr="00C52F80" w:rsidRDefault="00C52F80" w:rsidP="00A5437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Муниципальная программа "Развитие культуры Балахнинского района на 2015-2020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C9FD5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81B3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C688945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166DC5B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220630E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F84DB50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73FD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0F148848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21BCDDB1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6591973B" w14:textId="77777777" w:rsidR="00A54370" w:rsidRDefault="00A54370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1D639AA9" w14:textId="77777777" w:rsidR="00C52F80" w:rsidRPr="00C52F80" w:rsidRDefault="00C52F80" w:rsidP="00A5437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1246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96C8D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3CFE7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6B84B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E67D9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B8BC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025FA63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C0365A1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95EBE22" w14:textId="77777777" w:rsidR="00A54370" w:rsidRDefault="00A54370" w:rsidP="00A54370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2B106E1" w14:textId="77777777" w:rsidR="00C52F80" w:rsidRPr="00C52F80" w:rsidRDefault="00C52F80" w:rsidP="00A54370">
            <w:pPr>
              <w:ind w:left="-672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A81F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BAAE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58C460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7269E5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5559EB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9 333,9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8396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2FC4AB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98B04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FA408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3493A2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87B1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3262F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BC3D9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652A0E" w14:textId="77777777" w:rsidR="00A54370" w:rsidRDefault="00A54370" w:rsidP="00A5437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B4D34" w14:textId="77777777" w:rsidR="00C52F80" w:rsidRPr="00C52F80" w:rsidRDefault="00C52F80" w:rsidP="00A5437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2AB77465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1888" w14:textId="77777777" w:rsidR="00C52F80" w:rsidRPr="00C52F80" w:rsidRDefault="00C52F80" w:rsidP="00A54370">
            <w:pPr>
              <w:ind w:firstLine="3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EDEE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72BE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C1CAE1A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3500C6F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0F9FB3A" w14:textId="77777777" w:rsidR="00A54370" w:rsidRDefault="00A54370" w:rsidP="00A54370">
            <w:pPr>
              <w:ind w:left="-679"/>
              <w:jc w:val="center"/>
              <w:rPr>
                <w:sz w:val="24"/>
                <w:szCs w:val="24"/>
              </w:rPr>
            </w:pPr>
          </w:p>
          <w:p w14:paraId="7127D87A" w14:textId="77777777" w:rsidR="00C52F80" w:rsidRPr="00C52F80" w:rsidRDefault="00C52F80" w:rsidP="00A54370">
            <w:pPr>
              <w:ind w:left="-679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BC8E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4564D5C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DE2779E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413E740" w14:textId="77777777" w:rsidR="00A54370" w:rsidRDefault="00A54370" w:rsidP="00A54370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A9B7005" w14:textId="77777777" w:rsidR="00C52F80" w:rsidRPr="00C52F80" w:rsidRDefault="00C52F80" w:rsidP="00A54370">
            <w:pPr>
              <w:ind w:left="-667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4DB3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A22BCB8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1AEBFE1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803D6D5" w14:textId="77777777" w:rsidR="00A54370" w:rsidRDefault="00A54370" w:rsidP="00A54370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665576C7" w14:textId="77777777" w:rsidR="00C52F80" w:rsidRPr="00C52F80" w:rsidRDefault="00C52F80" w:rsidP="00A54370">
            <w:pPr>
              <w:ind w:firstLine="31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A27B" w14:textId="77777777" w:rsidR="00FF6848" w:rsidRDefault="00FF6848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DF841FE" w14:textId="77777777" w:rsidR="00FF6848" w:rsidRDefault="00FF6848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8088A1C" w14:textId="77777777" w:rsidR="00FF6848" w:rsidRDefault="00FF6848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0AA7300A" w14:textId="77777777" w:rsidR="00FF6848" w:rsidRDefault="00FF6848" w:rsidP="00A54370">
            <w:pPr>
              <w:ind w:left="-566"/>
              <w:jc w:val="center"/>
              <w:rPr>
                <w:sz w:val="24"/>
                <w:szCs w:val="24"/>
              </w:rPr>
            </w:pPr>
          </w:p>
          <w:p w14:paraId="4AEA9745" w14:textId="77777777" w:rsidR="00C52F80" w:rsidRPr="00C52F80" w:rsidRDefault="00C52F80" w:rsidP="00A54370">
            <w:pPr>
              <w:ind w:left="-566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0F47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E8EF23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ACB1C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BED042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483AB5" w14:textId="77777777" w:rsidR="00C52F80" w:rsidRPr="00C52F80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9 333,9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1D94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878D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A124F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14663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2D659" w14:textId="77777777" w:rsidR="00C52F80" w:rsidRPr="00C52F80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0A4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C4CF5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51E62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F7924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B39066" w14:textId="77777777" w:rsidR="00C52F80" w:rsidRPr="00C52F80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0,0</w:t>
            </w:r>
          </w:p>
        </w:tc>
      </w:tr>
      <w:tr w:rsidR="00C52F80" w:rsidRPr="00324F3D" w14:paraId="22618EC2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0A47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197D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A621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B04120A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634B924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FAF53B3" w14:textId="77777777" w:rsidR="00C52F80" w:rsidRPr="00FF6848" w:rsidRDefault="00C52F80" w:rsidP="00FF6848">
            <w:pPr>
              <w:ind w:left="-679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C7A6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83A3267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BAC6013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EEE9DC1" w14:textId="77777777" w:rsidR="00C52F80" w:rsidRPr="00FF6848" w:rsidRDefault="00C52F80" w:rsidP="00FF6848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E1B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CD80F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976FC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86A2F4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126E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09DCABF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077DCFE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1659EBE" w14:textId="77777777" w:rsidR="00C52F80" w:rsidRPr="00FF6848" w:rsidRDefault="00C52F80" w:rsidP="00FF6848">
            <w:pPr>
              <w:ind w:left="-672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A7C9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3C70F2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5C87A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8A6E8" w14:textId="77777777" w:rsidR="00C52F80" w:rsidRPr="00FF6848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5 739,2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E56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8EE7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15F1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58D11C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B1962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E981F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2BD7DE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053225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</w:tr>
      <w:tr w:rsidR="00C52F80" w:rsidRPr="00324F3D" w14:paraId="3C07D7CB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6FBD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4F2C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1697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113A5CE6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70AA652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E9B4532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65BA6BD9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BC8581F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FE97382" w14:textId="77777777" w:rsidR="00C52F80" w:rsidRPr="00FF6848" w:rsidRDefault="00C52F80" w:rsidP="00FF6848">
            <w:pPr>
              <w:ind w:left="-596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0F854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2436789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EE7D560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EF19F37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675C492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F02C25E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7E78C3B" w14:textId="77777777" w:rsidR="00C52F80" w:rsidRPr="00FF6848" w:rsidRDefault="00C52F80" w:rsidP="00FF6848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857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3C958E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422234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2718E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F2507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05F88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CA404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1E24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50A5279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80ACE7D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31A065C8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16D715C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EA2D01C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716750D" w14:textId="77777777" w:rsidR="00C52F80" w:rsidRPr="00FF6848" w:rsidRDefault="00C52F80" w:rsidP="00FF6848">
            <w:pPr>
              <w:ind w:left="-581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3403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F92B16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F6B638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B96A44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2EB083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64418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DF1088" w14:textId="77777777" w:rsidR="00C52F80" w:rsidRPr="00FF6848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4 372,6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F3A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54CA4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E198C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EFC1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A94A4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5229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3C8126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7289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65BDC28A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3BDD20FE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2D478997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2C762D1D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4CAD8169" w14:textId="77777777" w:rsidR="00FF6848" w:rsidRDefault="00FF6848" w:rsidP="00FF6848">
            <w:pPr>
              <w:ind w:firstLine="42"/>
              <w:jc w:val="center"/>
              <w:rPr>
                <w:sz w:val="24"/>
                <w:szCs w:val="24"/>
              </w:rPr>
            </w:pPr>
          </w:p>
          <w:p w14:paraId="374A64BF" w14:textId="77777777" w:rsidR="00C52F80" w:rsidRPr="00FF6848" w:rsidRDefault="00C52F80" w:rsidP="00FF6848">
            <w:pPr>
              <w:ind w:firstLine="42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</w:tr>
      <w:tr w:rsidR="00C52F80" w:rsidRPr="00324F3D" w14:paraId="26975875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4983" w14:textId="77777777" w:rsidR="00C52F80" w:rsidRPr="00C52F80" w:rsidRDefault="00C52F80" w:rsidP="00C52F80">
            <w:pPr>
              <w:ind w:firstLine="0"/>
              <w:rPr>
                <w:sz w:val="24"/>
                <w:szCs w:val="24"/>
              </w:rPr>
            </w:pPr>
            <w:r w:rsidRPr="00C52F8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52F80">
              <w:rPr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6D3FF" w14:textId="77777777" w:rsidR="00C52F80" w:rsidRDefault="00C52F80" w:rsidP="00C52F80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BA53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11BD014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30A6582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0E508B1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D8B2752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E705766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6D5A492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D173793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EBBE7A2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59B1F489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1AFF1EF0" w14:textId="77777777" w:rsidR="00FF6848" w:rsidRDefault="00FF6848" w:rsidP="00FF6848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85297A2" w14:textId="77777777" w:rsidR="00C52F80" w:rsidRPr="00FF6848" w:rsidRDefault="00C52F80" w:rsidP="00FF6848">
            <w:pPr>
              <w:ind w:left="-679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F68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63E01C2E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7A601C8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69F0CCE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3EBB08B0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8491737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70C5334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EE0AA89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BFB2FE6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0E695423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9CD846C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C5E2EE6" w14:textId="77777777" w:rsidR="00C52F80" w:rsidRP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2F80" w:rsidRPr="00FF684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1D9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D591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F5BD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2049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7006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6655D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F6FED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AE4E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D571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355B7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CC1C1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5E19DC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EAA9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DC111CA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2D4354B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20D5FF5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626E816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3DA262AB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9B00953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1626868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74C1A8D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DA3529E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DA51E23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281FB08" w14:textId="77777777" w:rsidR="00C52F80" w:rsidRPr="00FF6848" w:rsidRDefault="00C52F80" w:rsidP="00FF6848">
            <w:pPr>
              <w:ind w:left="-672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4556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9D8CF82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D9D6AD8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B18B848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E629DDC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84EFCEE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94A019C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72CC4FF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B8E1FE8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66B0D1B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3E2882C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48EBEC6" w14:textId="77777777" w:rsidR="00C52F80" w:rsidRPr="00FF6848" w:rsidRDefault="00C52F80" w:rsidP="00FF6848">
            <w:pPr>
              <w:ind w:firstLine="4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4 050,3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940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0080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703B87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A854C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8381F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DC61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454F7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6BD1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1A11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D682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F1E9F4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8EF43" w14:textId="77777777" w:rsidR="00C52F80" w:rsidRP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C52F80"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AAF7" w14:textId="77777777" w:rsidR="00C52F80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lastRenderedPageBreak/>
              <w:t> </w:t>
            </w:r>
          </w:p>
          <w:p w14:paraId="157EA677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C4E9D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4AAE7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33C1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5B8D7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C0F29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264BDE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9370C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01B86E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0D0B1C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6FFF06" w14:textId="77777777" w:rsidR="00FF6848" w:rsidRP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2F80" w:rsidRPr="00324F3D" w14:paraId="3A70D5FD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3ABA" w14:textId="77777777" w:rsidR="00C52F80" w:rsidRPr="00FF6848" w:rsidRDefault="00C52F80" w:rsidP="00C52F80">
            <w:pPr>
              <w:ind w:firstLine="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AA38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E61B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F4C89C0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64D72D3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143AEDF5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33C799A9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B5EB114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4ABC0716" w14:textId="77777777" w:rsidR="00C52F80" w:rsidRPr="00FF6848" w:rsidRDefault="00C52F80" w:rsidP="00FF6848">
            <w:pPr>
              <w:ind w:left="-596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A106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AF62858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0765E2F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807FCF9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580DCBB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BA0F0F1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847FC76" w14:textId="77777777" w:rsidR="00C52F80" w:rsidRPr="00FF6848" w:rsidRDefault="00C52F80" w:rsidP="00FF6848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E31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914B0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F89C5F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93A4E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A1B32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20882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ED37AB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9029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E10443E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116E613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68541CA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139C8E4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0DC7286" w14:textId="77777777" w:rsidR="00FF6848" w:rsidRDefault="00FF6848" w:rsidP="00FF6848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4225227" w14:textId="77777777" w:rsidR="00C52F80" w:rsidRPr="00FF6848" w:rsidRDefault="00C52F80" w:rsidP="00FF6848">
            <w:pPr>
              <w:ind w:left="-672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6E7B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B951C8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32B1E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19DFFD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2A854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079EE" w14:textId="77777777" w:rsidR="00FF6848" w:rsidRDefault="00FF6848" w:rsidP="00C52F8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26A04" w14:textId="77777777" w:rsidR="00C52F80" w:rsidRPr="00FF6848" w:rsidRDefault="00C52F80" w:rsidP="00C52F80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EB0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2A41A3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4D8B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BB24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37C60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97514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51769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E718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C1564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8352B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BC75C1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FE63B9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449EB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A1C69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</w:tr>
      <w:tr w:rsidR="00C52F80" w:rsidRPr="00324F3D" w14:paraId="4ED38869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2FB1" w14:textId="77777777" w:rsidR="00C52F80" w:rsidRPr="00FF6848" w:rsidRDefault="00C52F80" w:rsidP="00FF6848">
            <w:pPr>
              <w:ind w:firstLine="3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588B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8BA9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7BAFB0F3" w14:textId="77777777" w:rsidR="00FF6848" w:rsidRDefault="00FF6848" w:rsidP="00FF6848">
            <w:pPr>
              <w:ind w:left="-581"/>
              <w:jc w:val="center"/>
              <w:rPr>
                <w:sz w:val="24"/>
                <w:szCs w:val="24"/>
              </w:rPr>
            </w:pPr>
          </w:p>
          <w:p w14:paraId="1E246353" w14:textId="77777777" w:rsidR="00C52F80" w:rsidRPr="00FF6848" w:rsidRDefault="00C52F80" w:rsidP="00FF6848">
            <w:pPr>
              <w:ind w:left="-581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232B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469156C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E6779D2" w14:textId="77777777" w:rsidR="00C52F80" w:rsidRPr="00FF6848" w:rsidRDefault="00C52F80" w:rsidP="00FF6848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3FD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D3BB35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1A365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61A95" w14:textId="77777777" w:rsidR="00FF6848" w:rsidRDefault="00FF6848" w:rsidP="00FF6848">
            <w:pPr>
              <w:ind w:left="-566"/>
              <w:jc w:val="center"/>
              <w:rPr>
                <w:sz w:val="24"/>
                <w:szCs w:val="24"/>
              </w:rPr>
            </w:pPr>
          </w:p>
          <w:p w14:paraId="72568524" w14:textId="77777777" w:rsidR="00FF6848" w:rsidRDefault="00FF6848" w:rsidP="00FF6848">
            <w:pPr>
              <w:ind w:left="-566"/>
              <w:jc w:val="center"/>
              <w:rPr>
                <w:sz w:val="24"/>
                <w:szCs w:val="24"/>
              </w:rPr>
            </w:pPr>
          </w:p>
          <w:p w14:paraId="7C3EAD10" w14:textId="77777777" w:rsidR="00C52F80" w:rsidRPr="00FF6848" w:rsidRDefault="00C52F80" w:rsidP="00FF6848">
            <w:pPr>
              <w:ind w:left="-566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29BD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B87F2EE" w14:textId="77777777" w:rsidR="00FF6848" w:rsidRDefault="00FF6848" w:rsidP="00FF6848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497F61F0" w14:textId="77777777" w:rsidR="00C52F80" w:rsidRPr="00FF6848" w:rsidRDefault="00C52F80" w:rsidP="00FF6848">
            <w:pPr>
              <w:ind w:firstLine="4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1 366,6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06FC" w14:textId="77777777" w:rsidR="00FF6848" w:rsidRDefault="00FF6848" w:rsidP="00FF6848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5861C05F" w14:textId="77777777" w:rsidR="00FF6848" w:rsidRDefault="00FF6848" w:rsidP="00FF6848">
            <w:pPr>
              <w:ind w:firstLine="41"/>
              <w:jc w:val="center"/>
              <w:rPr>
                <w:sz w:val="24"/>
                <w:szCs w:val="24"/>
              </w:rPr>
            </w:pPr>
          </w:p>
          <w:p w14:paraId="391DD9A6" w14:textId="77777777" w:rsidR="00C52F80" w:rsidRPr="00FF6848" w:rsidRDefault="00C52F80" w:rsidP="00FF6848">
            <w:pPr>
              <w:ind w:firstLine="41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86AD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27EBA" w14:textId="77777777" w:rsidR="00FF6848" w:rsidRDefault="00FF6848" w:rsidP="00FF684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848448" w14:textId="77777777" w:rsidR="00C52F80" w:rsidRPr="00FF6848" w:rsidRDefault="00C52F80" w:rsidP="00FF6848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</w:tr>
      <w:tr w:rsidR="00C52F80" w:rsidRPr="00324F3D" w14:paraId="41FCD5EE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FE36" w14:textId="77777777" w:rsidR="00C52F80" w:rsidRPr="00FF6848" w:rsidRDefault="00C52F80" w:rsidP="00FF6848">
            <w:pPr>
              <w:ind w:firstLine="3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1DD5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4168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1EC0222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61A9389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49AF005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6F6D664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768BADCA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67971B23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AF8F831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C56278D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0380519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00283E64" w14:textId="77777777" w:rsidR="00FF6848" w:rsidRDefault="00FF6848" w:rsidP="00FF6848">
            <w:pPr>
              <w:ind w:left="-596"/>
              <w:jc w:val="center"/>
              <w:rPr>
                <w:sz w:val="24"/>
                <w:szCs w:val="24"/>
              </w:rPr>
            </w:pPr>
          </w:p>
          <w:p w14:paraId="22EE3F8C" w14:textId="77777777" w:rsidR="00C52F80" w:rsidRPr="00FF6848" w:rsidRDefault="00C52F80" w:rsidP="00FF6848">
            <w:pPr>
              <w:ind w:left="-596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AF12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D3115D3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F1F1E66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17DE1004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3D191EBA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7BCA508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6B13E71D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7596411D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04CDFDC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034CB2C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4631F11" w14:textId="77777777" w:rsidR="00FF6848" w:rsidRDefault="00FF6848" w:rsidP="00FF6848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9AB9EFA" w14:textId="77777777" w:rsidR="00C52F80" w:rsidRPr="00FF6848" w:rsidRDefault="00C52F80" w:rsidP="00FF6848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A175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3E84C7AA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06ECAD83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0C92B85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00975840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492134F0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9F8C30B" w14:textId="77777777" w:rsidR="00FF6848" w:rsidRDefault="00FF6848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75F327E" w14:textId="77777777" w:rsidR="00D07932" w:rsidRDefault="00D07932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1A210024" w14:textId="77777777" w:rsidR="00D07932" w:rsidRDefault="00D07932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7F0F1BFF" w14:textId="77777777" w:rsidR="00D07932" w:rsidRDefault="00D07932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01B20B50" w14:textId="77777777" w:rsidR="00D07932" w:rsidRDefault="00D07932" w:rsidP="00FF6848">
            <w:pPr>
              <w:ind w:firstLine="31"/>
              <w:jc w:val="center"/>
              <w:rPr>
                <w:sz w:val="24"/>
                <w:szCs w:val="24"/>
              </w:rPr>
            </w:pPr>
          </w:p>
          <w:p w14:paraId="2668B157" w14:textId="77777777" w:rsidR="00C52F80" w:rsidRPr="00FF6848" w:rsidRDefault="00C52F80" w:rsidP="00FF6848">
            <w:pPr>
              <w:ind w:firstLine="31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02 5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0FB5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82F469B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58B47675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1E3151A7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51643C4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223296B7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9CC9C29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98F94C9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644B85DC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405B3485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05FAA5DE" w14:textId="77777777" w:rsidR="00D07932" w:rsidRDefault="00D07932" w:rsidP="00D07932">
            <w:pPr>
              <w:ind w:left="-672"/>
              <w:jc w:val="center"/>
              <w:rPr>
                <w:sz w:val="24"/>
                <w:szCs w:val="24"/>
              </w:rPr>
            </w:pPr>
          </w:p>
          <w:p w14:paraId="7BB9D710" w14:textId="77777777" w:rsidR="00C52F80" w:rsidRPr="00FF6848" w:rsidRDefault="00C52F80" w:rsidP="00D07932">
            <w:pPr>
              <w:ind w:left="-672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8177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A7F876C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097B283C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4C32BC9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5E739B61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41CBE85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2DC5A579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269CC6E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7FD457A5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0336448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1E9AE411" w14:textId="77777777" w:rsidR="00D07932" w:rsidRDefault="00D07932" w:rsidP="00D07932">
            <w:pPr>
              <w:ind w:firstLine="40"/>
              <w:jc w:val="center"/>
              <w:rPr>
                <w:sz w:val="24"/>
                <w:szCs w:val="24"/>
              </w:rPr>
            </w:pPr>
          </w:p>
          <w:p w14:paraId="372C25B6" w14:textId="77777777" w:rsidR="00C52F80" w:rsidRPr="00FF6848" w:rsidRDefault="00C52F80" w:rsidP="00D07932">
            <w:pPr>
              <w:ind w:firstLine="4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1 366,6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802C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D4F5A4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E096BA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034B0B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2A702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ADD289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2D7AB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88560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B18DF1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9F16C3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92A3A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5E8C9" w14:textId="77777777" w:rsidR="00C52F80" w:rsidRPr="00FF6848" w:rsidRDefault="00C52F80" w:rsidP="00D07932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2835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635424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9FCF94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EB4D30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FCFDFB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A87455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8394CE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F077F5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36B2AA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711A97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161634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5EB2C3" w14:textId="77777777" w:rsidR="00C52F80" w:rsidRPr="00FF6848" w:rsidRDefault="00C52F80" w:rsidP="00D07932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0,0</w:t>
            </w:r>
          </w:p>
        </w:tc>
      </w:tr>
      <w:tr w:rsidR="00C52F80" w:rsidRPr="00324F3D" w14:paraId="584E0346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7E54D" w14:textId="77777777" w:rsidR="00C52F80" w:rsidRPr="00FF6848" w:rsidRDefault="00C52F80" w:rsidP="00D07932">
            <w:pPr>
              <w:ind w:firstLine="3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8CA6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6F55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E1B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7D90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C94B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FCC4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BFB8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F1DB" w14:textId="77777777" w:rsidR="00C52F80" w:rsidRPr="00FF6848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2F80" w:rsidRPr="00324F3D" w14:paraId="035D5810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06E6B" w14:textId="77777777" w:rsidR="00C52F80" w:rsidRPr="00FF6848" w:rsidRDefault="00C52F80" w:rsidP="00D07932">
            <w:pPr>
              <w:ind w:firstLine="3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DE7C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E5D5" w14:textId="77777777" w:rsidR="00D07932" w:rsidRDefault="00D07932" w:rsidP="00D07932">
            <w:pPr>
              <w:ind w:left="-679"/>
              <w:jc w:val="center"/>
              <w:rPr>
                <w:sz w:val="24"/>
                <w:szCs w:val="24"/>
              </w:rPr>
            </w:pPr>
          </w:p>
          <w:p w14:paraId="252CEB5B" w14:textId="77777777" w:rsidR="00D07932" w:rsidRDefault="00D07932" w:rsidP="00D07932">
            <w:pPr>
              <w:ind w:left="-679"/>
              <w:jc w:val="center"/>
              <w:rPr>
                <w:sz w:val="24"/>
                <w:szCs w:val="24"/>
              </w:rPr>
            </w:pPr>
          </w:p>
          <w:p w14:paraId="474DC6C5" w14:textId="77777777" w:rsidR="00D07932" w:rsidRDefault="00D07932" w:rsidP="00D07932">
            <w:pPr>
              <w:ind w:left="-679"/>
              <w:jc w:val="center"/>
              <w:rPr>
                <w:sz w:val="24"/>
                <w:szCs w:val="24"/>
              </w:rPr>
            </w:pPr>
          </w:p>
          <w:p w14:paraId="0DCF3CB3" w14:textId="77777777" w:rsidR="00D07932" w:rsidRDefault="00D07932" w:rsidP="00D07932">
            <w:pPr>
              <w:ind w:left="-679"/>
              <w:jc w:val="center"/>
              <w:rPr>
                <w:sz w:val="24"/>
                <w:szCs w:val="24"/>
              </w:rPr>
            </w:pPr>
          </w:p>
          <w:p w14:paraId="62585D4A" w14:textId="77777777" w:rsidR="00C52F80" w:rsidRPr="00FF6848" w:rsidRDefault="00C52F80" w:rsidP="00D07932">
            <w:pPr>
              <w:ind w:left="-679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DDE9" w14:textId="77777777" w:rsidR="00D07932" w:rsidRDefault="00D07932" w:rsidP="00D07932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CF1216A" w14:textId="77777777" w:rsidR="00D07932" w:rsidRDefault="00D07932" w:rsidP="00D07932">
            <w:pPr>
              <w:ind w:left="-581"/>
              <w:jc w:val="center"/>
              <w:rPr>
                <w:sz w:val="24"/>
                <w:szCs w:val="24"/>
              </w:rPr>
            </w:pPr>
          </w:p>
          <w:p w14:paraId="299BBD65" w14:textId="77777777" w:rsidR="00D07932" w:rsidRDefault="00D07932" w:rsidP="00D07932">
            <w:pPr>
              <w:ind w:left="-581"/>
              <w:jc w:val="center"/>
              <w:rPr>
                <w:sz w:val="24"/>
                <w:szCs w:val="24"/>
              </w:rPr>
            </w:pPr>
          </w:p>
          <w:p w14:paraId="56BD9605" w14:textId="77777777" w:rsidR="00D07932" w:rsidRDefault="00D07932" w:rsidP="00D07932">
            <w:pPr>
              <w:ind w:left="-581"/>
              <w:jc w:val="center"/>
              <w:rPr>
                <w:sz w:val="24"/>
                <w:szCs w:val="24"/>
              </w:rPr>
            </w:pPr>
          </w:p>
          <w:p w14:paraId="42311ED9" w14:textId="77777777" w:rsidR="00C52F80" w:rsidRPr="00FF6848" w:rsidRDefault="00C52F80" w:rsidP="00D07932">
            <w:pPr>
              <w:ind w:left="-581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4D49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DD48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056D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0DA25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DBC73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336C2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8860C" w14:textId="77777777" w:rsidR="00C52F80" w:rsidRPr="00FF6848" w:rsidRDefault="00C52F80" w:rsidP="00D07932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1 093,3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5578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D800" w14:textId="77777777" w:rsidR="00C52F80" w:rsidRPr="00FF6848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52F80" w:rsidRPr="00324F3D" w14:paraId="100F5080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0C0B" w14:textId="77777777" w:rsidR="00C52F80" w:rsidRPr="00FF6848" w:rsidRDefault="00C52F80" w:rsidP="00D07932">
            <w:pPr>
              <w:ind w:firstLine="30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2DE9B" w14:textId="77777777" w:rsidR="00C52F80" w:rsidRPr="00FF6848" w:rsidRDefault="00C52F80" w:rsidP="00C52F80">
            <w:pPr>
              <w:jc w:val="right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CDA0" w14:textId="77777777" w:rsidR="00D07932" w:rsidRDefault="00D07932" w:rsidP="00D07932">
            <w:pPr>
              <w:ind w:left="-566"/>
              <w:jc w:val="center"/>
              <w:rPr>
                <w:sz w:val="24"/>
                <w:szCs w:val="24"/>
              </w:rPr>
            </w:pPr>
          </w:p>
          <w:p w14:paraId="5FF773DA" w14:textId="77777777" w:rsidR="00D07932" w:rsidRDefault="00D07932" w:rsidP="00D07932">
            <w:pPr>
              <w:ind w:left="-566"/>
              <w:jc w:val="center"/>
              <w:rPr>
                <w:sz w:val="24"/>
                <w:szCs w:val="24"/>
              </w:rPr>
            </w:pPr>
          </w:p>
          <w:p w14:paraId="33244E49" w14:textId="77777777" w:rsidR="00D07932" w:rsidRDefault="00D07932" w:rsidP="00D07932">
            <w:pPr>
              <w:ind w:left="-566"/>
              <w:jc w:val="center"/>
              <w:rPr>
                <w:sz w:val="24"/>
                <w:szCs w:val="24"/>
              </w:rPr>
            </w:pPr>
          </w:p>
          <w:p w14:paraId="12DC0311" w14:textId="77777777" w:rsidR="00D07932" w:rsidRDefault="00D07932" w:rsidP="00D07932">
            <w:pPr>
              <w:ind w:left="-566"/>
              <w:jc w:val="center"/>
              <w:rPr>
                <w:sz w:val="24"/>
                <w:szCs w:val="24"/>
              </w:rPr>
            </w:pPr>
          </w:p>
          <w:p w14:paraId="1D6E4DAA" w14:textId="77777777" w:rsidR="00C52F80" w:rsidRPr="00FF6848" w:rsidRDefault="00C52F80" w:rsidP="00D07932">
            <w:pPr>
              <w:ind w:left="-566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5DC" w14:textId="77777777" w:rsidR="00D07932" w:rsidRDefault="00D07932" w:rsidP="00D07932">
            <w:pPr>
              <w:ind w:left="-667"/>
              <w:jc w:val="center"/>
              <w:rPr>
                <w:sz w:val="24"/>
                <w:szCs w:val="24"/>
              </w:rPr>
            </w:pPr>
          </w:p>
          <w:p w14:paraId="20073E1E" w14:textId="77777777" w:rsidR="00D07932" w:rsidRDefault="00D07932" w:rsidP="00D07932">
            <w:pPr>
              <w:ind w:left="-667"/>
              <w:jc w:val="center"/>
              <w:rPr>
                <w:sz w:val="24"/>
                <w:szCs w:val="24"/>
              </w:rPr>
            </w:pPr>
          </w:p>
          <w:p w14:paraId="50E6CC87" w14:textId="77777777" w:rsidR="00D07932" w:rsidRDefault="00D07932" w:rsidP="00D07932">
            <w:pPr>
              <w:ind w:left="-667"/>
              <w:jc w:val="center"/>
              <w:rPr>
                <w:sz w:val="24"/>
                <w:szCs w:val="24"/>
              </w:rPr>
            </w:pPr>
          </w:p>
          <w:p w14:paraId="414149C2" w14:textId="77777777" w:rsidR="00D07932" w:rsidRDefault="00D07932" w:rsidP="00D07932">
            <w:pPr>
              <w:ind w:left="-667"/>
              <w:jc w:val="center"/>
              <w:rPr>
                <w:sz w:val="24"/>
                <w:szCs w:val="24"/>
              </w:rPr>
            </w:pPr>
          </w:p>
          <w:p w14:paraId="00B774D7" w14:textId="77777777" w:rsidR="00C52F80" w:rsidRPr="00FF6848" w:rsidRDefault="00C52F80" w:rsidP="00D07932">
            <w:pPr>
              <w:ind w:left="-667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1C06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1C356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7F36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902F52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741FDA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6B77B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E98F86" w14:textId="77777777" w:rsidR="00C52F80" w:rsidRPr="00FF6848" w:rsidRDefault="00C52F80" w:rsidP="00D07932">
            <w:pPr>
              <w:ind w:firstLine="0"/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273,3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D71C" w14:textId="77777777" w:rsidR="00C52F80" w:rsidRPr="00FF6848" w:rsidRDefault="00C52F80" w:rsidP="00C52F80">
            <w:pPr>
              <w:jc w:val="center"/>
              <w:rPr>
                <w:sz w:val="24"/>
                <w:szCs w:val="24"/>
              </w:rPr>
            </w:pPr>
            <w:r w:rsidRPr="00FF68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EEF7" w14:textId="77777777" w:rsidR="00C52F80" w:rsidRPr="00FF6848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  <w:r w:rsidRPr="00FF6848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D07932" w:rsidRPr="00324F3D" w14:paraId="26869381" w14:textId="77777777" w:rsidTr="00AE6ABA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0A7A" w14:textId="77777777" w:rsidR="00D07932" w:rsidRPr="00FF6848" w:rsidRDefault="00D07932" w:rsidP="00D07932">
            <w:pPr>
              <w:ind w:firstLine="3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ECB34" w14:textId="77777777" w:rsidR="00D07932" w:rsidRPr="00FF6848" w:rsidRDefault="00D07932" w:rsidP="00C52F8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5E69" w14:textId="77777777" w:rsidR="00D07932" w:rsidRDefault="00D07932" w:rsidP="00D07932">
            <w:pPr>
              <w:ind w:left="-56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B7CA" w14:textId="77777777" w:rsidR="00D07932" w:rsidRDefault="00D07932" w:rsidP="00D07932">
            <w:pPr>
              <w:ind w:left="-66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8B76" w14:textId="77777777" w:rsidR="00D07932" w:rsidRPr="00FF6848" w:rsidRDefault="00D07932" w:rsidP="00C52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07DC" w14:textId="77777777" w:rsidR="00D07932" w:rsidRPr="00FF6848" w:rsidRDefault="00D07932" w:rsidP="00C52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3C2B" w14:textId="77777777" w:rsidR="00D07932" w:rsidRDefault="00D07932" w:rsidP="00D0793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0EC6" w14:textId="77777777" w:rsidR="00D07932" w:rsidRPr="00FF6848" w:rsidRDefault="00D07932" w:rsidP="00C52F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818B" w14:textId="77777777" w:rsidR="00D07932" w:rsidRPr="00FF6848" w:rsidRDefault="00D07932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2F80" w:rsidRPr="00324F3D" w14:paraId="5386385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85D2" w14:textId="77777777" w:rsidR="00C52F80" w:rsidRPr="000A5AC5" w:rsidRDefault="00D07932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07932">
              <w:rPr>
                <w:b/>
                <w:bCs/>
                <w:sz w:val="24"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r w:rsidRPr="00D07932"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B877C" w14:textId="77777777" w:rsidR="00C52F80" w:rsidRPr="000A5AC5" w:rsidRDefault="00D07932" w:rsidP="00C52F80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94A61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75D22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A3F7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0091" w14:textId="77777777" w:rsidR="00C52F80" w:rsidRPr="000A5AC5" w:rsidRDefault="00C52F80" w:rsidP="00C52F8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793E" w14:textId="77777777" w:rsidR="00C52F80" w:rsidRPr="000A5AC5" w:rsidRDefault="00D07932" w:rsidP="00D0793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1 081 271,2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50CB3" w14:textId="77777777" w:rsidR="00C52F80" w:rsidRPr="000A5AC5" w:rsidRDefault="00D07932" w:rsidP="00D07932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1 060 992,3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50C50" w14:textId="77777777" w:rsidR="00C52F80" w:rsidRPr="000A5AC5" w:rsidRDefault="00D07932" w:rsidP="00D07932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1 068 429,5</w:t>
            </w:r>
          </w:p>
        </w:tc>
      </w:tr>
      <w:tr w:rsidR="00C52F80" w:rsidRPr="00324F3D" w14:paraId="03E3720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7026" w14:textId="77777777" w:rsidR="00C52F80" w:rsidRPr="000A5AC5" w:rsidRDefault="00D07932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0793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44143" w14:textId="77777777" w:rsidR="00C52F80" w:rsidRPr="000A5AC5" w:rsidRDefault="00C52F80" w:rsidP="00C52F80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890EB" w14:textId="77777777" w:rsidR="00C52F80" w:rsidRPr="000A5AC5" w:rsidRDefault="00D07932" w:rsidP="00D07932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384D" w14:textId="77777777" w:rsidR="00C52F80" w:rsidRPr="000A5AC5" w:rsidRDefault="00D07932" w:rsidP="00D07932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ACE7" w14:textId="77777777" w:rsidR="00C52F80" w:rsidRPr="000A5AC5" w:rsidRDefault="00D07932" w:rsidP="00D07932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DE5F8" w14:textId="77777777" w:rsidR="00C52F80" w:rsidRPr="000A5AC5" w:rsidRDefault="00D07932" w:rsidP="00D07932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C42F1" w14:textId="77777777" w:rsidR="00C52F80" w:rsidRPr="000A5AC5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0E50" w14:textId="77777777" w:rsidR="00C52F80" w:rsidRPr="000A5AC5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EE927" w14:textId="77777777" w:rsidR="00C52F80" w:rsidRPr="000A5AC5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07932" w:rsidRPr="00324F3D" w14:paraId="1F1163E0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B6AB6" w14:textId="77777777" w:rsidR="00D07932" w:rsidRPr="00D07932" w:rsidRDefault="00D07932" w:rsidP="00C52F80">
            <w:pPr>
              <w:ind w:firstLine="0"/>
              <w:rPr>
                <w:b/>
                <w:bCs/>
                <w:sz w:val="24"/>
                <w:szCs w:val="24"/>
              </w:rPr>
            </w:pPr>
            <w:r w:rsidRPr="00D07932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9A9FA" w14:textId="77777777" w:rsidR="00D07932" w:rsidRPr="000A5AC5" w:rsidRDefault="00D07932" w:rsidP="00C52F80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97D6" w14:textId="77777777" w:rsidR="00D07932" w:rsidRDefault="00D07932" w:rsidP="00D07932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D98A" w14:textId="77777777" w:rsidR="00D07932" w:rsidRDefault="00D07932" w:rsidP="00D07932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95315" w14:textId="77777777" w:rsidR="00D07932" w:rsidRDefault="00D07932" w:rsidP="00D07932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1F34" w14:textId="77777777" w:rsidR="00D07932" w:rsidRDefault="00D07932" w:rsidP="00D07932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C7CF" w14:textId="77777777" w:rsidR="00D07932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039B4" w14:textId="77777777" w:rsidR="00D07932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5847" w14:textId="77777777" w:rsidR="00D07932" w:rsidRDefault="00D07932" w:rsidP="00C52F80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D07932" w:rsidRPr="00D07932" w14:paraId="42A1A66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1582C" w14:textId="77777777" w:rsidR="00D07932" w:rsidRPr="00D07932" w:rsidRDefault="00D07932" w:rsidP="00C52F80">
            <w:pPr>
              <w:ind w:firstLine="0"/>
              <w:rPr>
                <w:bCs/>
                <w:sz w:val="24"/>
                <w:szCs w:val="24"/>
              </w:rPr>
            </w:pPr>
            <w:r w:rsidRPr="00D07932">
              <w:rPr>
                <w:bCs/>
                <w:sz w:val="24"/>
                <w:szCs w:val="24"/>
              </w:rPr>
              <w:t>Муниципальная программа "Профилактика терроризма и экстремизма в  Балахнинском муниципальном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7AFB" w14:textId="77777777" w:rsidR="00D07932" w:rsidRPr="00D07932" w:rsidRDefault="00D07932" w:rsidP="00C52F80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AD7B6" w14:textId="77777777" w:rsidR="00D07932" w:rsidRPr="00D07932" w:rsidRDefault="00D07932" w:rsidP="00D07932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22395" w14:textId="77777777" w:rsidR="00D07932" w:rsidRPr="00D07932" w:rsidRDefault="00D07932" w:rsidP="00D07932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BC308" w14:textId="77777777" w:rsidR="00D07932" w:rsidRPr="00D07932" w:rsidRDefault="00D07932" w:rsidP="00D07932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5AA5A" w14:textId="77777777" w:rsidR="00D07932" w:rsidRPr="00D07932" w:rsidRDefault="00D07932" w:rsidP="00D07932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50B21" w14:textId="77777777" w:rsidR="00D07932" w:rsidRP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89F98" w14:textId="77777777" w:rsidR="00D07932" w:rsidRP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634F" w14:textId="77777777" w:rsidR="00D07932" w:rsidRP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07932" w:rsidRPr="00D07932" w14:paraId="7D7F69C0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A0CBE" w14:textId="77777777" w:rsidR="00D07932" w:rsidRPr="00D07932" w:rsidRDefault="00D07932" w:rsidP="00C52F80">
            <w:pPr>
              <w:ind w:firstLine="0"/>
              <w:rPr>
                <w:bCs/>
                <w:sz w:val="24"/>
                <w:szCs w:val="24"/>
              </w:rPr>
            </w:pPr>
            <w:r w:rsidRPr="00D07932">
              <w:rPr>
                <w:bCs/>
                <w:sz w:val="24"/>
                <w:szCs w:val="24"/>
              </w:rPr>
              <w:t>Укрепление технической оснащенности объектов жизнеобеспечения и  объектов 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C5DE" w14:textId="77777777" w:rsidR="00D07932" w:rsidRPr="00D07932" w:rsidRDefault="00D07932" w:rsidP="00C52F80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9E41" w14:textId="77777777" w:rsidR="00D07932" w:rsidRDefault="00D07932" w:rsidP="00D07932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FDD3" w14:textId="77777777" w:rsidR="00D07932" w:rsidRDefault="00D07932" w:rsidP="00D07932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7C2A" w14:textId="77777777" w:rsidR="00D07932" w:rsidRDefault="00D07932" w:rsidP="00D07932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4268" w14:textId="77777777" w:rsidR="00D07932" w:rsidRDefault="00D07932" w:rsidP="00D07932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B6008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DAFD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0EBB6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07932" w:rsidRPr="00D07932" w14:paraId="22828464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8D347" w14:textId="77777777" w:rsidR="00D07932" w:rsidRPr="00D07932" w:rsidRDefault="00D07932" w:rsidP="00C52F80">
            <w:pPr>
              <w:ind w:firstLine="0"/>
              <w:rPr>
                <w:bCs/>
                <w:sz w:val="24"/>
                <w:szCs w:val="24"/>
              </w:rPr>
            </w:pPr>
            <w:r w:rsidRPr="00D07932">
              <w:rPr>
                <w:bCs/>
                <w:sz w:val="24"/>
                <w:szCs w:val="24"/>
              </w:rPr>
              <w:t>Расходы на повышение уровня антитеррористической защищенности здания администрации БМР, мест массового пребывания людей, расположенных на территории г.Балахна и Балахнинского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0D42" w14:textId="77777777" w:rsidR="00D07932" w:rsidRPr="00D07932" w:rsidRDefault="00D07932" w:rsidP="00C52F80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54DF" w14:textId="77777777" w:rsidR="00D07932" w:rsidRDefault="00D07932" w:rsidP="00D07932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7DC2F" w14:textId="77777777" w:rsidR="00D07932" w:rsidRDefault="00D07932" w:rsidP="00D07932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6C381" w14:textId="77777777" w:rsidR="00D07932" w:rsidRDefault="00D07932" w:rsidP="00D07932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17 0 02 26230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6E9D5" w14:textId="77777777" w:rsidR="00D07932" w:rsidRDefault="00D07932" w:rsidP="00D07932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4C2D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0BE0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6CB1" w14:textId="77777777" w:rsidR="00D07932" w:rsidRDefault="00D07932" w:rsidP="00C52F80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C316E" w:rsidRPr="00D07932" w14:paraId="2A544758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ABC0" w14:textId="77777777" w:rsidR="002C316E" w:rsidRPr="002C316E" w:rsidRDefault="002C316E" w:rsidP="002C316E">
            <w:pPr>
              <w:ind w:firstLine="0"/>
              <w:rPr>
                <w:bCs/>
                <w:sz w:val="24"/>
                <w:szCs w:val="24"/>
              </w:rPr>
            </w:pPr>
            <w:r w:rsidRPr="002C316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299CE" w14:textId="77777777" w:rsidR="002C316E" w:rsidRPr="00D07932" w:rsidRDefault="002C316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31806" w14:textId="77777777" w:rsidR="002C316E" w:rsidRDefault="002C316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D941F" w14:textId="77777777" w:rsidR="002C316E" w:rsidRDefault="002C316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2474" w14:textId="77777777" w:rsidR="002C316E" w:rsidRDefault="002C316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17 0 02 26230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B6304" w14:textId="77777777" w:rsidR="002C316E" w:rsidRDefault="002C316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24102" w14:textId="77777777" w:rsidR="002C316E" w:rsidRDefault="002C316E" w:rsidP="002C31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B82D" w14:textId="77777777" w:rsidR="002C316E" w:rsidRDefault="002C316E" w:rsidP="002C31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A7701" w14:textId="77777777" w:rsidR="002C316E" w:rsidRDefault="002C316E" w:rsidP="002C316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C316E" w:rsidRPr="00236C1E" w14:paraId="729C0EA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1B6AF" w14:textId="77777777" w:rsidR="002C316E" w:rsidRPr="00236C1E" w:rsidRDefault="00236C1E" w:rsidP="002C31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36C1E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4EDC" w14:textId="77777777" w:rsidR="002C316E" w:rsidRPr="00236C1E" w:rsidRDefault="002C316E" w:rsidP="002C316E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02E5B" w14:textId="77777777" w:rsidR="002C316E" w:rsidRPr="00236C1E" w:rsidRDefault="00236C1E" w:rsidP="002C316E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F2A22" w14:textId="77777777" w:rsidR="002C316E" w:rsidRPr="00236C1E" w:rsidRDefault="00236C1E" w:rsidP="002C316E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0225C" w14:textId="77777777" w:rsidR="002C316E" w:rsidRPr="00236C1E" w:rsidRDefault="00236C1E" w:rsidP="002C316E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EC41" w14:textId="77777777" w:rsidR="002C316E" w:rsidRPr="00236C1E" w:rsidRDefault="00236C1E" w:rsidP="002C316E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E425F" w14:textId="77777777" w:rsidR="002C316E" w:rsidRP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1 058 445,3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F84D" w14:textId="77777777" w:rsidR="002C316E" w:rsidRP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1 038 666,4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67E2" w14:textId="77777777" w:rsidR="002C316E" w:rsidRPr="00236C1E" w:rsidRDefault="00236C1E" w:rsidP="00236C1E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1 046 103,6</w:t>
            </w:r>
          </w:p>
        </w:tc>
      </w:tr>
      <w:tr w:rsidR="00236C1E" w:rsidRPr="00236C1E" w14:paraId="363E600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4C45" w14:textId="77777777" w:rsidR="00236C1E" w:rsidRPr="00236C1E" w:rsidRDefault="00236C1E" w:rsidP="002C316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36C1E">
              <w:rPr>
                <w:b/>
                <w:bCs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CD0CE" w14:textId="77777777" w:rsidR="00236C1E" w:rsidRPr="00236C1E" w:rsidRDefault="00236C1E" w:rsidP="002C316E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2B3B" w14:textId="77777777" w:rsidR="00236C1E" w:rsidRDefault="00236C1E" w:rsidP="002C316E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E3958" w14:textId="77777777" w:rsidR="00236C1E" w:rsidRDefault="00236C1E" w:rsidP="002C316E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C6AC" w14:textId="77777777" w:rsidR="00236C1E" w:rsidRDefault="00236C1E" w:rsidP="002C316E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4AF4B" w14:textId="77777777" w:rsidR="00236C1E" w:rsidRDefault="00236C1E" w:rsidP="002C316E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9EFF" w14:textId="77777777" w:rsid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386 450,2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72CE" w14:textId="77777777" w:rsidR="00236C1E" w:rsidRDefault="00236C1E" w:rsidP="00236C1E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381 408,4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1E53" w14:textId="77777777" w:rsidR="00236C1E" w:rsidRDefault="00236C1E" w:rsidP="00236C1E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383 504,9</w:t>
            </w:r>
          </w:p>
        </w:tc>
      </w:tr>
      <w:tr w:rsidR="00236C1E" w:rsidRPr="00236C1E" w14:paraId="5C14F10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820D" w14:textId="77777777" w:rsidR="00236C1E" w:rsidRPr="00236C1E" w:rsidRDefault="00236C1E" w:rsidP="002C316E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E538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6D89" w14:textId="77777777" w:rsidR="00236C1E" w:rsidRPr="00236C1E" w:rsidRDefault="00236C1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F297" w14:textId="77777777" w:rsidR="00236C1E" w:rsidRPr="00236C1E" w:rsidRDefault="00236C1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E722F" w14:textId="77777777" w:rsidR="00236C1E" w:rsidRPr="00236C1E" w:rsidRDefault="00236C1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3B10" w14:textId="77777777" w:rsidR="00236C1E" w:rsidRPr="00236C1E" w:rsidRDefault="00236C1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97AF4" w14:textId="77777777" w:rsidR="00236C1E" w:rsidRP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386 450,2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EA792" w14:textId="77777777" w:rsidR="00236C1E" w:rsidRP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906F" w14:textId="77777777" w:rsidR="00236C1E" w:rsidRPr="00236C1E" w:rsidRDefault="00236C1E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36C1E" w:rsidRPr="00236C1E" w14:paraId="10A5532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F7961" w14:textId="77777777" w:rsidR="00236C1E" w:rsidRPr="00236C1E" w:rsidRDefault="00236C1E" w:rsidP="002C316E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3DEE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49612" w14:textId="77777777" w:rsidR="00236C1E" w:rsidRDefault="00236C1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E1CBC" w14:textId="77777777" w:rsidR="00236C1E" w:rsidRDefault="00236C1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13D39" w14:textId="77777777" w:rsidR="00236C1E" w:rsidRDefault="00236C1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6A752" w14:textId="77777777" w:rsidR="00236C1E" w:rsidRDefault="00236C1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D91E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379 676,7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3620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C6ED9" w14:textId="77777777" w:rsidR="00236C1E" w:rsidRDefault="00236C1E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36C1E" w:rsidRPr="00236C1E" w14:paraId="1255982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49EBE" w14:textId="77777777" w:rsidR="00236C1E" w:rsidRPr="00236C1E" w:rsidRDefault="00236C1E" w:rsidP="002C316E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BE1B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FEE7" w14:textId="77777777" w:rsidR="00236C1E" w:rsidRDefault="00236C1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CFBD" w14:textId="77777777" w:rsidR="00236C1E" w:rsidRDefault="00236C1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6E2F" w14:textId="77777777" w:rsidR="00236C1E" w:rsidRDefault="00236C1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3E9D4" w14:textId="77777777" w:rsidR="00236C1E" w:rsidRDefault="00236C1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1AF2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365 479,5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80D8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AA86" w14:textId="77777777" w:rsidR="00236C1E" w:rsidRDefault="00236C1E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36C1E" w:rsidRPr="00236C1E" w14:paraId="5CBFC8C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B7A04" w14:textId="77777777" w:rsidR="00236C1E" w:rsidRPr="00236C1E" w:rsidRDefault="00236C1E" w:rsidP="002C316E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E7D5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EC44D" w14:textId="77777777" w:rsidR="00236C1E" w:rsidRDefault="00236C1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D835A" w14:textId="77777777" w:rsidR="00236C1E" w:rsidRDefault="00236C1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1B8B" w14:textId="77777777" w:rsidR="00236C1E" w:rsidRDefault="00236C1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E631D" w14:textId="77777777" w:rsidR="00236C1E" w:rsidRDefault="00236C1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0B2E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96 503,7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ADAA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3750" w14:textId="77777777" w:rsidR="00236C1E" w:rsidRDefault="00236C1E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36C1E" w:rsidRPr="00236C1E" w14:paraId="0F3E3CD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5AC5E" w14:textId="77777777" w:rsidR="00236C1E" w:rsidRPr="00236C1E" w:rsidRDefault="00236C1E" w:rsidP="002C316E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6F95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F9460" w14:textId="77777777" w:rsidR="00236C1E" w:rsidRDefault="00236C1E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BFA45" w14:textId="77777777" w:rsidR="00236C1E" w:rsidRDefault="00236C1E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0946" w14:textId="77777777" w:rsidR="00236C1E" w:rsidRDefault="00236C1E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9A4F7" w14:textId="77777777" w:rsidR="00236C1E" w:rsidRDefault="00236C1E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A45BC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96 503,7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2B5D" w14:textId="77777777" w:rsidR="00236C1E" w:rsidRDefault="00236C1E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8878" w14:textId="77777777" w:rsidR="00236C1E" w:rsidRDefault="00236C1E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36C1E" w:rsidRPr="00236C1E" w14:paraId="132E553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9E07" w14:textId="77777777" w:rsidR="00236C1E" w:rsidRPr="00236C1E" w:rsidRDefault="002827F7" w:rsidP="002C316E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6CE6" w14:textId="77777777" w:rsidR="00236C1E" w:rsidRPr="00236C1E" w:rsidRDefault="00236C1E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A524" w14:textId="77777777" w:rsidR="00236C1E" w:rsidRDefault="002827F7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645E" w14:textId="77777777" w:rsidR="00236C1E" w:rsidRDefault="002827F7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4197" w14:textId="77777777" w:rsidR="00236C1E" w:rsidRPr="002827F7" w:rsidRDefault="002827F7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16B8" w14:textId="77777777" w:rsidR="00236C1E" w:rsidRDefault="002827F7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7B04" w14:textId="77777777" w:rsidR="00236C1E" w:rsidRDefault="002827F7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1310E" w14:textId="77777777" w:rsidR="00236C1E" w:rsidRDefault="002827F7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3AF70" w14:textId="77777777" w:rsidR="00236C1E" w:rsidRDefault="002827F7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36C1E" w14:paraId="2D074D2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83702" w14:textId="77777777" w:rsidR="002827F7" w:rsidRPr="002827F7" w:rsidRDefault="002827F7" w:rsidP="002C316E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369F" w14:textId="77777777" w:rsidR="002827F7" w:rsidRPr="00236C1E" w:rsidRDefault="002827F7" w:rsidP="002C316E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4502" w14:textId="77777777" w:rsidR="002827F7" w:rsidRDefault="002827F7" w:rsidP="002C316E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2FFF" w14:textId="77777777" w:rsidR="002827F7" w:rsidRDefault="002827F7" w:rsidP="002C316E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3469" w14:textId="77777777" w:rsidR="002827F7" w:rsidRDefault="002827F7" w:rsidP="002C316E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073D7" w14:textId="77777777" w:rsidR="002827F7" w:rsidRDefault="002827F7" w:rsidP="002C316E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8D4D3" w14:textId="77777777" w:rsidR="002827F7" w:rsidRDefault="002827F7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974B3" w14:textId="77777777" w:rsidR="002827F7" w:rsidRDefault="002827F7" w:rsidP="00236C1E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CCE5" w14:textId="77777777" w:rsidR="002827F7" w:rsidRDefault="002827F7" w:rsidP="00236C1E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36C1E" w14:paraId="303E879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84FA" w14:textId="77777777" w:rsidR="002827F7" w:rsidRPr="00236C1E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22531" w14:textId="77777777" w:rsidR="002827F7" w:rsidRPr="00236C1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98F62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807D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05BD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01 1 11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04B2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9DCC2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CBE0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4292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36C1E" w14:paraId="6B7F0E6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BB85" w14:textId="77777777" w:rsidR="002827F7" w:rsidRPr="00236C1E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7D893" w14:textId="77777777" w:rsidR="002827F7" w:rsidRPr="00236C1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C5187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05E84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6C9D0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24ED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A7550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300A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6CF64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2827F7" w:rsidRPr="002C316E" w14:paraId="5D09C0E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8BF3E" w14:textId="77777777" w:rsidR="002827F7" w:rsidRPr="002C316E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72FB" w14:textId="77777777" w:rsidR="002827F7" w:rsidRPr="002C316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0EFA3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295FBA3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EE35144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1B16843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DF97B8D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5A651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ECA3FF3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00434E7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C6E63C6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1F68575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D450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FCFBD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154DC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E115589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A0B4BE6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E6B9C4E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1584FCC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11 117,8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41CB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2BAC5D1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24397D3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6245CA4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C02A1AC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10FC3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5FC6823B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5D7EFBD5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6B8FF185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C315EAD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C316E" w14:paraId="3A05116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3922" w14:textId="77777777" w:rsidR="002827F7" w:rsidRPr="002827F7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C2EA" w14:textId="77777777" w:rsidR="002827F7" w:rsidRPr="002C316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649F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2BE0AE4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FB4B295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4233CB3B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8086CC0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0E52E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2A4F0FA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CBD6370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89C9780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A6D0535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D97D3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63DC3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3FF2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2 779,4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E2C83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7255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C316E" w14:paraId="5D18F8B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67D3" w14:textId="77777777" w:rsidR="002827F7" w:rsidRPr="002827F7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F2B4" w14:textId="77777777" w:rsidR="002827F7" w:rsidRPr="002C316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4B057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DE85B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8A00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622E1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4E0F0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630CE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B0B9A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C316E" w14:paraId="53DB7C4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B821" w14:textId="77777777" w:rsidR="002827F7" w:rsidRPr="002827F7" w:rsidRDefault="002827F7" w:rsidP="002827F7">
            <w:pPr>
              <w:ind w:firstLine="0"/>
              <w:rPr>
                <w:bCs/>
                <w:sz w:val="24"/>
                <w:szCs w:val="24"/>
              </w:rPr>
            </w:pPr>
            <w:r w:rsidRPr="002827F7">
              <w:rPr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9A04E" w14:textId="77777777" w:rsidR="002827F7" w:rsidRPr="002C316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7B3C4" w14:textId="77777777" w:rsidR="002827F7" w:rsidRDefault="002827F7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4178" w14:textId="77777777" w:rsidR="002827F7" w:rsidRDefault="002827F7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5536" w14:textId="77777777" w:rsidR="002827F7" w:rsidRDefault="002827F7" w:rsidP="002827F7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5D06F" w14:textId="77777777" w:rsidR="002827F7" w:rsidRDefault="002827F7" w:rsidP="002827F7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07AA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500B0" w14:textId="77777777" w:rsidR="002827F7" w:rsidRDefault="002827F7" w:rsidP="002827F7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84A69" w14:textId="77777777" w:rsidR="002827F7" w:rsidRDefault="002827F7" w:rsidP="002827F7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827F7" w:rsidRPr="002C316E" w14:paraId="373B5DE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AA8D9" w14:textId="77777777" w:rsidR="002827F7" w:rsidRPr="002827F7" w:rsidRDefault="00D33BF8" w:rsidP="002827F7">
            <w:pPr>
              <w:ind w:firstLine="0"/>
              <w:rPr>
                <w:bCs/>
                <w:sz w:val="24"/>
                <w:szCs w:val="24"/>
              </w:rPr>
            </w:pPr>
            <w:r w:rsidRPr="00D33BF8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6181" w14:textId="77777777" w:rsidR="002827F7" w:rsidRPr="002C316E" w:rsidRDefault="002827F7" w:rsidP="002827F7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4F14" w14:textId="77777777" w:rsidR="002827F7" w:rsidRDefault="00D33BF8" w:rsidP="002827F7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B76" w14:textId="77777777" w:rsidR="002827F7" w:rsidRDefault="00D33BF8" w:rsidP="002827F7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FEF8" w14:textId="77777777" w:rsidR="002827F7" w:rsidRPr="00D33BF8" w:rsidRDefault="00D33BF8" w:rsidP="002827F7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948BC" w14:textId="77777777" w:rsidR="002827F7" w:rsidRPr="00D33BF8" w:rsidRDefault="00D33BF8" w:rsidP="002827F7">
            <w:pPr>
              <w:ind w:left="-672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82992" w14:textId="77777777" w:rsidR="002827F7" w:rsidRP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5 303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6E46" w14:textId="77777777" w:rsidR="002827F7" w:rsidRP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6206" w14:textId="77777777" w:rsidR="002827F7" w:rsidRP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</w:p>
        </w:tc>
      </w:tr>
      <w:tr w:rsidR="00D33BF8" w:rsidRPr="002C316E" w14:paraId="21E3B72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EBCC3" w14:textId="77777777" w:rsidR="00D33BF8" w:rsidRPr="00236C1E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236C1E">
              <w:rPr>
                <w:bCs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C6E1E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93051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F6ED7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BF8A9" w14:textId="77777777" w:rsidR="00D33BF8" w:rsidRP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F3AF9" w14:textId="77777777" w:rsidR="00D33BF8" w:rsidRPr="00D33BF8" w:rsidRDefault="00D33BF8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61230" w14:textId="77777777" w:rsidR="00D33BF8" w:rsidRP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5 303,8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489F6" w14:textId="77777777" w:rsidR="00D33BF8" w:rsidRP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89FF" w14:textId="77777777" w:rsidR="00D33BF8" w:rsidRP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33BF8" w:rsidRPr="002C316E" w14:paraId="0B712A6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54F5F" w14:textId="77777777" w:rsidR="00D33BF8" w:rsidRPr="00236C1E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B5F1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AD4DC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F4DB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55FE" w14:textId="77777777" w:rsid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C25A" w14:textId="77777777" w:rsidR="00D33BF8" w:rsidRDefault="00D33BF8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9856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E0A6F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3EE8" w14:textId="77777777" w:rsid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33BF8" w:rsidRPr="002C316E" w14:paraId="6B95BD1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50013" w14:textId="77777777" w:rsidR="00D33BF8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 w:rsidRPr="00D33BF8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08B08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793D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F001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11DD8" w14:textId="77777777" w:rsid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2CC40" w14:textId="77777777" w:rsidR="00D33BF8" w:rsidRDefault="00D33BF8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2727D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0AF0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77BF" w14:textId="77777777" w:rsid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33BF8" w:rsidRPr="002C316E" w14:paraId="24849B8E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177B" w14:textId="77777777" w:rsidR="00D33BF8" w:rsidRPr="00D33BF8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 w:rsidRPr="00D33BF8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8AF83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208A9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30D97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3DA8" w14:textId="77777777" w:rsid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35422" w14:textId="77777777" w:rsidR="00D33BF8" w:rsidRDefault="00D33BF8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F912A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D8EA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6EFC" w14:textId="77777777" w:rsid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33BF8" w:rsidRPr="002C316E" w14:paraId="20CBC40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608B" w14:textId="77777777" w:rsidR="00D33BF8" w:rsidRPr="00D33BF8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 w:rsidRPr="00D33BF8">
              <w:rPr>
                <w:bCs/>
                <w:sz w:val="24"/>
                <w:szCs w:val="24"/>
              </w:rPr>
              <w:t>Создание доступной для инвалидов среды в ОО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72B0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09AA3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2ABF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9876" w14:textId="77777777" w:rsid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AADC0" w14:textId="77777777" w:rsidR="00D33BF8" w:rsidRDefault="00D33BF8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88088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BCD1" w14:textId="77777777" w:rsidR="00D33BF8" w:rsidRDefault="00D33BF8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38ED8" w14:textId="77777777" w:rsidR="00D33BF8" w:rsidRDefault="00D33BF8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D33BF8" w:rsidRPr="002C316E" w14:paraId="6D748AB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B017" w14:textId="77777777" w:rsidR="00D33BF8" w:rsidRPr="00D33BF8" w:rsidRDefault="00D33BF8" w:rsidP="00D33BF8">
            <w:pPr>
              <w:ind w:firstLine="0"/>
              <w:rPr>
                <w:bCs/>
                <w:sz w:val="24"/>
                <w:szCs w:val="24"/>
              </w:rPr>
            </w:pPr>
            <w:r w:rsidRPr="00D33BF8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C30E2" w14:textId="77777777" w:rsidR="00D33BF8" w:rsidRPr="002C316E" w:rsidRDefault="00D33BF8" w:rsidP="00D33BF8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0F5E" w14:textId="77777777" w:rsidR="00D33BF8" w:rsidRDefault="00D33BF8" w:rsidP="00D33BF8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644A5" w14:textId="77777777" w:rsidR="00D33BF8" w:rsidRDefault="00D33BF8" w:rsidP="00D33BF8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43575" w14:textId="77777777" w:rsidR="00D33BF8" w:rsidRPr="00D33BF8" w:rsidRDefault="00D33BF8" w:rsidP="00D33BF8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01 5 09 </w:t>
            </w:r>
            <w:r>
              <w:rPr>
                <w:bCs/>
                <w:sz w:val="24"/>
                <w:szCs w:val="24"/>
                <w:lang w:val="en-US"/>
              </w:rPr>
              <w:t>L</w:t>
            </w:r>
            <w:r>
              <w:rPr>
                <w:bCs/>
                <w:sz w:val="24"/>
                <w:szCs w:val="24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3C4F3" w14:textId="77777777" w:rsidR="00D33BF8" w:rsidRDefault="0002619D" w:rsidP="00D33BF8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76EAD" w14:textId="77777777" w:rsidR="00D33BF8" w:rsidRDefault="0002619D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DB8DD" w14:textId="77777777" w:rsidR="00D33BF8" w:rsidRDefault="0002619D" w:rsidP="00D33BF8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E434" w14:textId="77777777" w:rsidR="00D33BF8" w:rsidRDefault="0002619D" w:rsidP="00D33BF8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2C316E" w14:paraId="1CE78D9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A5092" w14:textId="77777777" w:rsidR="0002619D" w:rsidRPr="00236C1E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AC9B" w14:textId="77777777" w:rsidR="0002619D" w:rsidRPr="002C316E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9FA8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D8B4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6814" w14:textId="77777777" w:rsidR="0002619D" w:rsidRPr="00D33BF8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01 5 09 </w:t>
            </w:r>
            <w:r>
              <w:rPr>
                <w:bCs/>
                <w:sz w:val="24"/>
                <w:szCs w:val="24"/>
                <w:lang w:val="en-US"/>
              </w:rPr>
              <w:t>L</w:t>
            </w:r>
            <w:r>
              <w:rPr>
                <w:bCs/>
                <w:sz w:val="24"/>
                <w:szCs w:val="24"/>
              </w:rPr>
              <w:t>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79651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E6D1B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69D1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45BEE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2C316E" w14:paraId="346C852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4C78" w14:textId="77777777" w:rsidR="0002619D" w:rsidRPr="00236C1E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29DA4" w14:textId="77777777" w:rsidR="0002619D" w:rsidRPr="002C316E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74C4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A7B64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C6C4A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33F3C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86EF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6A20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1C4E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2619D" w:rsidRPr="002C316E" w14:paraId="3EB1584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DC299" w14:textId="77777777" w:rsidR="0002619D" w:rsidRPr="00D33BF8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 xml:space="preserve">Расходы на реализацию мероприятий по созданию в общеобразовательных организациях условий для получения детьми-инвалидами качественного </w:t>
            </w:r>
            <w:r w:rsidRPr="0002619D">
              <w:rPr>
                <w:bCs/>
                <w:sz w:val="24"/>
                <w:szCs w:val="24"/>
              </w:rPr>
              <w:lastRenderedPageBreak/>
              <w:t>образования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F4AB6" w14:textId="77777777" w:rsidR="0002619D" w:rsidRPr="002C316E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0DDF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F11D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BBDB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37DA0" w14:textId="77777777" w:rsidR="0002619D" w:rsidRPr="00D33BF8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3E63" w14:textId="77777777" w:rsidR="0002619D" w:rsidRPr="00D33BF8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13EF2" w14:textId="77777777" w:rsidR="0002619D" w:rsidRPr="00D33BF8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8A1BB" w14:textId="77777777" w:rsidR="0002619D" w:rsidRPr="00D33BF8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2C316E" w14:paraId="5DF96DA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4715D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DC0E5" w14:textId="77777777" w:rsidR="0002619D" w:rsidRPr="002C316E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EF4E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23C35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91ED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EE51" w14:textId="77777777" w:rsidR="0002619D" w:rsidRPr="00D33BF8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15C43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5115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44D4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2C316E" w14:paraId="188F000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17EEF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Расходы на реализацию мероприятий по созданию в общеобразовательных организациях условий для получения детьми-инвалидами качественного образования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F5EAD" w14:textId="77777777" w:rsidR="0002619D" w:rsidRPr="002C316E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01A78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3EBE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CE00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69AB5" w14:textId="77777777" w:rsidR="0002619D" w:rsidRPr="00D33BF8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013E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B284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49B2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41C9BE0E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15952" w14:textId="77777777" w:rsidR="0002619D" w:rsidRPr="0002619D" w:rsidRDefault="0002619D" w:rsidP="0002619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2619D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88E3" w14:textId="77777777" w:rsidR="0002619D" w:rsidRPr="0002619D" w:rsidRDefault="0002619D" w:rsidP="0002619D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C4E19" w14:textId="77777777" w:rsidR="0002619D" w:rsidRPr="0002619D" w:rsidRDefault="0002619D" w:rsidP="0002619D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CE2A3" w14:textId="77777777" w:rsidR="0002619D" w:rsidRPr="0002619D" w:rsidRDefault="0002619D" w:rsidP="0002619D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3A9D" w14:textId="77777777" w:rsidR="0002619D" w:rsidRPr="0002619D" w:rsidRDefault="0002619D" w:rsidP="0002619D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88A19" w14:textId="77777777" w:rsidR="0002619D" w:rsidRPr="0002619D" w:rsidRDefault="0002619D" w:rsidP="0002619D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E509" w14:textId="77777777" w:rsidR="0002619D" w:rsidRPr="0002619D" w:rsidRDefault="0002619D" w:rsidP="000261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529 958,7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D38CD" w14:textId="77777777" w:rsidR="0002619D" w:rsidRPr="0002619D" w:rsidRDefault="0002619D" w:rsidP="0002619D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513 210,8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8E298" w14:textId="77777777" w:rsidR="0002619D" w:rsidRPr="0002619D" w:rsidRDefault="0002619D" w:rsidP="0002619D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515 630,1</w:t>
            </w:r>
          </w:p>
        </w:tc>
      </w:tr>
      <w:tr w:rsidR="0002619D" w:rsidRPr="0002619D" w14:paraId="5C92F24E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FAF2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0A48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B2315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9593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1B0C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A4B63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AFF5C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529 958,7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69ED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8C87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3AD7826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7D52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2643E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C73DE" w14:textId="77777777" w:rsidR="0002619D" w:rsidRP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5E138" w14:textId="77777777" w:rsidR="0002619D" w:rsidRP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E573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8713F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D837B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505 677,8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A00CB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3002" w14:textId="77777777" w:rsidR="0002619D" w:rsidRP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7A33E8C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CD22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48D21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72DE3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843E5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16748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40CBF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E230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493 042,4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72D5F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45880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4840151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743E3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 xml:space="preserve">Расходы на обеспечение деятельности </w:t>
            </w:r>
            <w:r w:rsidRPr="0002619D">
              <w:rPr>
                <w:bCs/>
                <w:sz w:val="24"/>
                <w:szCs w:val="24"/>
              </w:rPr>
              <w:lastRenderedPageBreak/>
              <w:t>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42A83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FD5A2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E036CDD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47418ED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4ED103D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594F3AF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E55869E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A59F3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7F9B78A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202F111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5E6DB0A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46DDB82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58AF201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D9DF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71CFAC2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DCCA789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F44226A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3E908DC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E05BD47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B596F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8E2CEEB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028CDD0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86C6021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0B0BB56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70FBAEB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99B2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A4F10B7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6410829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7E2D1E7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39B6FEC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D2184E2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94 466,4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84E7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E3E7199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C98F90F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397A5AA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BBB5648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CE9D4BC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2FC33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EE20A71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0B769B2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175E8092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1F772FA4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A6B7A50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0B0D779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A9D5" w14:textId="77777777" w:rsidR="0002619D" w:rsidRPr="00236C1E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13D1B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1D76C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E02474B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875C1DF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89B2F47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4717129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F0F1ED6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EFBFE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9B609AD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79E19DA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752782A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1D8D766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6CC2C5C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AA21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10616C43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48309A1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2151D50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F1245E6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B107F78" w14:textId="77777777" w:rsid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01 1 12 21590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DC43" w14:textId="77777777" w:rsid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CBC9F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94 466,4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0823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E0187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2E5B9FC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32F2" w14:textId="77777777" w:rsidR="0002619D" w:rsidRPr="00236C1E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C4103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6D46C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263F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3832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B2EC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02FE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89C78" w14:textId="77777777" w:rsidR="0002619D" w:rsidRP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8B66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02619D" w:rsidRPr="0002619D" w14:paraId="643F549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E237D" w14:textId="77777777" w:rsidR="0002619D" w:rsidRPr="0002619D" w:rsidRDefault="0002619D" w:rsidP="0002619D">
            <w:pPr>
              <w:ind w:firstLine="0"/>
              <w:rPr>
                <w:bCs/>
                <w:sz w:val="24"/>
                <w:szCs w:val="24"/>
              </w:rPr>
            </w:pPr>
            <w:r w:rsidRPr="0002619D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25BD" w14:textId="77777777" w:rsidR="0002619D" w:rsidRPr="0002619D" w:rsidRDefault="0002619D" w:rsidP="0002619D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88766" w14:textId="77777777" w:rsidR="0002619D" w:rsidRDefault="0002619D" w:rsidP="0002619D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F0F53" w14:textId="77777777" w:rsidR="0002619D" w:rsidRDefault="0002619D" w:rsidP="0002619D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B0A1" w14:textId="77777777" w:rsidR="0002619D" w:rsidRPr="0002619D" w:rsidRDefault="0002619D" w:rsidP="0002619D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3E349" w14:textId="77777777" w:rsidR="0002619D" w:rsidRPr="0002619D" w:rsidRDefault="0002619D" w:rsidP="0002619D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33658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11 500,4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AB1B" w14:textId="77777777" w:rsidR="0002619D" w:rsidRDefault="0002619D" w:rsidP="0002619D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FC2F" w14:textId="77777777" w:rsidR="0002619D" w:rsidRDefault="0002619D" w:rsidP="0002619D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6D04F96A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0390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9BEE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D39B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8221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6F4E4" w14:textId="77777777" w:rsidR="005A3D63" w:rsidRPr="0002619D" w:rsidRDefault="005A3D63" w:rsidP="005A3D63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01 1 12 </w:t>
            </w:r>
            <w:r>
              <w:rPr>
                <w:bCs/>
                <w:sz w:val="24"/>
                <w:szCs w:val="24"/>
                <w:lang w:val="en-US"/>
              </w:rPr>
              <w:t>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C4EA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82909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11 500,4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B2AE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A3B61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76A08BF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1370A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6B40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506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CD383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B117F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B04DC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4FF4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09EC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78B1D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A3D63" w:rsidRPr="0002619D" w14:paraId="7C37AD3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2216" w14:textId="77777777" w:rsid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349E2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3D2A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55AD5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90D9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384DD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CD652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DEEE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333D0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20FC4E0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D2484" w14:textId="77777777" w:rsid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EE0CD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F442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7560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09ED9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9C6F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0319B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D4A2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3613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0E2AC11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ADF5B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53FD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F80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06287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D446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C4563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EDD8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19 087,3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5F2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2307B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07BDCE80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D6F9C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Ремонт и реконструкция плоскостных спортивных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F839E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3D55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C62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FC66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7EF1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DABA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E35A7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D0C4E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032DC578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7C6E4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lastRenderedPageBreak/>
              <w:t>Расходы на проведение мероприятий по созданию и ремонту плоскостных сооружений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5C9C2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9E268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F8F7BD5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E8E823A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C26E1D5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AB27E79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CAAB67B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7744F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0A5DCA1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60DF5E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09FDB49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FAC7216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5A1856B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2208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18E3D4F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8D2E693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DE47E4E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1CE3534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4EDBCE94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D091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0B9E2B7D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4DF70199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18052459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1850350A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80F77C7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018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B0DA78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5DFBA15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2F296A4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F89D158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530E68D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70EF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53E662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5E0C9A6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BA487A0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1F3BFF2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F1770F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4B912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A4CDA7B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1666C96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1609068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090BE6C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BE60A81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09A8A5C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2E77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C429B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407B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8649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241D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8BE40E7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5CCCBFC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CBA7C3A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193CBCAD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4A1EF936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B6795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1863C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9419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56EE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149C5BD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A6EB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F5BFD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8D1DA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62F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CEF0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96EA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8504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16 087,3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EDE2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29B4A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58D3A0E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7476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9F4C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E49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3BD8F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BEED9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A16C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B749E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A236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CB475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6CBB55D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FB04E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6EA3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035F0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000C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8740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9999D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DD13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BEEDC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70FF1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7284883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9CA70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 xml:space="preserve">Расходы на </w:t>
            </w:r>
            <w:r w:rsidRPr="005A3D63">
              <w:rPr>
                <w:bCs/>
                <w:sz w:val="24"/>
                <w:szCs w:val="24"/>
              </w:rPr>
              <w:lastRenderedPageBreak/>
              <w:t>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0BB8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6744C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6487B5F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5B1DDC7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395F549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4AEFAAC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776F259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93C35AB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5E3CC31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D634B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57718DF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502210B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DBA6A67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390CF3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56ACDCB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D65C9E7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4FF5EC9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23E1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24146EE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D4AEA49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E0AB37C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B946207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6819969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4E71628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049BB2C" w14:textId="77777777" w:rsidR="005A3D63" w:rsidRP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5B21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11ADA27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0E2FE9DB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F2B284F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15B64FEB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0E24AF75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06BE11D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5A7E58F" w14:textId="77777777" w:rsidR="005A3D63" w:rsidRP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787E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D012F92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18ADDE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77026CF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48DB40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B3F7E47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DDC438F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6188FA7" w14:textId="77777777" w:rsidR="005A3D63" w:rsidRP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15 875,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D72E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38ACD8F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EFCDC97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5A7473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D6442A6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A5DDE8E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E2FB7FD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7B24CE9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D64FB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457BEF6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2545ABAD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7CD7CA2F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7D747212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77490643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7821D91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65B52CCC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59DD52D6" w14:textId="77777777" w:rsidTr="001632E0">
        <w:trPr>
          <w:trHeight w:hRule="exact" w:val="17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8F35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D89D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0029D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B30F303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FE799D9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305F8EA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72B161B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AFBCF45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94B4C27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8B555F4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F26B1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D6C1EDA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7E88721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E94F998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43818AF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717AA98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1F86BD2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24D58FD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BCBEF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8AB6A7C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3210F01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649923A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4F7B6E05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4D38A370" w14:textId="77777777" w:rsidR="005A3D63" w:rsidRP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S2180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CF90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192E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15 875,6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FF6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4845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0E51D080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FB86E" w14:textId="77777777" w:rsidR="005A3D63" w:rsidRPr="00236C1E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321E3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7D7B6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1737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785E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6A63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259AA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6B8B6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CB73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A3D63" w:rsidRPr="0002619D" w14:paraId="6CDB135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875A5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62F29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BE0E1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EFF49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494C6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3025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FC877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15 088,0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72F1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86F1A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02619D" w14:paraId="274C441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18A62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97A9" w14:textId="77777777" w:rsidR="005A3D63" w:rsidRPr="0002619D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501DD" w14:textId="77777777" w:rsid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56276" w14:textId="77777777" w:rsid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F2746" w14:textId="77777777" w:rsid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2A38A" w14:textId="77777777" w:rsid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A964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74D60" w14:textId="77777777" w:rsid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032DF" w14:textId="77777777" w:rsid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5A3D63" w14:paraId="401E29BE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C1CB7" w14:textId="77777777" w:rsidR="005A3D63" w:rsidRPr="005A3D63" w:rsidRDefault="005A3D63" w:rsidP="005A3D6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A3D63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5879" w14:textId="77777777" w:rsidR="005A3D63" w:rsidRPr="005A3D63" w:rsidRDefault="005A3D63" w:rsidP="005A3D63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D215" w14:textId="77777777" w:rsidR="005A3D63" w:rsidRPr="005A3D63" w:rsidRDefault="005A3D63" w:rsidP="005A3D63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424FA" w14:textId="77777777" w:rsidR="005A3D63" w:rsidRPr="005A3D63" w:rsidRDefault="005A3D63" w:rsidP="005A3D63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7140" w14:textId="77777777" w:rsidR="005A3D63" w:rsidRPr="005A3D63" w:rsidRDefault="005A3D63" w:rsidP="005A3D63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46356" w14:textId="77777777" w:rsidR="005A3D63" w:rsidRPr="005A3D63" w:rsidRDefault="005A3D63" w:rsidP="005A3D63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3D833" w14:textId="77777777" w:rsidR="005A3D63" w:rsidRPr="005A3D63" w:rsidRDefault="005A3D63" w:rsidP="005A3D63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72 350,7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DCF7" w14:textId="77777777" w:rsidR="005A3D63" w:rsidRPr="005A3D63" w:rsidRDefault="005A3D63" w:rsidP="005A3D63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69 939,9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D1AA" w14:textId="77777777" w:rsidR="005A3D63" w:rsidRPr="005A3D63" w:rsidRDefault="005A3D63" w:rsidP="005A3D63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72 190,3</w:t>
            </w:r>
          </w:p>
        </w:tc>
      </w:tr>
      <w:tr w:rsidR="005A3D63" w:rsidRPr="005A3D63" w14:paraId="6FF5214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46B2" w14:textId="77777777" w:rsidR="005A3D63" w:rsidRPr="005A3D63" w:rsidRDefault="005A3D63" w:rsidP="005A3D63">
            <w:pPr>
              <w:ind w:firstLine="0"/>
              <w:rPr>
                <w:bCs/>
                <w:sz w:val="24"/>
                <w:szCs w:val="24"/>
              </w:rPr>
            </w:pPr>
            <w:r w:rsidRPr="005A3D63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9115A" w14:textId="77777777" w:rsidR="005A3D63" w:rsidRPr="005A3D63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78BF" w14:textId="77777777" w:rsidR="005A3D63" w:rsidRPr="005A3D63" w:rsidRDefault="005A3D63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40310" w14:textId="77777777" w:rsidR="005A3D63" w:rsidRPr="005A3D63" w:rsidRDefault="005A3D63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6682F" w14:textId="77777777" w:rsidR="005A3D63" w:rsidRPr="005A3D63" w:rsidRDefault="005A3D63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7B827" w14:textId="77777777" w:rsidR="005A3D63" w:rsidRPr="005A3D63" w:rsidRDefault="005A3D63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8B5B" w14:textId="77777777" w:rsidR="005A3D63" w:rsidRP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72 250,7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FE12" w14:textId="77777777" w:rsidR="005A3D63" w:rsidRPr="005A3D63" w:rsidRDefault="005A3D63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5D479" w14:textId="77777777" w:rsidR="005A3D63" w:rsidRPr="005A3D63" w:rsidRDefault="005A3D63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A3D63" w:rsidRPr="005A3D63" w14:paraId="73E432F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AED20" w14:textId="77777777" w:rsidR="005A3D63" w:rsidRPr="005A3D63" w:rsidRDefault="00916858" w:rsidP="005A3D63">
            <w:pPr>
              <w:ind w:firstLine="0"/>
              <w:rPr>
                <w:bCs/>
                <w:sz w:val="24"/>
                <w:szCs w:val="24"/>
              </w:rPr>
            </w:pPr>
            <w:r w:rsidRPr="00916858">
              <w:rPr>
                <w:bCs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7A4FE" w14:textId="77777777" w:rsidR="005A3D63" w:rsidRPr="005A3D63" w:rsidRDefault="005A3D63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58DF" w14:textId="77777777" w:rsidR="005A3D63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507C" w14:textId="77777777" w:rsidR="005A3D63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B7573" w14:textId="77777777" w:rsidR="005A3D63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6C6F" w14:textId="77777777" w:rsidR="005A3D63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DA5E2" w14:textId="77777777" w:rsidR="005A3D63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68 075,7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947C" w14:textId="77777777" w:rsidR="005A3D63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A3A88" w14:textId="77777777" w:rsidR="005A3D63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16858" w:rsidRPr="005A3D63" w14:paraId="75DBC27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348F4" w14:textId="77777777" w:rsidR="00916858" w:rsidRPr="00916858" w:rsidRDefault="00916858" w:rsidP="005A3D63">
            <w:pPr>
              <w:ind w:firstLine="0"/>
              <w:rPr>
                <w:bCs/>
                <w:sz w:val="24"/>
                <w:szCs w:val="24"/>
              </w:rPr>
            </w:pPr>
            <w:r w:rsidRPr="00916858">
              <w:rPr>
                <w:bCs/>
                <w:sz w:val="24"/>
                <w:szCs w:val="24"/>
              </w:rPr>
              <w:t xml:space="preserve">Обеспечение деятельности муниципальных </w:t>
            </w:r>
            <w:r w:rsidRPr="00916858">
              <w:rPr>
                <w:bCs/>
                <w:sz w:val="24"/>
                <w:szCs w:val="24"/>
              </w:rPr>
              <w:lastRenderedPageBreak/>
              <w:t>учреждений дополнительного образования детей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286CB" w14:textId="77777777" w:rsidR="00916858" w:rsidRPr="005A3D63" w:rsidRDefault="00916858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9DE89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FEAD782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F5A5060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6CA248E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3E91F78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1692E2B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B1CC67E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9F7A352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C41540A" w14:textId="77777777" w:rsidR="00916858" w:rsidRDefault="00916858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AF8B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FF82BE9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EB936E7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27C0AAA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BB2184A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A5AA461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260DA61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8A69D78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AF3E374" w14:textId="77777777" w:rsidR="00916858" w:rsidRDefault="00916858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B154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46C4DBB3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92D495B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963EE0B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9AFE87F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C773B6F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52FEF5C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AFE74C4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ED23C99" w14:textId="77777777" w:rsidR="00916858" w:rsidRDefault="00916858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01 2 14 00000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B98AB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4CC9EDB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8F6FD05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26556AE8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5F301B3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46950B71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EE4B89A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078AE1E3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76087131" w14:textId="77777777" w:rsidR="00916858" w:rsidRDefault="00916858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B59B0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BDC9C91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96F222B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77EAE00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1E622CB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4D1BC0F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D285E06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0ABC619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8DB9695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CA260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A5E2B51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9B0B896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BA63D7E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391CCEF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B6FD593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C613FD8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49DB1A55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58E190D" w14:textId="77777777" w:rsidR="00916858" w:rsidRDefault="00916858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F052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0076983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7677366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16C2DB5D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C662E97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7162C5A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78B035D5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1B0E34FA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B131365" w14:textId="77777777" w:rsidR="00916858" w:rsidRDefault="00916858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16858" w:rsidRPr="005A3D63" w14:paraId="400901CD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1031D" w14:textId="77777777" w:rsidR="00916858" w:rsidRPr="00916858" w:rsidRDefault="00797045" w:rsidP="005A3D63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lastRenderedPageBreak/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130F3" w14:textId="77777777" w:rsidR="00916858" w:rsidRPr="005A3D63" w:rsidRDefault="00916858" w:rsidP="005A3D63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A3B5" w14:textId="77777777" w:rsidR="00916858" w:rsidRDefault="00797045" w:rsidP="005A3D63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830E4" w14:textId="77777777" w:rsidR="00916858" w:rsidRDefault="00797045" w:rsidP="005A3D63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885F" w14:textId="77777777" w:rsidR="00916858" w:rsidRDefault="00797045" w:rsidP="005A3D63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01 2 14 23590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93C7" w14:textId="77777777" w:rsidR="00916858" w:rsidRDefault="00797045" w:rsidP="005A3D63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62F74" w14:textId="77777777" w:rsidR="00916858" w:rsidRDefault="00797045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76037" w14:textId="77777777" w:rsidR="00916858" w:rsidRDefault="00797045" w:rsidP="005A3D63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2E71C" w14:textId="77777777" w:rsidR="00916858" w:rsidRDefault="00797045" w:rsidP="005A3D63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1094BB5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ED37" w14:textId="77777777" w:rsidR="00797045" w:rsidRPr="00236C1E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7255C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0EDC0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A27C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50AE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01 2 14 23590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6F0AF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C62BD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52 852,2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49533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8345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6062570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3022F" w14:textId="77777777" w:rsidR="00797045" w:rsidRPr="00236C1E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7888D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E3F48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9C3D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A1C2" w14:textId="77777777" w:rsidR="00797045" w:rsidRP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661E7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686E6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174D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48E42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477EA9E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1E50A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7245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89F66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80031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C46A0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E0E1D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04BE5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15 223,5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84DC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985B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0E622C2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373D" w14:textId="77777777" w:rsidR="00797045" w:rsidRPr="00236C1E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236C1E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C0DD5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B62B7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0B7B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0310B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01 2 14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5827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8BE4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15 223,5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5464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93A66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2BA0AE0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3B5FE" w14:textId="77777777" w:rsidR="00797045" w:rsidRPr="00236C1E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C078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9845A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327B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884F4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708A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72731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73A19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ACDF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97045" w:rsidRPr="0002619D" w14:paraId="40B90DB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BD54" w14:textId="77777777" w:rsid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177B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6ACF7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64D0E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6FD4F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96C4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B997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12 178,8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0AE46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73CB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0E93CD32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C63A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6103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A5D92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48DB2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CAF79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6537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A18E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B5BA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8533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31123E8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BE92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 xml:space="preserve">Подпрограмма </w:t>
            </w:r>
            <w:r w:rsidRPr="00797045">
              <w:rPr>
                <w:bCs/>
                <w:sz w:val="24"/>
                <w:szCs w:val="24"/>
              </w:rPr>
              <w:lastRenderedPageBreak/>
              <w:t>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2C4D9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A28F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9F706D1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4CD429E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51814DD6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893EB8C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DC04DC7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7EB2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12D3D5F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F981CA9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9904D3F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FF044A0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F8586B0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D029A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CA9A0BD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128867DA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1604CCF9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1381777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FE9141B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554E1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56862C5B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7460791F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41380D7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6B428534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71FD1892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47C79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247E2EE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AD9AE68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C04C5D8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2E269EE6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AAAB692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D0CA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F988F60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AC14657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3B46A18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B57098A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515BF68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CF589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2F44733E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7005EFA1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2EC6F916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224E95BD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BD337D8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627926F5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65BF9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lastRenderedPageBreak/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33480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F28E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32C8B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AD30" w14:textId="77777777" w:rsid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B1FF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9803E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9A70F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D0CD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40003C3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60B7" w14:textId="77777777" w:rsidR="00797045" w:rsidRPr="00797045" w:rsidRDefault="00797045" w:rsidP="00797045">
            <w:pPr>
              <w:ind w:firstLine="0"/>
              <w:rPr>
                <w:bCs/>
                <w:sz w:val="24"/>
                <w:szCs w:val="24"/>
              </w:rPr>
            </w:pPr>
            <w:r w:rsidRPr="00797045">
              <w:rPr>
                <w:bCs/>
                <w:sz w:val="24"/>
                <w:szCs w:val="24"/>
              </w:rPr>
              <w:t>Расходы на капитальный ремонт объектов образования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332E8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4D3BC" w14:textId="77777777" w:rsidR="00797045" w:rsidRDefault="00797045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AB0A" w14:textId="77777777" w:rsidR="00797045" w:rsidRDefault="00797045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6D02" w14:textId="77777777" w:rsidR="00797045" w:rsidRPr="00797045" w:rsidRDefault="00797045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BBF6A" w14:textId="77777777" w:rsidR="00797045" w:rsidRDefault="00797045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2F9A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2EF1" w14:textId="77777777" w:rsidR="00797045" w:rsidRDefault="00797045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A119" w14:textId="77777777" w:rsidR="00797045" w:rsidRDefault="00797045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797045" w:rsidRPr="0002619D" w14:paraId="77726717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AE78" w14:textId="77777777" w:rsidR="00797045" w:rsidRPr="00797045" w:rsidRDefault="00310054" w:rsidP="00797045">
            <w:pPr>
              <w:ind w:firstLine="0"/>
              <w:rPr>
                <w:bCs/>
                <w:sz w:val="24"/>
                <w:szCs w:val="24"/>
              </w:rPr>
            </w:pPr>
            <w:r w:rsidRPr="00310054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C1D0B" w14:textId="77777777" w:rsidR="00797045" w:rsidRPr="0002619D" w:rsidRDefault="00797045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2F49B" w14:textId="77777777" w:rsidR="00797045" w:rsidRDefault="00310054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AE54" w14:textId="77777777" w:rsidR="00797045" w:rsidRDefault="00310054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CC6C" w14:textId="77777777" w:rsidR="00797045" w:rsidRPr="00310054" w:rsidRDefault="00310054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01 5 16 </w:t>
            </w:r>
            <w:r>
              <w:rPr>
                <w:bCs/>
                <w:sz w:val="24"/>
                <w:szCs w:val="24"/>
                <w:lang w:val="en-US"/>
              </w:rPr>
              <w:t>S</w:t>
            </w:r>
            <w:r>
              <w:rPr>
                <w:bCs/>
                <w:sz w:val="24"/>
                <w:szCs w:val="24"/>
              </w:rPr>
              <w:t>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011C" w14:textId="77777777" w:rsidR="00797045" w:rsidRDefault="00310054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59A7" w14:textId="77777777" w:rsidR="00797045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4 175,0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2447" w14:textId="77777777" w:rsidR="00797045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46BA5" w14:textId="77777777" w:rsidR="00797045" w:rsidRDefault="00310054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10054" w:rsidRPr="0002619D" w14:paraId="32FB14C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9C880" w14:textId="77777777" w:rsidR="00310054" w:rsidRPr="00310054" w:rsidRDefault="00310054" w:rsidP="0079704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DCD1C" w14:textId="77777777" w:rsidR="00310054" w:rsidRPr="0002619D" w:rsidRDefault="00310054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99B2" w14:textId="77777777" w:rsidR="00310054" w:rsidRDefault="00310054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EF226" w14:textId="77777777" w:rsidR="00310054" w:rsidRDefault="00310054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3CED" w14:textId="77777777" w:rsidR="00310054" w:rsidRDefault="00310054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A0E83" w14:textId="77777777" w:rsidR="00310054" w:rsidRDefault="00310054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BA8B2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8271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F15C" w14:textId="77777777" w:rsidR="00310054" w:rsidRDefault="00310054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310054" w:rsidRPr="0002619D" w14:paraId="0EA51611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5B79" w14:textId="77777777" w:rsidR="00310054" w:rsidRDefault="00310054" w:rsidP="00797045">
            <w:pPr>
              <w:ind w:firstLine="0"/>
              <w:rPr>
                <w:bCs/>
                <w:sz w:val="24"/>
                <w:szCs w:val="24"/>
              </w:rPr>
            </w:pPr>
            <w:r w:rsidRPr="00310054">
              <w:rPr>
                <w:bCs/>
                <w:sz w:val="24"/>
                <w:szCs w:val="24"/>
              </w:rPr>
              <w:t xml:space="preserve">расходы на капитальный ремонт объектов образования в рамках Адресной инвестиционной программы Нижегородской области за счет </w:t>
            </w:r>
            <w:r w:rsidRPr="00310054">
              <w:rPr>
                <w:bCs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1A9C" w14:textId="77777777" w:rsidR="00310054" w:rsidRPr="0002619D" w:rsidRDefault="00310054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B8A7E" w14:textId="77777777" w:rsidR="00310054" w:rsidRDefault="00310054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E9FA" w14:textId="77777777" w:rsidR="00310054" w:rsidRDefault="00310054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EC5F" w14:textId="77777777" w:rsidR="00310054" w:rsidRDefault="00310054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B61A" w14:textId="77777777" w:rsidR="00310054" w:rsidRDefault="00310054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E91F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3 966,3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36C2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8AE9" w14:textId="77777777" w:rsidR="00310054" w:rsidRDefault="00310054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10054" w:rsidRPr="0002619D" w14:paraId="77F7018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C42BF" w14:textId="77777777" w:rsidR="00310054" w:rsidRPr="00310054" w:rsidRDefault="00310054" w:rsidP="00797045">
            <w:pPr>
              <w:ind w:firstLine="0"/>
              <w:rPr>
                <w:bCs/>
                <w:sz w:val="24"/>
                <w:szCs w:val="24"/>
              </w:rPr>
            </w:pPr>
            <w:r w:rsidRPr="00310054">
              <w:rPr>
                <w:bCs/>
                <w:sz w:val="24"/>
                <w:szCs w:val="24"/>
              </w:rPr>
              <w:t>расходы на капитальный ремонт объектов образования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788B" w14:textId="77777777" w:rsidR="00310054" w:rsidRPr="0002619D" w:rsidRDefault="00310054" w:rsidP="00797045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260B6" w14:textId="77777777" w:rsidR="00310054" w:rsidRDefault="00310054" w:rsidP="00797045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F578" w14:textId="77777777" w:rsidR="00310054" w:rsidRDefault="00310054" w:rsidP="00797045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9BDC8" w14:textId="77777777" w:rsidR="00310054" w:rsidRDefault="00310054" w:rsidP="00797045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27C8B" w14:textId="77777777" w:rsidR="00310054" w:rsidRDefault="00310054" w:rsidP="00797045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0C700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F1110" w14:textId="77777777" w:rsidR="00310054" w:rsidRDefault="00310054" w:rsidP="00797045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3FEA" w14:textId="77777777" w:rsidR="00310054" w:rsidRDefault="00310054" w:rsidP="00797045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473DA" w:rsidRPr="005473DA" w14:paraId="12B94C5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3658" w14:textId="77777777" w:rsidR="005473DA" w:rsidRPr="005473DA" w:rsidRDefault="005473DA" w:rsidP="00797045">
            <w:pPr>
              <w:ind w:firstLine="0"/>
              <w:rPr>
                <w:b/>
                <w:bCs/>
                <w:sz w:val="24"/>
                <w:szCs w:val="24"/>
              </w:rPr>
            </w:pPr>
            <w:r w:rsidRPr="005473DA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A9C1" w14:textId="77777777" w:rsidR="005473DA" w:rsidRPr="005473DA" w:rsidRDefault="005473DA" w:rsidP="00797045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53E83" w14:textId="77777777" w:rsidR="005473DA" w:rsidRPr="005473DA" w:rsidRDefault="005473DA" w:rsidP="00797045">
            <w:pPr>
              <w:ind w:left="-67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E28F" w14:textId="77777777" w:rsidR="005473DA" w:rsidRPr="005473DA" w:rsidRDefault="005473DA" w:rsidP="00797045">
            <w:pPr>
              <w:ind w:left="-58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F5FEA" w14:textId="77777777" w:rsidR="005473DA" w:rsidRPr="005473DA" w:rsidRDefault="005473DA" w:rsidP="00797045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7749" w14:textId="77777777" w:rsidR="005473DA" w:rsidRPr="005473DA" w:rsidRDefault="005473DA" w:rsidP="00797045">
            <w:pPr>
              <w:ind w:left="-67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01F36" w14:textId="77777777" w:rsidR="005473DA" w:rsidRPr="005473DA" w:rsidRDefault="005473DA" w:rsidP="00797045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61 640,0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1F79" w14:textId="77777777" w:rsidR="005473DA" w:rsidRPr="005473DA" w:rsidRDefault="005473DA" w:rsidP="00797045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66263" w14:textId="77777777" w:rsidR="005473DA" w:rsidRPr="005473DA" w:rsidRDefault="005473DA" w:rsidP="00797045">
            <w:pPr>
              <w:ind w:left="-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66 744,1</w:t>
            </w:r>
          </w:p>
        </w:tc>
      </w:tr>
      <w:tr w:rsidR="008E3A31" w:rsidRPr="008E3A31" w14:paraId="34D5CC69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2F11C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8A5E7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14384" w14:textId="77777777" w:rsidR="008E3A31" w:rsidRP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0C6C" w14:textId="77777777" w:rsidR="008E3A31" w:rsidRP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7389" w14:textId="77777777" w:rsidR="008E3A31" w:rsidRP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1</w:t>
            </w:r>
            <w:r w:rsidRPr="008E3A31">
              <w:rPr>
                <w:bCs/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229D" w14:textId="77777777" w:rsidR="008E3A31" w:rsidRP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C4B0" w14:textId="77777777" w:rsidR="008E3A31" w:rsidRP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61 640,0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841A" w14:textId="77777777" w:rsidR="008E3A31" w:rsidRP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4D67F" w14:textId="77777777" w:rsidR="008E3A31" w:rsidRP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E3A31" w:rsidRPr="008E3A31" w14:paraId="561E516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9ECE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0354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873B8" w14:textId="77777777" w:rsidR="008E3A31" w:rsidRP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C619C" w14:textId="77777777" w:rsidR="008E3A31" w:rsidRP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9A2F9" w14:textId="77777777" w:rsidR="008E3A31" w:rsidRP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E354" w14:textId="77777777" w:rsidR="008E3A31" w:rsidRP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6E230" w14:textId="77777777" w:rsidR="008E3A31" w:rsidRP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08A8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8D7DE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E3A31" w:rsidRPr="008E3A31" w14:paraId="4972DD46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38D3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>Укрепление материально-технической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EC25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F3B9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EE777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6FF6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DFEE4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63EB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0837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D14A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E3A31" w:rsidRPr="008E3A31" w14:paraId="11A34D8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94A7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t xml:space="preserve">Расходы на </w:t>
            </w:r>
            <w:r w:rsidRPr="008E3A31">
              <w:rPr>
                <w:bCs/>
                <w:sz w:val="24"/>
                <w:szCs w:val="24"/>
              </w:rPr>
              <w:lastRenderedPageBreak/>
              <w:t>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6BCC9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536FF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22BB586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1DF83D6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6D17E62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0DEA670C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747FEAFB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A66A527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C0AD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91EA230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1740D04D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C83CAAD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57032B3C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2F9E7537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6D037F57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92DEF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EA3F115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32648281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4EF5A77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D6E6BA2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10240EFB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25F60AA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C3D6A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609CD54F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7BB034AD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1E1D027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3EFB3306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45E13243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</w:p>
          <w:p w14:paraId="6B52204F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E6D16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69BBE88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7FE94391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2D1FB8D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CAC1D06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1E24FFD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2236A76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0AA2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367CB38E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9012C18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6D0588EE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0863081A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5A3A87D0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</w:p>
          <w:p w14:paraId="12792383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101C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FFAF2DD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6943E951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6D5AAAE1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4A5A6D81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0A27B9C5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</w:p>
          <w:p w14:paraId="310E6E1E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8E3A31" w:rsidRPr="008E3A31" w14:paraId="19742B8C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27C67" w14:textId="77777777" w:rsidR="008E3A31" w:rsidRPr="008E3A31" w:rsidRDefault="008E3A31" w:rsidP="008E3A31">
            <w:pPr>
              <w:ind w:firstLine="0"/>
              <w:rPr>
                <w:bCs/>
                <w:sz w:val="24"/>
                <w:szCs w:val="24"/>
              </w:rPr>
            </w:pPr>
            <w:r w:rsidRPr="008E3A31">
              <w:rPr>
                <w:bCs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B4A04" w14:textId="77777777" w:rsidR="008E3A31" w:rsidRPr="008E3A31" w:rsidRDefault="008E3A31" w:rsidP="008E3A31">
            <w:pPr>
              <w:ind w:righ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6A0C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3F682C18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1A70777A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67A4463B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</w:p>
          <w:p w14:paraId="24272724" w14:textId="77777777" w:rsidR="008E3A31" w:rsidRDefault="008E3A31" w:rsidP="008E3A31">
            <w:pPr>
              <w:ind w:left="-67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56487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8BE375C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045E6D43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35925697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4A10C1FC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</w:p>
          <w:p w14:paraId="7FEEC64C" w14:textId="77777777" w:rsidR="008E3A31" w:rsidRDefault="008E3A31" w:rsidP="008E3A31">
            <w:pPr>
              <w:ind w:left="-58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A4514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0478C04C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2775E7A5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71447C15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6B5914FB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</w:p>
          <w:p w14:paraId="5386DBFD" w14:textId="77777777" w:rsidR="008E3A31" w:rsidRDefault="008E3A31" w:rsidP="008E3A31">
            <w:pPr>
              <w:ind w:firstLine="3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01 5 16 25020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6E05" w14:textId="77777777" w:rsidR="008E3A31" w:rsidRDefault="008E3A31" w:rsidP="008E3A31">
            <w:pPr>
              <w:ind w:left="-67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B25A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DD5FA" w14:textId="77777777" w:rsidR="008E3A31" w:rsidRDefault="008E3A31" w:rsidP="008E3A31">
            <w:pPr>
              <w:ind w:lef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6A2E6" w14:textId="77777777" w:rsidR="008E3A31" w:rsidRDefault="008E3A31" w:rsidP="008E3A31">
            <w:pPr>
              <w:ind w:left="-10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CC3D13" w:rsidRPr="00324F3D" w14:paraId="5B24F88D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531B" w14:textId="77777777" w:rsidR="00CC3D13" w:rsidRPr="006865C2" w:rsidRDefault="00CC3D13" w:rsidP="00CC3D13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03F5" w14:textId="77777777" w:rsidR="00CC3D13" w:rsidRPr="006865C2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686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9CFB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30DE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D35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D56C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B419D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47 637,2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F268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07FD6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122D7D26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21D3" w14:textId="77777777" w:rsidR="00CC3D13" w:rsidRPr="006865C2" w:rsidRDefault="00CC3D13" w:rsidP="00CC3D13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Обеспечение деятельности муниципальных бюджетных учреждений ХЭС, ИДЦ на основе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6501" w14:textId="77777777" w:rsidR="00CC3D13" w:rsidRPr="006865C2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686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D0E6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BD2DB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0A75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D763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C33D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31 213,2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BF9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917A9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72A15775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CA9B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7982A" w14:textId="77777777" w:rsidR="00CC3D13" w:rsidRPr="006865C2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686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566D6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08F1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E04B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F4F7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BD1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24 149,2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D7AFD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03C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657087EC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1ADE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77C4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47C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81A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6A2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D6846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4209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24 149,2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02FCF" w14:textId="77777777" w:rsidR="00CC3D13" w:rsidRPr="006865C2" w:rsidRDefault="009541A8" w:rsidP="006865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6D82F" w14:textId="77777777" w:rsidR="00CC3D13" w:rsidRPr="006865C2" w:rsidRDefault="009541A8" w:rsidP="006865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2AA568A1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4486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8FB7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61A72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85BF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AD7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F1667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5065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830E0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7B05B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39023591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AC9A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lastRenderedPageBreak/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47B2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3089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CC71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9C845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C1E7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F95A7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7 064,0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D2699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8A08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0A9067BD" w14:textId="77777777" w:rsidTr="006865C2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BB4B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6E7E5" w14:textId="77777777" w:rsidR="00CC3D13" w:rsidRPr="006865C2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686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ADFC8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E037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4851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01 9 02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16F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D6C13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7 064,0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0226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73F34" w14:textId="77777777" w:rsidR="00CC3D13" w:rsidRPr="006865C2" w:rsidRDefault="00CC3D13" w:rsidP="006865C2">
            <w:pPr>
              <w:ind w:firstLine="0"/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0,0</w:t>
            </w:r>
          </w:p>
        </w:tc>
      </w:tr>
      <w:tr w:rsidR="00CC3D13" w:rsidRPr="00324F3D" w14:paraId="442401EA" w14:textId="77777777" w:rsidTr="00CC3D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79D3" w14:textId="77777777" w:rsidR="00CC3D13" w:rsidRPr="006865C2" w:rsidRDefault="00CC3D13" w:rsidP="006865C2">
            <w:pPr>
              <w:ind w:firstLine="0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68E62" w14:textId="77777777" w:rsidR="00CC3D13" w:rsidRPr="006865C2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686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33AD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0CE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5813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B78D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9694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9D5C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93FD" w14:textId="77777777" w:rsidR="00CC3D13" w:rsidRPr="006865C2" w:rsidRDefault="00CC3D13" w:rsidP="00CC3D13">
            <w:pPr>
              <w:jc w:val="center"/>
              <w:rPr>
                <w:sz w:val="24"/>
                <w:szCs w:val="24"/>
              </w:rPr>
            </w:pPr>
            <w:r w:rsidRPr="006865C2">
              <w:rPr>
                <w:sz w:val="24"/>
                <w:szCs w:val="24"/>
              </w:rPr>
              <w:t> </w:t>
            </w:r>
          </w:p>
        </w:tc>
      </w:tr>
      <w:tr w:rsidR="00CC3D13" w:rsidRPr="00324F3D" w14:paraId="4CD43744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3FE8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6F36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52D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F56B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AF89E" w14:textId="77777777" w:rsidR="00CC3D13" w:rsidRPr="009541A8" w:rsidRDefault="00CC3D13" w:rsidP="009541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08AB5" w14:textId="77777777" w:rsidR="00CC3D13" w:rsidRPr="009541A8" w:rsidRDefault="00CC3D13" w:rsidP="009541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61C4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5 651,2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46BB" w14:textId="77777777" w:rsidR="00CC3D13" w:rsidRPr="009541A8" w:rsidRDefault="009541A8" w:rsidP="009541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12850" w14:textId="77777777" w:rsidR="00CC3D13" w:rsidRPr="009541A8" w:rsidRDefault="009541A8" w:rsidP="009541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347C8128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FA02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CB15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D2D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7B01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3382" w14:textId="77777777" w:rsidR="00CC3D13" w:rsidRPr="009541A8" w:rsidRDefault="00CC3D13" w:rsidP="009541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3AAD6" w14:textId="77777777" w:rsidR="00CC3D13" w:rsidRPr="009541A8" w:rsidRDefault="00CC3D13" w:rsidP="009541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DBED0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1 412,8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E2F72" w14:textId="77777777" w:rsidR="00CC3D13" w:rsidRPr="009541A8" w:rsidRDefault="009541A8" w:rsidP="009541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E1E2" w14:textId="77777777" w:rsidR="00CC3D13" w:rsidRPr="009541A8" w:rsidRDefault="009541A8" w:rsidP="009541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00D22102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9E4B" w14:textId="77777777" w:rsidR="00CC3D13" w:rsidRPr="009541A8" w:rsidRDefault="00CC3D13" w:rsidP="00CC3D13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Обеспечение деятельности МКУ "ЦБУО"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7705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B12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8000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17C9B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22D9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39ED2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11 635,5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BCC6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D3A5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</w:tr>
      <w:tr w:rsidR="00CC3D13" w:rsidRPr="00324F3D" w14:paraId="0E35B16E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08D2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1185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E741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9927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466C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B2A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D08F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8 804,4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6E81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51A11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</w:tr>
      <w:tr w:rsidR="00CC3D13" w:rsidRPr="00324F3D" w14:paraId="157979B0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85BA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B1653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3B41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02EE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747E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01 9 03 27590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DD12B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E2235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8 390,9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1EF3" w14:textId="77777777" w:rsidR="00CC3D13" w:rsidRPr="009541A8" w:rsidRDefault="009541A8" w:rsidP="009541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725FF" w14:textId="77777777" w:rsidR="00CC3D13" w:rsidRPr="009541A8" w:rsidRDefault="009541A8" w:rsidP="00954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6AE5A253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E0470" w14:textId="77777777" w:rsidR="00CC3D13" w:rsidRPr="009541A8" w:rsidRDefault="00CC3D13" w:rsidP="00CC3D13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4309" w14:textId="77777777" w:rsidR="00CC3D13" w:rsidRPr="009541A8" w:rsidRDefault="00CC3D13" w:rsidP="00CC3D13">
            <w:pPr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7DF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7ACC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5A691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0D4C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09ED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CC9E7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A5FAF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</w:tr>
      <w:tr w:rsidR="00CC3D13" w:rsidRPr="009541A8" w14:paraId="707D6109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3DC5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lastRenderedPageBreak/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6C89" w14:textId="77777777" w:rsidR="00CC3D13" w:rsidRPr="009541A8" w:rsidRDefault="00CC3D13" w:rsidP="00CC3D13">
            <w:pPr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F7F90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8F3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B9A3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E56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C641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2 831,1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8A0F2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32E8B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</w:tr>
      <w:tr w:rsidR="00CC3D13" w:rsidRPr="009541A8" w14:paraId="07459370" w14:textId="77777777" w:rsidTr="009541A8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8E9B" w14:textId="77777777" w:rsidR="00CC3D13" w:rsidRPr="009541A8" w:rsidRDefault="00CC3D13" w:rsidP="006865C2">
            <w:pPr>
              <w:ind w:firstLine="0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B9F5B" w14:textId="77777777" w:rsidR="00CC3D13" w:rsidRPr="009541A8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9541A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D581A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A274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2125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01 9 03 S2090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5C97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ABFA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2 831,1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6FB8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9799" w14:textId="77777777" w:rsidR="00CC3D13" w:rsidRPr="009541A8" w:rsidRDefault="00CC3D13" w:rsidP="009541A8">
            <w:pPr>
              <w:ind w:firstLine="0"/>
              <w:jc w:val="center"/>
              <w:rPr>
                <w:sz w:val="24"/>
                <w:szCs w:val="24"/>
              </w:rPr>
            </w:pPr>
            <w:r w:rsidRPr="009541A8">
              <w:rPr>
                <w:sz w:val="24"/>
                <w:szCs w:val="24"/>
              </w:rPr>
              <w:t>0,0</w:t>
            </w:r>
          </w:p>
        </w:tc>
      </w:tr>
      <w:tr w:rsidR="00CC3D13" w:rsidRPr="00324F3D" w14:paraId="78AE341B" w14:textId="77777777" w:rsidTr="00CC3D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F4C6" w14:textId="77777777" w:rsidR="00CC3D13" w:rsidRDefault="00CC3D13" w:rsidP="00C015DE">
            <w:pPr>
              <w:ind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C158A" w14:textId="77777777" w:rsidR="00CC3D13" w:rsidRDefault="00CC3D13" w:rsidP="00CC3D13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1F28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1B13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E5DB3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85E7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BBB8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2A7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6E38" w14:textId="77777777" w:rsidR="00CC3D13" w:rsidRDefault="00CC3D13" w:rsidP="00CC3D13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CC3D13" w:rsidRPr="00324F3D" w14:paraId="06171ED1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E0E0" w14:textId="77777777" w:rsidR="00CC3D13" w:rsidRPr="00C015DE" w:rsidRDefault="00CC3D13" w:rsidP="00C015DE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CEF6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C882F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6498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CD5E4" w14:textId="77777777" w:rsidR="00CC3D13" w:rsidRPr="00C015DE" w:rsidRDefault="00CC3D13" w:rsidP="00C01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47EC" w14:textId="77777777" w:rsidR="00CC3D13" w:rsidRPr="00C015DE" w:rsidRDefault="00CC3D13" w:rsidP="00C01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1F624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2 264,9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C688C" w14:textId="77777777" w:rsidR="00CC3D13" w:rsidRPr="00C015DE" w:rsidRDefault="00C015DE" w:rsidP="00C01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6F72" w14:textId="77777777" w:rsidR="00CC3D13" w:rsidRPr="00C015DE" w:rsidRDefault="00C015DE" w:rsidP="00C01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3E10207C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E675" w14:textId="77777777" w:rsidR="00CC3D13" w:rsidRPr="00C015DE" w:rsidRDefault="00CC3D13" w:rsidP="00C015DE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6E8A0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1EF6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B9F3B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8686F" w14:textId="77777777" w:rsidR="00CC3D13" w:rsidRPr="00C015DE" w:rsidRDefault="00CC3D13" w:rsidP="00C01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4788" w14:textId="77777777" w:rsidR="00CC3D13" w:rsidRPr="00C015DE" w:rsidRDefault="00CC3D13" w:rsidP="00C01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42B1C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566,2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B101" w14:textId="77777777" w:rsidR="00CC3D13" w:rsidRPr="00C015DE" w:rsidRDefault="00C015DE" w:rsidP="00C01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1596B" w14:textId="77777777" w:rsidR="00CC3D13" w:rsidRPr="00C015DE" w:rsidRDefault="00C015DE" w:rsidP="00C01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6C0E1E94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AE2" w14:textId="77777777" w:rsidR="00CC3D13" w:rsidRPr="00C015DE" w:rsidRDefault="00CC3D13" w:rsidP="00CC3D13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6EAB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634C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37E6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2B81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9A923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A832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1890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66 073,1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FD2A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66 744,1</w:t>
            </w:r>
          </w:p>
        </w:tc>
      </w:tr>
      <w:tr w:rsidR="00CC3D13" w:rsidRPr="00324F3D" w14:paraId="6F8AC3F5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0A4D" w14:textId="77777777" w:rsidR="00CC3D13" w:rsidRPr="00C015DE" w:rsidRDefault="00CC3D13" w:rsidP="00CC3D13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01399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CB684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A8F1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E7D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D99C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704B9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F8E2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11 503,6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E179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11 600,0</w:t>
            </w:r>
          </w:p>
        </w:tc>
      </w:tr>
      <w:tr w:rsidR="00CC3D13" w:rsidRPr="00324F3D" w14:paraId="43C4E685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8883" w14:textId="77777777" w:rsidR="00CC3D13" w:rsidRPr="00C015DE" w:rsidRDefault="00CC3D13" w:rsidP="00C015DE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 xml:space="preserve">Укрепление материально-технической базы подведомственных образовательных учреждений, подготовка к новому учебному году, </w:t>
            </w:r>
            <w:r w:rsidRPr="00C015DE">
              <w:rPr>
                <w:sz w:val="24"/>
                <w:szCs w:val="24"/>
              </w:rPr>
              <w:lastRenderedPageBreak/>
              <w:t>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DE2D4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C5AB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3051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B21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5828E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E3296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9CC1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11 503,6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770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11 600,0</w:t>
            </w:r>
          </w:p>
        </w:tc>
      </w:tr>
      <w:tr w:rsidR="00CC3D13" w:rsidRPr="00324F3D" w14:paraId="0FC18180" w14:textId="77777777" w:rsidTr="00C015DE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4A04" w14:textId="77777777" w:rsidR="00CC3D13" w:rsidRPr="00C015DE" w:rsidRDefault="00CC3D13" w:rsidP="00C015DE">
            <w:pPr>
              <w:ind w:firstLine="0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06326" w14:textId="77777777" w:rsidR="00CC3D13" w:rsidRPr="00C015DE" w:rsidRDefault="00CC3D13" w:rsidP="00CC3D13">
            <w:pPr>
              <w:jc w:val="right"/>
              <w:rPr>
                <w:b/>
                <w:bCs/>
                <w:sz w:val="24"/>
                <w:szCs w:val="24"/>
              </w:rPr>
            </w:pPr>
            <w:r w:rsidRPr="00C015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8B7FE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699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B5373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19 5 01 25020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2B15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AA955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0083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11 503,6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8B3D" w14:textId="77777777" w:rsidR="00CC3D13" w:rsidRPr="00C015DE" w:rsidRDefault="00CC3D13" w:rsidP="00C015DE">
            <w:pPr>
              <w:ind w:firstLine="0"/>
              <w:jc w:val="center"/>
              <w:rPr>
                <w:sz w:val="24"/>
                <w:szCs w:val="24"/>
              </w:rPr>
            </w:pPr>
            <w:r w:rsidRPr="00C015DE">
              <w:rPr>
                <w:sz w:val="24"/>
                <w:szCs w:val="24"/>
              </w:rPr>
              <w:t>11 600,0</w:t>
            </w:r>
          </w:p>
        </w:tc>
      </w:tr>
      <w:tr w:rsidR="006865C2" w:rsidRPr="00324F3D" w14:paraId="67FBBC68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B2EA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98351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F78C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D5D7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05C6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19 5 01 25020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468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F5D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B1D2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11 503,6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AB41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11 600,0</w:t>
            </w:r>
          </w:p>
        </w:tc>
      </w:tr>
      <w:tr w:rsidR="006865C2" w:rsidRPr="00324F3D" w14:paraId="3951FD75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CAC2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A3A4F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BCDA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66B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E44E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A03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7A2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7EC4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8D1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5FB7099B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53145" w14:textId="77777777" w:rsidR="006865C2" w:rsidRPr="007F4813" w:rsidRDefault="006865C2" w:rsidP="00C015DE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EDA5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BB0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F6DC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752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4620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AE3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322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DD8E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675013C8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6A89" w14:textId="77777777" w:rsidR="006865C2" w:rsidRPr="007F4813" w:rsidRDefault="006865C2" w:rsidP="00C015DE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BC8DC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5778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6C36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2B54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8E5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EED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0B5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AD7A7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32D722FE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D213" w14:textId="77777777" w:rsidR="006865C2" w:rsidRPr="007F4813" w:rsidRDefault="006865C2" w:rsidP="00C015DE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EE464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A0B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D59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4C96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ACF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682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88E7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532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179B9D9A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39ED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EFCC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42F8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FB39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A37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77 7 02 22000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C10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585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1F86" w14:textId="77777777" w:rsidR="006865C2" w:rsidRPr="007F4813" w:rsidRDefault="007F4813" w:rsidP="007F48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3A6F" w14:textId="77777777" w:rsidR="006865C2" w:rsidRPr="007F4813" w:rsidRDefault="007F4813" w:rsidP="007F48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3D13" w:rsidRPr="00324F3D" w14:paraId="15B96EFD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9D84A" w14:textId="77777777" w:rsidR="00CC3D13" w:rsidRPr="007F4813" w:rsidRDefault="00CC3D13" w:rsidP="008E3A3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B6353" w14:textId="77777777" w:rsidR="00CC3D13" w:rsidRPr="007F4813" w:rsidRDefault="00CC3D13" w:rsidP="008E3A3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5C31" w14:textId="77777777" w:rsidR="00CC3D13" w:rsidRPr="007F4813" w:rsidRDefault="00CC3D13" w:rsidP="007F48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9301" w14:textId="77777777" w:rsidR="00CC3D13" w:rsidRPr="007F4813" w:rsidRDefault="00CC3D13" w:rsidP="007F48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409E" w14:textId="77777777" w:rsidR="00CC3D13" w:rsidRPr="007F4813" w:rsidRDefault="00CC3D13" w:rsidP="007F48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AAA2A" w14:textId="77777777" w:rsidR="00CC3D13" w:rsidRPr="007F4813" w:rsidRDefault="00CC3D13" w:rsidP="007F48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EF304" w14:textId="77777777" w:rsidR="00CC3D13" w:rsidRPr="007F4813" w:rsidRDefault="00CC3D13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92A8" w14:textId="77777777" w:rsidR="00CC3D13" w:rsidRPr="007F4813" w:rsidRDefault="00CC3D13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0556" w14:textId="77777777" w:rsidR="00CC3D13" w:rsidRPr="007F4813" w:rsidRDefault="00CC3D13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865C2" w:rsidRPr="00324F3D" w14:paraId="5967978F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A2FA" w14:textId="77777777" w:rsidR="006865C2" w:rsidRPr="007F4813" w:rsidRDefault="006865C2" w:rsidP="006865C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 xml:space="preserve">Управление </w:t>
            </w:r>
            <w:r w:rsidRPr="007F4813">
              <w:rPr>
                <w:b/>
                <w:bCs/>
                <w:sz w:val="24"/>
                <w:szCs w:val="24"/>
              </w:rPr>
              <w:lastRenderedPageBreak/>
              <w:t>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FF3BE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86665DC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B5E9EB6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FB7446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4A87833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E17FD0B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9535189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C6BB3A3" w14:textId="77777777" w:rsidR="001632E0" w:rsidRDefault="001632E0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AD736E7" w14:textId="77777777" w:rsidR="006865C2" w:rsidRPr="007F4813" w:rsidRDefault="006865C2" w:rsidP="007F481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08B8" w14:textId="77777777" w:rsidR="006865C2" w:rsidRPr="007F4813" w:rsidRDefault="006865C2" w:rsidP="007F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BA6" w14:textId="77777777" w:rsidR="006865C2" w:rsidRPr="007F4813" w:rsidRDefault="006865C2" w:rsidP="007F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E338" w14:textId="77777777" w:rsidR="006865C2" w:rsidRPr="007F4813" w:rsidRDefault="006865C2" w:rsidP="007F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B51B" w14:textId="77777777" w:rsidR="006865C2" w:rsidRPr="007F4813" w:rsidRDefault="006865C2" w:rsidP="007F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BDE0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7F17E2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C42D51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0B4BC7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A66D27A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A59392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C1B2E9E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D8306D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C694F3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6 100,1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EF77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8B831E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B31FC66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7ACC17A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498738DD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39D646E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822AA40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EA2E5E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01B32D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95D2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6D77646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2E1453B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729AE31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50C6BC3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8EE923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D92C09F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1F49CF6" w14:textId="77777777" w:rsidR="001632E0" w:rsidRDefault="001632E0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0362CF6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6865C2" w:rsidRPr="00324F3D" w14:paraId="7AA81C12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E30A6" w14:textId="77777777" w:rsidR="006865C2" w:rsidRPr="007F4813" w:rsidRDefault="006865C2" w:rsidP="006865C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D3921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58553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88EEE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008C5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D2BE8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A41EB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6 100,1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97BC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C616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6865C2" w:rsidRPr="00324F3D" w14:paraId="17EEDAE1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D5D4" w14:textId="77777777" w:rsidR="006865C2" w:rsidRPr="007F4813" w:rsidRDefault="006865C2" w:rsidP="00C015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E017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7D10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BD2F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7CE9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990A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D66C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6 100,1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2B325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57F9" w14:textId="77777777" w:rsidR="006865C2" w:rsidRPr="007F4813" w:rsidRDefault="006865C2" w:rsidP="007F481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13 909,5</w:t>
            </w:r>
          </w:p>
        </w:tc>
      </w:tr>
      <w:tr w:rsidR="006865C2" w:rsidRPr="00324F3D" w14:paraId="09994955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A11C" w14:textId="77777777" w:rsidR="006865C2" w:rsidRPr="007F4813" w:rsidRDefault="006865C2" w:rsidP="00C015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Муниципальная программа "Развитие агропромышленного комплекса Балахнинского муниципального района Нижегородской области до 2020 года", Муниципальная программа "Развитие агропромышленного комплекса Балахнинского муниципального района Нижегородской области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91EE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1A6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903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088C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7C0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1AA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6 100,1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2BE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13 893,4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B98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13 909,5</w:t>
            </w:r>
          </w:p>
        </w:tc>
      </w:tr>
      <w:tr w:rsidR="006865C2" w:rsidRPr="00324F3D" w14:paraId="025275FB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EFA9" w14:textId="77777777" w:rsidR="006865C2" w:rsidRPr="007F4813" w:rsidRDefault="006865C2" w:rsidP="007F481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 xml:space="preserve">Подпрограмма "Развитие сельского хозяйства, пищевой и перерабатывающей промышленности Балахнинского муниципального района Нижегородской области" до 2020 года, Подпрограмма "Развитие сельского </w:t>
            </w:r>
            <w:r w:rsidRPr="007F4813">
              <w:rPr>
                <w:b/>
                <w:bCs/>
                <w:sz w:val="24"/>
                <w:szCs w:val="24"/>
              </w:rPr>
              <w:lastRenderedPageBreak/>
              <w:t>хозяйства, пищевой и перерабатывающей промышленности Балахнинского муниципального района Нижегородской области" на 2021-2025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FF8F" w14:textId="77777777" w:rsidR="006865C2" w:rsidRPr="007F4813" w:rsidRDefault="006865C2" w:rsidP="007F48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4F0A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04EF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24AF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115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E26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2 121,2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0CB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10 014,5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A20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10 030,6</w:t>
            </w:r>
          </w:p>
        </w:tc>
      </w:tr>
      <w:tr w:rsidR="006865C2" w:rsidRPr="00324F3D" w14:paraId="112AD9A3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E1B2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33664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8B2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DFB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93DC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1A7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5597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983,1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6FFD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2 602,3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45A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2 603,0</w:t>
            </w:r>
          </w:p>
        </w:tc>
      </w:tr>
      <w:tr w:rsidR="006865C2" w:rsidRPr="00324F3D" w14:paraId="518E81A3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093F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B9739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175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C14F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BA0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C47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6FC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486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CE8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218CB00A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2D91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10E54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FB9F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EA99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E37F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R5020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CF1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413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A3DC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1418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4D541B5D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461A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01E74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CF4C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19D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1DE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133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BE1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25C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DACA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387ED0E7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A331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5D06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4A14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AC97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5D75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4526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C25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285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4ABC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21194763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FF10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Оказание содействия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5FE27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3E30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5A9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5EF1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08 1 01 73260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01D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7F4F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DD57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3E37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386,2</w:t>
            </w:r>
          </w:p>
        </w:tc>
      </w:tr>
      <w:tr w:rsidR="006865C2" w:rsidRPr="00324F3D" w14:paraId="2312AFF8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5291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067F5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0EF5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A54B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1ADB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08 1 01 73260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94F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536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169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9C68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386,2</w:t>
            </w:r>
          </w:p>
        </w:tc>
      </w:tr>
      <w:tr w:rsidR="006865C2" w:rsidRPr="00324F3D" w14:paraId="31D4F780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7F08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 xml:space="preserve">Оказание несвязанной поддержки сельскохозяйственным товаропроизводителям в области </w:t>
            </w:r>
            <w:r w:rsidRPr="007F4813">
              <w:rPr>
                <w:sz w:val="24"/>
                <w:szCs w:val="24"/>
              </w:rPr>
              <w:lastRenderedPageBreak/>
              <w:t>растениеводства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29C0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98E67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F59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2521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08 1 01 73300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D51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0845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D5B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2BEF8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563,8</w:t>
            </w:r>
          </w:p>
        </w:tc>
      </w:tr>
      <w:tr w:rsidR="006865C2" w:rsidRPr="00324F3D" w14:paraId="4FAF6026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C74F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0B6C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1136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19F0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F605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08 1 01 73300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6A7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0FDD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629C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571,0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C50A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563,8</w:t>
            </w:r>
          </w:p>
        </w:tc>
      </w:tr>
      <w:tr w:rsidR="006865C2" w:rsidRPr="00324F3D" w14:paraId="02BF7DBA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C35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1AE08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E4C4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7AA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D7FF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28B16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7D9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14D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6 989,0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F85D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7 003,4</w:t>
            </w:r>
          </w:p>
        </w:tc>
      </w:tr>
      <w:tr w:rsidR="006865C2" w:rsidRPr="00324F3D" w14:paraId="7C2AFD65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0784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 xml:space="preserve">Возмещение части затрат сельскохозяйственных товаропроизводителей на 1 килограмм реализованного и(или) отгруженного на собственную переработку молока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7F63F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EAE9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932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8BB3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02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2555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FCA7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CA8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1112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4DEDB0F6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06CD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9AABC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B3F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07B2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242C5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02 R5080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835BD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27A0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FA393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31A1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</w:tr>
      <w:tr w:rsidR="006865C2" w:rsidRPr="00324F3D" w14:paraId="6616EDFB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B2D2" w14:textId="77777777" w:rsidR="006865C2" w:rsidRPr="007F4813" w:rsidRDefault="006865C2" w:rsidP="006865C2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Повышение продуктивности крупного рогатого скота молочного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F9E1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138B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771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F8A2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42FB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841A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3C69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3 703,0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67D4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3 703,0</w:t>
            </w:r>
          </w:p>
        </w:tc>
      </w:tr>
      <w:tr w:rsidR="006865C2" w:rsidRPr="00324F3D" w14:paraId="53422348" w14:textId="77777777" w:rsidTr="007F4813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9858" w14:textId="77777777" w:rsidR="006865C2" w:rsidRPr="007F4813" w:rsidRDefault="006865C2" w:rsidP="007F4813">
            <w:pPr>
              <w:ind w:firstLine="0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197F" w14:textId="77777777" w:rsidR="006865C2" w:rsidRPr="007F4813" w:rsidRDefault="006865C2" w:rsidP="006865C2">
            <w:pPr>
              <w:jc w:val="right"/>
              <w:rPr>
                <w:b/>
                <w:bCs/>
                <w:sz w:val="24"/>
                <w:szCs w:val="24"/>
              </w:rPr>
            </w:pPr>
            <w:r w:rsidRPr="007F481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FF972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18239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DAFA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08 1 02 73290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7950C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B3DE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2291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3 703,0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E320" w14:textId="77777777" w:rsidR="006865C2" w:rsidRPr="007F4813" w:rsidRDefault="006865C2" w:rsidP="007F4813">
            <w:pPr>
              <w:ind w:firstLine="0"/>
              <w:jc w:val="center"/>
              <w:rPr>
                <w:sz w:val="24"/>
                <w:szCs w:val="24"/>
              </w:rPr>
            </w:pPr>
            <w:r w:rsidRPr="007F4813">
              <w:rPr>
                <w:sz w:val="24"/>
                <w:szCs w:val="24"/>
              </w:rPr>
              <w:t>3703,0</w:t>
            </w:r>
          </w:p>
        </w:tc>
      </w:tr>
      <w:tr w:rsidR="008E3A31" w:rsidRPr="00324F3D" w14:paraId="23EAB723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06723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655C" w14:textId="77777777" w:rsidR="008E3A31" w:rsidRPr="000A5AC5" w:rsidRDefault="008E3A31" w:rsidP="008E3A3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A4460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DFB6F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37BA9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BCDEC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7C28F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FAA0A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FD0E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3A31" w:rsidRPr="00324F3D" w14:paraId="6D1519DF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8444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1AA4" w14:textId="77777777" w:rsidR="008E3A31" w:rsidRPr="000A5AC5" w:rsidRDefault="008E3A31" w:rsidP="008E3A3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DBD3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E3C0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1C22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26F6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36057" w14:textId="77777777" w:rsidR="008E3A31" w:rsidRPr="000A5AC5" w:rsidRDefault="00384789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640</w:t>
            </w:r>
            <w:r w:rsidR="008E3A31"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604</w:t>
            </w:r>
            <w:r w:rsidR="008E3A31"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3D38E" w14:textId="77777777" w:rsidR="008E3A31" w:rsidRPr="000A5AC5" w:rsidRDefault="00384789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433</w:t>
            </w:r>
            <w:r w:rsidR="008E3A31" w:rsidRPr="000A5AC5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935</w:t>
            </w:r>
            <w:r w:rsidR="008E3A31" w:rsidRPr="000A5AC5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7C249" w14:textId="77777777" w:rsidR="008E3A31" w:rsidRPr="000A5AC5" w:rsidRDefault="008E3A31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2</w:t>
            </w:r>
            <w:r w:rsidR="00384789">
              <w:rPr>
                <w:b/>
                <w:bCs/>
                <w:sz w:val="24"/>
                <w:szCs w:val="24"/>
              </w:rPr>
              <w:t>86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384789">
              <w:rPr>
                <w:b/>
                <w:bCs/>
                <w:sz w:val="24"/>
                <w:szCs w:val="24"/>
              </w:rPr>
              <w:t>641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384789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8E3A31" w:rsidRPr="00324F3D" w14:paraId="32E8AECB" w14:textId="77777777" w:rsidTr="000A5AC5">
        <w:trPr>
          <w:trHeight w:val="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E786C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E9D2D" w14:textId="77777777" w:rsidR="008E3A31" w:rsidRPr="000A5AC5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AE4C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897A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EE80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B94E4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DA5A" w14:textId="77777777" w:rsidR="008E3A31" w:rsidRPr="000A5AC5" w:rsidRDefault="008E3A31" w:rsidP="002351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235163">
              <w:rPr>
                <w:b/>
                <w:bCs/>
                <w:sz w:val="24"/>
                <w:szCs w:val="24"/>
              </w:rPr>
              <w:t>356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38478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7B45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82 940,4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F855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83 232,9</w:t>
            </w:r>
          </w:p>
        </w:tc>
      </w:tr>
      <w:tr w:rsidR="008E3A31" w:rsidRPr="00324F3D" w14:paraId="0531416D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7A63" w14:textId="77777777" w:rsidR="008E3A31" w:rsidRPr="000A5AC5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1FD3B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B566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7D25C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F821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C243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D479F" w14:textId="77777777" w:rsidR="008E3A31" w:rsidRPr="000A5AC5" w:rsidRDefault="008E3A31" w:rsidP="0023516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0A5AC5">
              <w:rPr>
                <w:b/>
                <w:bCs/>
                <w:sz w:val="24"/>
                <w:szCs w:val="24"/>
              </w:rPr>
              <w:t xml:space="preserve"> </w:t>
            </w:r>
            <w:r w:rsidR="00235163">
              <w:rPr>
                <w:b/>
                <w:bCs/>
                <w:sz w:val="24"/>
                <w:szCs w:val="24"/>
              </w:rPr>
              <w:t>747</w:t>
            </w:r>
            <w:r w:rsidRPr="000A5AC5">
              <w:rPr>
                <w:b/>
                <w:bCs/>
                <w:sz w:val="24"/>
                <w:szCs w:val="24"/>
              </w:rPr>
              <w:t>,</w:t>
            </w:r>
            <w:r w:rsidR="0038478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A34F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FF84" w14:textId="77777777" w:rsidR="008E3A31" w:rsidRPr="000A5AC5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13 090,7</w:t>
            </w:r>
          </w:p>
        </w:tc>
      </w:tr>
      <w:tr w:rsidR="008E3A31" w:rsidRPr="00324F3D" w14:paraId="53A68DE5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973D" w14:textId="77777777" w:rsidR="008E3A31" w:rsidRPr="000A5AC5" w:rsidRDefault="008E3A31" w:rsidP="008E3A3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D22F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1272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549D4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DF625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E91F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41185" w14:textId="77777777" w:rsidR="008E3A31" w:rsidRPr="000A5AC5" w:rsidRDefault="008E3A31" w:rsidP="002351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5163">
              <w:rPr>
                <w:sz w:val="24"/>
                <w:szCs w:val="24"/>
              </w:rPr>
              <w:t>9</w:t>
            </w:r>
            <w:r w:rsidRPr="000A5AC5">
              <w:rPr>
                <w:sz w:val="24"/>
                <w:szCs w:val="24"/>
              </w:rPr>
              <w:t xml:space="preserve"> </w:t>
            </w:r>
            <w:r w:rsidR="00235163">
              <w:rPr>
                <w:sz w:val="24"/>
                <w:szCs w:val="24"/>
              </w:rPr>
              <w:t>043</w:t>
            </w:r>
            <w:r w:rsidRPr="000A5AC5">
              <w:rPr>
                <w:sz w:val="24"/>
                <w:szCs w:val="24"/>
              </w:rPr>
              <w:t>,</w:t>
            </w:r>
            <w:r w:rsidR="00235163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0EB30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B8267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8E3A31" w:rsidRPr="00324F3D" w14:paraId="163505A7" w14:textId="77777777" w:rsidTr="000A5AC5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7A49" w14:textId="77777777" w:rsidR="008E3A31" w:rsidRPr="000A5AC5" w:rsidRDefault="008E3A31" w:rsidP="008E3A31">
            <w:pPr>
              <w:ind w:firstLine="0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6122B" w14:textId="77777777" w:rsidR="008E3A31" w:rsidRPr="000A5AC5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0A5A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D8AF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7BFA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D0DD2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80FA0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C3AE6" w14:textId="77777777" w:rsidR="008E3A31" w:rsidRPr="000A5AC5" w:rsidRDefault="008E3A31" w:rsidP="002351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5163">
              <w:rPr>
                <w:sz w:val="24"/>
                <w:szCs w:val="24"/>
              </w:rPr>
              <w:t>9</w:t>
            </w:r>
            <w:r w:rsidRPr="000A5AC5">
              <w:rPr>
                <w:sz w:val="24"/>
                <w:szCs w:val="24"/>
              </w:rPr>
              <w:t xml:space="preserve"> </w:t>
            </w:r>
            <w:r w:rsidR="00235163">
              <w:rPr>
                <w:sz w:val="24"/>
                <w:szCs w:val="24"/>
              </w:rPr>
              <w:t>043</w:t>
            </w:r>
            <w:r w:rsidRPr="000A5AC5">
              <w:rPr>
                <w:sz w:val="24"/>
                <w:szCs w:val="24"/>
              </w:rPr>
              <w:t>,</w:t>
            </w:r>
            <w:r w:rsidR="00384789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783A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11 489,0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D077D" w14:textId="77777777" w:rsidR="008E3A31" w:rsidRPr="000A5AC5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0A5AC5">
              <w:rPr>
                <w:sz w:val="24"/>
                <w:szCs w:val="24"/>
              </w:rPr>
              <w:t>11 554,7</w:t>
            </w:r>
          </w:p>
        </w:tc>
      </w:tr>
      <w:tr w:rsidR="00235163" w:rsidRPr="00324F3D" w14:paraId="64415E89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96D6" w14:textId="77777777" w:rsidR="00235163" w:rsidRPr="00CD3DD4" w:rsidRDefault="00235163" w:rsidP="0038478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</w:t>
            </w:r>
            <w:r>
              <w:rPr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547F0" w14:textId="77777777" w:rsidR="00235163" w:rsidRPr="00CD3DD4" w:rsidRDefault="00235163" w:rsidP="0038478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A4DE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2BAF5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0878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B0B7AB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C6F4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176271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77 7 02 00000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8728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D5D7E7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8B8F8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CEC45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15 920,2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0D562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6BA8F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10 014,8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F55D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4D378" w14:textId="77777777" w:rsidR="00235163" w:rsidRDefault="00235163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10 080,5</w:t>
            </w:r>
          </w:p>
        </w:tc>
      </w:tr>
      <w:tr w:rsidR="00384789" w:rsidRPr="00324F3D" w14:paraId="676EE61C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9399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28A8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60D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BE217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6D641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A5E174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71F3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484F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6E2D1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C361C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8BEF0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5CEB0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15A6F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E74DF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5A78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9FBB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A28B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E0A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B77FF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0766F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06498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3FAF8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DFF66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7BC3B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0579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DFFD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CEB3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14 642,8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B2F4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93A17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C68383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FF58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6A498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10 014,8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4917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9C997C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B8E01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8EAF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A795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10 080,5</w:t>
            </w:r>
          </w:p>
        </w:tc>
      </w:tr>
      <w:tr w:rsidR="00384789" w:rsidRPr="00324F3D" w14:paraId="29BB5471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ADA5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54E1" w14:textId="77777777" w:rsidR="00384789" w:rsidRPr="00CD3DD4" w:rsidRDefault="00384789" w:rsidP="00384789">
            <w:pPr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D0F9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AAC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3AAD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D374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2B0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4 693,0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4B681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A577F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84789" w:rsidRPr="00324F3D" w14:paraId="0517C30F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3A76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7851" w14:textId="77777777" w:rsidR="00384789" w:rsidRPr="00CD3DD4" w:rsidRDefault="00384789" w:rsidP="00384789">
            <w:pPr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7EC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CA2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6DC1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5491A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2248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FAD0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AD8C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3ECBE2DA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B8D7" w14:textId="77777777" w:rsidR="00384789" w:rsidRPr="00CD3DD4" w:rsidRDefault="00384789" w:rsidP="000F24CD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F842" w14:textId="77777777" w:rsidR="00384789" w:rsidRPr="00CD3DD4" w:rsidRDefault="00384789" w:rsidP="00384789">
            <w:pPr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C20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A6B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87D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FB2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0DBEA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643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90E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0243D60E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9A3E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F638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196EF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51C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EC6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02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125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0D66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84C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CC1C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4ADDEF24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7EDF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B1C2A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43813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7E8F3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8706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B55D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95DC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A65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D9019" w14:textId="77777777" w:rsidR="00384789" w:rsidRPr="00CD3DD4" w:rsidRDefault="00384789" w:rsidP="00CD3D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84789" w:rsidRPr="00324F3D" w14:paraId="6B85B324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0CAC" w14:textId="77777777" w:rsidR="00384789" w:rsidRPr="00CD3DD4" w:rsidRDefault="00CD3DD4" w:rsidP="00CD3DD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84789" w:rsidRPr="00CD3DD4">
              <w:rPr>
                <w:sz w:val="24"/>
                <w:szCs w:val="24"/>
              </w:rPr>
              <w:t>асходы на выплату заработной платы с начислениями на нее за сче</w:t>
            </w:r>
            <w:r>
              <w:rPr>
                <w:sz w:val="24"/>
                <w:szCs w:val="24"/>
              </w:rPr>
              <w:t>т</w:t>
            </w:r>
            <w:r w:rsidR="00384789" w:rsidRPr="00CD3DD4">
              <w:rPr>
                <w:sz w:val="24"/>
                <w:szCs w:val="24"/>
              </w:rPr>
              <w:t xml:space="preserve">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FF19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290A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3EFF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98B9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4D41D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A2D63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1 021,9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E211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C7B5E" w14:textId="77777777" w:rsidR="00384789" w:rsidRPr="00CD3DD4" w:rsidRDefault="00CD3DD4" w:rsidP="00CD3DD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D3DD4">
              <w:rPr>
                <w:bCs/>
                <w:sz w:val="24"/>
                <w:szCs w:val="24"/>
              </w:rPr>
              <w:t>0,0</w:t>
            </w:r>
          </w:p>
        </w:tc>
      </w:tr>
      <w:tr w:rsidR="00384789" w:rsidRPr="00324F3D" w14:paraId="776023E0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5ECC" w14:textId="77777777" w:rsidR="00384789" w:rsidRPr="00CD3DD4" w:rsidRDefault="00CD3DD4" w:rsidP="00CD3DD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84789" w:rsidRPr="00CD3DD4">
              <w:rPr>
                <w:sz w:val="24"/>
                <w:szCs w:val="24"/>
              </w:rPr>
              <w:t>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F6F2E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924F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B56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B078F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DDC4F" w14:textId="77777777" w:rsidR="00384789" w:rsidRPr="00CD3DD4" w:rsidRDefault="00384789" w:rsidP="00CD3D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970C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7755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6C715" w14:textId="77777777" w:rsidR="00384789" w:rsidRPr="00CD3DD4" w:rsidRDefault="00CD3DD4" w:rsidP="00CD3DD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D3DD4">
              <w:rPr>
                <w:bCs/>
                <w:sz w:val="24"/>
                <w:szCs w:val="24"/>
              </w:rPr>
              <w:t>0,0</w:t>
            </w:r>
          </w:p>
        </w:tc>
      </w:tr>
      <w:tr w:rsidR="00384789" w:rsidRPr="00324F3D" w14:paraId="752295B0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51DE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A977A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F764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C898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BD7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15CA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B4C3" w14:textId="77777777" w:rsidR="00384789" w:rsidRPr="00CD3DD4" w:rsidRDefault="00384789" w:rsidP="005805BB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 xml:space="preserve">12 </w:t>
            </w:r>
            <w:r w:rsidR="005805BB">
              <w:rPr>
                <w:sz w:val="24"/>
                <w:szCs w:val="24"/>
              </w:rPr>
              <w:t>494</w:t>
            </w:r>
            <w:r w:rsidRPr="00CD3DD4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9502B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455C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1 474,2</w:t>
            </w:r>
          </w:p>
        </w:tc>
      </w:tr>
      <w:tr w:rsidR="00384789" w:rsidRPr="00324F3D" w14:paraId="03640367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74C7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 xml:space="preserve">Прочие выплаты по обязательствам Балахнинского муниципального </w:t>
            </w:r>
            <w:r w:rsidRPr="00CD3DD4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DC93C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E05EC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03C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C95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8567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8F14F" w14:textId="77777777" w:rsidR="00384789" w:rsidRPr="00CD3DD4" w:rsidRDefault="00384789" w:rsidP="005805BB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</w:t>
            </w:r>
            <w:r w:rsidR="005805BB">
              <w:rPr>
                <w:sz w:val="24"/>
                <w:szCs w:val="24"/>
              </w:rPr>
              <w:t>1</w:t>
            </w:r>
            <w:r w:rsidRPr="00CD3DD4">
              <w:rPr>
                <w:sz w:val="24"/>
                <w:szCs w:val="24"/>
              </w:rPr>
              <w:t xml:space="preserve"> </w:t>
            </w:r>
            <w:r w:rsidR="005805BB">
              <w:rPr>
                <w:sz w:val="24"/>
                <w:szCs w:val="24"/>
              </w:rPr>
              <w:t>279</w:t>
            </w:r>
            <w:r w:rsidRPr="00CD3DD4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E4FBF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298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254,2</w:t>
            </w:r>
          </w:p>
        </w:tc>
      </w:tr>
      <w:tr w:rsidR="00384789" w:rsidRPr="00324F3D" w14:paraId="11EA6FAA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345A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216F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B76C4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88161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C3745A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362EF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07342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9BE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DF867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7F765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EAAE5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2DDEF9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FBADE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0AA4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0E7D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A1317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9B553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0DC3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C535D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6F18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6C7A3F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A9131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B12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939C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95C0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1B89B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F659C" w14:textId="77777777" w:rsidR="00384789" w:rsidRPr="00CD3DD4" w:rsidRDefault="00384789" w:rsidP="005805BB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</w:t>
            </w:r>
            <w:r w:rsidR="005805BB">
              <w:rPr>
                <w:sz w:val="24"/>
                <w:szCs w:val="24"/>
              </w:rPr>
              <w:t>1</w:t>
            </w:r>
            <w:r w:rsidRPr="00CD3DD4">
              <w:rPr>
                <w:sz w:val="24"/>
                <w:szCs w:val="24"/>
              </w:rPr>
              <w:t xml:space="preserve"> </w:t>
            </w:r>
            <w:r w:rsidR="005805BB">
              <w:rPr>
                <w:sz w:val="24"/>
                <w:szCs w:val="24"/>
              </w:rPr>
              <w:t>279</w:t>
            </w:r>
            <w:r w:rsidRPr="00CD3DD4">
              <w:rPr>
                <w:sz w:val="24"/>
                <w:szCs w:val="24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DEA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8E6882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4C088A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F04A48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E962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43D60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A35D79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45BD61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F0495" w14:textId="77777777" w:rsidR="001632E0" w:rsidRDefault="001632E0" w:rsidP="00CD3DD4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DFB9DF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254,2</w:t>
            </w:r>
          </w:p>
        </w:tc>
      </w:tr>
      <w:tr w:rsidR="00384789" w:rsidRPr="00324F3D" w14:paraId="23A1EA6B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8374" w14:textId="77777777" w:rsidR="00384789" w:rsidRPr="00CD3DD4" w:rsidRDefault="00384789" w:rsidP="00384789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Мероприятия по оказанию содействия в подготовке и проведении Общероссийского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1E9E9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7514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157E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3508C" w14:textId="77777777" w:rsidR="00384789" w:rsidRPr="00CD3DD4" w:rsidRDefault="00384789" w:rsidP="00CD3DD4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W6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5F98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294C0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4205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A377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5E4CBC5B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CAB7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 xml:space="preserve">Расходы за счет средств резервного фонда Правительства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78AA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F5B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2CCB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A543F" w14:textId="77777777" w:rsidR="00384789" w:rsidRPr="00CD3DD4" w:rsidRDefault="00384789" w:rsidP="00CD3DD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W6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EA8F6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4C86D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9B62C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6EC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0,0</w:t>
            </w:r>
          </w:p>
        </w:tc>
      </w:tr>
      <w:tr w:rsidR="00384789" w:rsidRPr="00324F3D" w14:paraId="725BC0EE" w14:textId="77777777" w:rsidTr="00CD3D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D6C2" w14:textId="77777777" w:rsidR="00384789" w:rsidRPr="00CD3DD4" w:rsidRDefault="00384789" w:rsidP="00CD3DD4">
            <w:pPr>
              <w:ind w:firstLine="0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B94D" w14:textId="77777777" w:rsidR="00384789" w:rsidRPr="00CD3DD4" w:rsidRDefault="00384789" w:rsidP="00384789">
            <w:pPr>
              <w:jc w:val="right"/>
              <w:rPr>
                <w:b/>
                <w:bCs/>
                <w:sz w:val="24"/>
                <w:szCs w:val="24"/>
              </w:rPr>
            </w:pPr>
            <w:r w:rsidRPr="00CD3D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29D3B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6CD9C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7FBC" w14:textId="77777777" w:rsidR="00384789" w:rsidRPr="00CD3DD4" w:rsidRDefault="00384789" w:rsidP="00CD3DD4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77 7 W6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33A0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6348" w14:textId="77777777" w:rsidR="00384789" w:rsidRPr="00CD3DD4" w:rsidRDefault="00384789" w:rsidP="00CD3DD4">
            <w:pPr>
              <w:ind w:firstLine="0"/>
              <w:jc w:val="center"/>
              <w:rPr>
                <w:sz w:val="24"/>
                <w:szCs w:val="24"/>
              </w:rPr>
            </w:pPr>
            <w:r w:rsidRPr="00CD3DD4">
              <w:rPr>
                <w:sz w:val="24"/>
                <w:szCs w:val="24"/>
              </w:rPr>
              <w:t>628,9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990C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53DAB" w14:textId="77777777" w:rsidR="00384789" w:rsidRPr="00CD3DD4" w:rsidRDefault="00CD3DD4" w:rsidP="00CD3D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3A31" w:rsidRPr="00324F3D" w14:paraId="5058B0D5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554F" w14:textId="77777777" w:rsidR="008E3A31" w:rsidRPr="00427DFA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6926F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CAB41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2AB0F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96578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92B9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8CC9" w14:textId="77777777" w:rsidR="008E3A31" w:rsidRPr="00427DFA" w:rsidRDefault="00384789" w:rsidP="0038478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8E3A31" w:rsidRPr="00427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848</w:t>
            </w:r>
            <w:r w:rsidR="008E3A31" w:rsidRPr="00427DF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0E319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8 051,3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4F506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8 100,8</w:t>
            </w:r>
          </w:p>
        </w:tc>
      </w:tr>
      <w:tr w:rsidR="008E3A31" w:rsidRPr="00324F3D" w14:paraId="55DAB380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CA6B" w14:textId="77777777" w:rsidR="008E3A31" w:rsidRPr="00427DFA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6726C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03CFA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00EF2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5FBD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9906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39F9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6 848,2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C12D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6 551,3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1AC44" w14:textId="77777777" w:rsidR="008E3A31" w:rsidRPr="00427DFA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6 600,8</w:t>
            </w:r>
          </w:p>
        </w:tc>
      </w:tr>
      <w:tr w:rsidR="008E3A31" w:rsidRPr="00324F3D" w14:paraId="44B6D302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06A6" w14:textId="77777777" w:rsidR="008E3A31" w:rsidRPr="00427DFA" w:rsidRDefault="008E3A31" w:rsidP="008E3A31">
            <w:pPr>
              <w:ind w:firstLine="0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CDD48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1D7DD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28C7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03EEC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BB6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425D3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6 040,0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ED76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5 729,3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1B19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5 778,8</w:t>
            </w:r>
          </w:p>
        </w:tc>
      </w:tr>
      <w:tr w:rsidR="008E3A31" w:rsidRPr="00324F3D" w14:paraId="7A22A8C5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D5CF" w14:textId="77777777" w:rsidR="008E3A31" w:rsidRPr="00427DFA" w:rsidRDefault="008E3A31" w:rsidP="008E3A31">
            <w:pPr>
              <w:ind w:firstLine="0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371F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B80B1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4FDBD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703AA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47FF4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7C66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6 040,0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A16D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5 729,3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B2260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5 778,8</w:t>
            </w:r>
          </w:p>
        </w:tc>
      </w:tr>
      <w:tr w:rsidR="008E3A31" w:rsidRPr="00324F3D" w14:paraId="173E812D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7CFD" w14:textId="77777777" w:rsidR="008E3A31" w:rsidRPr="00427DFA" w:rsidRDefault="008E3A31" w:rsidP="008E3A31">
            <w:pPr>
              <w:ind w:firstLine="0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4AD49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885EA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24EB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2D13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77 7 С1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52CB6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10CB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0AF1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6BF8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0,0</w:t>
            </w:r>
          </w:p>
        </w:tc>
      </w:tr>
      <w:tr w:rsidR="008E3A31" w:rsidRPr="00324F3D" w14:paraId="6A1D194B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5ABC" w14:textId="77777777" w:rsidR="008E3A31" w:rsidRPr="00427DFA" w:rsidRDefault="008E3A31" w:rsidP="008E3A31">
            <w:pPr>
              <w:ind w:firstLine="0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lastRenderedPageBreak/>
              <w:t xml:space="preserve">Расходы за счет средств резервного фонда Правительства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D1C2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AFC29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6DF7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51A2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77 7 С1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707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6836A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287E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A18FA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0,0</w:t>
            </w:r>
          </w:p>
        </w:tc>
      </w:tr>
      <w:tr w:rsidR="008E3A31" w:rsidRPr="00324F3D" w14:paraId="14DDB757" w14:textId="77777777" w:rsidTr="00427DF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305A" w14:textId="77777777" w:rsidR="008E3A31" w:rsidRPr="00427DFA" w:rsidRDefault="008E3A31" w:rsidP="008E3A31">
            <w:pPr>
              <w:ind w:firstLine="0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F24A" w14:textId="77777777" w:rsidR="008E3A31" w:rsidRPr="00427DFA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  <w:r w:rsidRPr="00427DF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FBFE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0388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6474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77 7 С1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A435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87F04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 w:rsidRPr="00427DFA">
              <w:rPr>
                <w:sz w:val="24"/>
                <w:szCs w:val="24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765F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30402" w14:textId="77777777" w:rsidR="008E3A31" w:rsidRPr="00427DFA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74EA" w:rsidRPr="00324F3D" w14:paraId="2D25C9B7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4CC4" w14:textId="77777777" w:rsidR="008E74EA" w:rsidRPr="00851AE8" w:rsidRDefault="008E74EA" w:rsidP="008E74E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AB9B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402F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F33F8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BCAF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6EB4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B9CE0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DFAAB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63BEE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8E74EA" w:rsidRPr="00324F3D" w14:paraId="7224D67D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4A6C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Муниципальная программа "Профилактика терроризма и экстремизма в Балахнинском муниципальном районе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DC03" w14:textId="77777777" w:rsidR="008E74EA" w:rsidRPr="00851AE8" w:rsidRDefault="008E74EA" w:rsidP="008E74EA">
            <w:pPr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4391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01C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B236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C50A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6018E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64DCB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36133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832ED0A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56815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Укрепление технической оснащенности объектов жизнеобеспечения и объектов с массовым пребыванием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AC0C" w14:textId="77777777" w:rsidR="008E74EA" w:rsidRPr="00851AE8" w:rsidRDefault="008E74EA" w:rsidP="008E74EA">
            <w:pPr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079A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75E1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236B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17 0 02 0000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A869D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1758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4A6E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586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60E5E8F1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6403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Расходы на повышение уровня антитеррористической защищенности здания администрации БМР, мест массового пребывания людей, расположенных на территории г.Балахна и Балахнинского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9698" w14:textId="77777777" w:rsidR="008E74EA" w:rsidRPr="00851AE8" w:rsidRDefault="008E74EA" w:rsidP="008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EDF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C88D4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1444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17 0 02 26230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85A3B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A6812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73DD4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BA5D7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0FBEAD0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5C76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FED3" w14:textId="77777777" w:rsidR="008E74EA" w:rsidRPr="00851AE8" w:rsidRDefault="008E74EA" w:rsidP="008E74EA">
            <w:pPr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DA41E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DE6F8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8A4B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17 0 02 26230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01CB1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63AE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1D896" w14:textId="77777777" w:rsidR="008E74EA" w:rsidRPr="00851AE8" w:rsidRDefault="00851AE8" w:rsidP="00851A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ECC2F" w14:textId="77777777" w:rsidR="008E74EA" w:rsidRPr="00851AE8" w:rsidRDefault="00851AE8" w:rsidP="00851A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74EA" w:rsidRPr="00324F3D" w14:paraId="5222A247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E8D4" w14:textId="77777777" w:rsidR="008E74EA" w:rsidRPr="00851AE8" w:rsidRDefault="008E74EA" w:rsidP="008E74E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000DA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DA481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CC5B3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3FE3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DBD4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2314D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82 454,1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A3647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57 445,1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43CC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15 047,7</w:t>
            </w:r>
          </w:p>
        </w:tc>
      </w:tr>
      <w:tr w:rsidR="008E74EA" w:rsidRPr="00324F3D" w14:paraId="366241DA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86E57" w14:textId="77777777" w:rsidR="008E74EA" w:rsidRPr="00851AE8" w:rsidRDefault="008E74EA" w:rsidP="008E74EA">
            <w:pPr>
              <w:ind w:firstLine="0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AC56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949F2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6F35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4F0C3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53EA2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B154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57 539,3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FD39C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D751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4EA" w:rsidRPr="00324F3D" w14:paraId="2EC722D4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12BF" w14:textId="77777777" w:rsidR="008E74EA" w:rsidRPr="00851AE8" w:rsidRDefault="008E74EA" w:rsidP="00851A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D1F52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965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C43A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CB6C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ACCDE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4A4C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57 539,3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23CB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08F4" w14:textId="77777777" w:rsidR="008E74EA" w:rsidRPr="00851AE8" w:rsidRDefault="008E74EA" w:rsidP="00851A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E74EA" w:rsidRPr="00324F3D" w14:paraId="45721095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DC9C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F0BFD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AF0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71370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6C60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7A406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4B7B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57 539,3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8643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A0E4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08766C97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301B7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5A9C3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8756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E4DC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A6DB8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FDC3F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4F4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57 539,3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AB4ED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BE0A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CC234EE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7FFF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Иные межбюджетные трансферты, передаваемые бюджетам поселений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B3ABE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7473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290F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4F0A7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77 7 04 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10617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38EE1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52 239,7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FE2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E91F5" w14:textId="77777777" w:rsidR="008E74EA" w:rsidRPr="00851AE8" w:rsidRDefault="008E74EA" w:rsidP="00851AE8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7B7910DA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54888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C5A7A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7E8B2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9735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9BFB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77 7 04 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3A9D9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D67B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52 239,7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EEB2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FD7B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74EA" w:rsidRPr="00324F3D" w14:paraId="0653E76E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86BBC" w14:textId="77777777" w:rsidR="008E74EA" w:rsidRPr="00851AE8" w:rsidRDefault="008E74EA" w:rsidP="00851AE8">
            <w:pPr>
              <w:ind w:firstLine="0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Иные межбюджетные трансферты бюджетам поселений на реализацию проекта по поддержке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A04E9" w14:textId="77777777" w:rsidR="008E74EA" w:rsidRPr="00851AE8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851AE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B0AA0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38DDE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66428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77 7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CF23A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6E8C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5 299,6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EA24F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5AC67" w14:textId="77777777" w:rsidR="008E74EA" w:rsidRPr="00851AE8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851AE8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C059A13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0BC0" w14:textId="77777777" w:rsidR="008E74EA" w:rsidRPr="00C861E7" w:rsidRDefault="008E74EA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A5B6" w14:textId="77777777" w:rsidR="008E74EA" w:rsidRPr="00C861E7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6EC3D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D80C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A0FD1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D7507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7EE9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5 299,6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483BD" w14:textId="77777777" w:rsidR="008E74EA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ED45C" w14:textId="77777777" w:rsidR="008E74EA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74EA" w:rsidRPr="00324F3D" w14:paraId="5543FA28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9DC5" w14:textId="77777777" w:rsidR="008E74EA" w:rsidRPr="00C861E7" w:rsidRDefault="008E74EA" w:rsidP="008E74E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8AB9" w14:textId="77777777" w:rsidR="008E74EA" w:rsidRPr="00C861E7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7B44C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A054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F6C64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E02CF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87CD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8 444,6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CC40D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2 020,1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9F4DF" w14:textId="77777777" w:rsidR="008E74EA" w:rsidRPr="00C861E7" w:rsidRDefault="008E74EA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2 040,7</w:t>
            </w:r>
          </w:p>
        </w:tc>
      </w:tr>
      <w:tr w:rsidR="008E74EA" w:rsidRPr="00324F3D" w14:paraId="135B0CB4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C6FF" w14:textId="77777777" w:rsidR="008E74EA" w:rsidRPr="00C861E7" w:rsidRDefault="008E74EA" w:rsidP="008E74EA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района"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DEC7" w14:textId="77777777" w:rsidR="008E74EA" w:rsidRPr="00C861E7" w:rsidRDefault="008E74EA" w:rsidP="008E74EA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576B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74EB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FE37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4937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2AD87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2 792,8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7F946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2B51D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89C8DC4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0FE9" w14:textId="77777777" w:rsidR="008E74EA" w:rsidRPr="00C861E7" w:rsidRDefault="008E74EA" w:rsidP="008E74E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lastRenderedPageBreak/>
              <w:t>Подготовка проектной документации по изменению границ лесов, расположенных в лесопарковых зонах Правдинского участкового лесничества Балахнинского межрайонного лесничества в выделах 1, 2 квартала №39 защитных лесов (с сопровождением согласований проектной документации до момента ее утверждения)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322A" w14:textId="77777777" w:rsidR="008E74EA" w:rsidRPr="00C861E7" w:rsidRDefault="008E74EA" w:rsidP="008E74EA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F4AE7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94AFF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EF29F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16 0 14 00000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EC3BC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D472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E864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90909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8E74EA" w:rsidRPr="00324F3D" w14:paraId="0EB106FD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5679" w14:textId="77777777" w:rsidR="008E74EA" w:rsidRPr="00C861E7" w:rsidRDefault="008E74EA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D1142" w14:textId="77777777" w:rsidR="008E74EA" w:rsidRPr="00C861E7" w:rsidRDefault="008E74EA" w:rsidP="008E74EA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FEBF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C332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53EE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16 0 14 26000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6F9E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E27B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59AF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4F9C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8E74EA" w:rsidRPr="00324F3D" w14:paraId="0FA244A9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E04B" w14:textId="77777777" w:rsidR="008E74EA" w:rsidRPr="00C861E7" w:rsidRDefault="008E74EA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A628E" w14:textId="77777777" w:rsidR="008E74EA" w:rsidRPr="00C861E7" w:rsidRDefault="008E74EA" w:rsidP="008E74EA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3BC1A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3F51B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EE779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16 0 14 26000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2DE8E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C00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2DF13" w14:textId="77777777" w:rsidR="008E74EA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A749" w14:textId="77777777" w:rsidR="008E74EA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74EA" w:rsidRPr="00324F3D" w14:paraId="577E7DD2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B027" w14:textId="77777777" w:rsidR="008E74EA" w:rsidRPr="00C861E7" w:rsidRDefault="008E74EA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2C12D" w14:textId="77777777" w:rsidR="008E74EA" w:rsidRPr="00C861E7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9C299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B4CF5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49FD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59D4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220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3 651,8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9AA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5F58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8E74EA" w:rsidRPr="00324F3D" w14:paraId="295C928C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CCBD" w14:textId="77777777" w:rsidR="008E74EA" w:rsidRPr="00C861E7" w:rsidRDefault="008E74EA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3444" w14:textId="77777777" w:rsidR="008E74EA" w:rsidRPr="00C861E7" w:rsidRDefault="008E74EA" w:rsidP="008E74EA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0B18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44AE5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A0F5B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D991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82C3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3 651,8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37E95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EAD4" w14:textId="77777777" w:rsidR="008E74EA" w:rsidRPr="00C861E7" w:rsidRDefault="008E74EA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7E0DEE" w:rsidRPr="00324F3D" w14:paraId="1009BD7E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BBEE" w14:textId="77777777" w:rsidR="007E0DEE" w:rsidRPr="00C861E7" w:rsidRDefault="007E0DEE" w:rsidP="007E0DEE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короновирусной инфекции (COVID-19)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86B5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8A126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B0F03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C8A0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С2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5022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AF00F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3 651,8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842C5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658CE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7E0DEE" w:rsidRPr="00324F3D" w14:paraId="03AE99E2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388E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lastRenderedPageBreak/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78BF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23D70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BA384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D0C6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22341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F60F5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2 435,4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8A04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B4B0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7E0DEE" w:rsidRPr="00324F3D" w14:paraId="17BFD224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33B0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5D6CE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7DF2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6FF9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931A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E18A5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467BB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2 435,4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C3918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FE1F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0DEE" w:rsidRPr="00324F3D" w14:paraId="68059FC5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719E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7944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E865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1121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FFCB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F02AA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E73C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1 015,9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BA77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266FD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0DEE" w:rsidRPr="00324F3D" w14:paraId="3456AB91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3AAF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B178D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5D1B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A954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7D129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FDCF9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1672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1 015,9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F305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1FE55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0DEE" w:rsidRPr="00324F3D" w14:paraId="34821334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A55A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Расходы на поддержку самозанятых граждан, пострадавших от распространения новой коронавирусной инфекции (COVID-19).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5911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C641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86BB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629D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C0118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CA4F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3BAE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22CE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</w:p>
        </w:tc>
      </w:tr>
      <w:tr w:rsidR="007E0DEE" w:rsidRPr="00324F3D" w14:paraId="2EC43E60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7313" w14:textId="77777777" w:rsidR="007E0DEE" w:rsidRPr="00C861E7" w:rsidRDefault="007E0DEE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6A127" w14:textId="77777777" w:rsidR="007E0DEE" w:rsidRPr="00C861E7" w:rsidRDefault="007E0DEE" w:rsidP="007E0DEE">
            <w:pPr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3BBE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DDB7D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A20CD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7 C2 74220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942E0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73C27" w14:textId="77777777" w:rsidR="007E0DEE" w:rsidRPr="00C861E7" w:rsidRDefault="007E0DEE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200,5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8785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F420" w14:textId="77777777" w:rsidR="007E0DEE" w:rsidRPr="00C861E7" w:rsidRDefault="00C861E7" w:rsidP="00C861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E0DEE" w:rsidRPr="00324F3D" w14:paraId="62D9ECBC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9BF0B" w14:textId="77777777" w:rsidR="007E0DEE" w:rsidRPr="00C861E7" w:rsidRDefault="007E0DEE" w:rsidP="007E0DEE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DE7D" w14:textId="77777777" w:rsidR="007E0DEE" w:rsidRPr="00C861E7" w:rsidRDefault="007E0DEE" w:rsidP="007E0DEE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44EA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A73E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AAE06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CE03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5F48D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302 748,3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862F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102 647,9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FA56C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127 948,4</w:t>
            </w:r>
          </w:p>
        </w:tc>
      </w:tr>
      <w:tr w:rsidR="007E0DEE" w:rsidRPr="00324F3D" w14:paraId="1EFF028A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D398" w14:textId="77777777" w:rsidR="007E0DEE" w:rsidRPr="00C861E7" w:rsidRDefault="007E0DEE" w:rsidP="00C861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14C41" w14:textId="77777777" w:rsidR="007E0DEE" w:rsidRPr="00C861E7" w:rsidRDefault="007E0DEE" w:rsidP="007E0DEE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31E1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5D86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DE73F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489B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751A8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175 609,2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4A5C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58B54" w14:textId="77777777" w:rsidR="007E0DEE" w:rsidRPr="00C861E7" w:rsidRDefault="007E0DEE" w:rsidP="00C861E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42 581,7</w:t>
            </w:r>
          </w:p>
        </w:tc>
      </w:tr>
      <w:tr w:rsidR="00E63AD8" w:rsidRPr="00324F3D" w14:paraId="193C469E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26B3" w14:textId="77777777" w:rsidR="00E63AD8" w:rsidRPr="00C861E7" w:rsidRDefault="00E63AD8" w:rsidP="00E63AD8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6E35" w14:textId="77777777" w:rsidR="00E63AD8" w:rsidRPr="00C861E7" w:rsidRDefault="00E63AD8" w:rsidP="00E63AD8">
            <w:pPr>
              <w:jc w:val="right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E9E2D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703A8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41FAA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C295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917D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174 691,2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4D90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6F66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41 663,7</w:t>
            </w:r>
          </w:p>
        </w:tc>
      </w:tr>
      <w:tr w:rsidR="00E63AD8" w:rsidRPr="00324F3D" w14:paraId="3458425E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D578" w14:textId="77777777" w:rsidR="00E63AD8" w:rsidRPr="00C861E7" w:rsidRDefault="00E63AD8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 xml:space="preserve">Обеспечение мероприятий в рамках </w:t>
            </w:r>
            <w:r w:rsidRPr="00C861E7">
              <w:rPr>
                <w:sz w:val="24"/>
                <w:szCs w:val="24"/>
              </w:rPr>
              <w:lastRenderedPageBreak/>
              <w:t>3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32DAA" w14:textId="77777777" w:rsidR="00E63AD8" w:rsidRPr="00C861E7" w:rsidRDefault="00E63AD8" w:rsidP="00E63AD8">
            <w:pPr>
              <w:jc w:val="right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BC120" w14:textId="77777777" w:rsidR="00E63AD8" w:rsidRPr="00C861E7" w:rsidRDefault="00E63AD8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D7D1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05C0B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FA26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449DD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76C1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B14A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E63AD8" w:rsidRPr="00324F3D" w14:paraId="70DC4567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EBDD" w14:textId="77777777" w:rsidR="00E63AD8" w:rsidRPr="00C861E7" w:rsidRDefault="00E63AD8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33D59" w14:textId="77777777" w:rsidR="00E63AD8" w:rsidRPr="00C861E7" w:rsidRDefault="00E63AD8" w:rsidP="00E63AD8">
            <w:pPr>
              <w:jc w:val="right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64C9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4AC2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E938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3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7BCAC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DD639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03FA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5B4D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E63AD8" w:rsidRPr="00324F3D" w14:paraId="77FD206D" w14:textId="77777777" w:rsidTr="00C861E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759B" w14:textId="77777777" w:rsidR="00E63AD8" w:rsidRPr="00C861E7" w:rsidRDefault="00E63AD8" w:rsidP="00C861E7">
            <w:pPr>
              <w:ind w:firstLine="0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F9871" w14:textId="77777777" w:rsidR="00E63AD8" w:rsidRPr="00C861E7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C861E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81EC9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1E8E7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09E44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77 3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60F5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87112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67FC0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FDC24" w14:textId="77777777" w:rsidR="00E63AD8" w:rsidRPr="00C861E7" w:rsidRDefault="00E63AD8" w:rsidP="00C861E7">
            <w:pPr>
              <w:ind w:firstLine="0"/>
              <w:jc w:val="center"/>
              <w:rPr>
                <w:sz w:val="24"/>
                <w:szCs w:val="24"/>
              </w:rPr>
            </w:pPr>
            <w:r w:rsidRPr="00C861E7">
              <w:rPr>
                <w:sz w:val="24"/>
                <w:szCs w:val="24"/>
              </w:rPr>
              <w:t>0,0</w:t>
            </w:r>
          </w:p>
        </w:tc>
      </w:tr>
      <w:tr w:rsidR="00E63AD8" w:rsidRPr="00324F3D" w14:paraId="1C66F4D5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1DD26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D5D8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8D8C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F1AE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74E12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3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AC24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D2C42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DED6" w14:textId="77777777" w:rsidR="00E63AD8" w:rsidRPr="003C0FA6" w:rsidRDefault="003C0FA6" w:rsidP="003C0F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58C9" w14:textId="77777777" w:rsidR="00E63AD8" w:rsidRPr="003C0FA6" w:rsidRDefault="003C0FA6" w:rsidP="003C0F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755FEA54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B52BE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Обеспечение мероприятий в рамках 4 этапа государственной региональной адресной программы "Переселение граждан из аварийного жилищного фонда на территории Нижегородской области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201CF" w14:textId="77777777" w:rsidR="00E63AD8" w:rsidRPr="003C0FA6" w:rsidRDefault="00E63AD8" w:rsidP="00E63AD8">
            <w:pPr>
              <w:jc w:val="right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C6AA5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0CF0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3A96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7FCE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0F095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A4997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E7F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728E996C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9A4A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 xml:space="preserve">Федеральный проект "Обеспечение устойчивого сокращения непригодного для проживания </w:t>
            </w:r>
            <w:r w:rsidRPr="003C0FA6">
              <w:rPr>
                <w:sz w:val="24"/>
                <w:szCs w:val="24"/>
              </w:rPr>
              <w:lastRenderedPageBreak/>
              <w:t>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F9CD" w14:textId="77777777" w:rsidR="00E63AD8" w:rsidRPr="003C0FA6" w:rsidRDefault="00E63AD8" w:rsidP="00E63AD8">
            <w:pPr>
              <w:jc w:val="right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FD1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6B53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198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4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94496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90CD3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DEECA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EAA0E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1740621F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C93B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4C629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2D1B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308A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FE5F5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C5A213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783F9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BED5D4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1DEED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60C397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C39B7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7F14B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ABEC6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562EE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13CB9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34D23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31FF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D2D6D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966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9AA4E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274C79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ADAB8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993CEC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2E10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3FCBB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7632B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4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3B80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689AE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4C9C19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D344A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BC01E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6127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9E673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9C374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C0E43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BBE101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3B3D5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6F5BA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DCA7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C4424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EF2EB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69F30B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DC66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09231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852D8D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316C9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1EB13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09FAF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AD237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DF796C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FE3A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C2B051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F2E49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37AA60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900FF2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C0A66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BCC868" w14:textId="77777777" w:rsidR="001632E0" w:rsidRDefault="001632E0" w:rsidP="003C0FA6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613BC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14B88538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04B9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EF4B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F207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7D208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4E6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4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A9D6A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5C1FA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F5ED2" w14:textId="77777777" w:rsidR="00E63AD8" w:rsidRPr="003C0FA6" w:rsidRDefault="003C0FA6" w:rsidP="003C0F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97AC" w14:textId="77777777" w:rsidR="00E63AD8" w:rsidRPr="003C0FA6" w:rsidRDefault="003C0FA6" w:rsidP="003C0F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3E1F8DB1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B5FC2" w14:textId="77777777" w:rsidR="00E63AD8" w:rsidRPr="003C0FA6" w:rsidRDefault="00E63AD8" w:rsidP="00C861E7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5419C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D6FD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E6F2C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B947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C97BD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6121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174 691,2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FD8F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42F6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41 663,7</w:t>
            </w:r>
          </w:p>
        </w:tc>
      </w:tr>
      <w:tr w:rsidR="00E63AD8" w:rsidRPr="00324F3D" w14:paraId="5A52C4EF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8D3A" w14:textId="77777777" w:rsidR="00E63AD8" w:rsidRPr="003C0FA6" w:rsidRDefault="00E63AD8" w:rsidP="00E63AD8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5C051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F9986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891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0D6C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9D35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2E434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973,8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7E0D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5866C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03CF7CED" w14:textId="77777777" w:rsidTr="003C0FA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EDA6" w14:textId="77777777" w:rsidR="00E63AD8" w:rsidRPr="003C0FA6" w:rsidRDefault="00E63AD8" w:rsidP="00E63AD8">
            <w:pPr>
              <w:ind w:firstLine="0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Иные межбюджетные трансферты, передаваемые бюджетам поселений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D790" w14:textId="77777777" w:rsidR="00E63AD8" w:rsidRPr="003C0FA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3C0FA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9C7B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0D8D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49F28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77 7 04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A9F91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55F2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973,8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D758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07CF" w14:textId="77777777" w:rsidR="00E63AD8" w:rsidRPr="003C0FA6" w:rsidRDefault="00E63AD8" w:rsidP="003C0FA6">
            <w:pPr>
              <w:ind w:firstLine="0"/>
              <w:jc w:val="center"/>
              <w:rPr>
                <w:sz w:val="24"/>
                <w:szCs w:val="24"/>
              </w:rPr>
            </w:pPr>
            <w:r w:rsidRPr="003C0FA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2B558855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32CA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4D0B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7AC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4380D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2C0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04 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1ED21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CEE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973,8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73095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F895C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53A9B8DA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ECAA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E9AE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B3B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97453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8B11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C8C5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ECE2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173 717,4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603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B83D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41 663,7</w:t>
            </w:r>
          </w:p>
        </w:tc>
      </w:tr>
      <w:tr w:rsidR="00E63AD8" w:rsidRPr="00324F3D" w14:paraId="7C36DAB4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61FB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 xml:space="preserve">Расходы на обеспечение мероприятий по переселению граждан </w:t>
            </w:r>
            <w:r w:rsidRPr="007A5AF6">
              <w:rPr>
                <w:sz w:val="24"/>
                <w:szCs w:val="24"/>
              </w:rPr>
              <w:lastRenderedPageBreak/>
              <w:t>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AB69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8ABA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C22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B7F6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0E9A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3D362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168 050,7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11B3E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EC3B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39 820,3</w:t>
            </w:r>
          </w:p>
        </w:tc>
      </w:tr>
      <w:tr w:rsidR="00E63AD8" w:rsidRPr="00324F3D" w14:paraId="1DD2D6AE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76E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86389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F39D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9BF8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44A4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134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A56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168 050,7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E22E2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CF012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39 820,3</w:t>
            </w:r>
          </w:p>
        </w:tc>
      </w:tr>
      <w:tr w:rsidR="00E63AD8" w:rsidRPr="00324F3D" w14:paraId="0BF94ACE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9984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 за счет средств областного бюджета.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41A7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BA8AA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26B7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32D7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51DD3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F892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FFD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85E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1 843,4</w:t>
            </w:r>
          </w:p>
        </w:tc>
      </w:tr>
      <w:tr w:rsidR="00E63AD8" w:rsidRPr="00324F3D" w14:paraId="46F49ED8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858B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B14FE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1128B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0FCD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7F2E1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7F8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3079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6C45C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C02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1 843,4</w:t>
            </w:r>
          </w:p>
        </w:tc>
      </w:tr>
      <w:tr w:rsidR="00E63AD8" w:rsidRPr="00324F3D" w14:paraId="7935E363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A128" w14:textId="77777777" w:rsidR="00E63AD8" w:rsidRPr="007A5AF6" w:rsidRDefault="00E63AD8" w:rsidP="00E63AD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94974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3E3BF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4F2D9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4E37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7697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33D4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40 150,0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135F6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17 792,4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0186E" w14:textId="77777777" w:rsidR="00E63AD8" w:rsidRPr="007A5AF6" w:rsidRDefault="00E63AD8" w:rsidP="007A5AF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63AD8" w:rsidRPr="00324F3D" w14:paraId="7419C171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4C58" w14:textId="77777777" w:rsidR="00E63AD8" w:rsidRPr="007A5AF6" w:rsidRDefault="00E63AD8" w:rsidP="00E63AD8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9DB7" w14:textId="77777777" w:rsidR="00E63AD8" w:rsidRPr="007A5AF6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A5A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155D7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E337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75AB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119D7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3FB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21 333,6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58C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B4B1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4F4430FA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EF69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33D3B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A8B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6769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321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18F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94F1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21 333,6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AAEA7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12F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5FB37AD6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C216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D829C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8727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FAC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C93AE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A64D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B2B6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18 235,2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CB9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355A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593F89C6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C5CFB" w14:textId="77777777" w:rsidR="00E63AD8" w:rsidRPr="007A5AF6" w:rsidRDefault="00E63AD8" w:rsidP="00E63AD8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B89D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2380D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D1C79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07F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FE5C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9C8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3C6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546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2C365CF1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6943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 xml:space="preserve">Капитальные вложения в объекты </w:t>
            </w:r>
            <w:r w:rsidRPr="007A5AF6">
              <w:rPr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42499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0C2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FBEB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4D79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F266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B0BED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208C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E5D19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2CB5B030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4502" w14:textId="77777777" w:rsidR="00E63AD8" w:rsidRPr="007A5AF6" w:rsidRDefault="00E63AD8" w:rsidP="00E63AD8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C2971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AFC3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B245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C029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961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C0A10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3 098,4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E9B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075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2F624ABF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F1D6" w14:textId="77777777" w:rsidR="00E63AD8" w:rsidRPr="007A5AF6" w:rsidRDefault="00E63AD8" w:rsidP="00E63AD8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Иные межбюджетные трансферты, передаваемые бюджетам поселений на приобретение мусорных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E74C2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22465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B228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7E40B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77 7 04 74700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356B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1FEEC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D6E49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DC74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0,0</w:t>
            </w:r>
          </w:p>
        </w:tc>
      </w:tr>
      <w:tr w:rsidR="00E63AD8" w:rsidRPr="00324F3D" w14:paraId="5966B184" w14:textId="77777777" w:rsidTr="007A5AF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5DEC" w14:textId="77777777" w:rsidR="00E63AD8" w:rsidRPr="007A5AF6" w:rsidRDefault="00E63AD8" w:rsidP="007A5AF6">
            <w:pPr>
              <w:ind w:firstLine="0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20D17" w14:textId="77777777" w:rsidR="00E63AD8" w:rsidRPr="007A5AF6" w:rsidRDefault="00E63AD8" w:rsidP="00E63AD8">
            <w:pPr>
              <w:jc w:val="right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E37B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F9B08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B6855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77 7 04 74700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6A55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169F" w14:textId="77777777" w:rsidR="00E63AD8" w:rsidRPr="007A5AF6" w:rsidRDefault="00E63AD8" w:rsidP="007A5AF6">
            <w:pPr>
              <w:ind w:firstLine="0"/>
              <w:jc w:val="center"/>
              <w:rPr>
                <w:sz w:val="24"/>
                <w:szCs w:val="24"/>
              </w:rPr>
            </w:pPr>
            <w:r w:rsidRPr="007A5AF6">
              <w:rPr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AA023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3868" w14:textId="77777777" w:rsidR="00E63AD8" w:rsidRPr="007A5AF6" w:rsidRDefault="007A5AF6" w:rsidP="007A5A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7DB13263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F695" w14:textId="77777777" w:rsidR="00E63AD8" w:rsidRPr="0075492F" w:rsidRDefault="00E63AD8" w:rsidP="00E63AD8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Иные межбюджетные трансферты, передаваемые бюджетам поселений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4A5F7" w14:textId="77777777" w:rsidR="00E63AD8" w:rsidRPr="0075492F" w:rsidRDefault="00E63AD8" w:rsidP="00E63AD8">
            <w:pPr>
              <w:jc w:val="right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EDE5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612A6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66DCE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4948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3A01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363,7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131A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2A503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</w:tr>
      <w:tr w:rsidR="00E63AD8" w:rsidRPr="00324F3D" w14:paraId="42F1536A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F90D" w14:textId="77777777" w:rsidR="00E63AD8" w:rsidRPr="0075492F" w:rsidRDefault="00E63AD8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D2F94" w14:textId="77777777" w:rsidR="00E63AD8" w:rsidRPr="0075492F" w:rsidRDefault="00E63AD8" w:rsidP="00E63AD8">
            <w:pPr>
              <w:jc w:val="right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2205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112E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CD2D2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BC93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F17AA" w14:textId="77777777" w:rsidR="00E63AD8" w:rsidRPr="0075492F" w:rsidRDefault="00E63AD8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363,7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B9A71" w14:textId="77777777" w:rsidR="00E63AD8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0B80B" w14:textId="77777777" w:rsidR="00E63AD8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63AD8" w:rsidRPr="00324F3D" w14:paraId="06D390BB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E60B" w14:textId="77777777" w:rsidR="00E63AD8" w:rsidRPr="0075492F" w:rsidRDefault="00E63AD8" w:rsidP="00E63AD8">
            <w:pPr>
              <w:ind w:firstLine="0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1A59" w14:textId="77777777" w:rsidR="00E63AD8" w:rsidRPr="0075492F" w:rsidRDefault="00E63AD8" w:rsidP="00E63AD8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A6D1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27BA3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E02A4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83309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91A6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59 662,5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25BAD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56 357,1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FBE7" w14:textId="77777777" w:rsidR="00E63AD8" w:rsidRPr="0075492F" w:rsidRDefault="00E63AD8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57 528,8</w:t>
            </w:r>
          </w:p>
        </w:tc>
      </w:tr>
      <w:tr w:rsidR="00DD308A" w:rsidRPr="00324F3D" w14:paraId="273E39AE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182B" w14:textId="77777777" w:rsidR="00DD308A" w:rsidRPr="0075492F" w:rsidRDefault="00DD308A" w:rsidP="00DD308A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1958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8F1DB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0A7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56202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93FC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F94B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30 364,1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A4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19F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</w:tr>
      <w:tr w:rsidR="00DD308A" w:rsidRPr="00324F3D" w14:paraId="6DF48D1C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81FC" w14:textId="77777777" w:rsidR="00DD308A" w:rsidRPr="0075492F" w:rsidRDefault="00DD308A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55C0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058E2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E7711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ACFE2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5D31C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DA59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30 364,1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67DE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79D4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</w:tr>
      <w:tr w:rsidR="00DD308A" w:rsidRPr="00324F3D" w14:paraId="3099960E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55DE" w14:textId="77777777" w:rsidR="00DD308A" w:rsidRPr="0075492F" w:rsidRDefault="00DD308A" w:rsidP="00DD308A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Межбюджетные трансферты бюджетам поселений, передаваемые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918AB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404A2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6A47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4252B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DABC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E185D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30 364,1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9F3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15DC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25 000,0</w:t>
            </w:r>
          </w:p>
        </w:tc>
      </w:tr>
      <w:tr w:rsidR="00DD308A" w:rsidRPr="00324F3D" w14:paraId="637AD0A9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57C1" w14:textId="77777777" w:rsidR="00DD308A" w:rsidRPr="0075492F" w:rsidRDefault="00DD308A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 xml:space="preserve">Иные межбюджетные трансферты, передаваемые бюджетам поселений </w:t>
            </w:r>
            <w:r w:rsidRPr="0075492F">
              <w:rPr>
                <w:sz w:val="24"/>
                <w:szCs w:val="24"/>
              </w:rPr>
              <w:lastRenderedPageBreak/>
              <w:t>на обустройство и восстановление памятных мест, посвященных Великой Отечественной войне.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313A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234B1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5419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32F34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BBDA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6B7E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5 251,7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59DAF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F256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</w:tr>
      <w:tr w:rsidR="00DD308A" w:rsidRPr="00324F3D" w14:paraId="1F049404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C0FA" w14:textId="77777777" w:rsidR="00DD308A" w:rsidRPr="0075492F" w:rsidRDefault="00DD308A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3201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E1B85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277EA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0123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B46E0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CAD4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5 251,7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08F3" w14:textId="77777777" w:rsidR="00DD308A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81543" w14:textId="77777777" w:rsidR="00DD308A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308A" w:rsidRPr="00324F3D" w14:paraId="75F68631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F2DC8" w14:textId="77777777" w:rsidR="00DD308A" w:rsidRPr="0075492F" w:rsidRDefault="00DD308A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Иные межбюджетные трансферты бюджетам поселений на реализацию проекта по поддержке местных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BFA58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FCDA5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1E50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C825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EE843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154B7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CC6A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F9D8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0,0</w:t>
            </w:r>
          </w:p>
        </w:tc>
      </w:tr>
      <w:tr w:rsidR="00DD308A" w:rsidRPr="00324F3D" w14:paraId="59D3303C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04E2" w14:textId="77777777" w:rsidR="00DD308A" w:rsidRPr="0075492F" w:rsidRDefault="00DD308A" w:rsidP="007A5AF6">
            <w:pPr>
              <w:ind w:firstLine="0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07FA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CC4D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6E94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FDFA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77 7 04 S2600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5456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2C19" w14:textId="77777777" w:rsidR="00DD308A" w:rsidRPr="0075492F" w:rsidRDefault="00DD308A" w:rsidP="0075492F">
            <w:pPr>
              <w:ind w:firstLine="0"/>
              <w:jc w:val="center"/>
              <w:rPr>
                <w:sz w:val="24"/>
                <w:szCs w:val="24"/>
              </w:rPr>
            </w:pPr>
            <w:r w:rsidRPr="0075492F">
              <w:rPr>
                <w:sz w:val="24"/>
                <w:szCs w:val="24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5B883" w14:textId="77777777" w:rsidR="00DD308A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455FB" w14:textId="77777777" w:rsidR="00DD308A" w:rsidRPr="0075492F" w:rsidRDefault="0075492F" w:rsidP="0075492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D308A" w:rsidRPr="00324F3D" w14:paraId="0A033932" w14:textId="77777777" w:rsidTr="0075492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5487" w14:textId="77777777" w:rsidR="00DD308A" w:rsidRPr="0075492F" w:rsidRDefault="00DD308A" w:rsidP="00DD308A">
            <w:pPr>
              <w:ind w:firstLine="0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73A4" w14:textId="77777777" w:rsidR="00DD308A" w:rsidRPr="0075492F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A480D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ADCBC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F31C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58B4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E1EF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27 326,6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60EC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27 580,4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0212" w14:textId="77777777" w:rsidR="00DD308A" w:rsidRPr="0075492F" w:rsidRDefault="00DD308A" w:rsidP="0075492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5492F">
              <w:rPr>
                <w:b/>
                <w:bCs/>
                <w:sz w:val="24"/>
                <w:szCs w:val="24"/>
              </w:rPr>
              <w:t>27 837,9</w:t>
            </w:r>
          </w:p>
        </w:tc>
      </w:tr>
      <w:tr w:rsidR="00DD308A" w:rsidRPr="00324F3D" w14:paraId="41140AB1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DFAC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Муниципальная программа "Обеспечение населения Балахнинского муниципального района качественными услугами в сфере жилищно-коммунального хозяйства", Муниципальная программа "Обеспечение населения Балахнинского муниципального района качественными услугами в сфере жилищно-коммунального хозяйства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29F47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53FCE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DB9F3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5946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49C8A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FFE5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27 309,8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6E30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B65E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27 821,1</w:t>
            </w:r>
          </w:p>
        </w:tc>
      </w:tr>
      <w:tr w:rsidR="00DD308A" w:rsidRPr="00324F3D" w14:paraId="038BC236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FA46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 xml:space="preserve">Подпрограмма "Обеспечение </w:t>
            </w:r>
            <w:r w:rsidRPr="00D44D06">
              <w:rPr>
                <w:sz w:val="24"/>
                <w:szCs w:val="24"/>
              </w:rPr>
              <w:lastRenderedPageBreak/>
              <w:t>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01E55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609F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F8104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53459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EF29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AD8A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27 309,8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28970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3C5F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27 821,1</w:t>
            </w:r>
          </w:p>
        </w:tc>
      </w:tr>
      <w:tr w:rsidR="00DD308A" w:rsidRPr="00324F3D" w14:paraId="340EEE01" w14:textId="77777777" w:rsidTr="001632E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63FDA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4472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905E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66E1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7B9D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0084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B908E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27 309,8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59829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B5168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27 821,1</w:t>
            </w:r>
          </w:p>
        </w:tc>
      </w:tr>
      <w:tr w:rsidR="00DD308A" w:rsidRPr="00324F3D" w14:paraId="1C299C5D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7381" w14:textId="77777777" w:rsidR="00DD308A" w:rsidRPr="00D44D06" w:rsidRDefault="00DD308A" w:rsidP="00DD308A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Расходы на обеспе</w:t>
            </w:r>
            <w:r w:rsidR="00D44D06">
              <w:rPr>
                <w:sz w:val="24"/>
                <w:szCs w:val="24"/>
              </w:rPr>
              <w:t>че</w:t>
            </w:r>
            <w:r w:rsidRPr="00D44D06">
              <w:rPr>
                <w:sz w:val="24"/>
                <w:szCs w:val="24"/>
              </w:rPr>
              <w:t>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FF38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DBA4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E350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71DD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72A96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9ADB5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21 828,9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E446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24 009,3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447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24 504,6</w:t>
            </w:r>
          </w:p>
        </w:tc>
      </w:tr>
      <w:tr w:rsidR="00DD308A" w:rsidRPr="00324F3D" w14:paraId="421E4722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5230" w14:textId="77777777" w:rsidR="00DD308A" w:rsidRPr="00D44D06" w:rsidRDefault="00DD308A" w:rsidP="0075492F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DA9F8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6137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457D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9C8C9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8BB63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7BE4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16 243,5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92C7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18 387,3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5919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18 844,5</w:t>
            </w:r>
          </w:p>
        </w:tc>
      </w:tr>
      <w:tr w:rsidR="00DD308A" w:rsidRPr="00324F3D" w14:paraId="70BA7924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CCEE" w14:textId="77777777" w:rsidR="00DD308A" w:rsidRPr="00D44D06" w:rsidRDefault="00DD308A" w:rsidP="00DD308A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7750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B226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0024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92658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B975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7C63F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4BC1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02864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0,0</w:t>
            </w:r>
          </w:p>
        </w:tc>
      </w:tr>
      <w:tr w:rsidR="00DD308A" w:rsidRPr="00324F3D" w14:paraId="547A850F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3ABC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246D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332D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A2D6D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D6D89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010C9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0DE10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5 480,9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ED25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7C69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3 316,5</w:t>
            </w:r>
          </w:p>
        </w:tc>
      </w:tr>
      <w:tr w:rsidR="00DD308A" w:rsidRPr="00324F3D" w14:paraId="5A3BD1A3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8423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D1DF0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5755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14DF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834E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06 4 01 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82E6F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A5621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5 480,9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708ED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5D3E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3 316,5</w:t>
            </w:r>
          </w:p>
        </w:tc>
      </w:tr>
      <w:tr w:rsidR="00DD308A" w:rsidRPr="00324F3D" w14:paraId="79B1C904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4A4F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D8858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49B65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A3C3E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0C76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E0F7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B0BE4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41174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E70FE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</w:tr>
      <w:tr w:rsidR="00DD308A" w:rsidRPr="00324F3D" w14:paraId="2FC55FDA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8B53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lastRenderedPageBreak/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C625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4EDC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2A76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7B0DC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8A00B" w14:textId="77777777" w:rsidR="00DD308A" w:rsidRPr="00D44D06" w:rsidRDefault="00DD308A" w:rsidP="00DD308A">
            <w:pPr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1B6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4 384,7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832E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3 554,3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612A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3 316,5</w:t>
            </w:r>
          </w:p>
        </w:tc>
      </w:tr>
      <w:tr w:rsidR="00DD308A" w:rsidRPr="00324F3D" w14:paraId="568CB3C7" w14:textId="77777777" w:rsidTr="00D44D06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EEA2" w14:textId="77777777" w:rsidR="00DD308A" w:rsidRPr="00D44D06" w:rsidRDefault="00DD308A" w:rsidP="00D44D06">
            <w:pPr>
              <w:ind w:firstLine="0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19EC8" w14:textId="77777777" w:rsidR="00DD308A" w:rsidRPr="00D44D06" w:rsidRDefault="00DD308A" w:rsidP="00DD308A">
            <w:pPr>
              <w:jc w:val="right"/>
              <w:rPr>
                <w:b/>
                <w:bCs/>
                <w:sz w:val="24"/>
                <w:szCs w:val="24"/>
              </w:rPr>
            </w:pPr>
            <w:r w:rsidRPr="00D44D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54802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3709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4AF5" w14:textId="77777777" w:rsidR="00DD308A" w:rsidRPr="00D44D06" w:rsidRDefault="00DD308A" w:rsidP="00D44D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C680E" w14:textId="77777777" w:rsidR="00DD308A" w:rsidRPr="00D44D06" w:rsidRDefault="00DD308A" w:rsidP="00D44D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ACC3" w14:textId="77777777" w:rsidR="00DD308A" w:rsidRPr="00D44D06" w:rsidRDefault="00DD308A" w:rsidP="00D44D06">
            <w:pPr>
              <w:ind w:firstLine="0"/>
              <w:jc w:val="center"/>
              <w:rPr>
                <w:sz w:val="24"/>
                <w:szCs w:val="24"/>
              </w:rPr>
            </w:pPr>
            <w:r w:rsidRPr="00D44D06">
              <w:rPr>
                <w:sz w:val="24"/>
                <w:szCs w:val="24"/>
              </w:rPr>
              <w:t>1 096,2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A036" w14:textId="77777777" w:rsidR="00DD308A" w:rsidRPr="00D44D06" w:rsidRDefault="00D44D06" w:rsidP="00D44D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F1CB2" w14:textId="77777777" w:rsidR="00DD308A" w:rsidRPr="00D44D06" w:rsidRDefault="00D44D06" w:rsidP="00D44D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3A31" w:rsidRPr="00324F3D" w14:paraId="548A0F11" w14:textId="77777777" w:rsidTr="00D662D2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9AE56" w14:textId="77777777" w:rsidR="008E3A31" w:rsidRPr="00A80753" w:rsidRDefault="008E3A31" w:rsidP="008E3A31">
            <w:pPr>
              <w:ind w:firstLine="0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F94D" w14:textId="77777777" w:rsidR="008E3A31" w:rsidRPr="00A80753" w:rsidRDefault="008E3A31" w:rsidP="008E3A31">
            <w:pPr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5D3B7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7FE06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937A0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7A9F3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AB4A" w14:textId="77777777" w:rsidR="008E3A31" w:rsidRPr="00A80753" w:rsidRDefault="00022F87" w:rsidP="00022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63</w:t>
            </w:r>
            <w:r w:rsidR="008E3A31" w:rsidRPr="00A80753">
              <w:rPr>
                <w:b/>
                <w:bCs/>
                <w:sz w:val="24"/>
                <w:szCs w:val="24"/>
              </w:rPr>
              <w:t xml:space="preserve"> </w:t>
            </w:r>
            <w:r w:rsidRPr="00A80753">
              <w:rPr>
                <w:b/>
                <w:bCs/>
                <w:sz w:val="24"/>
                <w:szCs w:val="24"/>
              </w:rPr>
              <w:t>555</w:t>
            </w:r>
            <w:r w:rsidR="008E3A31" w:rsidRPr="00A80753">
              <w:rPr>
                <w:b/>
                <w:bCs/>
                <w:sz w:val="24"/>
                <w:szCs w:val="24"/>
              </w:rPr>
              <w:t>,</w:t>
            </w:r>
            <w:r w:rsidRPr="00A80753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B11D1" w14:textId="77777777" w:rsidR="008E3A31" w:rsidRPr="00A80753" w:rsidRDefault="00022F87" w:rsidP="00022F8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52</w:t>
            </w:r>
            <w:r w:rsidR="008E3A31" w:rsidRPr="00A80753">
              <w:rPr>
                <w:b/>
                <w:bCs/>
                <w:sz w:val="24"/>
                <w:szCs w:val="24"/>
              </w:rPr>
              <w:t xml:space="preserve"> </w:t>
            </w:r>
            <w:r w:rsidRPr="00A80753">
              <w:rPr>
                <w:b/>
                <w:bCs/>
                <w:sz w:val="24"/>
                <w:szCs w:val="24"/>
              </w:rPr>
              <w:t>660</w:t>
            </w:r>
            <w:r w:rsidR="008E3A31" w:rsidRPr="00A80753">
              <w:rPr>
                <w:b/>
                <w:bCs/>
                <w:sz w:val="24"/>
                <w:szCs w:val="24"/>
              </w:rPr>
              <w:t>,</w:t>
            </w:r>
            <w:r w:rsidRPr="00A8075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7A43" w14:textId="77777777" w:rsidR="008E3A31" w:rsidRPr="00A80753" w:rsidRDefault="008E3A31" w:rsidP="008E3A3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022F87" w:rsidRPr="00322422" w14:paraId="17CEAD02" w14:textId="77777777" w:rsidTr="00A80753">
        <w:trPr>
          <w:trHeight w:hRule="exact" w:val="6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D7E4" w14:textId="77777777" w:rsidR="00022F87" w:rsidRPr="00A80753" w:rsidRDefault="00022F87" w:rsidP="00022F87">
            <w:pPr>
              <w:ind w:firstLine="0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72211" w14:textId="77777777" w:rsidR="00022F87" w:rsidRPr="00A80753" w:rsidRDefault="00022F87" w:rsidP="00022F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8075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B0A8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FE5A2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9786F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DE21D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3752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50 400,1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F2BE3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52 060,2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3A146" w14:textId="77777777" w:rsidR="00022F87" w:rsidRPr="00A80753" w:rsidRDefault="00022F87" w:rsidP="00A8075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80753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22F87" w:rsidRPr="00322422" w14:paraId="5DE357EA" w14:textId="77777777" w:rsidTr="00A80753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F081" w14:textId="77777777" w:rsidR="00022F87" w:rsidRPr="00A80753" w:rsidRDefault="00022F87" w:rsidP="00A80753">
            <w:pPr>
              <w:ind w:firstLine="0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A6958" w14:textId="77777777" w:rsidR="00022F87" w:rsidRPr="00A80753" w:rsidRDefault="00022F87" w:rsidP="00022F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A80753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81EC6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1688C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9BCC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9D240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3C5BB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50 400,1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560A9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A2968" w14:textId="77777777" w:rsidR="00022F87" w:rsidRPr="00A80753" w:rsidRDefault="00022F87" w:rsidP="00A80753">
            <w:pPr>
              <w:ind w:firstLine="0"/>
              <w:jc w:val="center"/>
              <w:rPr>
                <w:sz w:val="24"/>
                <w:szCs w:val="24"/>
              </w:rPr>
            </w:pPr>
            <w:r w:rsidRPr="00A80753">
              <w:rPr>
                <w:sz w:val="24"/>
                <w:szCs w:val="24"/>
              </w:rPr>
              <w:t>0,0</w:t>
            </w:r>
          </w:p>
        </w:tc>
      </w:tr>
      <w:tr w:rsidR="00022F87" w:rsidRPr="00322422" w14:paraId="1E1786BA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A3BE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93E8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E3B5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0419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F9F9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D2C5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5BF95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50 400,1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3A62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AC72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529233FA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59B4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 Дошкольная образовательная организация в г.Балахна, ул.Мазурова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6077C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A099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FF00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140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1A98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0A1B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21 887,3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8B9E0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C2D4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1BEBF158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EC6A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Строительство, реконструкция, проектно-изыскательские работы и разработка проектно-сметной документации объектов капитального строительства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A7C3E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D3948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B421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267E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290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A1EB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2 458,3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6A3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A92B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0E1F3CAC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6758A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80E4B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20F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CB9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2ED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01 5 02 26010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8C2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ADE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2 458,3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48387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B65E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788C6261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4429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Расходы на </w:t>
            </w:r>
            <w:r w:rsidRPr="00560C77">
              <w:rPr>
                <w:sz w:val="24"/>
                <w:szCs w:val="24"/>
              </w:rPr>
              <w:lastRenderedPageBreak/>
              <w:t>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C325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2BA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448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635A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02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61BF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B990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9E6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C8F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46CD2C9E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2697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0325D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0CE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FC738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A5AA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02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920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417A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39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C6E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6A94EBB4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7DEB" w14:textId="77777777" w:rsidR="00022F87" w:rsidRPr="00560C77" w:rsidRDefault="00022F87" w:rsidP="00022F8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C7604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4289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D3566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434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0B21F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1E3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ACED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F0A24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</w:tr>
      <w:tr w:rsidR="00022F87" w:rsidRPr="00322422" w14:paraId="45AC5A08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566B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34A4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557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A808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CEFC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55A3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41F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19 234,7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0603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C7408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0B8E34FF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B9F4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7F56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9DAD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2DF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A327A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5DF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5B3C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100B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50A8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3A528710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C6C4" w14:textId="77777777" w:rsidR="00022F87" w:rsidRPr="00560C77" w:rsidRDefault="00022F87" w:rsidP="00022F8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Федеральный проект "Содействие занятости женщин - создание условий дошкольного </w:t>
            </w:r>
            <w:r w:rsidRPr="00560C77">
              <w:rPr>
                <w:sz w:val="24"/>
                <w:szCs w:val="24"/>
              </w:rPr>
              <w:lastRenderedPageBreak/>
              <w:t>образования для детей в возрасте до трех лет".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4CE1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415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7364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ACD5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34C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5FDB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28 512,8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376B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E933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498A09C0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441D0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D899A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A5E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D30F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2B2C8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6DEA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A8705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A212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07B34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6B03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2478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FE0E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B3372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8F44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A0C29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557FB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120C37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6B674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67068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37318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131CB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41466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7113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D7554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F06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4A368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8DDBD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6D7A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FD50F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178E9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C4EFB3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2C6125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97AE58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08410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B2B7C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217A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9235E3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2A259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F13A37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5355C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0F833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8FA5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7D783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3673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8BDD1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AE481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1BC0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665E2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38199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3AEB55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62F32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7A9E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E421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99214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9F575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7AD88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F901F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28 512,8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D261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C0805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C675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E5E91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2C408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B43BE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6BFED7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C4EB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05207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C635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3B7A6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2FEE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88F28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CDEBE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DEFCB8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91DA8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7A973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8B93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6DD8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5C8C3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7CA2A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77C33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58C62187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4D7B3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3DCC7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5D3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AC7A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128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1A15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CB6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28 512,8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685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B7D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625D4655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11122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1E10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D4E69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0310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4C76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227E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29FD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BC94A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5D3DC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</w:tr>
      <w:tr w:rsidR="00022F87" w:rsidRPr="00322422" w14:paraId="45E53C4D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250D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A30C0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0519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77A2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5CBE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5A52A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0250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BB0E6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2885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56B66F82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227A" w14:textId="77777777" w:rsidR="00022F87" w:rsidRPr="00560C77" w:rsidRDefault="00022F87" w:rsidP="00022F8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26740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06A6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E6A4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C27B4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BDD4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4280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FB84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718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1F7CE8E6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0A6CB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560C77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B880C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0715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787C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E0E4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79755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7F48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BA1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8C8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0EE0C227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73C8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98A4A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E90F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DCC9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DA12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7B037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0195B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76B3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B852C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</w:tr>
      <w:tr w:rsidR="00022F87" w:rsidRPr="00322422" w14:paraId="59BB5245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0B7D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69287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0FE6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AFA4" w14:textId="77777777" w:rsidR="00022F87" w:rsidRPr="00560C77" w:rsidRDefault="00022F87" w:rsidP="00022F87">
            <w:pPr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EC30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5BD76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3167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E3EF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18D9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411B10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B82CC5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9A7A6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5780E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F9584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BF894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3C115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73278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C1355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286B1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A12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F6347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0710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7D42B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5DF5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5091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B331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24C55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46BD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AA00E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FAF759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F00F5D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8A2A31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1779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68566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C858E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08186C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9DB40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09E15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D32D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355B1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5B3202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9A2DDF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DEB83A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E586B" w14:textId="77777777" w:rsidR="001632E0" w:rsidRDefault="001632E0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A2E86C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3DCC9426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1582" w14:textId="77777777" w:rsidR="00022F87" w:rsidRPr="00560C77" w:rsidRDefault="00022F87" w:rsidP="00022F8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2021-2025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DA0B" w14:textId="77777777" w:rsidR="00022F87" w:rsidRPr="00560C77" w:rsidRDefault="00022F87" w:rsidP="00022F87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AAC3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B11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09E64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9620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ADF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6C6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52 060,2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36D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43A05F08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3890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E673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804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7F31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6D89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4FE0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3E6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8455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52 060,2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A69F9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27987C98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A8D1F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4C895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F2B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02B1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7A9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19 5 03 00000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6776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EB3B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1F190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15 183,2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F8F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74311EC9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08AAB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857B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A4D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D87D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07A93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5 03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39D6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97D2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F4E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15 183,2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3DA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694E1F64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6ED2C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 xml:space="preserve">Капитальные вложения в объекты </w:t>
            </w:r>
            <w:r w:rsidRPr="00560C77">
              <w:rPr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5770B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B478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2069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4143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19 5 03 S2590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77C0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AB3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BCC61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15 183,2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C65E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</w:tr>
      <w:tr w:rsidR="00022F87" w:rsidRPr="00322422" w14:paraId="02208A03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71C50" w14:textId="77777777" w:rsidR="00022F87" w:rsidRPr="00560C77" w:rsidRDefault="00022F87" w:rsidP="00022F8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12DD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6E0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79F4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7D4D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ACFF6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8D3C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24B98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E42F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</w:tr>
      <w:tr w:rsidR="00022F87" w:rsidRPr="00322422" w14:paraId="439A025A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4BA3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8F0D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A03E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3F0B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05EA4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B84A7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CFB04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6CE80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CDCB1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B441F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414097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7A6E9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B327A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C59A6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C7FB5D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2F241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48EC9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B6B9CC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02757D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226F6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D8115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CDFB0A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248493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EE25B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E8690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BD236C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04A94C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F91E3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CA407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5D9668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FE2FB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390CC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15 031,4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C53D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699AFD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6BAFFC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B0260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7270B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1A8BD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3290A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4A17F6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5FC1A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2560E7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034BEB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45396" w14:textId="77777777" w:rsidR="00F833D4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875378" w14:textId="77777777" w:rsidR="00022F87" w:rsidRPr="00560C77" w:rsidRDefault="00560C77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1BCA8038" w14:textId="77777777" w:rsidTr="00560C77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15C8" w14:textId="77777777" w:rsidR="00022F87" w:rsidRPr="00560C77" w:rsidRDefault="00022F87" w:rsidP="00560C77">
            <w:pPr>
              <w:ind w:firstLine="0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56064" w14:textId="77777777" w:rsidR="00022F87" w:rsidRPr="00560C77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560C7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A1CA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E8477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CD161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92B5C" w14:textId="77777777" w:rsidR="00022F87" w:rsidRPr="00560C77" w:rsidRDefault="00022F87" w:rsidP="00560C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604F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8228" w14:textId="77777777" w:rsidR="00022F87" w:rsidRPr="00560C77" w:rsidRDefault="00022F87" w:rsidP="00560C77">
            <w:pPr>
              <w:ind w:firstLine="0"/>
              <w:jc w:val="center"/>
              <w:rPr>
                <w:sz w:val="24"/>
                <w:szCs w:val="24"/>
              </w:rPr>
            </w:pPr>
            <w:r w:rsidRPr="00560C77">
              <w:rPr>
                <w:sz w:val="24"/>
                <w:szCs w:val="24"/>
              </w:rPr>
              <w:t>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5E8A3" w14:textId="77777777" w:rsidR="00022F87" w:rsidRPr="00560C77" w:rsidRDefault="00F833D4" w:rsidP="00560C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291B6A5D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B75D" w14:textId="77777777" w:rsidR="00022F87" w:rsidRPr="00F833D4" w:rsidRDefault="00022F87" w:rsidP="00022F87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84E83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EEBA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2810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ED7E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19 5 P2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C208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7CC7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D042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36 877,0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5861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022F87" w:rsidRPr="00322422" w14:paraId="4D1A8F4B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458F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 xml:space="preserve">Расходы на организацию работ по строительству (реконструкции) дошкольных образовательных организаций, включая финансирование работ по </w:t>
            </w:r>
            <w:r w:rsidRPr="00F833D4">
              <w:rPr>
                <w:sz w:val="24"/>
                <w:szCs w:val="24"/>
              </w:rPr>
              <w:lastRenderedPageBreak/>
              <w:t>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53547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98C5B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554D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7476F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19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C4CB5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79E5C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30AC2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36 877,0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9E6D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022F87" w:rsidRPr="00322422" w14:paraId="3CDD65EB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805F8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9A6C7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F628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362E2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51F71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19 5 P2 5232A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3F363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D05CA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3F4A5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36 877,0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24E7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022F87" w:rsidRPr="00322422" w14:paraId="74102F4D" w14:textId="77777777" w:rsidTr="00584F0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BC476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9F69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4FFE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9CBC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D3DA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4032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6428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0988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6652" w14:textId="77777777" w:rsidR="00022F87" w:rsidRPr="00F833D4" w:rsidRDefault="00022F87" w:rsidP="00022F87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 </w:t>
            </w:r>
          </w:p>
        </w:tc>
      </w:tr>
      <w:tr w:rsidR="00022F87" w:rsidRPr="00322422" w14:paraId="3E20977B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32C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78EC0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C2554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0EF98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45929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438C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40E8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BF19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368,8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B127A" w14:textId="77777777" w:rsidR="00022F87" w:rsidRPr="00F833D4" w:rsidRDefault="00F833D4" w:rsidP="00F833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22F87" w:rsidRPr="00322422" w14:paraId="1F70DCF6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01644" w14:textId="77777777" w:rsidR="00022F87" w:rsidRPr="00F833D4" w:rsidRDefault="00022F87" w:rsidP="00022F87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D43F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2870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2954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750C9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19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2FD9F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84FE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2E203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5497B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022F87" w:rsidRPr="00322422" w14:paraId="2808E860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84B6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0E8F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78FC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5143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C3887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19 5 P2 S259A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16DEE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329F6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AECA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4EDA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022F87" w:rsidRPr="00322422" w14:paraId="394A3C8C" w14:textId="77777777" w:rsidTr="005805BB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62EB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CC7B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34EF1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5F99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4793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A7D2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FFD4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B2802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8CDA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</w:tr>
      <w:tr w:rsidR="00022F87" w:rsidRPr="00322422" w14:paraId="0609AA63" w14:textId="77777777" w:rsidTr="005805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86EC" w14:textId="77777777" w:rsidR="00022F87" w:rsidRPr="00F833D4" w:rsidRDefault="00022F87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 xml:space="preserve">   расходы на организацию работ по строительству (реконструкции) дошкольных образовательных организаций, включая финансирование работ по </w:t>
            </w:r>
            <w:r w:rsidRPr="00F833D4">
              <w:rPr>
                <w:sz w:val="24"/>
                <w:szCs w:val="24"/>
              </w:rPr>
              <w:lastRenderedPageBreak/>
              <w:t>строительству объектов,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1F131" w14:textId="77777777" w:rsidR="00022F87" w:rsidRPr="00F833D4" w:rsidRDefault="00022F87" w:rsidP="00022F8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F833D4">
              <w:rPr>
                <w:b/>
                <w:bCs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E962E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3116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F2AE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9E750" w14:textId="77777777" w:rsidR="00022F87" w:rsidRPr="00F833D4" w:rsidRDefault="00022F87" w:rsidP="00F83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BA355" w14:textId="77777777" w:rsidR="00022F87" w:rsidRPr="00F833D4" w:rsidRDefault="00F833D4" w:rsidP="00F833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C15B" w14:textId="77777777" w:rsidR="00022F87" w:rsidRPr="00F833D4" w:rsidRDefault="00022F87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92DC" w14:textId="77777777" w:rsidR="00022F87" w:rsidRPr="00F833D4" w:rsidRDefault="00F833D4" w:rsidP="00F833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84F00" w:rsidRPr="00322422" w14:paraId="1A7EC10B" w14:textId="77777777" w:rsidTr="005805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4EBE" w14:textId="77777777" w:rsidR="00584F00" w:rsidRPr="00F833D4" w:rsidRDefault="00584F00" w:rsidP="00584F00">
            <w:pPr>
              <w:ind w:firstLine="0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B9107" w14:textId="77777777" w:rsidR="00584F00" w:rsidRPr="00F833D4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78511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8E0F9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9DC7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B5A9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CA1E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C3CE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86AE" w14:textId="77777777" w:rsidR="00584F00" w:rsidRPr="00F833D4" w:rsidRDefault="00584F00" w:rsidP="00F833D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84F00" w:rsidRPr="00322422" w14:paraId="2B402998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71FB" w14:textId="77777777" w:rsidR="00584F00" w:rsidRPr="00F833D4" w:rsidRDefault="00584F00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Муниципальная программа "Развитие образования Балахнинского муниципального района на 2015-2020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5963" w14:textId="77777777" w:rsidR="00584F00" w:rsidRPr="00F833D4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1571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647DF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01C36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3A87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D3112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6C2F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2F74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584F00" w:rsidRPr="00322422" w14:paraId="14861321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563" w14:textId="77777777" w:rsidR="00584F00" w:rsidRPr="00F833D4" w:rsidRDefault="00584F00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7782" w14:textId="77777777" w:rsidR="00584F00" w:rsidRPr="00F833D4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38952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F97D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AFD0F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B21AF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0C85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50AE8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2FC8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584F00" w:rsidRPr="00322422" w14:paraId="44140F96" w14:textId="77777777" w:rsidTr="00F833D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9C0C" w14:textId="77777777" w:rsidR="00584F00" w:rsidRPr="00F833D4" w:rsidRDefault="00584F00" w:rsidP="00F833D4">
            <w:pPr>
              <w:ind w:firstLine="0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Проведение работ в образовательных учреждениях,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6800" w14:textId="77777777" w:rsidR="00584F00" w:rsidRPr="00F833D4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F833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DBAB7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DBD7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EAD63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E601E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3EBC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71FB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B986" w14:textId="77777777" w:rsidR="00584F00" w:rsidRPr="00F833D4" w:rsidRDefault="00584F00" w:rsidP="00F833D4">
            <w:pPr>
              <w:ind w:firstLine="0"/>
              <w:jc w:val="center"/>
              <w:rPr>
                <w:sz w:val="24"/>
                <w:szCs w:val="24"/>
              </w:rPr>
            </w:pPr>
            <w:r w:rsidRPr="00F833D4">
              <w:rPr>
                <w:sz w:val="24"/>
                <w:szCs w:val="24"/>
              </w:rPr>
              <w:t>0,0</w:t>
            </w:r>
          </w:p>
        </w:tc>
      </w:tr>
      <w:tr w:rsidR="00584F00" w:rsidRPr="00322422" w14:paraId="1DA0E2AA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D963" w14:textId="77777777" w:rsidR="00584F00" w:rsidRPr="0031197E" w:rsidRDefault="00584F00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E9A62" w14:textId="77777777" w:rsidR="00584F00" w:rsidRPr="0031197E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7F42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00921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FE18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2C705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DEAA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DD0C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0586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584F00" w:rsidRPr="00322422" w14:paraId="3B05876A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4656" w14:textId="77777777" w:rsidR="00584F00" w:rsidRPr="0031197E" w:rsidRDefault="00584F00" w:rsidP="00584F00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1C05" w14:textId="77777777" w:rsidR="00584F00" w:rsidRPr="0031197E" w:rsidRDefault="00584F00" w:rsidP="00584F00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ED04C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BD57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18240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ED4AD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1BB66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2 707,9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2DFF" w14:textId="77777777" w:rsidR="00584F00" w:rsidRPr="0031197E" w:rsidRDefault="005805BB" w:rsidP="003119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43F85" w14:textId="77777777" w:rsidR="00584F00" w:rsidRPr="0031197E" w:rsidRDefault="00584F00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5805BB" w:rsidRPr="00322422" w14:paraId="28DAB1CC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CCE4" w14:textId="77777777" w:rsidR="005805BB" w:rsidRPr="0031197E" w:rsidRDefault="005805BB" w:rsidP="00D469FA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296F" w14:textId="77777777" w:rsidR="005805BB" w:rsidRPr="0031197E" w:rsidRDefault="005805BB" w:rsidP="00D469F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762AA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0D757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1EAA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F358E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3B3E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36 514,1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64E9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39 170,7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0424" w14:textId="77777777" w:rsidR="005805BB" w:rsidRPr="0031197E" w:rsidRDefault="005805BB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43 517,3</w:t>
            </w:r>
          </w:p>
        </w:tc>
      </w:tr>
      <w:tr w:rsidR="00D469FA" w:rsidRPr="00322422" w14:paraId="1DC6474A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94FB" w14:textId="77777777" w:rsidR="00D469FA" w:rsidRPr="0031197E" w:rsidRDefault="00D469FA" w:rsidP="00D469F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5206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29F26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04F17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20D6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398C5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88E0A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DF29E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18132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2 092,2</w:t>
            </w:r>
          </w:p>
        </w:tc>
      </w:tr>
      <w:tr w:rsidR="00D469FA" w:rsidRPr="00322422" w14:paraId="43C7D0BF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997A" w14:textId="77777777" w:rsidR="00D469FA" w:rsidRPr="0031197E" w:rsidRDefault="00D469FA" w:rsidP="00D469FA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 xml:space="preserve">Непрограммные </w:t>
            </w:r>
            <w:r w:rsidRPr="0031197E">
              <w:rPr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D4FB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7E19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418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D881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2B0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EA6B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8B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8B22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2 092,2</w:t>
            </w:r>
          </w:p>
        </w:tc>
      </w:tr>
      <w:tr w:rsidR="00D469FA" w:rsidRPr="00322422" w14:paraId="076D9D3B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0E8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B61A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9B38C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9F33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CB1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01516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5BDC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DDAB3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BDE57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2 092,2</w:t>
            </w:r>
          </w:p>
        </w:tc>
      </w:tr>
      <w:tr w:rsidR="00D469FA" w:rsidRPr="00322422" w14:paraId="68ABAA37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89F2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D485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B05C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7C2F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EAD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23D2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0F57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5FBF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FED9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2 092,2</w:t>
            </w:r>
          </w:p>
        </w:tc>
      </w:tr>
      <w:tr w:rsidR="00D469FA" w:rsidRPr="00322422" w14:paraId="7E3320EE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DE297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A6FD4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101F7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B5346E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90F51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BD687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DBFD2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94E1A3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0F7EA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53B3B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0F93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BC7F07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1F680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3A66D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9085F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13076B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064B7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4C04E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6C0A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7B7A5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CD9A8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C6DC06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8B6D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8A5C0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B765C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8AFC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C8B3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C5F94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BA7D4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23B8A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67C29A95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37C9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CE18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51C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7F7B7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6F8C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2C73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0F8B9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29B16" w14:textId="77777777" w:rsidR="00D469FA" w:rsidRP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7894" w14:textId="77777777" w:rsidR="00D469FA" w:rsidRP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2422" w14:paraId="778E96FF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37A6" w14:textId="77777777" w:rsidR="00D469FA" w:rsidRPr="0031197E" w:rsidRDefault="00D469FA" w:rsidP="00D469FA">
            <w:pPr>
              <w:ind w:firstLine="0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95E6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740A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79B85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608C5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B4409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DD845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29 100,0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EC873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33 110,8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C782" w14:textId="77777777" w:rsidR="00D469FA" w:rsidRPr="0031197E" w:rsidRDefault="00D469FA" w:rsidP="0031197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35 347,2</w:t>
            </w:r>
          </w:p>
        </w:tc>
      </w:tr>
      <w:tr w:rsidR="00D469FA" w:rsidRPr="00322422" w14:paraId="0A42E8DE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AD7F" w14:textId="77777777" w:rsidR="00D469FA" w:rsidRPr="0031197E" w:rsidRDefault="00D469FA" w:rsidP="00D469FA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Муниципальная программа "Обеспечение населения Балахнинского района доступныи и комфортным жильем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BA87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79B4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71D3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5144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57E96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1503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28 694,6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0E9BC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9C60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610924E8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45E5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Подпрограмма "Обеспечение жильем отдельных категорий граждан, установленных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23356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5F9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79BD7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2503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F26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D1744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26 026,4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2531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B36FB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168987F8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BD83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80D46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22999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8D07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9131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597B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BB4C0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26 026,4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20756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4310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05EA7522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EFB0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</w:t>
            </w:r>
            <w:r w:rsidRPr="0031197E">
              <w:rPr>
                <w:sz w:val="24"/>
                <w:szCs w:val="24"/>
              </w:rPr>
              <w:lastRenderedPageBreak/>
              <w:t>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0E6C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73D1F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099B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D7F3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05 1 01 73150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A5048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6AD2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20 579,6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7B14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7F0B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4DE0AAAD" w14:textId="77777777" w:rsidTr="0031197E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4C4E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81398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47E18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62A52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F27032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C6F0ED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1587DF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A2C56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53AD2B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2720DD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249ABF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170C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0182C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C2B52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66D2BC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F705A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7628D9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05 1 01 73150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A0C4A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62550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522AE8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4CCA4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6B788E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CDCA3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A95F7C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C10511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C4208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ADF31D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20 579,6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480F1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E37C7B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B8035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23F1B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9BBE15" w14:textId="77777777" w:rsidR="00D469FA" w:rsidRPr="0031197E" w:rsidRDefault="00D469FA" w:rsidP="0031197E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80C36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952A1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C3AA40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74931" w14:textId="77777777" w:rsid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6FC4E1" w14:textId="77777777" w:rsidR="00D469FA" w:rsidRPr="0031197E" w:rsidRDefault="0031197E" w:rsidP="0031197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2422" w14:paraId="4C3DFF56" w14:textId="77777777" w:rsidTr="00702C3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9EDE" w14:textId="77777777" w:rsidR="00D469FA" w:rsidRPr="0031197E" w:rsidRDefault="00D469FA" w:rsidP="00702C38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7355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3EB3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6230F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BBB9B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1C3F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D8F27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5 446,8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A516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EF46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34508934" w14:textId="77777777" w:rsidTr="00702C3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6058" w14:textId="77777777" w:rsidR="00D469FA" w:rsidRPr="0031197E" w:rsidRDefault="00D469FA" w:rsidP="0031197E">
            <w:pPr>
              <w:ind w:firstLine="0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CFE2" w14:textId="77777777" w:rsidR="00D469FA" w:rsidRPr="0031197E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31197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E89F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8E0BC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5AA3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BE23D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31723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5 446,8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7B29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0A32B" w14:textId="77777777" w:rsidR="00D469FA" w:rsidRPr="0031197E" w:rsidRDefault="00D469FA" w:rsidP="00702C38">
            <w:pPr>
              <w:ind w:firstLine="0"/>
              <w:jc w:val="center"/>
              <w:rPr>
                <w:sz w:val="24"/>
                <w:szCs w:val="24"/>
              </w:rPr>
            </w:pPr>
            <w:r w:rsidRPr="0031197E">
              <w:rPr>
                <w:sz w:val="24"/>
                <w:szCs w:val="24"/>
              </w:rPr>
              <w:t>0,0</w:t>
            </w:r>
          </w:p>
        </w:tc>
      </w:tr>
      <w:tr w:rsidR="00D469FA" w:rsidRPr="00322422" w14:paraId="5C763912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6EE7" w14:textId="77777777" w:rsidR="00D469FA" w:rsidRPr="00C54C9F" w:rsidRDefault="00D469FA" w:rsidP="00D469FA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53AF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2A27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023F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E9E8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138A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800E" w14:textId="77777777" w:rsidR="00D469FA" w:rsidRPr="00C54C9F" w:rsidRDefault="00D469FA" w:rsidP="00D469FA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91A4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4AD2" w14:textId="77777777" w:rsidR="00D469FA" w:rsidRPr="00C54C9F" w:rsidRDefault="00D469FA" w:rsidP="00D469FA">
            <w:pPr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 </w:t>
            </w:r>
          </w:p>
        </w:tc>
      </w:tr>
      <w:tr w:rsidR="00D469FA" w:rsidRPr="00322422" w14:paraId="226EF1C7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85F20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62492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5B5A0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AAFF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B362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79A9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380A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1 416,2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9A3D6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F182A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2422" w14:paraId="65DC048B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E3623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</w:t>
            </w:r>
            <w:r w:rsidRPr="00C54C9F">
              <w:rPr>
                <w:sz w:val="24"/>
                <w:szCs w:val="24"/>
              </w:rPr>
              <w:lastRenderedPageBreak/>
              <w:t>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FA433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F6F2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6128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BFAB2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7437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52AC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4 030,6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7184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FB768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2422" w14:paraId="67B798AB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3AC3" w14:textId="77777777" w:rsidR="00D469FA" w:rsidRPr="00C54C9F" w:rsidRDefault="00D469FA" w:rsidP="00702C38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Подпрограмма "Обеспечение жильем молодых семей в Балахнинском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624C1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CD8C1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43962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A3333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B1A20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25F4FF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BD65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28E9B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358BA6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3B5A1C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CE7AC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82EE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BBCF4E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0CE471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A47554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35ECC9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9A99F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7D00FE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9BEE03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6A57B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748F6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C0C9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EBA6F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2FEE1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8CD50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94C2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2 668,2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B690E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FA25B6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85990D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D4AB5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37EA6E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94E49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AD1593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214DB8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AF50DA" w14:textId="77777777" w:rsid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BDA033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2422" w14:paraId="4173FBF3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D7A7" w14:textId="77777777" w:rsidR="00D469FA" w:rsidRPr="00C54C9F" w:rsidRDefault="00D469FA" w:rsidP="00702C38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Перечисление выплаты семьям - участникам 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5DAFE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EF40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47B6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BD24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AD3B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E26C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2 668,2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411F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D0DB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3407BA02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6449" w14:textId="77777777" w:rsidR="00D469FA" w:rsidRPr="00C54C9F" w:rsidRDefault="00D469FA" w:rsidP="00702C38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4F12E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52F13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BE30A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1C94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05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3900C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9DB5F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2 668,2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C27F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6D0E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515811D9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A563" w14:textId="77777777" w:rsidR="00D469FA" w:rsidRPr="00C54C9F" w:rsidRDefault="00D469FA" w:rsidP="00702C38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8575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9FB5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7EA86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CF59D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05 2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6732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B6DE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2 668,2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23FC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36360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41E60F1F" w14:textId="77777777" w:rsidTr="00851AE8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7F9C" w14:textId="77777777" w:rsidR="00D469FA" w:rsidRDefault="00D469FA" w:rsidP="00D469FA">
            <w:pPr>
              <w:ind w:firstLine="0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94BFA" w14:textId="77777777" w:rsidR="00D469FA" w:rsidRDefault="00D469FA" w:rsidP="00D469FA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9A86" w14:textId="77777777" w:rsidR="00D469FA" w:rsidRDefault="00D469FA" w:rsidP="00D469F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E550" w14:textId="77777777" w:rsidR="00D469FA" w:rsidRDefault="00D469FA" w:rsidP="00D469F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17B6" w14:textId="77777777" w:rsidR="00D469FA" w:rsidRDefault="00D469FA" w:rsidP="00D469F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7F4E" w14:textId="77777777" w:rsidR="00D469FA" w:rsidRDefault="00D469FA" w:rsidP="00D469FA">
            <w:pPr>
              <w:jc w:val="center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4932C" w14:textId="77777777" w:rsidR="00D469FA" w:rsidRPr="00397740" w:rsidRDefault="00D469FA" w:rsidP="00D4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EF5E6" w14:textId="77777777" w:rsidR="00D469FA" w:rsidRPr="00397740" w:rsidRDefault="00D469FA" w:rsidP="00D4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C3626" w14:textId="77777777" w:rsidR="00D469FA" w:rsidRPr="00397740" w:rsidRDefault="00D469FA" w:rsidP="00D469F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469FA" w:rsidRPr="00324F3D" w14:paraId="1DEF2D3F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DE65" w14:textId="77777777" w:rsidR="00D469FA" w:rsidRPr="00C54C9F" w:rsidRDefault="00D469FA" w:rsidP="00D469FA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A321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D0C0A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3E0C7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329F3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D528E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CE0E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B8F7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B951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4F3D" w14:paraId="7884833C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9509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за счет </w:t>
            </w:r>
            <w:r w:rsidRPr="00C54C9F">
              <w:rPr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D8197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597F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163B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8BF03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486F2" w14:textId="77777777" w:rsidR="00D469FA" w:rsidRPr="00C54C9F" w:rsidRDefault="00D469FA" w:rsidP="00C54C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B5E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228C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13C55" w14:textId="77777777" w:rsidR="00D469FA" w:rsidRPr="00C54C9F" w:rsidRDefault="00C54C9F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469FA" w:rsidRPr="00324F3D" w14:paraId="0EF154F9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8664" w14:textId="77777777" w:rsidR="00D469FA" w:rsidRPr="00C54C9F" w:rsidRDefault="00D469FA" w:rsidP="00D469FA">
            <w:pPr>
              <w:ind w:firstLine="0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F6BE3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E132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0D0F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E6BF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EF40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3721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7 456,2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AE66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6ED9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D469FA" w:rsidRPr="00324F3D" w14:paraId="67EBAD68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9BA3" w14:textId="77777777" w:rsidR="00D469FA" w:rsidRPr="00C54C9F" w:rsidRDefault="00D469FA" w:rsidP="00C54C9F">
            <w:pPr>
              <w:ind w:firstLine="0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0AB7B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83C6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0099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B3DD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F0DA9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E736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7 456,2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1BBCA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FE90" w14:textId="77777777" w:rsidR="00D469FA" w:rsidRPr="00C54C9F" w:rsidRDefault="00D469FA" w:rsidP="00C54C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D469FA" w:rsidRPr="00324F3D" w14:paraId="249F6C18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597A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Муниципальная программа "Развитие физической культуры, спорта и молодежной политики Балахнинского муниципального района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D9056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7061D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125C54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6CDB89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2EC22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B328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2E2F25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D390EE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BE948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13B6E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E7B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341F4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D60BC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8DA3FD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D8CF38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92549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C2DB2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5E1B8B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537C10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B401D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676B43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8A8AD6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FCEEA3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5BC295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44923E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B0C46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2924C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368A4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23F5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038A7A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41675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E3975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2F04C4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D67CB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B4416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EFBE08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A220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60AD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01A988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1BAB2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F414E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2E4BF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9E2C8F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20342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CA915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6F756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7C41E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2B6241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529A9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C0E43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C0053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653DC8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FFDC0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A8BF1F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90C82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C7FF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024347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BB2C3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5D6FA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5237E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5F573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A0B20A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DB1AA0" w14:textId="77777777" w:rsidR="001632E0" w:rsidRDefault="001632E0" w:rsidP="00C54C9F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9942AB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670A02A9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2A39F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C880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7CA1D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9EC9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869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6B2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28D9B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4B2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1DFF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5BE5CE8A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F7DF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Проведение физкультурно-массовых мероприятий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DDC2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3AB5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2CDD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DE7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286AB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4F9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75A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5B41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43364ACA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5CC7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ED32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8C20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4964B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A00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5EBC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33D2F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12A2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B389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0,0</w:t>
            </w:r>
          </w:p>
        </w:tc>
      </w:tr>
      <w:tr w:rsidR="00D469FA" w:rsidRPr="00324F3D" w14:paraId="383566B0" w14:textId="77777777" w:rsidTr="00C54C9F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EDD2" w14:textId="77777777" w:rsidR="00D469FA" w:rsidRPr="00C54C9F" w:rsidRDefault="00D469FA" w:rsidP="00C54C9F">
            <w:pPr>
              <w:ind w:firstLine="0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33ADF" w14:textId="77777777" w:rsidR="00D469FA" w:rsidRPr="00C54C9F" w:rsidRDefault="00D469FA" w:rsidP="00D469FA">
            <w:pPr>
              <w:jc w:val="right"/>
              <w:rPr>
                <w:b/>
                <w:bCs/>
                <w:sz w:val="24"/>
                <w:szCs w:val="24"/>
              </w:rPr>
            </w:pPr>
            <w:r w:rsidRPr="00C54C9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75F3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7A559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F1868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03 2 01 22000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15CA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AF37" w14:textId="77777777" w:rsidR="00D469FA" w:rsidRPr="00C54C9F" w:rsidRDefault="00D469FA" w:rsidP="00C54C9F">
            <w:pPr>
              <w:ind w:firstLine="0"/>
              <w:jc w:val="center"/>
              <w:rPr>
                <w:sz w:val="24"/>
                <w:szCs w:val="24"/>
              </w:rPr>
            </w:pPr>
            <w:r w:rsidRPr="00C54C9F">
              <w:rPr>
                <w:sz w:val="24"/>
                <w:szCs w:val="24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99BD" w14:textId="77777777" w:rsidR="00D469FA" w:rsidRPr="00C54C9F" w:rsidRDefault="005805BB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A972" w14:textId="77777777" w:rsidR="00D469FA" w:rsidRPr="00C54C9F" w:rsidRDefault="005805BB" w:rsidP="00C54C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E3A31" w:rsidRPr="00324F3D" w14:paraId="78908115" w14:textId="77777777" w:rsidTr="00D436A4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3378" w14:textId="77777777" w:rsidR="008E3A31" w:rsidRPr="00397740" w:rsidRDefault="008E3A31" w:rsidP="008E3A31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7202" w14:textId="77777777" w:rsidR="008E3A31" w:rsidRPr="00397740" w:rsidRDefault="008E3A31" w:rsidP="008E3A3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2BAD3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137C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645ED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72AF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7865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085D9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B906D" w14:textId="77777777" w:rsidR="008E3A31" w:rsidRPr="00397740" w:rsidRDefault="008E3A31" w:rsidP="008E3A3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E3A31" w:rsidRPr="00324F3D" w14:paraId="07F4E618" w14:textId="77777777" w:rsidTr="00D436A4">
        <w:trPr>
          <w:trHeight w:hRule="exact" w:val="397"/>
        </w:trPr>
        <w:tc>
          <w:tcPr>
            <w:tcW w:w="2552" w:type="dxa"/>
            <w:vAlign w:val="bottom"/>
          </w:tcPr>
          <w:p w14:paraId="5AB4FA83" w14:textId="77777777" w:rsidR="008E3A31" w:rsidRPr="00A419DA" w:rsidRDefault="008E3A31" w:rsidP="008E3A31">
            <w:pPr>
              <w:ind w:firstLine="0"/>
              <w:rPr>
                <w:b/>
                <w:bCs/>
                <w:sz w:val="24"/>
                <w:szCs w:val="24"/>
                <w:highlight w:val="yellow"/>
              </w:rPr>
            </w:pPr>
            <w:r w:rsidRPr="00A419DA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vAlign w:val="bottom"/>
          </w:tcPr>
          <w:p w14:paraId="6BFB6567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66E1D40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964EB67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FA7AF60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EFFD15D" w14:textId="77777777" w:rsidR="008E3A31" w:rsidRPr="00A419DA" w:rsidRDefault="008E3A31" w:rsidP="008E3A31">
            <w:pPr>
              <w:ind w:firstLine="0"/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AE4E" w14:textId="77777777" w:rsidR="008E3A31" w:rsidRPr="00C14BF6" w:rsidRDefault="00D469FA" w:rsidP="00D469F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8E3A31" w:rsidRPr="00A419DA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045</w:t>
            </w:r>
            <w:r w:rsidR="008E3A31" w:rsidRPr="00A419DA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439</w:t>
            </w:r>
            <w:r w:rsidR="008E3A31" w:rsidRPr="00A419DA">
              <w:rPr>
                <w:b/>
                <w:bCs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D827" w14:textId="77777777" w:rsidR="008E3A31" w:rsidRPr="000D48C3" w:rsidRDefault="008E3A31" w:rsidP="00D469F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345B01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7</w:t>
            </w:r>
            <w:r w:rsidR="00D469FA">
              <w:rPr>
                <w:b/>
                <w:bCs/>
                <w:sz w:val="23"/>
                <w:szCs w:val="23"/>
              </w:rPr>
              <w:t>69</w:t>
            </w:r>
            <w:r w:rsidRPr="00345B01">
              <w:rPr>
                <w:b/>
                <w:bCs/>
                <w:sz w:val="23"/>
                <w:szCs w:val="23"/>
              </w:rPr>
              <w:t xml:space="preserve"> </w:t>
            </w:r>
            <w:r w:rsidR="00D469FA">
              <w:rPr>
                <w:b/>
                <w:bCs/>
                <w:sz w:val="23"/>
                <w:szCs w:val="23"/>
              </w:rPr>
              <w:t>536</w:t>
            </w:r>
            <w:r w:rsidRPr="00345B01">
              <w:rPr>
                <w:b/>
                <w:bCs/>
                <w:sz w:val="23"/>
                <w:szCs w:val="23"/>
              </w:rPr>
              <w:t>,</w:t>
            </w:r>
            <w:r w:rsidR="00D469FA">
              <w:rPr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26B5" w14:textId="77777777" w:rsidR="008E3A31" w:rsidRPr="000D48C3" w:rsidRDefault="008E3A31" w:rsidP="00D469FA">
            <w:pPr>
              <w:ind w:left="-108" w:right="-108" w:firstLine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A419DA">
              <w:rPr>
                <w:b/>
                <w:bCs/>
                <w:sz w:val="23"/>
                <w:szCs w:val="23"/>
              </w:rPr>
              <w:t xml:space="preserve">1 </w:t>
            </w:r>
            <w:r>
              <w:rPr>
                <w:b/>
                <w:bCs/>
                <w:sz w:val="23"/>
                <w:szCs w:val="23"/>
              </w:rPr>
              <w:t>6</w:t>
            </w:r>
            <w:r w:rsidR="00D469FA">
              <w:rPr>
                <w:b/>
                <w:bCs/>
                <w:sz w:val="23"/>
                <w:szCs w:val="23"/>
              </w:rPr>
              <w:t>38</w:t>
            </w:r>
            <w:r w:rsidRPr="00A419DA">
              <w:rPr>
                <w:b/>
                <w:bCs/>
                <w:sz w:val="23"/>
                <w:szCs w:val="23"/>
              </w:rPr>
              <w:t xml:space="preserve"> </w:t>
            </w:r>
            <w:r w:rsidR="00D469FA">
              <w:rPr>
                <w:b/>
                <w:bCs/>
                <w:sz w:val="23"/>
                <w:szCs w:val="23"/>
              </w:rPr>
              <w:t>440</w:t>
            </w:r>
            <w:r w:rsidRPr="00A419DA">
              <w:rPr>
                <w:b/>
                <w:bCs/>
                <w:sz w:val="23"/>
                <w:szCs w:val="23"/>
              </w:rPr>
              <w:t>,</w:t>
            </w:r>
            <w:r w:rsidR="00D469FA">
              <w:rPr>
                <w:b/>
                <w:bCs/>
                <w:sz w:val="23"/>
                <w:szCs w:val="23"/>
              </w:rPr>
              <w:t>8</w:t>
            </w:r>
          </w:p>
        </w:tc>
      </w:tr>
    </w:tbl>
    <w:p w14:paraId="592BCF67" w14:textId="77777777" w:rsidR="00090AE3" w:rsidRDefault="00090AE3" w:rsidP="00355891">
      <w:pPr>
        <w:jc w:val="both"/>
        <w:rPr>
          <w:szCs w:val="28"/>
        </w:rPr>
      </w:pPr>
    </w:p>
    <w:p w14:paraId="00C09477" w14:textId="77777777" w:rsidR="004D4196" w:rsidRPr="00FE08F1" w:rsidRDefault="000E3EA4" w:rsidP="00355891">
      <w:pPr>
        <w:jc w:val="both"/>
        <w:rPr>
          <w:szCs w:val="28"/>
        </w:rPr>
      </w:pPr>
      <w:r w:rsidRPr="00577220">
        <w:rPr>
          <w:szCs w:val="28"/>
        </w:rPr>
        <w:t xml:space="preserve"> </w:t>
      </w:r>
      <w:r w:rsidR="004D4196" w:rsidRPr="00FE08F1">
        <w:rPr>
          <w:szCs w:val="28"/>
        </w:rPr>
        <w:t>1.</w:t>
      </w:r>
      <w:r w:rsidR="000F24CD">
        <w:rPr>
          <w:szCs w:val="28"/>
        </w:rPr>
        <w:t>8</w:t>
      </w:r>
      <w:r w:rsidR="004D4196" w:rsidRPr="00FE08F1">
        <w:rPr>
          <w:szCs w:val="28"/>
        </w:rPr>
        <w:t>. в приложении 7:</w:t>
      </w:r>
    </w:p>
    <w:p w14:paraId="770C37E0" w14:textId="77777777" w:rsidR="00190B9B" w:rsidRPr="00FE08F1" w:rsidRDefault="00190B9B" w:rsidP="00355891">
      <w:pPr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851"/>
        <w:gridCol w:w="1417"/>
        <w:gridCol w:w="1418"/>
        <w:gridCol w:w="1417"/>
      </w:tblGrid>
      <w:tr w:rsidR="004D4196" w:rsidRPr="00FE08F1" w14:paraId="349B79CF" w14:textId="77777777" w:rsidTr="005A46F7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7162" w14:textId="77777777" w:rsidR="004D4196" w:rsidRPr="00FE08F1" w:rsidRDefault="004D4196" w:rsidP="0016620B">
            <w:pPr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75EB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B6D9" w14:textId="77777777" w:rsidR="004D4196" w:rsidRPr="00FE08F1" w:rsidRDefault="004D4196" w:rsidP="009C66C8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9C66C8">
              <w:rPr>
                <w:b/>
                <w:bCs/>
                <w:sz w:val="24"/>
                <w:szCs w:val="24"/>
              </w:rPr>
              <w:t>20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940C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</w:t>
            </w:r>
            <w:r w:rsidR="00485D33" w:rsidRPr="00FE08F1">
              <w:rPr>
                <w:b/>
                <w:bCs/>
                <w:sz w:val="24"/>
                <w:szCs w:val="24"/>
              </w:rPr>
              <w:t>2</w:t>
            </w:r>
            <w:r w:rsidR="009C66C8">
              <w:rPr>
                <w:b/>
                <w:bCs/>
                <w:sz w:val="24"/>
                <w:szCs w:val="24"/>
              </w:rPr>
              <w:t>1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7BCF" w14:textId="77777777" w:rsidR="004D4196" w:rsidRPr="00FE08F1" w:rsidRDefault="004D4196" w:rsidP="009C66C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202</w:t>
            </w:r>
            <w:r w:rsidR="009C66C8">
              <w:rPr>
                <w:b/>
                <w:bCs/>
                <w:sz w:val="24"/>
                <w:szCs w:val="24"/>
              </w:rPr>
              <w:t>2</w:t>
            </w:r>
            <w:r w:rsidRPr="00FE08F1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4D4196" w:rsidRPr="007827D7" w14:paraId="0E45F2E2" w14:textId="77777777" w:rsidTr="00FE08F1">
        <w:trPr>
          <w:trHeight w:val="9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CA39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C63F" w14:textId="77777777" w:rsidR="004D4196" w:rsidRPr="00FE08F1" w:rsidRDefault="004D4196" w:rsidP="004D419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3B0C" w14:textId="77777777" w:rsidR="004D4196" w:rsidRPr="00FE08F1" w:rsidRDefault="004D4196" w:rsidP="004D419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253B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3B9A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3D64" w14:textId="77777777" w:rsidR="004D4196" w:rsidRPr="00FE08F1" w:rsidRDefault="004D4196" w:rsidP="0016620B">
            <w:pPr>
              <w:rPr>
                <w:b/>
                <w:bCs/>
              </w:rPr>
            </w:pPr>
          </w:p>
        </w:tc>
      </w:tr>
      <w:tr w:rsidR="007A39E8" w:rsidRPr="007827D7" w14:paraId="01E199A0" w14:textId="77777777" w:rsidTr="000412CF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37B81" w14:textId="77777777" w:rsidR="007A39E8" w:rsidRPr="000F6EB1" w:rsidRDefault="007A39E8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CE91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6E31" w14:textId="77777777" w:rsidR="007A39E8" w:rsidRPr="000F6EB1" w:rsidRDefault="007A39E8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9F54A" w14:textId="77777777" w:rsidR="007A39E8" w:rsidRDefault="009A23C4" w:rsidP="005805B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C4DF7">
              <w:rPr>
                <w:b/>
                <w:sz w:val="24"/>
                <w:szCs w:val="24"/>
              </w:rPr>
              <w:t>4</w:t>
            </w:r>
            <w:r w:rsidR="0017202A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</w:t>
            </w:r>
            <w:r w:rsidR="005805BB">
              <w:rPr>
                <w:b/>
                <w:sz w:val="24"/>
                <w:szCs w:val="24"/>
              </w:rPr>
              <w:t>785</w:t>
            </w:r>
            <w:r>
              <w:rPr>
                <w:b/>
                <w:sz w:val="24"/>
                <w:szCs w:val="24"/>
              </w:rPr>
              <w:t>,</w:t>
            </w:r>
            <w:r w:rsidR="0060258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3E727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029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7CA1D" w14:textId="77777777" w:rsidR="007A39E8" w:rsidRDefault="00C8244D" w:rsidP="00AC4DF7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121 </w:t>
            </w:r>
            <w:r w:rsidR="00AC4DF7">
              <w:rPr>
                <w:b/>
                <w:sz w:val="24"/>
                <w:szCs w:val="24"/>
              </w:rPr>
              <w:t>333</w:t>
            </w:r>
            <w:r>
              <w:rPr>
                <w:b/>
                <w:sz w:val="24"/>
                <w:szCs w:val="24"/>
              </w:rPr>
              <w:t>,</w:t>
            </w:r>
            <w:r w:rsidR="00AC4DF7">
              <w:rPr>
                <w:b/>
                <w:sz w:val="24"/>
                <w:szCs w:val="24"/>
              </w:rPr>
              <w:t>4</w:t>
            </w:r>
          </w:p>
        </w:tc>
      </w:tr>
      <w:tr w:rsidR="007A39E8" w:rsidRPr="007827D7" w14:paraId="227B4856" w14:textId="77777777" w:rsidTr="000412C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2F92" w14:textId="77777777" w:rsidR="007A39E8" w:rsidRPr="000F6EB1" w:rsidRDefault="007A39E8" w:rsidP="007A39E8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C079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49090" w14:textId="77777777" w:rsidR="007A39E8" w:rsidRPr="000F6EB1" w:rsidRDefault="007A39E8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ABD66" w14:textId="77777777" w:rsidR="007A39E8" w:rsidRPr="00E81153" w:rsidRDefault="00551902" w:rsidP="00445D3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7202A">
              <w:rPr>
                <w:sz w:val="24"/>
                <w:szCs w:val="24"/>
              </w:rPr>
              <w:t>5</w:t>
            </w:r>
            <w:r w:rsidR="009A23C4">
              <w:rPr>
                <w:sz w:val="24"/>
                <w:szCs w:val="24"/>
              </w:rPr>
              <w:t> </w:t>
            </w:r>
            <w:r w:rsidR="00445D32">
              <w:rPr>
                <w:sz w:val="24"/>
                <w:szCs w:val="24"/>
              </w:rPr>
              <w:t>589</w:t>
            </w:r>
            <w:r w:rsidR="009A23C4">
              <w:rPr>
                <w:sz w:val="24"/>
                <w:szCs w:val="24"/>
              </w:rPr>
              <w:t>,</w:t>
            </w:r>
            <w:r w:rsidR="0060258D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0F123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16 665,9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F8197" w14:textId="77777777" w:rsidR="007A39E8" w:rsidRPr="00E81153" w:rsidRDefault="0046627D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16 741,3</w:t>
            </w:r>
          </w:p>
        </w:tc>
      </w:tr>
      <w:tr w:rsidR="002C3334" w:rsidRPr="007827D7" w14:paraId="7D90D3C5" w14:textId="77777777" w:rsidTr="00B73BDA">
        <w:trPr>
          <w:trHeight w:hRule="exact" w:val="5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D3D8" w14:textId="77777777" w:rsidR="002C3334" w:rsidRPr="002C3334" w:rsidRDefault="002C3334" w:rsidP="002C3334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3334">
              <w:rPr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6060D" w14:textId="77777777" w:rsidR="002C3334" w:rsidRDefault="002C3334" w:rsidP="002C33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C882" w14:textId="77777777" w:rsidR="002C3334" w:rsidRDefault="002C3334" w:rsidP="002C33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30E60" w14:textId="77777777" w:rsidR="002C3334" w:rsidRDefault="002C3334" w:rsidP="002C333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8 348,2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0B48F9" w14:textId="77777777" w:rsidR="002C3334" w:rsidRDefault="002C3334" w:rsidP="002C333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8 051,3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B58F8" w14:textId="77777777" w:rsidR="002C3334" w:rsidRDefault="002C3334" w:rsidP="002C333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8 100,8</w:t>
            </w:r>
          </w:p>
        </w:tc>
      </w:tr>
      <w:tr w:rsidR="002C3334" w:rsidRPr="007827D7" w14:paraId="0CC5DC42" w14:textId="77777777" w:rsidTr="002C3334">
        <w:trPr>
          <w:trHeight w:hRule="exact" w:val="11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16D1" w14:textId="77777777" w:rsidR="002C3334" w:rsidRPr="002C3334" w:rsidRDefault="002C3334" w:rsidP="002C3334">
            <w:pPr>
              <w:ind w:firstLine="0"/>
              <w:rPr>
                <w:b/>
                <w:bCs/>
                <w:sz w:val="24"/>
                <w:szCs w:val="24"/>
              </w:rPr>
            </w:pPr>
            <w:r w:rsidRPr="002C3334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 w:rsidRPr="002C3334">
              <w:rPr>
                <w:b/>
                <w:bCs/>
                <w:sz w:val="24"/>
                <w:szCs w:val="24"/>
              </w:rPr>
              <w:t xml:space="preserve"> </w:t>
            </w:r>
            <w:r w:rsidRPr="002C3334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1948" w14:textId="77777777" w:rsidR="002C3334" w:rsidRPr="002C3334" w:rsidRDefault="002C3334" w:rsidP="002C333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333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FB255" w14:textId="77777777" w:rsidR="002C3334" w:rsidRPr="002C3334" w:rsidRDefault="002C3334" w:rsidP="002C3334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C3334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90BD1" w14:textId="77777777" w:rsidR="002C3334" w:rsidRPr="002C3334" w:rsidRDefault="002C3334" w:rsidP="002C3334">
            <w:pPr>
              <w:ind w:firstLine="0"/>
              <w:jc w:val="center"/>
              <w:rPr>
                <w:sz w:val="24"/>
                <w:szCs w:val="24"/>
              </w:rPr>
            </w:pPr>
            <w:r w:rsidRPr="002C3334">
              <w:rPr>
                <w:sz w:val="24"/>
                <w:szCs w:val="24"/>
              </w:rPr>
              <w:t>6 848,2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73FD1" w14:textId="77777777" w:rsidR="002C3334" w:rsidRPr="002C3334" w:rsidRDefault="002C3334" w:rsidP="002C3334">
            <w:pPr>
              <w:ind w:firstLine="0"/>
              <w:jc w:val="center"/>
              <w:rPr>
                <w:sz w:val="24"/>
                <w:szCs w:val="24"/>
              </w:rPr>
            </w:pPr>
            <w:r w:rsidRPr="002C3334">
              <w:rPr>
                <w:sz w:val="24"/>
                <w:szCs w:val="24"/>
              </w:rPr>
              <w:t>6 551,3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A839FF" w14:textId="77777777" w:rsidR="002C3334" w:rsidRPr="002C3334" w:rsidRDefault="002C3334" w:rsidP="002C3334">
            <w:pPr>
              <w:ind w:firstLine="0"/>
              <w:jc w:val="center"/>
              <w:rPr>
                <w:sz w:val="24"/>
                <w:szCs w:val="24"/>
              </w:rPr>
            </w:pPr>
            <w:r w:rsidRPr="002C3334">
              <w:rPr>
                <w:sz w:val="24"/>
                <w:szCs w:val="24"/>
              </w:rPr>
              <w:t>6 600,8</w:t>
            </w:r>
          </w:p>
        </w:tc>
      </w:tr>
      <w:tr w:rsidR="0060258D" w:rsidRPr="007827D7" w14:paraId="52CC1F31" w14:textId="77777777" w:rsidTr="0017202A">
        <w:trPr>
          <w:trHeight w:hRule="exact" w:val="2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F83C1" w14:textId="77777777" w:rsidR="0060258D" w:rsidRDefault="0060258D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4A4C" w14:textId="77777777" w:rsidR="0060258D" w:rsidRDefault="0060258D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0E83" w14:textId="77777777" w:rsidR="0060258D" w:rsidRDefault="0060258D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AADAD" w14:textId="77777777" w:rsidR="0060258D" w:rsidRDefault="00E419F9" w:rsidP="0055190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88 554,2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5A9E1" w14:textId="77777777" w:rsidR="0060258D" w:rsidRDefault="00E419F9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71 338,5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02E305" w14:textId="77777777" w:rsidR="0060258D" w:rsidRDefault="00E419F9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28 957,2</w:t>
            </w:r>
          </w:p>
        </w:tc>
      </w:tr>
      <w:tr w:rsidR="0060258D" w:rsidRPr="007827D7" w14:paraId="1EE0306D" w14:textId="77777777" w:rsidTr="007D1E7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5759C" w14:textId="77777777" w:rsidR="0060258D" w:rsidRPr="00C65286" w:rsidRDefault="00C65286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E792" w14:textId="77777777" w:rsidR="0060258D" w:rsidRPr="00C65286" w:rsidRDefault="00C65286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9964A" w14:textId="77777777" w:rsidR="0060258D" w:rsidRPr="00C65286" w:rsidRDefault="00C65286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79550" w14:textId="77777777" w:rsidR="0060258D" w:rsidRPr="00C65286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7DE6E" w14:textId="77777777" w:rsidR="0060258D" w:rsidRPr="00C65286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14 491,1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9CD690" w14:textId="77777777" w:rsidR="0060258D" w:rsidRPr="00C65286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14 507,2</w:t>
            </w:r>
          </w:p>
        </w:tc>
      </w:tr>
      <w:tr w:rsidR="0060258D" w:rsidRPr="007827D7" w14:paraId="18F1563A" w14:textId="77777777" w:rsidTr="007D1E7F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E7E79" w14:textId="77777777" w:rsidR="0060258D" w:rsidRPr="00C65286" w:rsidRDefault="00C65286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9643" w14:textId="77777777" w:rsidR="0060258D" w:rsidRPr="00C65286" w:rsidRDefault="00C65286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6BEC" w14:textId="77777777" w:rsidR="0060258D" w:rsidRPr="00C65286" w:rsidRDefault="00C65286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4BFF92" w14:textId="77777777" w:rsidR="0060258D" w:rsidRPr="00C65286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57 539,3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985EC8" w14:textId="77777777" w:rsidR="0060258D" w:rsidRPr="00C65286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8D0DC" w14:textId="77777777" w:rsidR="0060258D" w:rsidRPr="00C65286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0258D" w:rsidRPr="007827D7" w14:paraId="5E9B3C1D" w14:textId="77777777" w:rsidTr="00E419F9">
        <w:trPr>
          <w:trHeight w:hRule="exact" w:val="6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59B6D" w14:textId="77777777" w:rsidR="0060258D" w:rsidRPr="00C65286" w:rsidRDefault="00C65286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892D2" w14:textId="77777777" w:rsidR="0060258D" w:rsidRPr="00C65286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53D42" w14:textId="77777777" w:rsidR="0060258D" w:rsidRPr="00C65286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BE4F2" w14:textId="77777777" w:rsidR="0060258D" w:rsidRPr="00C65286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AD4D6" w14:textId="77777777" w:rsidR="0060258D" w:rsidRPr="00C65286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3BCB4" w14:textId="77777777" w:rsidR="00E419F9" w:rsidRPr="00C65286" w:rsidRDefault="00E419F9" w:rsidP="00E419F9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2 040,7</w:t>
            </w:r>
          </w:p>
        </w:tc>
      </w:tr>
      <w:tr w:rsidR="00E419F9" w:rsidRPr="007827D7" w14:paraId="1172382F" w14:textId="77777777" w:rsidTr="0017202A">
        <w:trPr>
          <w:trHeight w:hRule="exact" w:val="2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E0A4B" w14:textId="77777777" w:rsidR="00E419F9" w:rsidRDefault="00E419F9" w:rsidP="007A39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85FC" w14:textId="77777777" w:rsidR="00E419F9" w:rsidRDefault="00E419F9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9EADD" w14:textId="77777777" w:rsidR="00E419F9" w:rsidRDefault="00E419F9" w:rsidP="002818E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403B8" w14:textId="77777777" w:rsidR="00E419F9" w:rsidRDefault="00E419F9" w:rsidP="0055190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302 748,3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F5EBF" w14:textId="77777777" w:rsidR="00E419F9" w:rsidRDefault="00E419F9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102 647,9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28201" w14:textId="77777777" w:rsidR="00E419F9" w:rsidRDefault="00E419F9" w:rsidP="007A39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127 948,4</w:t>
            </w:r>
          </w:p>
        </w:tc>
      </w:tr>
      <w:tr w:rsidR="00E419F9" w:rsidRPr="007827D7" w14:paraId="0B9DC2C0" w14:textId="77777777" w:rsidTr="0017202A">
        <w:trPr>
          <w:trHeight w:hRule="exact" w:val="2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120D" w14:textId="77777777" w:rsidR="00E419F9" w:rsidRPr="00E419F9" w:rsidRDefault="00E419F9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78A8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08923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A0830" w14:textId="77777777" w:rsidR="00E419F9" w:rsidRPr="00E419F9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175 609,2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8F8AD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8B327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445D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581,7</w:t>
            </w:r>
          </w:p>
        </w:tc>
      </w:tr>
      <w:tr w:rsidR="00E419F9" w:rsidRPr="007827D7" w14:paraId="7186690D" w14:textId="77777777" w:rsidTr="0017202A">
        <w:trPr>
          <w:trHeight w:hRule="exact" w:val="2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0296" w14:textId="77777777" w:rsidR="00E419F9" w:rsidRPr="00E419F9" w:rsidRDefault="00E419F9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10F3A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22301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58573" w14:textId="77777777" w:rsidR="00E419F9" w:rsidRPr="00E419F9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D6D6F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17 792,4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C214E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419F9" w:rsidRPr="007827D7" w14:paraId="08D905E7" w14:textId="77777777" w:rsidTr="0017202A">
        <w:trPr>
          <w:trHeight w:hRule="exact" w:val="2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0F02" w14:textId="77777777" w:rsidR="00E419F9" w:rsidRPr="00E419F9" w:rsidRDefault="00E419F9" w:rsidP="007A39E8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1A028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15F7" w14:textId="77777777" w:rsidR="00E419F9" w:rsidRPr="00E419F9" w:rsidRDefault="00E419F9" w:rsidP="002818E2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19931A" w14:textId="77777777" w:rsidR="00E419F9" w:rsidRPr="00E419F9" w:rsidRDefault="00E419F9" w:rsidP="005519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59 662,5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D1559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56 357,1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98ED6B" w14:textId="77777777" w:rsidR="00E419F9" w:rsidRPr="00E419F9" w:rsidRDefault="00E419F9" w:rsidP="007A39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445D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528,8</w:t>
            </w:r>
          </w:p>
        </w:tc>
      </w:tr>
      <w:tr w:rsidR="0017202A" w:rsidRPr="007827D7" w14:paraId="6ABDDAE0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43534" w14:textId="77777777" w:rsidR="0017202A" w:rsidRPr="0017202A" w:rsidRDefault="0017202A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9CDE6" w14:textId="77777777" w:rsidR="0017202A" w:rsidRPr="0017202A" w:rsidRDefault="0017202A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CF1BB" w14:textId="77777777" w:rsidR="0017202A" w:rsidRPr="0017202A" w:rsidRDefault="0017202A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02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F27278" w14:textId="77777777" w:rsidR="0017202A" w:rsidRPr="0017202A" w:rsidRDefault="0017202A" w:rsidP="00E419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</w:t>
            </w:r>
            <w:r w:rsidR="00E419F9">
              <w:rPr>
                <w:b/>
                <w:sz w:val="24"/>
                <w:szCs w:val="24"/>
              </w:rPr>
              <w:t>80</w:t>
            </w:r>
            <w:r w:rsidRPr="0017202A">
              <w:rPr>
                <w:b/>
                <w:sz w:val="24"/>
                <w:szCs w:val="24"/>
              </w:rPr>
              <w:t> </w:t>
            </w:r>
            <w:r w:rsidR="00E419F9">
              <w:rPr>
                <w:b/>
                <w:sz w:val="24"/>
                <w:szCs w:val="24"/>
              </w:rPr>
              <w:t>147</w:t>
            </w:r>
            <w:r w:rsidRPr="0017202A">
              <w:rPr>
                <w:b/>
                <w:sz w:val="24"/>
                <w:szCs w:val="24"/>
              </w:rPr>
              <w:t>,</w:t>
            </w:r>
            <w:r w:rsidR="00E419F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E2FC6" w14:textId="77777777" w:rsidR="0017202A" w:rsidRPr="0017202A" w:rsidRDefault="0017202A" w:rsidP="00E419F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</w:t>
            </w:r>
            <w:r w:rsidR="00E419F9">
              <w:rPr>
                <w:b/>
                <w:sz w:val="24"/>
                <w:szCs w:val="24"/>
              </w:rPr>
              <w:t>51</w:t>
            </w:r>
            <w:r w:rsidRPr="0017202A">
              <w:rPr>
                <w:b/>
                <w:sz w:val="24"/>
                <w:szCs w:val="24"/>
              </w:rPr>
              <w:t> </w:t>
            </w:r>
            <w:r w:rsidR="00E419F9">
              <w:rPr>
                <w:b/>
                <w:sz w:val="24"/>
                <w:szCs w:val="24"/>
              </w:rPr>
              <w:t>107</w:t>
            </w:r>
            <w:r w:rsidRPr="0017202A">
              <w:rPr>
                <w:b/>
                <w:sz w:val="24"/>
                <w:szCs w:val="24"/>
              </w:rPr>
              <w:t>,</w:t>
            </w:r>
            <w:r w:rsidR="00E419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B9207" w14:textId="77777777" w:rsidR="0017202A" w:rsidRPr="0017202A" w:rsidRDefault="0017202A" w:rsidP="00172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7202A">
              <w:rPr>
                <w:b/>
                <w:sz w:val="24"/>
                <w:szCs w:val="24"/>
              </w:rPr>
              <w:t>1 105 451,0</w:t>
            </w:r>
          </w:p>
        </w:tc>
      </w:tr>
      <w:tr w:rsidR="00E419F9" w:rsidRPr="007827D7" w14:paraId="5D358FC9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2B665" w14:textId="77777777" w:rsidR="00E419F9" w:rsidRDefault="00E419F9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BED34" w14:textId="77777777" w:rsidR="00E419F9" w:rsidRDefault="00E419F9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9352" w14:textId="77777777" w:rsidR="00E419F9" w:rsidRDefault="00E419F9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B89CE" w14:textId="77777777" w:rsidR="00E419F9" w:rsidRPr="0017202A" w:rsidRDefault="00E419F9" w:rsidP="001720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436 850,3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B2810C" w14:textId="77777777" w:rsidR="00E419F9" w:rsidRPr="0017202A" w:rsidRDefault="00E419F9" w:rsidP="001720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433 468,6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D81B3" w14:textId="77777777" w:rsidR="00E419F9" w:rsidRPr="0017202A" w:rsidRDefault="00E419F9" w:rsidP="001720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383 504,9</w:t>
            </w:r>
          </w:p>
        </w:tc>
      </w:tr>
      <w:tr w:rsidR="0017202A" w:rsidRPr="007827D7" w14:paraId="2F218A97" w14:textId="77777777" w:rsidTr="00FE08F1">
        <w:trPr>
          <w:trHeight w:hRule="exact" w:val="31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F140" w14:textId="77777777" w:rsidR="0017202A" w:rsidRPr="00FE08F1" w:rsidRDefault="0017202A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1F48" w14:textId="77777777" w:rsidR="0017202A" w:rsidRPr="00FE08F1" w:rsidRDefault="0017202A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1F0E2" w14:textId="77777777" w:rsidR="0017202A" w:rsidRPr="00FE08F1" w:rsidRDefault="0017202A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3053D" w14:textId="77777777" w:rsidR="0017202A" w:rsidRPr="0017202A" w:rsidRDefault="0017202A" w:rsidP="00E419F9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</w:t>
            </w:r>
            <w:r w:rsidR="00E419F9">
              <w:rPr>
                <w:sz w:val="24"/>
                <w:szCs w:val="24"/>
              </w:rPr>
              <w:t>32 666</w:t>
            </w:r>
            <w:r w:rsidRPr="0017202A">
              <w:rPr>
                <w:sz w:val="24"/>
                <w:szCs w:val="24"/>
              </w:rPr>
              <w:t>,</w:t>
            </w:r>
            <w:r w:rsidR="00E419F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CC7A8" w14:textId="77777777" w:rsidR="0017202A" w:rsidRPr="0017202A" w:rsidRDefault="0017202A" w:rsidP="0017202A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513 210,8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45158" w14:textId="77777777" w:rsidR="0017202A" w:rsidRPr="0017202A" w:rsidRDefault="0017202A" w:rsidP="0017202A">
            <w:pPr>
              <w:ind w:firstLine="0"/>
              <w:jc w:val="center"/>
              <w:rPr>
                <w:sz w:val="24"/>
                <w:szCs w:val="24"/>
              </w:rPr>
            </w:pPr>
            <w:r w:rsidRPr="0017202A">
              <w:rPr>
                <w:sz w:val="24"/>
                <w:szCs w:val="24"/>
              </w:rPr>
              <w:t>515 630,1</w:t>
            </w:r>
          </w:p>
        </w:tc>
      </w:tr>
      <w:tr w:rsidR="00E419F9" w:rsidRPr="007827D7" w14:paraId="70498AF9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E92BB" w14:textId="77777777" w:rsidR="00E419F9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FDB89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5FB2C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B1B01D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140 175,0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DF605" w14:textId="77777777" w:rsidR="00E419F9" w:rsidRPr="001607B5" w:rsidRDefault="001607B5" w:rsidP="00FE63C3">
            <w:pPr>
              <w:ind w:firstLine="0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129 550,3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3DB1C" w14:textId="77777777" w:rsidR="00E419F9" w:rsidRPr="001607B5" w:rsidRDefault="001607B5" w:rsidP="00FE63C3">
            <w:pPr>
              <w:ind w:firstLine="0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130 767,4</w:t>
            </w:r>
          </w:p>
        </w:tc>
      </w:tr>
      <w:tr w:rsidR="00E419F9" w:rsidRPr="007827D7" w14:paraId="04354430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6F70" w14:textId="77777777" w:rsidR="00E419F9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F4A0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8F45" w14:textId="77777777" w:rsidR="00E419F9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60830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62 251,5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4BCCD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66 673,1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BFA7B" w14:textId="77777777" w:rsidR="00E419F9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67 344,1</w:t>
            </w:r>
          </w:p>
        </w:tc>
      </w:tr>
      <w:tr w:rsidR="001607B5" w:rsidRPr="007827D7" w14:paraId="4F9DE5AB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59086" w14:textId="77777777" w:rsidR="001607B5" w:rsidRPr="001607B5" w:rsidRDefault="001607B5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07B5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292A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60AD9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AF175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127 834,8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E126A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171 312,2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51830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91 365,7</w:t>
            </w:r>
          </w:p>
        </w:tc>
      </w:tr>
      <w:tr w:rsidR="001607B5" w:rsidRPr="007827D7" w14:paraId="28BF26F0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0B11A" w14:textId="77777777" w:rsidR="001607B5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2670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A510E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47308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118 500,9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DD7CA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161 924,1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FC5113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81 922,9</w:t>
            </w:r>
          </w:p>
        </w:tc>
      </w:tr>
      <w:tr w:rsidR="001607B5" w:rsidRPr="007827D7" w14:paraId="1F50025A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8148" w14:textId="77777777" w:rsidR="001607B5" w:rsidRPr="001607B5" w:rsidRDefault="001607B5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07B5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D748F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7B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D5DC7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07B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36E3C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60 159,5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8F6EB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62 758,8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590C6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66 852,9</w:t>
            </w:r>
          </w:p>
        </w:tc>
      </w:tr>
      <w:tr w:rsidR="001607B5" w:rsidRPr="007827D7" w14:paraId="51A23464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0B70" w14:textId="77777777" w:rsidR="001607B5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EB23D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88CE0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1487D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656,3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6C3EC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317,0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6E669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2 174,7</w:t>
            </w:r>
          </w:p>
        </w:tc>
      </w:tr>
      <w:tr w:rsidR="001607B5" w:rsidRPr="007827D7" w14:paraId="25C0D33D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0CFE5" w14:textId="77777777" w:rsidR="001607B5" w:rsidRPr="00FE08F1" w:rsidRDefault="001607B5" w:rsidP="00FE63C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6FCA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6BED" w14:textId="77777777" w:rsidR="001607B5" w:rsidRPr="00FE08F1" w:rsidRDefault="001607B5" w:rsidP="00FE63C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513E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51 425,9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791CF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55 436,7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1ADAF" w14:textId="77777777" w:rsidR="001607B5" w:rsidRPr="001607B5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1607B5">
              <w:rPr>
                <w:sz w:val="24"/>
                <w:szCs w:val="24"/>
              </w:rPr>
              <w:t>57 673,1</w:t>
            </w:r>
          </w:p>
        </w:tc>
      </w:tr>
      <w:tr w:rsidR="001607B5" w:rsidRPr="007827D7" w14:paraId="2CC6294F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9BA1" w14:textId="77777777" w:rsidR="001607B5" w:rsidRPr="001607B5" w:rsidRDefault="001607B5" w:rsidP="00FE63C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07B5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372D7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9659E" w14:textId="77777777" w:rsidR="001607B5" w:rsidRPr="001607B5" w:rsidRDefault="001607B5" w:rsidP="00FE63C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C2B21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7 456,2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F4478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25AE7" w14:textId="77777777" w:rsidR="001607B5" w:rsidRPr="001607B5" w:rsidRDefault="001607B5" w:rsidP="001607B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607B5">
              <w:rPr>
                <w:b/>
                <w:sz w:val="24"/>
                <w:szCs w:val="24"/>
              </w:rPr>
              <w:t>2 000,0</w:t>
            </w:r>
          </w:p>
        </w:tc>
      </w:tr>
      <w:tr w:rsidR="001607B5" w:rsidRPr="007827D7" w14:paraId="6D1D596A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9563" w14:textId="77777777" w:rsidR="001607B5" w:rsidRPr="00FE08F1" w:rsidRDefault="001607B5" w:rsidP="001607B5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E111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D0471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0056E5" w14:textId="77777777" w:rsidR="001607B5" w:rsidRPr="00445D32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445D32">
              <w:rPr>
                <w:sz w:val="24"/>
                <w:szCs w:val="24"/>
              </w:rPr>
              <w:t>7 456,2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23BA0" w14:textId="77777777" w:rsidR="001607B5" w:rsidRPr="00445D32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445D32">
              <w:rPr>
                <w:sz w:val="24"/>
                <w:szCs w:val="24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637F4" w14:textId="77777777" w:rsidR="001607B5" w:rsidRPr="00445D32" w:rsidRDefault="001607B5" w:rsidP="001607B5">
            <w:pPr>
              <w:ind w:firstLine="0"/>
              <w:jc w:val="center"/>
              <w:rPr>
                <w:sz w:val="24"/>
                <w:szCs w:val="24"/>
              </w:rPr>
            </w:pPr>
            <w:r w:rsidRPr="00445D32">
              <w:rPr>
                <w:sz w:val="24"/>
                <w:szCs w:val="24"/>
              </w:rPr>
              <w:t>2 000,0</w:t>
            </w:r>
          </w:p>
        </w:tc>
      </w:tr>
      <w:tr w:rsidR="001607B5" w:rsidRPr="007827D7" w14:paraId="63B4F7C8" w14:textId="77777777" w:rsidTr="001607B5">
        <w:trPr>
          <w:trHeight w:hRule="exact"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C262E" w14:textId="77777777" w:rsidR="001607B5" w:rsidRPr="00FE08F1" w:rsidRDefault="001607B5" w:rsidP="001607B5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711F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DBE3A" w14:textId="77777777" w:rsidR="001607B5" w:rsidRPr="00FE08F1" w:rsidRDefault="001607B5" w:rsidP="001607B5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279C99" w14:textId="77777777" w:rsidR="001607B5" w:rsidRPr="00FE08F1" w:rsidRDefault="001607B5" w:rsidP="001607B5">
            <w:pPr>
              <w:ind w:firstLine="0"/>
              <w:jc w:val="right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AF7825" w14:textId="77777777" w:rsidR="001607B5" w:rsidRPr="00FE08F1" w:rsidRDefault="001607B5" w:rsidP="001607B5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0DFC3" w14:textId="77777777" w:rsidR="001607B5" w:rsidRPr="00FE08F1" w:rsidRDefault="001607B5" w:rsidP="001607B5">
            <w:pPr>
              <w:ind w:firstLine="0"/>
              <w:rPr>
                <w:rFonts w:ascii="Arial CYR" w:hAnsi="Arial CYR" w:cs="Arial CYR"/>
                <w:sz w:val="20"/>
              </w:rPr>
            </w:pPr>
          </w:p>
        </w:tc>
      </w:tr>
      <w:tr w:rsidR="001607B5" w:rsidRPr="00324F3D" w14:paraId="5F83DE89" w14:textId="77777777" w:rsidTr="00FE08F1">
        <w:trPr>
          <w:trHeight w:hRule="exact" w:val="3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2997C" w14:textId="77777777" w:rsidR="001607B5" w:rsidRPr="00FE08F1" w:rsidRDefault="001607B5" w:rsidP="001607B5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08F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FE1F" w14:textId="77777777" w:rsidR="001607B5" w:rsidRPr="00FE08F1" w:rsidRDefault="001607B5" w:rsidP="00160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9719" w14:textId="77777777" w:rsidR="001607B5" w:rsidRPr="00FE08F1" w:rsidRDefault="001607B5" w:rsidP="00160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5786" w14:textId="77777777" w:rsidR="001607B5" w:rsidRPr="007A39E8" w:rsidRDefault="001607B5" w:rsidP="00445D32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="00445D32">
              <w:rPr>
                <w:b/>
                <w:bCs/>
                <w:sz w:val="24"/>
                <w:szCs w:val="24"/>
              </w:rPr>
              <w:t>5</w:t>
            </w:r>
            <w:r w:rsidRPr="00E81153">
              <w:rPr>
                <w:b/>
                <w:bCs/>
                <w:sz w:val="24"/>
                <w:szCs w:val="24"/>
              </w:rPr>
              <w:t xml:space="preserve"> </w:t>
            </w:r>
            <w:r w:rsidR="00445D32">
              <w:rPr>
                <w:b/>
                <w:bCs/>
                <w:sz w:val="24"/>
                <w:szCs w:val="24"/>
              </w:rPr>
              <w:t>439</w:t>
            </w:r>
            <w:r w:rsidRPr="00E81153">
              <w:rPr>
                <w:b/>
                <w:bCs/>
                <w:sz w:val="24"/>
                <w:szCs w:val="24"/>
              </w:rPr>
              <w:t>,</w:t>
            </w:r>
            <w:r w:rsidR="00445D32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9E6D" w14:textId="77777777" w:rsidR="001607B5" w:rsidRPr="007A39E8" w:rsidRDefault="001607B5" w:rsidP="0082284E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>
              <w:rPr>
                <w:b/>
                <w:bCs/>
                <w:sz w:val="24"/>
                <w:szCs w:val="24"/>
              </w:rPr>
              <w:t>69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82284E">
              <w:rPr>
                <w:b/>
                <w:bCs/>
                <w:sz w:val="24"/>
                <w:szCs w:val="24"/>
              </w:rPr>
              <w:t>536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82284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0810F" w14:textId="77777777" w:rsidR="001607B5" w:rsidRPr="007A39E8" w:rsidRDefault="001607B5" w:rsidP="0082284E">
            <w:pPr>
              <w:ind w:firstLine="0"/>
              <w:rPr>
                <w:b/>
                <w:bCs/>
                <w:sz w:val="24"/>
                <w:szCs w:val="24"/>
                <w:lang w:val="en-US"/>
              </w:rPr>
            </w:pPr>
            <w:r w:rsidRPr="00FE08F1">
              <w:rPr>
                <w:b/>
                <w:bCs/>
                <w:sz w:val="24"/>
                <w:szCs w:val="24"/>
              </w:rPr>
              <w:t>1 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="0082284E">
              <w:rPr>
                <w:b/>
                <w:bCs/>
                <w:sz w:val="24"/>
                <w:szCs w:val="24"/>
              </w:rPr>
              <w:t>38</w:t>
            </w:r>
            <w:r w:rsidRPr="00FE08F1">
              <w:rPr>
                <w:b/>
                <w:bCs/>
                <w:sz w:val="24"/>
                <w:szCs w:val="24"/>
              </w:rPr>
              <w:t> </w:t>
            </w:r>
            <w:r w:rsidR="0082284E">
              <w:rPr>
                <w:b/>
                <w:bCs/>
                <w:sz w:val="24"/>
                <w:szCs w:val="24"/>
              </w:rPr>
              <w:t>440</w:t>
            </w:r>
            <w:r w:rsidRPr="00FE08F1">
              <w:rPr>
                <w:b/>
                <w:bCs/>
                <w:sz w:val="24"/>
                <w:szCs w:val="24"/>
              </w:rPr>
              <w:t>,</w:t>
            </w:r>
            <w:r w:rsidR="0082284E">
              <w:rPr>
                <w:b/>
                <w:bCs/>
                <w:sz w:val="24"/>
                <w:szCs w:val="24"/>
              </w:rPr>
              <w:t>8</w:t>
            </w:r>
          </w:p>
        </w:tc>
      </w:tr>
    </w:tbl>
    <w:p w14:paraId="60FD0F8D" w14:textId="77777777" w:rsidR="00190B9B" w:rsidRDefault="00190B9B" w:rsidP="00355891">
      <w:pPr>
        <w:jc w:val="both"/>
        <w:rPr>
          <w:szCs w:val="28"/>
        </w:rPr>
      </w:pPr>
    </w:p>
    <w:p w14:paraId="674A6FA2" w14:textId="77777777" w:rsidR="008E4B64" w:rsidRPr="006E6BEB" w:rsidRDefault="008E4B64" w:rsidP="008E4B64">
      <w:pPr>
        <w:jc w:val="both"/>
        <w:rPr>
          <w:szCs w:val="28"/>
        </w:rPr>
      </w:pPr>
      <w:r>
        <w:rPr>
          <w:szCs w:val="28"/>
        </w:rPr>
        <w:t>1.8.</w:t>
      </w:r>
      <w:r w:rsidRPr="006E6BEB">
        <w:rPr>
          <w:szCs w:val="28"/>
        </w:rPr>
        <w:t xml:space="preserve"> в пункте 18. цифры «1</w:t>
      </w:r>
      <w:r>
        <w:rPr>
          <w:szCs w:val="28"/>
        </w:rPr>
        <w:t>80</w:t>
      </w:r>
      <w:r w:rsidRPr="006E6BEB">
        <w:rPr>
          <w:szCs w:val="28"/>
        </w:rPr>
        <w:t> </w:t>
      </w:r>
      <w:r>
        <w:rPr>
          <w:szCs w:val="28"/>
        </w:rPr>
        <w:t>826</w:t>
      </w:r>
      <w:r w:rsidRPr="006E6BEB">
        <w:rPr>
          <w:szCs w:val="28"/>
        </w:rPr>
        <w:t>,</w:t>
      </w:r>
      <w:r>
        <w:rPr>
          <w:szCs w:val="28"/>
        </w:rPr>
        <w:t>8</w:t>
      </w:r>
      <w:r w:rsidRPr="006E6BEB">
        <w:rPr>
          <w:szCs w:val="28"/>
        </w:rPr>
        <w:t>» заменить на цифры «</w:t>
      </w:r>
      <w:r w:rsidR="000D3A52" w:rsidRPr="000D3A52">
        <w:rPr>
          <w:szCs w:val="28"/>
        </w:rPr>
        <w:t>419</w:t>
      </w:r>
      <w:r w:rsidRPr="000D3A52">
        <w:rPr>
          <w:szCs w:val="28"/>
        </w:rPr>
        <w:t> </w:t>
      </w:r>
      <w:r w:rsidR="000D3A52" w:rsidRPr="000D3A52">
        <w:rPr>
          <w:szCs w:val="28"/>
        </w:rPr>
        <w:t>157</w:t>
      </w:r>
      <w:r w:rsidRPr="000D3A52">
        <w:rPr>
          <w:szCs w:val="28"/>
        </w:rPr>
        <w:t>,</w:t>
      </w:r>
      <w:r w:rsidR="000D3A52" w:rsidRPr="000D3A52">
        <w:rPr>
          <w:szCs w:val="28"/>
        </w:rPr>
        <w:t>9</w:t>
      </w:r>
      <w:r w:rsidRPr="000D3A52">
        <w:rPr>
          <w:szCs w:val="28"/>
        </w:rPr>
        <w:t>»;</w:t>
      </w:r>
    </w:p>
    <w:p w14:paraId="2DA98AC5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5C3D7724" w14:textId="77777777" w:rsidR="008E4B64" w:rsidRPr="006E6BEB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</w:t>
      </w:r>
      <w:r>
        <w:rPr>
          <w:szCs w:val="28"/>
        </w:rPr>
        <w:t>9</w:t>
      </w:r>
      <w:r w:rsidRPr="006E6BEB">
        <w:rPr>
          <w:szCs w:val="28"/>
        </w:rPr>
        <w:t>. в пункте 21. цифры «13</w:t>
      </w:r>
      <w:r>
        <w:rPr>
          <w:szCs w:val="28"/>
        </w:rPr>
        <w:t>8</w:t>
      </w:r>
      <w:r w:rsidRPr="006E6BEB">
        <w:rPr>
          <w:szCs w:val="28"/>
        </w:rPr>
        <w:t> </w:t>
      </w:r>
      <w:r>
        <w:rPr>
          <w:szCs w:val="28"/>
        </w:rPr>
        <w:t>972</w:t>
      </w:r>
      <w:r w:rsidRPr="006E6BEB">
        <w:rPr>
          <w:szCs w:val="28"/>
        </w:rPr>
        <w:t>,</w:t>
      </w:r>
      <w:r>
        <w:rPr>
          <w:szCs w:val="28"/>
        </w:rPr>
        <w:t>8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0D3A52" w:rsidRPr="000D3A52">
        <w:rPr>
          <w:szCs w:val="28"/>
        </w:rPr>
        <w:t>377</w:t>
      </w:r>
      <w:r w:rsidRPr="000D3A52">
        <w:rPr>
          <w:szCs w:val="28"/>
        </w:rPr>
        <w:t> </w:t>
      </w:r>
      <w:r w:rsidR="000D3A52" w:rsidRPr="000D3A52">
        <w:rPr>
          <w:szCs w:val="28"/>
        </w:rPr>
        <w:t>303</w:t>
      </w:r>
      <w:r w:rsidRPr="000D3A52">
        <w:rPr>
          <w:szCs w:val="28"/>
        </w:rPr>
        <w:t>,</w:t>
      </w:r>
      <w:r w:rsidR="000D3A52" w:rsidRPr="000D3A52">
        <w:rPr>
          <w:szCs w:val="28"/>
        </w:rPr>
        <w:t>9</w:t>
      </w:r>
      <w:r w:rsidRPr="000D3A52">
        <w:rPr>
          <w:szCs w:val="28"/>
        </w:rPr>
        <w:t>»;</w:t>
      </w:r>
    </w:p>
    <w:p w14:paraId="3D10762C" w14:textId="77777777" w:rsidR="008E4B64" w:rsidRPr="006F0743" w:rsidRDefault="008E4B64" w:rsidP="008E4B64">
      <w:pPr>
        <w:jc w:val="both"/>
        <w:rPr>
          <w:szCs w:val="28"/>
          <w:highlight w:val="yellow"/>
        </w:rPr>
      </w:pPr>
    </w:p>
    <w:p w14:paraId="3B924483" w14:textId="77777777" w:rsidR="008E4B64" w:rsidRDefault="008E4B64" w:rsidP="008E4B64">
      <w:pPr>
        <w:jc w:val="both"/>
        <w:rPr>
          <w:szCs w:val="28"/>
        </w:rPr>
      </w:pPr>
      <w:r w:rsidRPr="006E6BEB">
        <w:rPr>
          <w:szCs w:val="28"/>
        </w:rPr>
        <w:t>1.1</w:t>
      </w:r>
      <w:r>
        <w:rPr>
          <w:szCs w:val="28"/>
        </w:rPr>
        <w:t>0</w:t>
      </w:r>
      <w:r w:rsidRPr="006E6BEB">
        <w:rPr>
          <w:szCs w:val="28"/>
        </w:rPr>
        <w:t>. в подпункте 21.3. пункта 21. цифры «5</w:t>
      </w:r>
      <w:r>
        <w:rPr>
          <w:szCs w:val="28"/>
        </w:rPr>
        <w:t>4</w:t>
      </w:r>
      <w:r w:rsidRPr="006E6BEB">
        <w:rPr>
          <w:szCs w:val="28"/>
        </w:rPr>
        <w:t> </w:t>
      </w:r>
      <w:r>
        <w:rPr>
          <w:szCs w:val="28"/>
        </w:rPr>
        <w:t>197</w:t>
      </w:r>
      <w:r w:rsidRPr="006E6BEB">
        <w:rPr>
          <w:szCs w:val="28"/>
        </w:rPr>
        <w:t>,</w:t>
      </w:r>
      <w:r>
        <w:rPr>
          <w:szCs w:val="28"/>
        </w:rPr>
        <w:t>2</w:t>
      </w:r>
      <w:r w:rsidRPr="006E6BEB">
        <w:rPr>
          <w:szCs w:val="28"/>
        </w:rPr>
        <w:t xml:space="preserve">» заменить на цифры </w:t>
      </w:r>
      <w:r w:rsidRPr="000D3A52">
        <w:rPr>
          <w:szCs w:val="28"/>
        </w:rPr>
        <w:t>«</w:t>
      </w:r>
      <w:r w:rsidR="000D3A52" w:rsidRPr="000D3A52">
        <w:rPr>
          <w:szCs w:val="28"/>
        </w:rPr>
        <w:t>292</w:t>
      </w:r>
      <w:r w:rsidRPr="000D3A52">
        <w:rPr>
          <w:szCs w:val="28"/>
        </w:rPr>
        <w:t> </w:t>
      </w:r>
      <w:r w:rsidR="000D3A52" w:rsidRPr="000D3A52">
        <w:rPr>
          <w:szCs w:val="28"/>
        </w:rPr>
        <w:t>528</w:t>
      </w:r>
      <w:r w:rsidRPr="000D3A52">
        <w:rPr>
          <w:szCs w:val="28"/>
        </w:rPr>
        <w:t>,</w:t>
      </w:r>
      <w:r w:rsidR="000D3A52" w:rsidRPr="000D3A52">
        <w:rPr>
          <w:szCs w:val="28"/>
        </w:rPr>
        <w:t>3</w:t>
      </w:r>
      <w:r w:rsidRPr="000D3A52">
        <w:rPr>
          <w:szCs w:val="28"/>
        </w:rPr>
        <w:t>»;</w:t>
      </w:r>
    </w:p>
    <w:p w14:paraId="755B16D9" w14:textId="77777777" w:rsidR="008E4B64" w:rsidRDefault="008E4B64" w:rsidP="008E4B64">
      <w:pPr>
        <w:jc w:val="both"/>
        <w:rPr>
          <w:szCs w:val="28"/>
        </w:rPr>
      </w:pPr>
    </w:p>
    <w:p w14:paraId="42888B0D" w14:textId="77777777" w:rsidR="008E4B64" w:rsidRDefault="008E4B64" w:rsidP="008E4B64">
      <w:pPr>
        <w:jc w:val="both"/>
        <w:rPr>
          <w:szCs w:val="28"/>
        </w:rPr>
      </w:pPr>
      <w:r>
        <w:rPr>
          <w:szCs w:val="28"/>
        </w:rPr>
        <w:t xml:space="preserve">1.11. подпункт 21.3 пункта 21. дополнить абзацами 8) – </w:t>
      </w:r>
      <w:r w:rsidRPr="00642953">
        <w:rPr>
          <w:szCs w:val="28"/>
        </w:rPr>
        <w:t>1</w:t>
      </w:r>
      <w:r w:rsidR="00642953" w:rsidRPr="00642953">
        <w:rPr>
          <w:szCs w:val="28"/>
        </w:rPr>
        <w:t>6</w:t>
      </w:r>
      <w:r w:rsidRPr="00642953">
        <w:rPr>
          <w:szCs w:val="28"/>
        </w:rPr>
        <w:t>)</w:t>
      </w:r>
      <w:r>
        <w:rPr>
          <w:szCs w:val="28"/>
        </w:rPr>
        <w:t xml:space="preserve"> следующего содержания:</w:t>
      </w:r>
    </w:p>
    <w:p w14:paraId="0B4B5442" w14:textId="77777777" w:rsidR="008E4B64" w:rsidRDefault="008E4B64" w:rsidP="008E4B64">
      <w:pPr>
        <w:jc w:val="both"/>
        <w:rPr>
          <w:szCs w:val="28"/>
        </w:rPr>
      </w:pPr>
    </w:p>
    <w:p w14:paraId="63EC15FB" w14:textId="77777777" w:rsidR="000D3A52" w:rsidRDefault="008E4B64" w:rsidP="008E4B64">
      <w:pPr>
        <w:pStyle w:val="afa"/>
        <w:ind w:left="0" w:firstLine="709"/>
        <w:jc w:val="both"/>
        <w:rPr>
          <w:szCs w:val="28"/>
        </w:rPr>
      </w:pPr>
      <w:r w:rsidRPr="00642953">
        <w:rPr>
          <w:szCs w:val="28"/>
        </w:rPr>
        <w:t>«</w:t>
      </w:r>
      <w:r w:rsidR="000D3A52" w:rsidRPr="00642953">
        <w:rPr>
          <w:szCs w:val="28"/>
        </w:rPr>
        <w:t>8</w:t>
      </w:r>
      <w:r w:rsidRPr="00642953">
        <w:rPr>
          <w:szCs w:val="28"/>
        </w:rPr>
        <w:t>)</w:t>
      </w:r>
      <w:r w:rsidR="000D3A52">
        <w:rPr>
          <w:szCs w:val="28"/>
        </w:rPr>
        <w:t xml:space="preserve"> </w:t>
      </w:r>
      <w:r w:rsidR="000D3A52" w:rsidRPr="000D3A52">
        <w:rPr>
          <w:szCs w:val="28"/>
        </w:rPr>
        <w:t>на капитальный ремонт и ремонт автомобильных дорог общего пользования местного значения</w:t>
      </w:r>
      <w:r w:rsidRPr="001600E3">
        <w:rPr>
          <w:szCs w:val="28"/>
        </w:rPr>
        <w:t>;</w:t>
      </w:r>
    </w:p>
    <w:p w14:paraId="73142C40" w14:textId="77777777" w:rsidR="000D3A52" w:rsidRDefault="000D3A52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 xml:space="preserve">9) </w:t>
      </w:r>
      <w:r w:rsidRPr="000D3A52">
        <w:rPr>
          <w:szCs w:val="28"/>
        </w:rPr>
        <w:t>на реализацию проекта по поддержке местных инициатив</w:t>
      </w:r>
      <w:r>
        <w:rPr>
          <w:szCs w:val="28"/>
        </w:rPr>
        <w:t>;</w:t>
      </w:r>
    </w:p>
    <w:p w14:paraId="67F28CEE" w14:textId="77777777" w:rsidR="000D3A52" w:rsidRDefault="000D3A52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 xml:space="preserve">10) </w:t>
      </w:r>
      <w:r w:rsidRPr="000D3A52">
        <w:rPr>
          <w:szCs w:val="28"/>
        </w:rPr>
        <w:t>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</w:r>
      <w:r>
        <w:rPr>
          <w:szCs w:val="28"/>
        </w:rPr>
        <w:t>;</w:t>
      </w:r>
    </w:p>
    <w:p w14:paraId="5F158610" w14:textId="77777777" w:rsidR="000D3A52" w:rsidRDefault="000D3A52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11) </w:t>
      </w:r>
      <w:r w:rsidRPr="000D3A52">
        <w:rPr>
          <w:szCs w:val="28"/>
        </w:rPr>
        <w:t>на обеспечение мероприятий по переселению граждан из аварийного жилищного фонда за счет средств областного бюджета</w:t>
      </w:r>
      <w:r>
        <w:rPr>
          <w:szCs w:val="28"/>
        </w:rPr>
        <w:t>;</w:t>
      </w:r>
    </w:p>
    <w:p w14:paraId="57C4FA77" w14:textId="77777777" w:rsidR="00642953" w:rsidRDefault="000D3A52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>12)</w:t>
      </w:r>
      <w:r w:rsidR="00642953" w:rsidRPr="00642953">
        <w:rPr>
          <w:szCs w:val="28"/>
        </w:rPr>
        <w:t xml:space="preserve"> на обустройство и восстановление памятных мест, посвящен</w:t>
      </w:r>
      <w:r w:rsidR="00642953">
        <w:rPr>
          <w:szCs w:val="28"/>
        </w:rPr>
        <w:t>ных Великой Отечественной войне;</w:t>
      </w:r>
    </w:p>
    <w:p w14:paraId="3AC97B3A" w14:textId="77777777" w:rsidR="00642953" w:rsidRDefault="00642953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 xml:space="preserve">13) </w:t>
      </w:r>
      <w:r w:rsidR="000D3A52">
        <w:rPr>
          <w:szCs w:val="28"/>
        </w:rPr>
        <w:t xml:space="preserve"> </w:t>
      </w:r>
      <w:r w:rsidRPr="00642953">
        <w:rPr>
          <w:szCs w:val="28"/>
        </w:rPr>
        <w:t>на приобретение жилых помещений для предоставления гражданам, утратившим жилые помещения в результате пожара, по договорам социального найма</w:t>
      </w:r>
      <w:r>
        <w:rPr>
          <w:szCs w:val="28"/>
        </w:rPr>
        <w:t>;</w:t>
      </w:r>
    </w:p>
    <w:p w14:paraId="5E892B4C" w14:textId="77777777" w:rsidR="00642953" w:rsidRDefault="00642953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 xml:space="preserve">14) </w:t>
      </w:r>
      <w:r w:rsidRPr="00642953">
        <w:rPr>
          <w:szCs w:val="28"/>
        </w:rPr>
        <w:t>на создание (обустройство) контейнерных площадок</w:t>
      </w:r>
      <w:r>
        <w:rPr>
          <w:szCs w:val="28"/>
        </w:rPr>
        <w:t>;</w:t>
      </w:r>
    </w:p>
    <w:p w14:paraId="4F4EEA89" w14:textId="77777777" w:rsidR="00642953" w:rsidRDefault="00642953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 xml:space="preserve">15) </w:t>
      </w:r>
      <w:r w:rsidRPr="00642953">
        <w:rPr>
          <w:szCs w:val="28"/>
        </w:rPr>
        <w:t>на приобретение мусорных контейнеров и (или) бункеров</w:t>
      </w:r>
      <w:r>
        <w:rPr>
          <w:szCs w:val="28"/>
        </w:rPr>
        <w:t>;</w:t>
      </w:r>
    </w:p>
    <w:p w14:paraId="21886123" w14:textId="77777777" w:rsidR="008E4B64" w:rsidRPr="003926AA" w:rsidRDefault="00642953" w:rsidP="008E4B64">
      <w:pPr>
        <w:pStyle w:val="afa"/>
        <w:ind w:left="0" w:firstLine="709"/>
        <w:jc w:val="both"/>
        <w:rPr>
          <w:szCs w:val="28"/>
        </w:rPr>
      </w:pPr>
      <w:r>
        <w:rPr>
          <w:szCs w:val="28"/>
        </w:rPr>
        <w:t>16) за счет средств фонда на поддержку территорий;</w:t>
      </w:r>
      <w:r w:rsidR="008E4B64">
        <w:rPr>
          <w:szCs w:val="28"/>
        </w:rPr>
        <w:t>»</w:t>
      </w:r>
      <w:r>
        <w:rPr>
          <w:szCs w:val="28"/>
        </w:rPr>
        <w:t>;</w:t>
      </w:r>
      <w:r w:rsidR="008E4B64" w:rsidRPr="00475F99">
        <w:rPr>
          <w:szCs w:val="28"/>
        </w:rPr>
        <w:t xml:space="preserve">                                                                                       </w:t>
      </w:r>
      <w:r w:rsidR="008E4B64">
        <w:rPr>
          <w:szCs w:val="28"/>
        </w:rPr>
        <w:t xml:space="preserve">                               </w:t>
      </w:r>
      <w:r w:rsidR="008E4B64" w:rsidRPr="00475F99">
        <w:rPr>
          <w:szCs w:val="28"/>
        </w:rPr>
        <w:t xml:space="preserve">             </w:t>
      </w:r>
    </w:p>
    <w:p w14:paraId="08034D9D" w14:textId="77777777" w:rsidR="008E4B64" w:rsidRDefault="008E4B64" w:rsidP="008E4B64">
      <w:pPr>
        <w:jc w:val="center"/>
        <w:rPr>
          <w:szCs w:val="28"/>
        </w:rPr>
      </w:pPr>
      <w:r w:rsidRPr="00475F99">
        <w:rPr>
          <w:szCs w:val="28"/>
        </w:rPr>
        <w:t xml:space="preserve">                                            </w:t>
      </w:r>
    </w:p>
    <w:p w14:paraId="01C547F8" w14:textId="77777777" w:rsidR="008E4B64" w:rsidRDefault="008E4B64" w:rsidP="008E4B64">
      <w:pPr>
        <w:rPr>
          <w:szCs w:val="28"/>
        </w:rPr>
      </w:pPr>
      <w:r w:rsidRPr="006E6BEB">
        <w:rPr>
          <w:szCs w:val="28"/>
        </w:rPr>
        <w:t>1.1</w:t>
      </w:r>
      <w:r>
        <w:rPr>
          <w:szCs w:val="28"/>
        </w:rPr>
        <w:t>2</w:t>
      </w:r>
      <w:r w:rsidRPr="006E6BEB">
        <w:rPr>
          <w:szCs w:val="28"/>
        </w:rPr>
        <w:t>. приложение 11 дополнить таблиц</w:t>
      </w:r>
      <w:r w:rsidR="00642953">
        <w:rPr>
          <w:szCs w:val="28"/>
        </w:rPr>
        <w:t>ами</w:t>
      </w:r>
      <w:r w:rsidRPr="006E6BEB">
        <w:rPr>
          <w:szCs w:val="28"/>
        </w:rPr>
        <w:t xml:space="preserve"> 1</w:t>
      </w:r>
      <w:r w:rsidR="00642953">
        <w:rPr>
          <w:szCs w:val="28"/>
        </w:rPr>
        <w:t>1 - 19</w:t>
      </w:r>
      <w:r w:rsidRPr="006E6BEB">
        <w:rPr>
          <w:szCs w:val="28"/>
        </w:rPr>
        <w:t xml:space="preserve"> следующего содержания:</w:t>
      </w:r>
    </w:p>
    <w:p w14:paraId="0866B6F6" w14:textId="77777777" w:rsidR="00642953" w:rsidRDefault="00642953" w:rsidP="008E4B64">
      <w:pPr>
        <w:rPr>
          <w:szCs w:val="28"/>
        </w:rPr>
      </w:pPr>
    </w:p>
    <w:p w14:paraId="6785A1E1" w14:textId="77777777" w:rsidR="008D4BFA" w:rsidRDefault="008D4BFA" w:rsidP="008D4BFA">
      <w:pPr>
        <w:ind w:left="7920" w:firstLine="0"/>
        <w:rPr>
          <w:szCs w:val="24"/>
        </w:rPr>
      </w:pPr>
      <w:r>
        <w:rPr>
          <w:szCs w:val="28"/>
        </w:rPr>
        <w:t xml:space="preserve">    </w:t>
      </w:r>
      <w:r w:rsidRPr="00E717A6">
        <w:rPr>
          <w:szCs w:val="28"/>
        </w:rPr>
        <w:t xml:space="preserve"> </w:t>
      </w:r>
      <w:r w:rsidR="00374A53">
        <w:rPr>
          <w:szCs w:val="28"/>
        </w:rPr>
        <w:t>«</w:t>
      </w:r>
      <w:bookmarkStart w:id="3" w:name="_Hlk14046799"/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11</w:t>
      </w:r>
    </w:p>
    <w:p w14:paraId="0CA03383" w14:textId="77777777" w:rsidR="008D4BFA" w:rsidRDefault="008D4BFA" w:rsidP="008D4BFA">
      <w:pPr>
        <w:ind w:left="7920" w:firstLine="0"/>
        <w:rPr>
          <w:szCs w:val="24"/>
        </w:rPr>
      </w:pPr>
    </w:p>
    <w:p w14:paraId="78E4D9AA" w14:textId="77777777" w:rsidR="008D4BFA" w:rsidRPr="008D4BFA" w:rsidRDefault="008D4BFA" w:rsidP="008D4BFA">
      <w:pPr>
        <w:jc w:val="center"/>
        <w:rPr>
          <w:b/>
          <w:szCs w:val="24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>на капитальный ремонт и</w:t>
      </w:r>
      <w:r w:rsidRPr="000D3A52">
        <w:rPr>
          <w:szCs w:val="28"/>
        </w:rPr>
        <w:t xml:space="preserve"> </w:t>
      </w:r>
      <w:r w:rsidRPr="008D4BFA">
        <w:rPr>
          <w:b/>
          <w:szCs w:val="28"/>
        </w:rPr>
        <w:t>ремонт автомобильных дорог общего пользования местного значения</w:t>
      </w:r>
    </w:p>
    <w:p w14:paraId="7E7F4DFC" w14:textId="77777777" w:rsidR="008D4BFA" w:rsidRDefault="008D4BFA" w:rsidP="008D4BFA">
      <w:pPr>
        <w:ind w:left="7200"/>
        <w:jc w:val="center"/>
        <w:rPr>
          <w:szCs w:val="24"/>
        </w:rPr>
      </w:pPr>
    </w:p>
    <w:p w14:paraId="74DFA6DE" w14:textId="77777777" w:rsidR="008D4BFA" w:rsidRDefault="008D4BFA" w:rsidP="008D4BFA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8D4BFA" w:rsidRPr="00E3318A" w14:paraId="5EE389A5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43118943" w14:textId="77777777" w:rsidR="008D4BFA" w:rsidRPr="001D4C6E" w:rsidRDefault="008D4BFA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12CB9780" w14:textId="77777777" w:rsidR="008D4BFA" w:rsidRPr="00E3318A" w:rsidRDefault="008D4BFA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277FB9E8" w14:textId="77777777" w:rsidR="008D4BFA" w:rsidRPr="00E3318A" w:rsidRDefault="008D4BFA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A0BB9CB" w14:textId="77777777" w:rsidR="008D4BFA" w:rsidRPr="00E3318A" w:rsidRDefault="008D4BFA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8D4BFA" w:rsidRPr="0002006A" w14:paraId="04392212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A24642B" w14:textId="77777777" w:rsidR="008D4BFA" w:rsidRDefault="008D4BFA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4123AEAC" w14:textId="77777777" w:rsidR="008D4BFA" w:rsidRPr="009E727E" w:rsidRDefault="008D4BFA" w:rsidP="008D4BFA">
            <w:pPr>
              <w:ind w:firstLine="0"/>
              <w:jc w:val="center"/>
            </w:pPr>
            <w:r>
              <w:t>48 061,8</w:t>
            </w:r>
          </w:p>
        </w:tc>
        <w:tc>
          <w:tcPr>
            <w:tcW w:w="1560" w:type="dxa"/>
            <w:vAlign w:val="bottom"/>
          </w:tcPr>
          <w:p w14:paraId="10F0C94A" w14:textId="77777777" w:rsidR="008D4BFA" w:rsidRDefault="008D4BFA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066D655" w14:textId="77777777" w:rsidR="008D4BFA" w:rsidRDefault="008D4BFA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8D4BFA" w:rsidRPr="009E727E" w14:paraId="396747E8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EDCBFF2" w14:textId="77777777" w:rsidR="008D4BFA" w:rsidRDefault="008D4BFA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5BC59A1" w14:textId="77777777" w:rsidR="008D4BFA" w:rsidRPr="00487350" w:rsidRDefault="008D4BFA" w:rsidP="008D4BFA">
            <w:pPr>
              <w:ind w:firstLine="0"/>
              <w:jc w:val="center"/>
            </w:pPr>
            <w:r>
              <w:t>4 177,9</w:t>
            </w:r>
          </w:p>
        </w:tc>
        <w:tc>
          <w:tcPr>
            <w:tcW w:w="1560" w:type="dxa"/>
            <w:vAlign w:val="bottom"/>
          </w:tcPr>
          <w:p w14:paraId="75C7374F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76A1D4A2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8D4BFA" w:rsidRPr="001813F1" w14:paraId="14789644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4A3E6F44" w14:textId="77777777" w:rsidR="008D4BFA" w:rsidRDefault="008D4BFA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583F5154" w14:textId="77777777" w:rsidR="008D4BFA" w:rsidRDefault="008D4BFA" w:rsidP="008D4BFA">
            <w:pPr>
              <w:ind w:firstLine="0"/>
              <w:jc w:val="center"/>
            </w:pPr>
            <w:r>
              <w:t>0</w:t>
            </w:r>
            <w:r w:rsidRPr="00770844">
              <w:t>,</w:t>
            </w:r>
            <w:r>
              <w:t>0</w:t>
            </w:r>
          </w:p>
        </w:tc>
        <w:tc>
          <w:tcPr>
            <w:tcW w:w="1560" w:type="dxa"/>
            <w:vAlign w:val="bottom"/>
          </w:tcPr>
          <w:p w14:paraId="101FE440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28431D5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8D4BFA" w:rsidRPr="009E727E" w14:paraId="2A44F9B0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71297908" w14:textId="77777777" w:rsidR="008D4BFA" w:rsidRDefault="008D4BFA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5F1508F0" w14:textId="77777777" w:rsidR="008D4BFA" w:rsidRDefault="008D4BFA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4504C1B8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2888436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8D4BFA" w:rsidRPr="009E727E" w14:paraId="1E06DF10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32BA842" w14:textId="77777777" w:rsidR="008D4BFA" w:rsidRDefault="008D4BFA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2CE2C538" w14:textId="77777777" w:rsidR="008D4BFA" w:rsidRDefault="008D4BFA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12B4B5A3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9A8DBD9" w14:textId="77777777" w:rsidR="008D4BFA" w:rsidRDefault="008D4BFA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8D4BFA" w:rsidRPr="009E727E" w14:paraId="5153567B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8A82A61" w14:textId="77777777" w:rsidR="008D4BFA" w:rsidRDefault="008D4BFA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366E7C3E" w14:textId="77777777" w:rsidR="008D4BFA" w:rsidRPr="00487350" w:rsidRDefault="008D4BFA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47A1286B" w14:textId="77777777" w:rsidR="008D4BFA" w:rsidRDefault="008D4BFA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0C987F2B" w14:textId="77777777" w:rsidR="008D4BFA" w:rsidRDefault="008D4BFA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8D4BFA" w:rsidRPr="009E727E" w14:paraId="77183E2F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5299FED" w14:textId="77777777" w:rsidR="008D4BFA" w:rsidRDefault="008D4BFA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28E90883" w14:textId="77777777" w:rsidR="008D4BFA" w:rsidRDefault="008D4BFA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560" w:type="dxa"/>
            <w:vAlign w:val="bottom"/>
          </w:tcPr>
          <w:p w14:paraId="0EF85306" w14:textId="77777777" w:rsidR="008D4BFA" w:rsidRDefault="008D4BFA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6795C0F4" w14:textId="77777777" w:rsidR="008D4BFA" w:rsidRDefault="008D4BFA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8D4BFA" w:rsidRPr="00956CB7" w14:paraId="4B29135D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78168057" w14:textId="77777777" w:rsidR="008D4BFA" w:rsidRPr="00956CB7" w:rsidRDefault="008D4BFA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12467FC5" w14:textId="77777777" w:rsidR="008D4BFA" w:rsidRPr="00956CB7" w:rsidRDefault="008D4BFA" w:rsidP="008D4B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52 239,7</w:t>
            </w:r>
          </w:p>
        </w:tc>
        <w:tc>
          <w:tcPr>
            <w:tcW w:w="1560" w:type="dxa"/>
            <w:vAlign w:val="bottom"/>
          </w:tcPr>
          <w:p w14:paraId="35A06D47" w14:textId="77777777" w:rsidR="008D4BFA" w:rsidRDefault="008D4BFA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668D05EC" w14:textId="77777777" w:rsidR="008D4BFA" w:rsidRDefault="008D4BFA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  <w:bookmarkEnd w:id="3"/>
    </w:tbl>
    <w:p w14:paraId="01D8AE75" w14:textId="77777777" w:rsidR="001632E0" w:rsidRDefault="001632E0" w:rsidP="002C3334">
      <w:pPr>
        <w:rPr>
          <w:szCs w:val="28"/>
        </w:rPr>
      </w:pPr>
    </w:p>
    <w:p w14:paraId="70A95F8B" w14:textId="77777777" w:rsidR="00374A53" w:rsidRDefault="00374A53" w:rsidP="00374A53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12</w:t>
      </w:r>
    </w:p>
    <w:p w14:paraId="2CC35BAC" w14:textId="77777777" w:rsidR="00374A53" w:rsidRDefault="00374A53" w:rsidP="00374A53">
      <w:pPr>
        <w:ind w:left="7920" w:firstLine="0"/>
        <w:rPr>
          <w:szCs w:val="24"/>
        </w:rPr>
      </w:pPr>
    </w:p>
    <w:p w14:paraId="5DA0AFEC" w14:textId="77777777" w:rsidR="00374A53" w:rsidRDefault="00374A53" w:rsidP="00374A53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374A53">
        <w:rPr>
          <w:b/>
          <w:szCs w:val="28"/>
        </w:rPr>
        <w:t>реализацию проекта</w:t>
      </w:r>
    </w:p>
    <w:p w14:paraId="7889D3C9" w14:textId="77777777" w:rsidR="00374A53" w:rsidRPr="008D4BFA" w:rsidRDefault="00374A53" w:rsidP="00374A53">
      <w:pPr>
        <w:jc w:val="center"/>
        <w:rPr>
          <w:b/>
          <w:szCs w:val="24"/>
        </w:rPr>
      </w:pPr>
      <w:r w:rsidRPr="00374A53">
        <w:rPr>
          <w:b/>
          <w:szCs w:val="28"/>
        </w:rPr>
        <w:t xml:space="preserve"> по поддержке местных инициатив</w:t>
      </w:r>
    </w:p>
    <w:p w14:paraId="5A8ECB2A" w14:textId="77777777" w:rsidR="00374A53" w:rsidRDefault="00374A53" w:rsidP="00374A53">
      <w:pPr>
        <w:ind w:left="7200"/>
        <w:jc w:val="center"/>
        <w:rPr>
          <w:szCs w:val="24"/>
        </w:rPr>
      </w:pPr>
    </w:p>
    <w:p w14:paraId="331501EB" w14:textId="77777777" w:rsidR="00374A53" w:rsidRDefault="00374A53" w:rsidP="00374A53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374A53" w:rsidRPr="00E3318A" w14:paraId="703540BA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47F77148" w14:textId="77777777" w:rsidR="00374A53" w:rsidRPr="001D4C6E" w:rsidRDefault="00374A53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lastRenderedPageBreak/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7AC1B9FC" w14:textId="77777777" w:rsidR="00374A53" w:rsidRPr="00E3318A" w:rsidRDefault="00374A53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7508E8C9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71D76B1E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374A53" w:rsidRPr="0002006A" w14:paraId="2CE1DF53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46010FE3" w14:textId="77777777" w:rsidR="00374A53" w:rsidRDefault="00374A53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31CB5C18" w14:textId="77777777" w:rsidR="00374A53" w:rsidRPr="009E727E" w:rsidRDefault="00374A53" w:rsidP="00374A53">
            <w:pPr>
              <w:ind w:firstLine="0"/>
              <w:jc w:val="center"/>
            </w:pPr>
            <w:r>
              <w:t>2 412,0</w:t>
            </w:r>
          </w:p>
        </w:tc>
        <w:tc>
          <w:tcPr>
            <w:tcW w:w="1560" w:type="dxa"/>
            <w:vAlign w:val="bottom"/>
          </w:tcPr>
          <w:p w14:paraId="6198DC62" w14:textId="77777777" w:rsidR="00374A53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04B895F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374A53" w:rsidRPr="009E727E" w14:paraId="126ECD27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0413683" w14:textId="77777777" w:rsidR="00374A53" w:rsidRDefault="00374A53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0D524BF" w14:textId="77777777" w:rsidR="00374A53" w:rsidRPr="00487350" w:rsidRDefault="00374A53" w:rsidP="00374A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5BEF6F41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B8BEF7A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1813F1" w14:paraId="6FAD77FF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3FC0FCA0" w14:textId="77777777" w:rsidR="00374A53" w:rsidRDefault="00374A53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9A86D73" w14:textId="77777777" w:rsidR="00374A53" w:rsidRDefault="00374A53" w:rsidP="00DF695E">
            <w:pPr>
              <w:ind w:firstLine="0"/>
              <w:jc w:val="center"/>
            </w:pPr>
            <w:r>
              <w:t>3 000</w:t>
            </w:r>
            <w:r w:rsidRPr="00770844">
              <w:t>,</w:t>
            </w:r>
            <w:r>
              <w:t>0</w:t>
            </w:r>
          </w:p>
        </w:tc>
        <w:tc>
          <w:tcPr>
            <w:tcW w:w="1560" w:type="dxa"/>
            <w:vAlign w:val="bottom"/>
          </w:tcPr>
          <w:p w14:paraId="7D7BC11F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FACB521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0FC4C72C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6CE156A3" w14:textId="77777777" w:rsidR="00374A53" w:rsidRDefault="00374A53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1BC5A5BA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08738373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52869311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4AB20EBF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B19AE37" w14:textId="77777777" w:rsidR="00374A53" w:rsidRDefault="00374A53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733D358A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0E3BECDE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BFAAC55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3DDA8F4F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2BEC955F" w14:textId="77777777" w:rsidR="00374A53" w:rsidRDefault="00374A53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2E2B2B24" w14:textId="77777777" w:rsidR="00374A53" w:rsidRPr="00487350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4922BE72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54F1085C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374A53" w:rsidRPr="009E727E" w14:paraId="0F1032FC" w14:textId="77777777" w:rsidTr="00445D32">
        <w:trPr>
          <w:trHeight w:hRule="exact" w:val="567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04B89408" w14:textId="77777777" w:rsidR="00374A53" w:rsidRDefault="00374A53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813B193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669036DB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5956353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374A53" w:rsidRPr="00956CB7" w14:paraId="63A09C6E" w14:textId="77777777" w:rsidTr="00445D32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09A20" w14:textId="77777777" w:rsidR="00374A53" w:rsidRPr="00956CB7" w:rsidRDefault="00374A53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5C0C1" w14:textId="77777777" w:rsidR="00374A53" w:rsidRPr="00956CB7" w:rsidRDefault="00374A53" w:rsidP="00374A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5 412,0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05ACB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7FDCF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239E0493" w14:textId="77777777" w:rsidR="001632E0" w:rsidRDefault="001632E0" w:rsidP="002C3334">
      <w:pPr>
        <w:rPr>
          <w:szCs w:val="28"/>
        </w:rPr>
      </w:pPr>
    </w:p>
    <w:p w14:paraId="0022425D" w14:textId="77777777" w:rsidR="00374A53" w:rsidRDefault="00374A53" w:rsidP="00374A53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13</w:t>
      </w:r>
    </w:p>
    <w:p w14:paraId="3D589DC9" w14:textId="77777777" w:rsidR="00374A53" w:rsidRDefault="00374A53" w:rsidP="00374A53">
      <w:pPr>
        <w:ind w:left="7920" w:firstLine="0"/>
        <w:rPr>
          <w:szCs w:val="24"/>
        </w:rPr>
      </w:pPr>
    </w:p>
    <w:p w14:paraId="0BAA041D" w14:textId="77777777" w:rsidR="00374A53" w:rsidRPr="00374A53" w:rsidRDefault="00374A53" w:rsidP="00374A53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374A53">
        <w:rPr>
          <w:b/>
          <w:szCs w:val="28"/>
        </w:rPr>
        <w:t xml:space="preserve">обеспечение мероприятий </w:t>
      </w:r>
    </w:p>
    <w:p w14:paraId="146C711A" w14:textId="77777777" w:rsidR="00374A53" w:rsidRPr="00374A53" w:rsidRDefault="00374A53" w:rsidP="00374A53">
      <w:pPr>
        <w:jc w:val="center"/>
        <w:rPr>
          <w:b/>
          <w:szCs w:val="28"/>
        </w:rPr>
      </w:pPr>
      <w:r w:rsidRPr="00374A53">
        <w:rPr>
          <w:b/>
          <w:szCs w:val="28"/>
        </w:rPr>
        <w:t xml:space="preserve">по переселению граждан из аварийного жилищного фонда </w:t>
      </w:r>
    </w:p>
    <w:p w14:paraId="1F3BBE80" w14:textId="77777777" w:rsidR="00374A53" w:rsidRPr="00374A53" w:rsidRDefault="00374A53" w:rsidP="00374A53">
      <w:pPr>
        <w:jc w:val="center"/>
        <w:rPr>
          <w:b/>
          <w:szCs w:val="24"/>
        </w:rPr>
      </w:pPr>
      <w:r w:rsidRPr="00374A53">
        <w:rPr>
          <w:b/>
          <w:szCs w:val="28"/>
        </w:rPr>
        <w:t>за счет средств государственной корпорации - Фонда содействия реформированию жилищно-коммунального хозяйства</w:t>
      </w:r>
    </w:p>
    <w:p w14:paraId="5207F5FD" w14:textId="77777777" w:rsidR="00374A53" w:rsidRDefault="00374A53" w:rsidP="00374A53">
      <w:pPr>
        <w:ind w:left="7200"/>
        <w:jc w:val="center"/>
        <w:rPr>
          <w:szCs w:val="24"/>
        </w:rPr>
      </w:pPr>
    </w:p>
    <w:p w14:paraId="1674BB50" w14:textId="77777777" w:rsidR="00374A53" w:rsidRDefault="00374A53" w:rsidP="00374A53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374A53" w:rsidRPr="00E3318A" w14:paraId="4023EC49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17429BB8" w14:textId="77777777" w:rsidR="00374A53" w:rsidRPr="001D4C6E" w:rsidRDefault="00374A53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715CA966" w14:textId="77777777" w:rsidR="00374A53" w:rsidRPr="00E3318A" w:rsidRDefault="00374A53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0ADB99CE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25A82F1B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374A53" w:rsidRPr="0002006A" w14:paraId="2630CEFF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D2C7F51" w14:textId="77777777" w:rsidR="00374A53" w:rsidRDefault="00374A53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6F1D153F" w14:textId="77777777" w:rsidR="00374A53" w:rsidRPr="009E727E" w:rsidRDefault="00374A53" w:rsidP="00374A53">
            <w:pPr>
              <w:ind w:firstLine="0"/>
              <w:jc w:val="center"/>
            </w:pPr>
            <w:r>
              <w:t>126 917,9</w:t>
            </w:r>
          </w:p>
        </w:tc>
        <w:tc>
          <w:tcPr>
            <w:tcW w:w="1560" w:type="dxa"/>
            <w:vAlign w:val="bottom"/>
          </w:tcPr>
          <w:p w14:paraId="49C51563" w14:textId="77777777" w:rsidR="00374A53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28D2486A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374A53" w:rsidRPr="009E727E" w14:paraId="53F63B36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981C0DD" w14:textId="77777777" w:rsidR="00374A53" w:rsidRDefault="00374A53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41D0A8EA" w14:textId="77777777" w:rsidR="00374A53" w:rsidRPr="00487350" w:rsidRDefault="00374A53" w:rsidP="00374A53">
            <w:pPr>
              <w:ind w:firstLine="0"/>
              <w:jc w:val="center"/>
            </w:pPr>
            <w:r>
              <w:t>13 440,9</w:t>
            </w:r>
          </w:p>
        </w:tc>
        <w:tc>
          <w:tcPr>
            <w:tcW w:w="1560" w:type="dxa"/>
            <w:vAlign w:val="bottom"/>
          </w:tcPr>
          <w:p w14:paraId="7CECEF8C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8AEC632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1813F1" w14:paraId="0FEBDD68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284A78A9" w14:textId="77777777" w:rsidR="00374A53" w:rsidRDefault="00374A53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4C03B067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770844">
              <w:t>,</w:t>
            </w:r>
            <w:r>
              <w:t>0</w:t>
            </w:r>
          </w:p>
        </w:tc>
        <w:tc>
          <w:tcPr>
            <w:tcW w:w="1560" w:type="dxa"/>
            <w:vAlign w:val="bottom"/>
          </w:tcPr>
          <w:p w14:paraId="4493446C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0B4B761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4BCEE35D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66999819" w14:textId="77777777" w:rsidR="00374A53" w:rsidRDefault="00374A53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2D6CF590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4815602A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771716B4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15E1135B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AF536E2" w14:textId="77777777" w:rsidR="00374A53" w:rsidRDefault="00374A53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0C475C9D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28B8A4B7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4E93C45D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4DC676E3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6B04F4A" w14:textId="77777777" w:rsidR="00374A53" w:rsidRDefault="00374A53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64DEC3CA" w14:textId="77777777" w:rsidR="00374A53" w:rsidRPr="00487350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510A0A9A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09459735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374A53" w:rsidRPr="009E727E" w14:paraId="10E4B23E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1CBC9DD" w14:textId="77777777" w:rsidR="00374A53" w:rsidRDefault="00374A53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120C169A" w14:textId="77777777" w:rsidR="00374A53" w:rsidRDefault="00374A53" w:rsidP="00374A53">
            <w:pPr>
              <w:ind w:firstLine="0"/>
              <w:jc w:val="center"/>
            </w:pPr>
            <w:r>
              <w:t>27 691,9</w:t>
            </w:r>
          </w:p>
        </w:tc>
        <w:tc>
          <w:tcPr>
            <w:tcW w:w="1560" w:type="dxa"/>
            <w:vAlign w:val="bottom"/>
          </w:tcPr>
          <w:p w14:paraId="74CBDA53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4B838DD3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374A53" w:rsidRPr="00956CB7" w14:paraId="690F6BB7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3096BF27" w14:textId="77777777" w:rsidR="00374A53" w:rsidRPr="00956CB7" w:rsidRDefault="00374A53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223011B6" w14:textId="77777777" w:rsidR="00374A53" w:rsidRPr="00956CB7" w:rsidRDefault="00374A53" w:rsidP="00374A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168 050,7</w:t>
            </w:r>
          </w:p>
        </w:tc>
        <w:tc>
          <w:tcPr>
            <w:tcW w:w="1560" w:type="dxa"/>
            <w:vAlign w:val="bottom"/>
          </w:tcPr>
          <w:p w14:paraId="29244517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6F7B5241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0FA43F19" w14:textId="77777777" w:rsidR="00374A53" w:rsidRDefault="00374A53" w:rsidP="002C3334">
      <w:pPr>
        <w:rPr>
          <w:szCs w:val="28"/>
        </w:rPr>
      </w:pPr>
    </w:p>
    <w:p w14:paraId="2B155FF9" w14:textId="77777777" w:rsidR="00374A53" w:rsidRDefault="00374A53" w:rsidP="002C3334">
      <w:pPr>
        <w:rPr>
          <w:szCs w:val="28"/>
        </w:rPr>
      </w:pPr>
    </w:p>
    <w:p w14:paraId="6E0FAEA4" w14:textId="77777777" w:rsidR="00374A53" w:rsidRDefault="00374A53" w:rsidP="00374A53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14</w:t>
      </w:r>
    </w:p>
    <w:p w14:paraId="6AABCBF3" w14:textId="77777777" w:rsidR="00374A53" w:rsidRDefault="00374A53" w:rsidP="00374A53">
      <w:pPr>
        <w:ind w:left="7920" w:firstLine="0"/>
        <w:rPr>
          <w:szCs w:val="24"/>
        </w:rPr>
      </w:pPr>
    </w:p>
    <w:p w14:paraId="5BBC2B94" w14:textId="77777777" w:rsidR="00374A53" w:rsidRPr="00374A53" w:rsidRDefault="00374A53" w:rsidP="00374A53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374A53">
        <w:rPr>
          <w:b/>
          <w:szCs w:val="28"/>
        </w:rPr>
        <w:t xml:space="preserve">обеспечение мероприятий </w:t>
      </w:r>
    </w:p>
    <w:p w14:paraId="5CE0A1BC" w14:textId="77777777" w:rsidR="00374A53" w:rsidRPr="00374A53" w:rsidRDefault="00374A53" w:rsidP="00374A53">
      <w:pPr>
        <w:jc w:val="center"/>
        <w:rPr>
          <w:b/>
          <w:szCs w:val="28"/>
        </w:rPr>
      </w:pPr>
      <w:r w:rsidRPr="00374A53">
        <w:rPr>
          <w:b/>
          <w:szCs w:val="28"/>
        </w:rPr>
        <w:t xml:space="preserve">по переселению граждан из аварийного жилищного фонда </w:t>
      </w:r>
    </w:p>
    <w:p w14:paraId="30A98263" w14:textId="77777777" w:rsidR="00374A53" w:rsidRPr="00374A53" w:rsidRDefault="00374A53" w:rsidP="00374A53">
      <w:pPr>
        <w:jc w:val="center"/>
        <w:rPr>
          <w:b/>
          <w:szCs w:val="24"/>
        </w:rPr>
      </w:pPr>
      <w:r w:rsidRPr="00374A53">
        <w:rPr>
          <w:b/>
          <w:szCs w:val="28"/>
        </w:rPr>
        <w:t xml:space="preserve">за счет средств </w:t>
      </w:r>
      <w:r>
        <w:rPr>
          <w:b/>
          <w:szCs w:val="28"/>
        </w:rPr>
        <w:t>областного бюджета</w:t>
      </w:r>
    </w:p>
    <w:p w14:paraId="71FBE8AD" w14:textId="77777777" w:rsidR="00374A53" w:rsidRDefault="00374A53" w:rsidP="00374A53">
      <w:pPr>
        <w:ind w:left="7200"/>
        <w:jc w:val="center"/>
        <w:rPr>
          <w:szCs w:val="24"/>
        </w:rPr>
      </w:pPr>
    </w:p>
    <w:p w14:paraId="681A3772" w14:textId="77777777" w:rsidR="00374A53" w:rsidRDefault="00374A53" w:rsidP="00374A53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374A53" w:rsidRPr="00E3318A" w14:paraId="6BD3D26A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50CE0155" w14:textId="77777777" w:rsidR="00374A53" w:rsidRPr="001D4C6E" w:rsidRDefault="00374A53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0A15E975" w14:textId="77777777" w:rsidR="00374A53" w:rsidRPr="00E3318A" w:rsidRDefault="00374A53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05A9DD3D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0991552" w14:textId="77777777" w:rsidR="00374A53" w:rsidRPr="00E3318A" w:rsidRDefault="00374A53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374A53" w:rsidRPr="0002006A" w14:paraId="4B5BB0FD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83C0E5D" w14:textId="77777777" w:rsidR="00374A53" w:rsidRDefault="00374A53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72FFE850" w14:textId="77777777" w:rsidR="00374A53" w:rsidRPr="009E727E" w:rsidRDefault="00374A53" w:rsidP="00374A53">
            <w:pPr>
              <w:ind w:firstLine="0"/>
              <w:jc w:val="center"/>
            </w:pPr>
            <w:r>
              <w:t>4 279,7</w:t>
            </w:r>
          </w:p>
        </w:tc>
        <w:tc>
          <w:tcPr>
            <w:tcW w:w="1560" w:type="dxa"/>
            <w:vAlign w:val="bottom"/>
          </w:tcPr>
          <w:p w14:paraId="5E803FCB" w14:textId="77777777" w:rsidR="00374A53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791C3CF6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374A53" w:rsidRPr="009E727E" w14:paraId="51C8B7A5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7A1AB0F" w14:textId="77777777" w:rsidR="00374A53" w:rsidRDefault="00374A53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02C2D6D" w14:textId="77777777" w:rsidR="00374A53" w:rsidRPr="00487350" w:rsidRDefault="00374A53" w:rsidP="00374A53">
            <w:pPr>
              <w:ind w:firstLine="0"/>
              <w:jc w:val="center"/>
            </w:pPr>
            <w:r>
              <w:t>453,2</w:t>
            </w:r>
          </w:p>
        </w:tc>
        <w:tc>
          <w:tcPr>
            <w:tcW w:w="1560" w:type="dxa"/>
            <w:vAlign w:val="bottom"/>
          </w:tcPr>
          <w:p w14:paraId="29D7734F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496F66D4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1813F1" w14:paraId="44747247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1C3A0C9C" w14:textId="77777777" w:rsidR="00374A53" w:rsidRDefault="00374A53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7A028413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770844">
              <w:t>,</w:t>
            </w:r>
            <w:r>
              <w:t>0</w:t>
            </w:r>
          </w:p>
        </w:tc>
        <w:tc>
          <w:tcPr>
            <w:tcW w:w="1560" w:type="dxa"/>
            <w:vAlign w:val="bottom"/>
          </w:tcPr>
          <w:p w14:paraId="4D91D113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E0EAFA0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2D31D149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4250F006" w14:textId="77777777" w:rsidR="00374A53" w:rsidRDefault="00374A53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3614F50A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5D0958D2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4AA16879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770D7DE9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B36A380" w14:textId="77777777" w:rsidR="00374A53" w:rsidRDefault="00374A53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2A2B585E" w14:textId="77777777" w:rsidR="00374A53" w:rsidRDefault="00374A53" w:rsidP="00DF695E">
            <w:pPr>
              <w:ind w:firstLine="0"/>
              <w:jc w:val="center"/>
            </w:pPr>
            <w:r w:rsidRPr="00770844">
              <w:t>0,0</w:t>
            </w:r>
          </w:p>
        </w:tc>
        <w:tc>
          <w:tcPr>
            <w:tcW w:w="1560" w:type="dxa"/>
            <w:vAlign w:val="bottom"/>
          </w:tcPr>
          <w:p w14:paraId="5BE9D328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4568A89" w14:textId="77777777" w:rsidR="00374A53" w:rsidRDefault="00374A53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374A53" w:rsidRPr="009E727E" w14:paraId="19CA1FF2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BA4532C" w14:textId="77777777" w:rsidR="00374A53" w:rsidRDefault="00374A53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4A179ED1" w14:textId="77777777" w:rsidR="00374A53" w:rsidRPr="00487350" w:rsidRDefault="00374A53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14:paraId="07349DFB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089D68CC" w14:textId="77777777" w:rsidR="00374A53" w:rsidRDefault="00374A53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374A53" w:rsidRPr="009E727E" w14:paraId="17C38CBC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A38457A" w14:textId="77777777" w:rsidR="00374A53" w:rsidRDefault="00374A53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5BCE4CDC" w14:textId="77777777" w:rsidR="00374A53" w:rsidRDefault="00374A53" w:rsidP="00374A53">
            <w:pPr>
              <w:ind w:firstLine="0"/>
              <w:jc w:val="center"/>
            </w:pPr>
            <w:r>
              <w:t>933,8</w:t>
            </w:r>
          </w:p>
        </w:tc>
        <w:tc>
          <w:tcPr>
            <w:tcW w:w="1560" w:type="dxa"/>
            <w:vAlign w:val="bottom"/>
          </w:tcPr>
          <w:p w14:paraId="1467715C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5F749D4D" w14:textId="77777777" w:rsidR="00374A53" w:rsidRDefault="00374A53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374A53" w:rsidRPr="00956CB7" w14:paraId="20BBC7B7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43FAC224" w14:textId="77777777" w:rsidR="00374A53" w:rsidRPr="00956CB7" w:rsidRDefault="00374A53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05F6C19D" w14:textId="77777777" w:rsidR="00374A53" w:rsidRPr="00956CB7" w:rsidRDefault="00374A53" w:rsidP="00374A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5 666,7</w:t>
            </w:r>
          </w:p>
        </w:tc>
        <w:tc>
          <w:tcPr>
            <w:tcW w:w="1560" w:type="dxa"/>
            <w:vAlign w:val="bottom"/>
          </w:tcPr>
          <w:p w14:paraId="666E520A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314E37B4" w14:textId="77777777" w:rsidR="00374A53" w:rsidRDefault="00374A53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5EE96A5B" w14:textId="77777777" w:rsidR="00374A53" w:rsidRDefault="00374A53" w:rsidP="002C3334">
      <w:pPr>
        <w:rPr>
          <w:szCs w:val="28"/>
        </w:rPr>
      </w:pPr>
    </w:p>
    <w:p w14:paraId="3BA20BB6" w14:textId="77777777" w:rsidR="00DF695E" w:rsidRDefault="00DF695E" w:rsidP="00DF695E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15</w:t>
      </w:r>
    </w:p>
    <w:p w14:paraId="52A8191C" w14:textId="77777777" w:rsidR="00DF695E" w:rsidRDefault="00DF695E" w:rsidP="00DF695E">
      <w:pPr>
        <w:ind w:left="7920" w:firstLine="0"/>
        <w:rPr>
          <w:szCs w:val="24"/>
        </w:rPr>
      </w:pPr>
    </w:p>
    <w:p w14:paraId="15D838C4" w14:textId="77777777" w:rsidR="00DF695E" w:rsidRPr="00374A53" w:rsidRDefault="00DF695E" w:rsidP="00DF695E">
      <w:pPr>
        <w:jc w:val="center"/>
        <w:rPr>
          <w:b/>
          <w:szCs w:val="24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DF695E">
        <w:rPr>
          <w:b/>
          <w:szCs w:val="28"/>
        </w:rPr>
        <w:t>обустройство и восстановление памятных мест, посвященных Великой Отечественной войне</w:t>
      </w:r>
    </w:p>
    <w:p w14:paraId="230678C4" w14:textId="77777777" w:rsidR="00DF695E" w:rsidRPr="00374A53" w:rsidRDefault="00DF695E" w:rsidP="00DF695E">
      <w:pPr>
        <w:jc w:val="center"/>
        <w:rPr>
          <w:b/>
          <w:szCs w:val="24"/>
        </w:rPr>
      </w:pPr>
    </w:p>
    <w:p w14:paraId="4A53CE92" w14:textId="77777777" w:rsidR="00DF695E" w:rsidRDefault="00DF695E" w:rsidP="00DF695E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F695E" w:rsidRPr="00E3318A" w14:paraId="45C3F047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0C2888F0" w14:textId="77777777" w:rsidR="00DF695E" w:rsidRPr="001D4C6E" w:rsidRDefault="00DF695E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0A1A271F" w14:textId="77777777" w:rsidR="00DF695E" w:rsidRPr="00E3318A" w:rsidRDefault="00DF695E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285B9220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5C01A280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DF695E" w:rsidRPr="0002006A" w14:paraId="5660BFE3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08E59D3A" w14:textId="77777777" w:rsidR="00DF695E" w:rsidRDefault="00DF695E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6BCD6DD8" w14:textId="77777777" w:rsidR="00DF695E" w:rsidRPr="00DF5077" w:rsidRDefault="00DF5077" w:rsidP="00DF5077">
            <w:pPr>
              <w:ind w:firstLine="0"/>
              <w:jc w:val="center"/>
            </w:pPr>
            <w:r w:rsidRPr="00DF5077">
              <w:t>1 855</w:t>
            </w:r>
            <w:r w:rsidR="00DF695E" w:rsidRPr="00DF5077">
              <w:t>,</w:t>
            </w:r>
            <w:r w:rsidRPr="00DF5077">
              <w:t>8</w:t>
            </w:r>
          </w:p>
        </w:tc>
        <w:tc>
          <w:tcPr>
            <w:tcW w:w="1560" w:type="dxa"/>
            <w:vAlign w:val="bottom"/>
          </w:tcPr>
          <w:p w14:paraId="42FBE504" w14:textId="77777777" w:rsidR="00DF695E" w:rsidRDefault="00DF695E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48D9382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DF695E" w:rsidRPr="009E727E" w14:paraId="6FF3E0F8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8AE4340" w14:textId="77777777" w:rsidR="00DF695E" w:rsidRDefault="00DF695E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056DBA6" w14:textId="77777777" w:rsidR="00DF695E" w:rsidRPr="00DF5077" w:rsidRDefault="00DF5077" w:rsidP="00DF5077">
            <w:pPr>
              <w:ind w:firstLine="0"/>
              <w:jc w:val="center"/>
            </w:pPr>
            <w:r w:rsidRPr="00DF5077">
              <w:t>834</w:t>
            </w:r>
            <w:r w:rsidR="00DF695E" w:rsidRPr="00DF5077">
              <w:t>,</w:t>
            </w:r>
            <w:r w:rsidRPr="00DF5077">
              <w:t>8</w:t>
            </w:r>
          </w:p>
        </w:tc>
        <w:tc>
          <w:tcPr>
            <w:tcW w:w="1560" w:type="dxa"/>
            <w:vAlign w:val="bottom"/>
          </w:tcPr>
          <w:p w14:paraId="0F352A4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05A39766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1813F1" w14:paraId="2B7095E3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7A0A7DC8" w14:textId="77777777" w:rsidR="00DF695E" w:rsidRDefault="00DF695E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7F884CE0" w14:textId="77777777" w:rsidR="00DF695E" w:rsidRPr="00DF5077" w:rsidRDefault="00DF5077" w:rsidP="00DF695E">
            <w:pPr>
              <w:ind w:firstLine="0"/>
              <w:jc w:val="center"/>
            </w:pPr>
            <w:r w:rsidRPr="00DF5077">
              <w:t>475,3</w:t>
            </w:r>
          </w:p>
        </w:tc>
        <w:tc>
          <w:tcPr>
            <w:tcW w:w="1560" w:type="dxa"/>
            <w:vAlign w:val="bottom"/>
          </w:tcPr>
          <w:p w14:paraId="2AFA2AE2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5A4BDD2B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F670577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1932E216" w14:textId="77777777" w:rsidR="00DF695E" w:rsidRDefault="00DF695E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50181772" w14:textId="77777777" w:rsidR="00DF695E" w:rsidRPr="00DF5077" w:rsidRDefault="00DF5077" w:rsidP="00DF5077">
            <w:pPr>
              <w:ind w:firstLine="0"/>
              <w:jc w:val="center"/>
            </w:pPr>
            <w:r w:rsidRPr="00DF5077">
              <w:t>554</w:t>
            </w:r>
            <w:r w:rsidR="00DF695E" w:rsidRPr="00DF5077">
              <w:t>,</w:t>
            </w:r>
            <w:r w:rsidRPr="00DF5077">
              <w:t>6</w:t>
            </w:r>
          </w:p>
        </w:tc>
        <w:tc>
          <w:tcPr>
            <w:tcW w:w="1560" w:type="dxa"/>
            <w:vAlign w:val="bottom"/>
          </w:tcPr>
          <w:p w14:paraId="474845C2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AA8F90C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39BCC6C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2E49AAB5" w14:textId="77777777" w:rsidR="00DF695E" w:rsidRDefault="00DF695E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5B269AA0" w14:textId="77777777" w:rsidR="00DF695E" w:rsidRPr="00DF5077" w:rsidRDefault="00DF5077" w:rsidP="00DF695E">
            <w:pPr>
              <w:ind w:firstLine="0"/>
              <w:jc w:val="center"/>
            </w:pPr>
            <w:r w:rsidRPr="00DF5077">
              <w:t>168</w:t>
            </w:r>
            <w:r w:rsidR="00DF695E" w:rsidRPr="00DF5077">
              <w:t>,0</w:t>
            </w:r>
          </w:p>
        </w:tc>
        <w:tc>
          <w:tcPr>
            <w:tcW w:w="1560" w:type="dxa"/>
            <w:vAlign w:val="bottom"/>
          </w:tcPr>
          <w:p w14:paraId="7306C0CB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51F0F53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8424AE0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AFE534E" w14:textId="77777777" w:rsidR="00DF695E" w:rsidRDefault="00DF695E" w:rsidP="00DF695E">
            <w:pPr>
              <w:ind w:firstLine="0"/>
            </w:pPr>
            <w:r>
              <w:lastRenderedPageBreak/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49CEABC8" w14:textId="77777777" w:rsidR="00DF695E" w:rsidRPr="00DF5077" w:rsidRDefault="00DF5077" w:rsidP="00DF5077">
            <w:pPr>
              <w:ind w:firstLine="0"/>
              <w:jc w:val="center"/>
            </w:pPr>
            <w:r w:rsidRPr="00DF5077">
              <w:t>757</w:t>
            </w:r>
            <w:r w:rsidR="00DF695E" w:rsidRPr="00DF5077">
              <w:t>,</w:t>
            </w:r>
            <w:r w:rsidRPr="00DF5077">
              <w:t>8</w:t>
            </w:r>
          </w:p>
        </w:tc>
        <w:tc>
          <w:tcPr>
            <w:tcW w:w="1560" w:type="dxa"/>
            <w:vAlign w:val="bottom"/>
          </w:tcPr>
          <w:p w14:paraId="18A0E655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6FB11A13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DF695E" w:rsidRPr="009E727E" w14:paraId="735C9839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223F7CDF" w14:textId="77777777" w:rsidR="00DF695E" w:rsidRDefault="00DF695E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78A63679" w14:textId="77777777" w:rsidR="00DF695E" w:rsidRPr="00DF5077" w:rsidRDefault="00DF5077" w:rsidP="00DF5077">
            <w:pPr>
              <w:ind w:firstLine="0"/>
              <w:jc w:val="center"/>
            </w:pPr>
            <w:r w:rsidRPr="00DF5077">
              <w:t>605</w:t>
            </w:r>
            <w:r w:rsidR="00DF695E" w:rsidRPr="00DF5077">
              <w:t>,</w:t>
            </w:r>
            <w:r w:rsidRPr="00DF5077">
              <w:t>4</w:t>
            </w:r>
          </w:p>
        </w:tc>
        <w:tc>
          <w:tcPr>
            <w:tcW w:w="1560" w:type="dxa"/>
            <w:vAlign w:val="bottom"/>
          </w:tcPr>
          <w:p w14:paraId="1B84BA64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4DEF60AC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DF695E" w:rsidRPr="00956CB7" w14:paraId="1E5F6534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4248B892" w14:textId="77777777" w:rsidR="00DF695E" w:rsidRPr="00956CB7" w:rsidRDefault="00DF695E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7ADD883C" w14:textId="77777777" w:rsidR="00DF695E" w:rsidRPr="00956CB7" w:rsidRDefault="00DF695E" w:rsidP="00DF695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5 251,7</w:t>
            </w:r>
          </w:p>
        </w:tc>
        <w:tc>
          <w:tcPr>
            <w:tcW w:w="1560" w:type="dxa"/>
            <w:vAlign w:val="bottom"/>
          </w:tcPr>
          <w:p w14:paraId="1FC065C7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330D4010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4CBA48FE" w14:textId="77777777" w:rsidR="00DF695E" w:rsidRDefault="00DF695E" w:rsidP="002C3334">
      <w:pPr>
        <w:rPr>
          <w:szCs w:val="28"/>
        </w:rPr>
      </w:pPr>
    </w:p>
    <w:p w14:paraId="218F0E98" w14:textId="77777777" w:rsidR="00DF695E" w:rsidRDefault="00DF695E" w:rsidP="00DF695E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16</w:t>
      </w:r>
    </w:p>
    <w:p w14:paraId="082F9A4A" w14:textId="77777777" w:rsidR="00DF695E" w:rsidRDefault="00DF695E" w:rsidP="00DF695E">
      <w:pPr>
        <w:ind w:left="7920" w:firstLine="0"/>
        <w:rPr>
          <w:szCs w:val="24"/>
        </w:rPr>
      </w:pPr>
    </w:p>
    <w:p w14:paraId="253EBDC9" w14:textId="77777777" w:rsidR="00DF695E" w:rsidRDefault="00DF695E" w:rsidP="00DF695E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DF695E">
        <w:rPr>
          <w:b/>
          <w:szCs w:val="28"/>
        </w:rPr>
        <w:t xml:space="preserve">приобретение жилых </w:t>
      </w:r>
    </w:p>
    <w:p w14:paraId="730384A2" w14:textId="77777777" w:rsidR="00DF695E" w:rsidRDefault="00DF695E" w:rsidP="00DF695E">
      <w:pPr>
        <w:jc w:val="center"/>
        <w:rPr>
          <w:b/>
          <w:szCs w:val="28"/>
        </w:rPr>
      </w:pPr>
      <w:r w:rsidRPr="00DF695E">
        <w:rPr>
          <w:b/>
          <w:szCs w:val="28"/>
        </w:rPr>
        <w:t>помещений для предоставления гражданам, утратившим жилые помещения в результате пожара, по договорам социального найма</w:t>
      </w:r>
    </w:p>
    <w:p w14:paraId="69043907" w14:textId="77777777" w:rsidR="00DF695E" w:rsidRPr="00374A53" w:rsidRDefault="00DF695E" w:rsidP="00DF695E">
      <w:pPr>
        <w:jc w:val="center"/>
        <w:rPr>
          <w:b/>
          <w:szCs w:val="24"/>
        </w:rPr>
      </w:pPr>
    </w:p>
    <w:p w14:paraId="620CBD3F" w14:textId="77777777" w:rsidR="00DF695E" w:rsidRDefault="00DF695E" w:rsidP="00DF695E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F695E" w:rsidRPr="00E3318A" w14:paraId="384DE871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1DC515D2" w14:textId="77777777" w:rsidR="00DF695E" w:rsidRPr="001D4C6E" w:rsidRDefault="00DF695E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2CE2DD66" w14:textId="77777777" w:rsidR="00DF695E" w:rsidRPr="00E3318A" w:rsidRDefault="00DF695E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1654702B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405FDA7E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DF695E" w:rsidRPr="0002006A" w14:paraId="122632D0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FDB1AA2" w14:textId="77777777" w:rsidR="00DF695E" w:rsidRDefault="00DF695E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33997BB0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973,8</w:t>
            </w:r>
          </w:p>
        </w:tc>
        <w:tc>
          <w:tcPr>
            <w:tcW w:w="1560" w:type="dxa"/>
            <w:vAlign w:val="bottom"/>
          </w:tcPr>
          <w:p w14:paraId="222AE9AE" w14:textId="77777777" w:rsidR="00DF695E" w:rsidRDefault="00DF695E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63536A69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DF695E" w:rsidRPr="009E727E" w14:paraId="2C86C9CF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E7801EB" w14:textId="77777777" w:rsidR="00DF695E" w:rsidRDefault="00DF695E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3CEE8297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2514BC1D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7817589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1813F1" w14:paraId="2A75CD65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49F8D726" w14:textId="77777777" w:rsidR="00DF695E" w:rsidRDefault="00DF695E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A62BB8C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68C1D58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F299CEB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10ED1329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0455766F" w14:textId="77777777" w:rsidR="00DF695E" w:rsidRDefault="00DF695E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5DAD3286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8783358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165689B1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210D77AE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204C6C9" w14:textId="77777777" w:rsidR="00DF695E" w:rsidRDefault="00DF695E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C4B0461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24F3E4B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B9A146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3C74EE0D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CB513E6" w14:textId="77777777" w:rsidR="00DF695E" w:rsidRDefault="00DF695E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69C90F2E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6158537E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1487E550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DF695E" w:rsidRPr="009E727E" w14:paraId="3BB3CD00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CDD4734" w14:textId="77777777" w:rsidR="00DF695E" w:rsidRDefault="00DF695E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000197F8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82FC528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3BAB74FC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DF695E" w:rsidRPr="00956CB7" w14:paraId="0EFF344F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7BCC5096" w14:textId="77777777" w:rsidR="00DF695E" w:rsidRPr="00956CB7" w:rsidRDefault="00DF695E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83C97A8" w14:textId="77777777" w:rsidR="00DF695E" w:rsidRPr="00956CB7" w:rsidRDefault="00DF695E" w:rsidP="00DF695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973,8</w:t>
            </w:r>
          </w:p>
        </w:tc>
        <w:tc>
          <w:tcPr>
            <w:tcW w:w="1560" w:type="dxa"/>
            <w:vAlign w:val="bottom"/>
          </w:tcPr>
          <w:p w14:paraId="7792E9F6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5A266BB7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6F867298" w14:textId="77777777" w:rsidR="00374A53" w:rsidRDefault="00374A53" w:rsidP="002C3334">
      <w:pPr>
        <w:rPr>
          <w:szCs w:val="28"/>
        </w:rPr>
      </w:pPr>
    </w:p>
    <w:p w14:paraId="13E71E64" w14:textId="77777777" w:rsidR="00DF695E" w:rsidRDefault="00DF695E" w:rsidP="00DF695E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17</w:t>
      </w:r>
    </w:p>
    <w:p w14:paraId="2485AED5" w14:textId="77777777" w:rsidR="00DF695E" w:rsidRDefault="00DF695E" w:rsidP="00DF695E">
      <w:pPr>
        <w:ind w:left="7920" w:firstLine="0"/>
        <w:rPr>
          <w:szCs w:val="24"/>
        </w:rPr>
      </w:pPr>
    </w:p>
    <w:p w14:paraId="3790E650" w14:textId="77777777" w:rsidR="00DF695E" w:rsidRPr="00DF695E" w:rsidRDefault="00DF695E" w:rsidP="00DF695E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DF695E">
        <w:rPr>
          <w:b/>
          <w:szCs w:val="28"/>
        </w:rPr>
        <w:t>создание (обустройство)</w:t>
      </w:r>
    </w:p>
    <w:p w14:paraId="4CE06919" w14:textId="77777777" w:rsidR="00DF695E" w:rsidRPr="00DF695E" w:rsidRDefault="00DF695E" w:rsidP="00DF695E">
      <w:pPr>
        <w:jc w:val="center"/>
        <w:rPr>
          <w:b/>
          <w:szCs w:val="28"/>
        </w:rPr>
      </w:pPr>
      <w:r w:rsidRPr="00DF695E">
        <w:rPr>
          <w:b/>
          <w:szCs w:val="28"/>
        </w:rPr>
        <w:t xml:space="preserve"> контейнерных площадок</w:t>
      </w:r>
    </w:p>
    <w:p w14:paraId="582CBC59" w14:textId="77777777" w:rsidR="00DF695E" w:rsidRPr="00374A53" w:rsidRDefault="00DF695E" w:rsidP="00DF695E">
      <w:pPr>
        <w:jc w:val="center"/>
        <w:rPr>
          <w:b/>
          <w:szCs w:val="24"/>
        </w:rPr>
      </w:pPr>
    </w:p>
    <w:p w14:paraId="47427B1F" w14:textId="77777777" w:rsidR="00DF695E" w:rsidRDefault="00DF695E" w:rsidP="00DF695E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F695E" w:rsidRPr="00E3318A" w14:paraId="4569910D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5C7A3777" w14:textId="77777777" w:rsidR="00DF695E" w:rsidRPr="001D4C6E" w:rsidRDefault="00DF695E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57AEBCF3" w14:textId="77777777" w:rsidR="00DF695E" w:rsidRPr="00E3318A" w:rsidRDefault="00DF695E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6593A59E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C459B74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DF695E" w:rsidRPr="0002006A" w14:paraId="18A3F295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DEE6660" w14:textId="77777777" w:rsidR="00DF695E" w:rsidRDefault="00DF695E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3DDA7C18" w14:textId="77777777" w:rsidR="00DF695E" w:rsidRPr="00DF695E" w:rsidRDefault="00DF695E" w:rsidP="00DF695E">
            <w:pPr>
              <w:ind w:firstLine="0"/>
              <w:jc w:val="center"/>
            </w:pPr>
            <w:r>
              <w:t>363</w:t>
            </w:r>
            <w:r w:rsidRPr="00DF695E">
              <w:t>,</w:t>
            </w:r>
            <w:r>
              <w:t>7</w:t>
            </w:r>
          </w:p>
        </w:tc>
        <w:tc>
          <w:tcPr>
            <w:tcW w:w="1560" w:type="dxa"/>
            <w:vAlign w:val="bottom"/>
          </w:tcPr>
          <w:p w14:paraId="01D76B15" w14:textId="77777777" w:rsidR="00DF695E" w:rsidRDefault="00DF695E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4033A73F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DF695E" w:rsidRPr="009E727E" w14:paraId="66225669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49E0EAD" w14:textId="77777777" w:rsidR="00DF695E" w:rsidRDefault="00DF695E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EA5E6CE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D942C26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186E9A4E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1813F1" w14:paraId="08BC3DD3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4E59DD33" w14:textId="77777777" w:rsidR="00DF695E" w:rsidRDefault="00DF695E" w:rsidP="00DF695E">
            <w:pPr>
              <w:ind w:firstLine="0"/>
            </w:pPr>
            <w:r>
              <w:lastRenderedPageBreak/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887CC4F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3CB5EA49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9E9C87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3547B533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389C6ACB" w14:textId="77777777" w:rsidR="00DF695E" w:rsidRDefault="00DF695E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63B9CEDA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6A416A9E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6AA41F0A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2EA0EC27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AFF34F4" w14:textId="77777777" w:rsidR="00DF695E" w:rsidRDefault="00DF695E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4B9F3CCC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36EC34E1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1EB55C41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C1EE345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E905308" w14:textId="77777777" w:rsidR="00DF695E" w:rsidRDefault="00DF695E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31CE42F5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0EB7DF4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754BE862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DF695E" w:rsidRPr="009E727E" w14:paraId="4C8031EC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4801CF05" w14:textId="77777777" w:rsidR="00DF695E" w:rsidRDefault="00DF695E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086FBD86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41C674D4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757CB6DD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DF695E" w:rsidRPr="00956CB7" w14:paraId="3FF16970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6D080B77" w14:textId="77777777" w:rsidR="00DF695E" w:rsidRPr="00956CB7" w:rsidRDefault="00DF695E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8ACC12D" w14:textId="77777777" w:rsidR="00DF695E" w:rsidRPr="00956CB7" w:rsidRDefault="00DF695E" w:rsidP="00DF695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363,7</w:t>
            </w:r>
          </w:p>
        </w:tc>
        <w:tc>
          <w:tcPr>
            <w:tcW w:w="1560" w:type="dxa"/>
            <w:vAlign w:val="bottom"/>
          </w:tcPr>
          <w:p w14:paraId="467BB962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1383BCDF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2B66D0E5" w14:textId="77777777" w:rsidR="00DF695E" w:rsidRDefault="00DF695E" w:rsidP="002C3334">
      <w:pPr>
        <w:rPr>
          <w:szCs w:val="28"/>
        </w:rPr>
      </w:pPr>
    </w:p>
    <w:p w14:paraId="2268A78D" w14:textId="77777777" w:rsidR="00DF695E" w:rsidRDefault="00DF695E" w:rsidP="00DF695E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18</w:t>
      </w:r>
    </w:p>
    <w:p w14:paraId="23F09534" w14:textId="77777777" w:rsidR="00DF695E" w:rsidRDefault="00DF695E" w:rsidP="00DF695E">
      <w:pPr>
        <w:ind w:left="7920" w:firstLine="0"/>
        <w:rPr>
          <w:szCs w:val="24"/>
        </w:rPr>
      </w:pPr>
    </w:p>
    <w:p w14:paraId="5F98C295" w14:textId="77777777" w:rsidR="00DF695E" w:rsidRPr="00DF695E" w:rsidRDefault="00DF695E" w:rsidP="00DF695E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 w:rsidRPr="008D4BFA">
        <w:rPr>
          <w:b/>
          <w:szCs w:val="28"/>
        </w:rPr>
        <w:t xml:space="preserve">на </w:t>
      </w:r>
      <w:r w:rsidRPr="00DF695E">
        <w:rPr>
          <w:b/>
          <w:szCs w:val="28"/>
        </w:rPr>
        <w:t>приобретение мусорных</w:t>
      </w:r>
    </w:p>
    <w:p w14:paraId="026DAE0B" w14:textId="77777777" w:rsidR="00DF695E" w:rsidRPr="00DF695E" w:rsidRDefault="00DF695E" w:rsidP="00DF695E">
      <w:pPr>
        <w:jc w:val="center"/>
        <w:rPr>
          <w:b/>
          <w:szCs w:val="28"/>
        </w:rPr>
      </w:pPr>
      <w:r w:rsidRPr="00DF695E">
        <w:rPr>
          <w:b/>
          <w:szCs w:val="28"/>
        </w:rPr>
        <w:t xml:space="preserve"> контейнеров и (или) бункеров</w:t>
      </w:r>
    </w:p>
    <w:p w14:paraId="44BA7C4A" w14:textId="77777777" w:rsidR="00DF695E" w:rsidRPr="00374A53" w:rsidRDefault="00DF695E" w:rsidP="00DF695E">
      <w:pPr>
        <w:jc w:val="center"/>
        <w:rPr>
          <w:b/>
          <w:szCs w:val="24"/>
        </w:rPr>
      </w:pPr>
    </w:p>
    <w:p w14:paraId="413F07BD" w14:textId="77777777" w:rsidR="00DF695E" w:rsidRDefault="00DF695E" w:rsidP="00DF695E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F695E" w:rsidRPr="00E3318A" w14:paraId="4A9C79E1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2A18BADF" w14:textId="77777777" w:rsidR="00DF695E" w:rsidRPr="001D4C6E" w:rsidRDefault="00DF695E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11C5D55B" w14:textId="77777777" w:rsidR="00DF695E" w:rsidRPr="00E3318A" w:rsidRDefault="00DF695E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6D96BD74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4AEEEA39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DF695E" w:rsidRPr="0002006A" w14:paraId="6FF38C5D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FFC792A" w14:textId="77777777" w:rsidR="00DF695E" w:rsidRDefault="00DF695E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43C12496" w14:textId="77777777" w:rsidR="00DF695E" w:rsidRPr="00DF695E" w:rsidRDefault="00DF695E" w:rsidP="00DF695E">
            <w:pPr>
              <w:ind w:firstLine="0"/>
              <w:jc w:val="center"/>
            </w:pPr>
            <w:r>
              <w:t>117</w:t>
            </w:r>
            <w:r w:rsidRPr="00DF695E">
              <w:t>,</w:t>
            </w:r>
            <w:r>
              <w:t>4</w:t>
            </w:r>
          </w:p>
        </w:tc>
        <w:tc>
          <w:tcPr>
            <w:tcW w:w="1560" w:type="dxa"/>
            <w:vAlign w:val="bottom"/>
          </w:tcPr>
          <w:p w14:paraId="63A570B9" w14:textId="77777777" w:rsidR="00DF695E" w:rsidRDefault="00DF695E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5CE24811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DF695E" w:rsidRPr="009E727E" w14:paraId="1E5608A9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6D5CC3F8" w14:textId="77777777" w:rsidR="00DF695E" w:rsidRDefault="00DF695E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1AD6E86C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419F3D4B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14FF39B8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1813F1" w14:paraId="12621D02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6596F370" w14:textId="77777777" w:rsidR="00DF695E" w:rsidRDefault="00DF695E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B060ACB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61D8F84B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5BBA3A79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A0398DE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58FFA287" w14:textId="77777777" w:rsidR="00DF695E" w:rsidRDefault="00DF695E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620AF5D9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598679BF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16F96E2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031195A6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70C8085" w14:textId="77777777" w:rsidR="00DF695E" w:rsidRDefault="00DF695E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35AB6288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0AEFCAC2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C4235AA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2AC987C6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54A6C171" w14:textId="77777777" w:rsidR="00DF695E" w:rsidRDefault="00DF695E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1C57F87A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75E4246D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4C566E12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DF695E" w:rsidRPr="009E727E" w14:paraId="1159B613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106A8B9A" w14:textId="77777777" w:rsidR="00DF695E" w:rsidRDefault="00DF695E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627A5029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09621E19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14295976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DF695E" w:rsidRPr="00956CB7" w14:paraId="7714E010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39AA9ED7" w14:textId="77777777" w:rsidR="00DF695E" w:rsidRPr="00956CB7" w:rsidRDefault="00DF695E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619C70D3" w14:textId="77777777" w:rsidR="00DF695E" w:rsidRPr="00956CB7" w:rsidRDefault="00DF695E" w:rsidP="00DF695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117,4</w:t>
            </w:r>
          </w:p>
        </w:tc>
        <w:tc>
          <w:tcPr>
            <w:tcW w:w="1560" w:type="dxa"/>
            <w:vAlign w:val="bottom"/>
          </w:tcPr>
          <w:p w14:paraId="49A13CDF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49A91845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76E4AD36" w14:textId="77777777" w:rsidR="00DF695E" w:rsidRDefault="00DF695E" w:rsidP="002C3334">
      <w:pPr>
        <w:rPr>
          <w:szCs w:val="28"/>
        </w:rPr>
      </w:pPr>
    </w:p>
    <w:p w14:paraId="3DD5E3EF" w14:textId="77777777" w:rsidR="00DF695E" w:rsidRDefault="00DF695E" w:rsidP="00DF695E">
      <w:pPr>
        <w:ind w:left="7920" w:firstLine="0"/>
        <w:rPr>
          <w:szCs w:val="24"/>
        </w:rPr>
      </w:pPr>
      <w:r w:rsidRPr="00E717A6">
        <w:rPr>
          <w:szCs w:val="24"/>
        </w:rPr>
        <w:t>Т</w:t>
      </w:r>
      <w:r w:rsidRPr="00800E36">
        <w:rPr>
          <w:szCs w:val="24"/>
        </w:rPr>
        <w:t xml:space="preserve">аблица </w:t>
      </w:r>
      <w:r>
        <w:rPr>
          <w:szCs w:val="24"/>
        </w:rPr>
        <w:t>19</w:t>
      </w:r>
    </w:p>
    <w:p w14:paraId="51961047" w14:textId="77777777" w:rsidR="00DF695E" w:rsidRDefault="00DF695E" w:rsidP="00DF695E">
      <w:pPr>
        <w:ind w:left="7920" w:firstLine="0"/>
        <w:rPr>
          <w:szCs w:val="24"/>
        </w:rPr>
      </w:pPr>
    </w:p>
    <w:p w14:paraId="04FB6670" w14:textId="77777777" w:rsidR="00DF695E" w:rsidRPr="00DF695E" w:rsidRDefault="00DF695E" w:rsidP="00DF695E">
      <w:pPr>
        <w:jc w:val="center"/>
        <w:rPr>
          <w:b/>
          <w:szCs w:val="28"/>
        </w:rPr>
      </w:pPr>
      <w:r w:rsidRPr="007038C6">
        <w:rPr>
          <w:b/>
          <w:szCs w:val="28"/>
        </w:rPr>
        <w:t xml:space="preserve">Иные межбюджетные трансферты </w:t>
      </w:r>
      <w:r>
        <w:rPr>
          <w:b/>
          <w:szCs w:val="28"/>
        </w:rPr>
        <w:t>за счет средств фонда на поддержку территорий</w:t>
      </w:r>
    </w:p>
    <w:p w14:paraId="3B9586B8" w14:textId="77777777" w:rsidR="00DF695E" w:rsidRPr="00374A53" w:rsidRDefault="00DF695E" w:rsidP="00DF695E">
      <w:pPr>
        <w:jc w:val="center"/>
        <w:rPr>
          <w:b/>
          <w:szCs w:val="24"/>
        </w:rPr>
      </w:pPr>
    </w:p>
    <w:p w14:paraId="725E04E0" w14:textId="77777777" w:rsidR="00DF695E" w:rsidRDefault="00DF695E" w:rsidP="00DF695E">
      <w:pPr>
        <w:ind w:left="7200"/>
        <w:jc w:val="center"/>
        <w:rPr>
          <w:szCs w:val="24"/>
        </w:rPr>
      </w:pPr>
      <w:r w:rsidRPr="00800E36">
        <w:rPr>
          <w:szCs w:val="24"/>
        </w:rPr>
        <w:t>(тыс. руб.)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560"/>
        <w:gridCol w:w="1417"/>
      </w:tblGrid>
      <w:tr w:rsidR="00DF695E" w:rsidRPr="00E3318A" w14:paraId="23136F72" w14:textId="77777777" w:rsidTr="00DF695E">
        <w:trPr>
          <w:cantSplit/>
          <w:trHeight w:val="1074"/>
        </w:trPr>
        <w:tc>
          <w:tcPr>
            <w:tcW w:w="4820" w:type="dxa"/>
            <w:vAlign w:val="center"/>
          </w:tcPr>
          <w:p w14:paraId="1BEE02E2" w14:textId="77777777" w:rsidR="00DF695E" w:rsidRPr="001D4C6E" w:rsidRDefault="00DF695E" w:rsidP="00DF695E">
            <w:pPr>
              <w:jc w:val="center"/>
              <w:rPr>
                <w:b/>
                <w:sz w:val="18"/>
                <w:szCs w:val="18"/>
              </w:rPr>
            </w:pPr>
            <w:r w:rsidRPr="001D4C6E">
              <w:rPr>
                <w:b/>
                <w:szCs w:val="24"/>
              </w:rPr>
              <w:lastRenderedPageBreak/>
              <w:t>Наименование поселения</w:t>
            </w:r>
          </w:p>
        </w:tc>
        <w:tc>
          <w:tcPr>
            <w:tcW w:w="1417" w:type="dxa"/>
            <w:vAlign w:val="center"/>
          </w:tcPr>
          <w:p w14:paraId="14F1552C" w14:textId="77777777" w:rsidR="00DF695E" w:rsidRPr="00E3318A" w:rsidRDefault="00DF695E" w:rsidP="00DF695E">
            <w:pPr>
              <w:ind w:firstLine="0"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095D2DE3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E3318A">
              <w:rPr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56B61A15" w14:textId="77777777" w:rsidR="00DF695E" w:rsidRPr="00E3318A" w:rsidRDefault="00DF695E" w:rsidP="00DF695E">
            <w:pPr>
              <w:ind w:firstLine="0"/>
              <w:contextualSpacing/>
              <w:jc w:val="center"/>
              <w:rPr>
                <w:b/>
              </w:rPr>
            </w:pPr>
            <w:r w:rsidRPr="00E3318A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E3318A">
              <w:rPr>
                <w:b/>
              </w:rPr>
              <w:t xml:space="preserve"> год</w:t>
            </w:r>
          </w:p>
        </w:tc>
      </w:tr>
      <w:tr w:rsidR="00DF695E" w:rsidRPr="0002006A" w14:paraId="127712A1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3BA73DC2" w14:textId="77777777" w:rsidR="00DF695E" w:rsidRDefault="00DF695E" w:rsidP="00DF695E">
            <w:pPr>
              <w:ind w:firstLine="0"/>
            </w:pPr>
            <w:r>
              <w:t>МО «город Балахна»</w:t>
            </w:r>
          </w:p>
        </w:tc>
        <w:tc>
          <w:tcPr>
            <w:tcW w:w="1417" w:type="dxa"/>
            <w:vAlign w:val="bottom"/>
          </w:tcPr>
          <w:p w14:paraId="19F9110C" w14:textId="77777777" w:rsidR="00DF695E" w:rsidRPr="00DF695E" w:rsidRDefault="00DF695E" w:rsidP="00DF695E">
            <w:pPr>
              <w:ind w:firstLine="0"/>
              <w:jc w:val="center"/>
            </w:pPr>
            <w:r>
              <w:t>155</w:t>
            </w:r>
            <w:r w:rsidRPr="00DF695E">
              <w:t>,</w:t>
            </w:r>
            <w:r>
              <w:t>4</w:t>
            </w:r>
          </w:p>
        </w:tc>
        <w:tc>
          <w:tcPr>
            <w:tcW w:w="1560" w:type="dxa"/>
            <w:vAlign w:val="bottom"/>
          </w:tcPr>
          <w:p w14:paraId="030FBD79" w14:textId="77777777" w:rsidR="00DF695E" w:rsidRDefault="00DF695E" w:rsidP="00DF695E">
            <w:pPr>
              <w:ind w:firstLine="0"/>
              <w:jc w:val="center"/>
            </w:pPr>
            <w:r>
              <w:t>0,0</w:t>
            </w:r>
          </w:p>
        </w:tc>
        <w:tc>
          <w:tcPr>
            <w:tcW w:w="1417" w:type="dxa"/>
            <w:vAlign w:val="bottom"/>
          </w:tcPr>
          <w:p w14:paraId="0DE482B5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CC3E8E">
              <w:t>,</w:t>
            </w:r>
            <w:r>
              <w:t>0</w:t>
            </w:r>
          </w:p>
        </w:tc>
      </w:tr>
      <w:tr w:rsidR="00DF695E" w:rsidRPr="009E727E" w14:paraId="2C09A02C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D126FCB" w14:textId="77777777" w:rsidR="00DF695E" w:rsidRDefault="00DF695E" w:rsidP="00DF695E">
            <w:pPr>
              <w:ind w:firstLine="0"/>
            </w:pPr>
            <w:r>
              <w:t>МО «рабочий поселок Гидроторф»</w:t>
            </w:r>
          </w:p>
        </w:tc>
        <w:tc>
          <w:tcPr>
            <w:tcW w:w="1417" w:type="dxa"/>
            <w:vAlign w:val="bottom"/>
          </w:tcPr>
          <w:p w14:paraId="4757BF9F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0C5F20CA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87999AF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1813F1" w14:paraId="0015F76F" w14:textId="77777777" w:rsidTr="00DF695E">
        <w:trPr>
          <w:trHeight w:hRule="exact" w:val="639"/>
        </w:trPr>
        <w:tc>
          <w:tcPr>
            <w:tcW w:w="4820" w:type="dxa"/>
            <w:vAlign w:val="bottom"/>
          </w:tcPr>
          <w:p w14:paraId="08528A69" w14:textId="77777777" w:rsidR="00DF695E" w:rsidRDefault="00DF695E" w:rsidP="00DF695E">
            <w:pPr>
              <w:ind w:firstLine="0"/>
            </w:pPr>
            <w:r>
              <w:t>МО «рабочий поселок Большое Козино»</w:t>
            </w:r>
          </w:p>
        </w:tc>
        <w:tc>
          <w:tcPr>
            <w:tcW w:w="1417" w:type="dxa"/>
            <w:vAlign w:val="bottom"/>
          </w:tcPr>
          <w:p w14:paraId="61948A20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1A83DF5E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501CE8A6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6A6505BC" w14:textId="77777777" w:rsidTr="00DF695E">
        <w:trPr>
          <w:trHeight w:hRule="exact" w:val="719"/>
        </w:trPr>
        <w:tc>
          <w:tcPr>
            <w:tcW w:w="4820" w:type="dxa"/>
            <w:vAlign w:val="bottom"/>
          </w:tcPr>
          <w:p w14:paraId="65C2099B" w14:textId="77777777" w:rsidR="00DF695E" w:rsidRDefault="00DF695E" w:rsidP="00DF695E">
            <w:pPr>
              <w:ind w:firstLine="0"/>
            </w:pPr>
            <w:r>
              <w:t>МО «рабочий поселок Малое Козино»</w:t>
            </w:r>
          </w:p>
        </w:tc>
        <w:tc>
          <w:tcPr>
            <w:tcW w:w="1417" w:type="dxa"/>
            <w:vAlign w:val="bottom"/>
          </w:tcPr>
          <w:p w14:paraId="5FF7668F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31266EF7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2A7BCC9A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7A2742E1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4099FCAD" w14:textId="77777777" w:rsidR="00DF695E" w:rsidRDefault="00DF695E" w:rsidP="00DF695E">
            <w:pPr>
              <w:ind w:firstLine="0"/>
            </w:pPr>
            <w:r>
              <w:t>МО «Шеляуховский сельсовет»</w:t>
            </w:r>
          </w:p>
        </w:tc>
        <w:tc>
          <w:tcPr>
            <w:tcW w:w="1417" w:type="dxa"/>
            <w:vAlign w:val="bottom"/>
          </w:tcPr>
          <w:p w14:paraId="6E7F4A98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245D8994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  <w:tc>
          <w:tcPr>
            <w:tcW w:w="1417" w:type="dxa"/>
            <w:vAlign w:val="bottom"/>
          </w:tcPr>
          <w:p w14:paraId="3373BD05" w14:textId="77777777" w:rsidR="00DF695E" w:rsidRDefault="00DF695E" w:rsidP="00DF695E">
            <w:pPr>
              <w:ind w:firstLine="0"/>
              <w:jc w:val="center"/>
            </w:pPr>
            <w:r w:rsidRPr="00FC0B1E">
              <w:t>0,0</w:t>
            </w:r>
          </w:p>
        </w:tc>
      </w:tr>
      <w:tr w:rsidR="00DF695E" w:rsidRPr="009E727E" w14:paraId="1B572376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4F3D9851" w14:textId="77777777" w:rsidR="00DF695E" w:rsidRDefault="00DF695E" w:rsidP="00DF695E">
            <w:pPr>
              <w:ind w:firstLine="0"/>
            </w:pPr>
            <w:r>
              <w:t>МО «Кочергинский сельсовет»</w:t>
            </w:r>
          </w:p>
        </w:tc>
        <w:tc>
          <w:tcPr>
            <w:tcW w:w="1417" w:type="dxa"/>
            <w:vAlign w:val="bottom"/>
          </w:tcPr>
          <w:p w14:paraId="09092888" w14:textId="77777777" w:rsidR="00DF695E" w:rsidRPr="00DF695E" w:rsidRDefault="00DF695E" w:rsidP="00DF695E">
            <w:pPr>
              <w:ind w:firstLine="0"/>
              <w:jc w:val="center"/>
            </w:pPr>
            <w:r>
              <w:t>10</w:t>
            </w: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3F64995C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  <w:tc>
          <w:tcPr>
            <w:tcW w:w="1417" w:type="dxa"/>
            <w:vAlign w:val="bottom"/>
          </w:tcPr>
          <w:p w14:paraId="115C41DB" w14:textId="77777777" w:rsidR="00DF695E" w:rsidRDefault="00DF695E" w:rsidP="00DF695E">
            <w:pPr>
              <w:ind w:firstLine="0"/>
              <w:jc w:val="center"/>
            </w:pPr>
            <w:r>
              <w:t>0</w:t>
            </w:r>
            <w:r w:rsidRPr="00550262">
              <w:t>,0</w:t>
            </w:r>
          </w:p>
        </w:tc>
      </w:tr>
      <w:tr w:rsidR="00DF695E" w:rsidRPr="009E727E" w14:paraId="74BA0A8E" w14:textId="77777777" w:rsidTr="00DF695E">
        <w:trPr>
          <w:trHeight w:hRule="exact" w:val="567"/>
        </w:trPr>
        <w:tc>
          <w:tcPr>
            <w:tcW w:w="4820" w:type="dxa"/>
            <w:vAlign w:val="bottom"/>
          </w:tcPr>
          <w:p w14:paraId="78F8227B" w14:textId="77777777" w:rsidR="00DF695E" w:rsidRDefault="00DF695E" w:rsidP="00DF695E">
            <w:pPr>
              <w:ind w:firstLine="0"/>
            </w:pPr>
            <w:r>
              <w:t>МО «Коневский сельсовет»</w:t>
            </w:r>
          </w:p>
        </w:tc>
        <w:tc>
          <w:tcPr>
            <w:tcW w:w="1417" w:type="dxa"/>
            <w:vAlign w:val="bottom"/>
          </w:tcPr>
          <w:p w14:paraId="624FC6DC" w14:textId="77777777" w:rsidR="00DF695E" w:rsidRPr="00DF695E" w:rsidRDefault="00DF695E" w:rsidP="00DF695E">
            <w:pPr>
              <w:ind w:firstLine="0"/>
              <w:jc w:val="center"/>
            </w:pPr>
            <w:r w:rsidRPr="00DF695E">
              <w:t>0,0</w:t>
            </w:r>
          </w:p>
        </w:tc>
        <w:tc>
          <w:tcPr>
            <w:tcW w:w="1560" w:type="dxa"/>
            <w:vAlign w:val="bottom"/>
          </w:tcPr>
          <w:p w14:paraId="298CE1A1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  <w:tc>
          <w:tcPr>
            <w:tcW w:w="1417" w:type="dxa"/>
            <w:vAlign w:val="bottom"/>
          </w:tcPr>
          <w:p w14:paraId="1CB8B30F" w14:textId="77777777" w:rsidR="00DF695E" w:rsidRDefault="00DF695E" w:rsidP="00DF695E">
            <w:pPr>
              <w:ind w:firstLine="0"/>
              <w:jc w:val="center"/>
            </w:pPr>
            <w:r w:rsidRPr="00C237AF">
              <w:t>0,0</w:t>
            </w:r>
          </w:p>
        </w:tc>
      </w:tr>
      <w:tr w:rsidR="00DF695E" w:rsidRPr="00956CB7" w14:paraId="55D67DA6" w14:textId="77777777" w:rsidTr="00DF695E">
        <w:trPr>
          <w:trHeight w:val="460"/>
        </w:trPr>
        <w:tc>
          <w:tcPr>
            <w:tcW w:w="4820" w:type="dxa"/>
            <w:vAlign w:val="bottom"/>
          </w:tcPr>
          <w:p w14:paraId="2033EE10" w14:textId="77777777" w:rsidR="00DF695E" w:rsidRPr="00956CB7" w:rsidRDefault="00DF695E" w:rsidP="00DF695E">
            <w:pPr>
              <w:ind w:firstLine="0"/>
              <w:rPr>
                <w:b/>
              </w:rPr>
            </w:pPr>
            <w:r w:rsidRPr="00956CB7">
              <w:rPr>
                <w:b/>
              </w:rPr>
              <w:t>Всего:</w:t>
            </w:r>
          </w:p>
        </w:tc>
        <w:tc>
          <w:tcPr>
            <w:tcW w:w="1417" w:type="dxa"/>
            <w:vAlign w:val="bottom"/>
          </w:tcPr>
          <w:p w14:paraId="034094B0" w14:textId="77777777" w:rsidR="00DF695E" w:rsidRPr="00956CB7" w:rsidRDefault="00DF695E" w:rsidP="00DF695E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255,4</w:t>
            </w:r>
          </w:p>
        </w:tc>
        <w:tc>
          <w:tcPr>
            <w:tcW w:w="1560" w:type="dxa"/>
            <w:vAlign w:val="bottom"/>
          </w:tcPr>
          <w:p w14:paraId="5F94D23E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vAlign w:val="bottom"/>
          </w:tcPr>
          <w:p w14:paraId="6B52781A" w14:textId="77777777" w:rsidR="00DF695E" w:rsidRDefault="00DF695E" w:rsidP="00DF695E">
            <w:pPr>
              <w:ind w:firstLine="0"/>
              <w:jc w:val="center"/>
            </w:pPr>
            <w:r>
              <w:rPr>
                <w:b/>
              </w:rPr>
              <w:t>0</w:t>
            </w:r>
            <w:r w:rsidRPr="00F46009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</w:tbl>
    <w:p w14:paraId="209F1B0E" w14:textId="77777777" w:rsidR="00DF695E" w:rsidRDefault="00DF695E" w:rsidP="002C3334">
      <w:pPr>
        <w:rPr>
          <w:szCs w:val="28"/>
        </w:rPr>
      </w:pPr>
      <w:r>
        <w:rPr>
          <w:szCs w:val="28"/>
        </w:rPr>
        <w:t>»;</w:t>
      </w:r>
    </w:p>
    <w:p w14:paraId="12DDA215" w14:textId="77777777" w:rsidR="00DF695E" w:rsidRDefault="00DF695E" w:rsidP="002C3334">
      <w:pPr>
        <w:rPr>
          <w:szCs w:val="28"/>
        </w:rPr>
      </w:pPr>
    </w:p>
    <w:p w14:paraId="5B9FC9BB" w14:textId="77777777" w:rsidR="002C3334" w:rsidRDefault="008E4B64" w:rsidP="002C3334">
      <w:pPr>
        <w:rPr>
          <w:szCs w:val="28"/>
        </w:rPr>
      </w:pPr>
      <w:r>
        <w:rPr>
          <w:szCs w:val="28"/>
        </w:rPr>
        <w:t>1.13.</w:t>
      </w:r>
      <w:r w:rsidR="002C3334">
        <w:rPr>
          <w:szCs w:val="28"/>
        </w:rPr>
        <w:t xml:space="preserve"> подпункт 23.3. пункта 23. дополнить абзацем следующего содержания:</w:t>
      </w:r>
    </w:p>
    <w:p w14:paraId="1C0AFD6D" w14:textId="77777777" w:rsidR="007437B8" w:rsidRDefault="002C3334" w:rsidP="007437B8">
      <w:pPr>
        <w:jc w:val="both"/>
        <w:rPr>
          <w:szCs w:val="28"/>
        </w:rPr>
      </w:pPr>
      <w:r>
        <w:rPr>
          <w:szCs w:val="28"/>
        </w:rPr>
        <w:t>«3) на возмещение затрат организаций, осуществляющих управление и обслуживание многоквартирного жилого дома, на приобретение дезинфицирующих средств</w:t>
      </w:r>
      <w:r w:rsidR="007437B8">
        <w:rPr>
          <w:szCs w:val="28"/>
        </w:rPr>
        <w:t xml:space="preserve"> в порядке, установленном приложением 25 к настоящему решению;»;</w:t>
      </w:r>
    </w:p>
    <w:p w14:paraId="6CA9070D" w14:textId="77777777" w:rsidR="007437B8" w:rsidRDefault="007437B8" w:rsidP="007437B8">
      <w:pPr>
        <w:jc w:val="both"/>
        <w:rPr>
          <w:szCs w:val="28"/>
        </w:rPr>
      </w:pPr>
    </w:p>
    <w:p w14:paraId="2B80705D" w14:textId="77777777" w:rsidR="007437B8" w:rsidRPr="001740B1" w:rsidRDefault="00B33F8E" w:rsidP="007437B8">
      <w:pPr>
        <w:jc w:val="both"/>
        <w:rPr>
          <w:szCs w:val="28"/>
        </w:rPr>
      </w:pPr>
      <w:r>
        <w:rPr>
          <w:szCs w:val="28"/>
        </w:rPr>
        <w:t>1.</w:t>
      </w:r>
      <w:r w:rsidR="008E4B64">
        <w:rPr>
          <w:szCs w:val="28"/>
        </w:rPr>
        <w:t>14</w:t>
      </w:r>
      <w:r w:rsidR="007437B8">
        <w:rPr>
          <w:szCs w:val="28"/>
        </w:rPr>
        <w:t>. дополнить приложением 25 в соответствии с приложением 1 к настоящему решению.</w:t>
      </w:r>
    </w:p>
    <w:p w14:paraId="79637653" w14:textId="77777777" w:rsidR="00C14E05" w:rsidRPr="001740B1" w:rsidRDefault="005E5E13" w:rsidP="001740B1">
      <w:pPr>
        <w:ind w:firstLine="0"/>
        <w:rPr>
          <w:szCs w:val="28"/>
        </w:rPr>
      </w:pPr>
      <w:r w:rsidRPr="00475F99">
        <w:rPr>
          <w:szCs w:val="28"/>
        </w:rPr>
        <w:t xml:space="preserve">                       </w:t>
      </w:r>
    </w:p>
    <w:p w14:paraId="77BF467C" w14:textId="77777777" w:rsidR="00E64571" w:rsidRPr="00B0029C" w:rsidRDefault="007A02A2" w:rsidP="00EE050F">
      <w:pPr>
        <w:jc w:val="both"/>
        <w:rPr>
          <w:szCs w:val="28"/>
        </w:rPr>
      </w:pPr>
      <w:r w:rsidRPr="00B0029C">
        <w:rPr>
          <w:szCs w:val="28"/>
        </w:rPr>
        <w:t xml:space="preserve">2. Настоящее решение подлежит опубликованию в газете «Рабочая Балахна» и </w:t>
      </w:r>
      <w:r w:rsidR="00EC2FCD" w:rsidRPr="00B0029C">
        <w:rPr>
          <w:szCs w:val="28"/>
        </w:rPr>
        <w:t xml:space="preserve">размещению </w:t>
      </w:r>
      <w:r w:rsidRPr="00B0029C">
        <w:rPr>
          <w:szCs w:val="28"/>
        </w:rPr>
        <w:t>на официальном сайте Балахнинского муниципального района.</w:t>
      </w:r>
    </w:p>
    <w:p w14:paraId="7FFFF875" w14:textId="77777777" w:rsidR="0070379B" w:rsidRPr="00B0029C" w:rsidRDefault="0070379B" w:rsidP="004258FB">
      <w:pPr>
        <w:ind w:firstLine="0"/>
        <w:jc w:val="both"/>
        <w:rPr>
          <w:szCs w:val="28"/>
        </w:rPr>
      </w:pPr>
    </w:p>
    <w:p w14:paraId="19EB929F" w14:textId="77777777" w:rsidR="002B3924" w:rsidRPr="00B0029C" w:rsidRDefault="007A02A2" w:rsidP="00EE050F">
      <w:pPr>
        <w:jc w:val="both"/>
        <w:rPr>
          <w:szCs w:val="24"/>
        </w:rPr>
      </w:pPr>
      <w:r w:rsidRPr="00B0029C">
        <w:rPr>
          <w:szCs w:val="28"/>
        </w:rPr>
        <w:t>3</w:t>
      </w:r>
      <w:r w:rsidR="0008715F" w:rsidRPr="00B0029C">
        <w:rPr>
          <w:szCs w:val="28"/>
        </w:rPr>
        <w:t xml:space="preserve">. Контроль за </w:t>
      </w:r>
      <w:r w:rsidR="00F7304F" w:rsidRPr="00B0029C">
        <w:rPr>
          <w:szCs w:val="28"/>
        </w:rPr>
        <w:t>исполнением</w:t>
      </w:r>
      <w:r w:rsidR="0008715F" w:rsidRPr="00B0029C">
        <w:rPr>
          <w:szCs w:val="28"/>
        </w:rPr>
        <w:t xml:space="preserve"> настоящего решения возложить на комиссию по бюджету, экономической политике и муниципальной собственности.</w:t>
      </w:r>
      <w:r w:rsidR="00272E73" w:rsidRPr="00B0029C">
        <w:rPr>
          <w:szCs w:val="24"/>
        </w:rPr>
        <w:t xml:space="preserve">   </w:t>
      </w:r>
    </w:p>
    <w:p w14:paraId="7D64A9CF" w14:textId="77777777" w:rsidR="00D22B9E" w:rsidRPr="00B0029C" w:rsidRDefault="00D22B9E" w:rsidP="004F5ACF">
      <w:pPr>
        <w:pStyle w:val="22"/>
        <w:ind w:right="142" w:firstLine="0"/>
        <w:rPr>
          <w:szCs w:val="24"/>
        </w:rPr>
      </w:pPr>
    </w:p>
    <w:p w14:paraId="19D3786A" w14:textId="77777777" w:rsidR="001E4DB8" w:rsidRPr="00324F3D" w:rsidRDefault="001E4DB8" w:rsidP="004F5ACF">
      <w:pPr>
        <w:pStyle w:val="22"/>
        <w:ind w:right="142" w:firstLine="0"/>
        <w:rPr>
          <w:szCs w:val="24"/>
          <w:highlight w:val="yellow"/>
        </w:rPr>
      </w:pPr>
    </w:p>
    <w:p w14:paraId="60BF4B0E" w14:textId="77777777" w:rsidR="00257633" w:rsidRPr="00324F3D" w:rsidRDefault="00257633" w:rsidP="004F5ACF">
      <w:pPr>
        <w:pStyle w:val="22"/>
        <w:ind w:right="142" w:firstLine="0"/>
        <w:rPr>
          <w:szCs w:val="24"/>
          <w:highlight w:val="yellow"/>
        </w:rPr>
      </w:pPr>
    </w:p>
    <w:p w14:paraId="25AF3C0B" w14:textId="77777777" w:rsidR="00A46421" w:rsidRPr="005E5E13" w:rsidRDefault="00650A40" w:rsidP="004F5ACF">
      <w:pPr>
        <w:pStyle w:val="22"/>
        <w:ind w:right="142" w:firstLine="0"/>
        <w:rPr>
          <w:sz w:val="28"/>
          <w:szCs w:val="28"/>
        </w:rPr>
      </w:pPr>
      <w:r>
        <w:rPr>
          <w:sz w:val="28"/>
          <w:szCs w:val="28"/>
        </w:rPr>
        <w:t>Вр.и.о. п</w:t>
      </w:r>
      <w:r w:rsidR="00A46421" w:rsidRPr="005E5E1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A46421" w:rsidRPr="005E5E13">
        <w:rPr>
          <w:sz w:val="28"/>
          <w:szCs w:val="28"/>
        </w:rPr>
        <w:t xml:space="preserve"> Земского собрания          </w:t>
      </w:r>
      <w:r w:rsidR="00F8407D" w:rsidRPr="005E5E13">
        <w:rPr>
          <w:sz w:val="28"/>
          <w:szCs w:val="28"/>
        </w:rPr>
        <w:t xml:space="preserve">      </w:t>
      </w:r>
      <w:r w:rsidR="00A46421" w:rsidRPr="005E5E13">
        <w:rPr>
          <w:sz w:val="28"/>
          <w:szCs w:val="28"/>
        </w:rPr>
        <w:t xml:space="preserve"> </w:t>
      </w:r>
      <w:r w:rsidR="00886C91" w:rsidRPr="005E5E13">
        <w:rPr>
          <w:sz w:val="28"/>
          <w:szCs w:val="28"/>
        </w:rPr>
        <w:t xml:space="preserve">       </w:t>
      </w:r>
      <w:r w:rsidR="00A46421" w:rsidRPr="005E5E1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A46421" w:rsidRPr="005E5E13">
        <w:rPr>
          <w:sz w:val="28"/>
          <w:szCs w:val="28"/>
        </w:rPr>
        <w:t>.</w:t>
      </w:r>
      <w:r>
        <w:rPr>
          <w:sz w:val="28"/>
          <w:szCs w:val="28"/>
        </w:rPr>
        <w:t>Медведев</w:t>
      </w:r>
    </w:p>
    <w:p w14:paraId="4E9F314F" w14:textId="77777777" w:rsidR="00FF08E7" w:rsidRPr="005E5E13" w:rsidRDefault="00FF08E7" w:rsidP="004F5ACF">
      <w:pPr>
        <w:pStyle w:val="22"/>
        <w:ind w:right="142" w:firstLine="0"/>
        <w:rPr>
          <w:sz w:val="28"/>
          <w:szCs w:val="28"/>
        </w:rPr>
      </w:pPr>
    </w:p>
    <w:p w14:paraId="4C339032" w14:textId="77777777" w:rsidR="00731109" w:rsidRPr="004F5ACF" w:rsidRDefault="00513502" w:rsidP="00804A1E">
      <w:pPr>
        <w:pStyle w:val="22"/>
        <w:ind w:firstLine="0"/>
        <w:rPr>
          <w:sz w:val="28"/>
          <w:szCs w:val="28"/>
        </w:rPr>
      </w:pPr>
      <w:r>
        <w:rPr>
          <w:sz w:val="28"/>
          <w:szCs w:val="28"/>
        </w:rPr>
        <w:t>Врип г</w:t>
      </w:r>
      <w:r w:rsidR="00D76F98" w:rsidRPr="005E5E13">
        <w:rPr>
          <w:sz w:val="28"/>
          <w:szCs w:val="28"/>
        </w:rPr>
        <w:t>л</w:t>
      </w:r>
      <w:r w:rsidR="00731109" w:rsidRPr="005E5E13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731109" w:rsidRPr="005E5E13">
        <w:rPr>
          <w:sz w:val="28"/>
          <w:szCs w:val="28"/>
        </w:rPr>
        <w:t xml:space="preserve"> местного самоуправления</w:t>
      </w:r>
      <w:r w:rsidR="00731109" w:rsidRPr="00886C91">
        <w:rPr>
          <w:sz w:val="28"/>
          <w:szCs w:val="28"/>
        </w:rPr>
        <w:tab/>
      </w:r>
      <w:r w:rsidR="00804A1E">
        <w:rPr>
          <w:sz w:val="28"/>
          <w:szCs w:val="28"/>
        </w:rPr>
        <w:t xml:space="preserve"> </w:t>
      </w:r>
      <w:r w:rsidR="00886C91">
        <w:rPr>
          <w:sz w:val="28"/>
          <w:szCs w:val="28"/>
        </w:rPr>
        <w:t xml:space="preserve">    </w:t>
      </w:r>
      <w:r w:rsidR="00C1241E" w:rsidRPr="00886C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4F5ACF" w:rsidRPr="00886C91">
        <w:rPr>
          <w:sz w:val="28"/>
          <w:szCs w:val="28"/>
        </w:rPr>
        <w:t xml:space="preserve">         </w:t>
      </w:r>
      <w:r w:rsidR="00731109" w:rsidRPr="00886C91">
        <w:rPr>
          <w:sz w:val="28"/>
          <w:szCs w:val="28"/>
        </w:rPr>
        <w:tab/>
      </w:r>
      <w:r w:rsidR="00044A10" w:rsidRPr="00886C91">
        <w:rPr>
          <w:sz w:val="28"/>
          <w:szCs w:val="28"/>
        </w:rPr>
        <w:t xml:space="preserve">    </w:t>
      </w:r>
      <w:r w:rsidR="00502C71" w:rsidRPr="00886C91">
        <w:rPr>
          <w:sz w:val="28"/>
          <w:szCs w:val="28"/>
        </w:rPr>
        <w:t xml:space="preserve">   </w:t>
      </w:r>
      <w:r w:rsidR="00044A10" w:rsidRPr="00886C91">
        <w:rPr>
          <w:sz w:val="28"/>
          <w:szCs w:val="28"/>
        </w:rPr>
        <w:t xml:space="preserve">    </w:t>
      </w:r>
      <w:r w:rsidR="002E3F7C" w:rsidRPr="00886C91">
        <w:rPr>
          <w:sz w:val="28"/>
          <w:szCs w:val="28"/>
        </w:rPr>
        <w:t xml:space="preserve"> </w:t>
      </w:r>
      <w:r w:rsidR="00804A1E">
        <w:rPr>
          <w:sz w:val="28"/>
          <w:szCs w:val="28"/>
        </w:rPr>
        <w:t xml:space="preserve">   </w:t>
      </w:r>
      <w:r w:rsidR="00A52CD2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</w:t>
      </w:r>
      <w:r w:rsidR="00650A40">
        <w:rPr>
          <w:sz w:val="28"/>
          <w:szCs w:val="28"/>
        </w:rPr>
        <w:t xml:space="preserve">   </w:t>
      </w:r>
      <w:r w:rsidR="00804A1E">
        <w:rPr>
          <w:sz w:val="28"/>
          <w:szCs w:val="28"/>
        </w:rPr>
        <w:t xml:space="preserve">  </w:t>
      </w:r>
      <w:r w:rsidR="002E3F7C" w:rsidRPr="00886C91">
        <w:rPr>
          <w:sz w:val="28"/>
          <w:szCs w:val="28"/>
        </w:rPr>
        <w:t xml:space="preserve">       </w:t>
      </w:r>
      <w:r w:rsidR="0039253A" w:rsidRPr="00886C91">
        <w:rPr>
          <w:sz w:val="28"/>
          <w:szCs w:val="28"/>
        </w:rPr>
        <w:t>А</w:t>
      </w:r>
      <w:r w:rsidR="00D76F98" w:rsidRPr="00886C91">
        <w:rPr>
          <w:sz w:val="28"/>
          <w:szCs w:val="28"/>
        </w:rPr>
        <w:t>.</w:t>
      </w:r>
      <w:r w:rsidR="0039253A" w:rsidRPr="00886C91">
        <w:rPr>
          <w:sz w:val="28"/>
          <w:szCs w:val="28"/>
        </w:rPr>
        <w:t>Н</w:t>
      </w:r>
      <w:r w:rsidR="00D76F98" w:rsidRPr="00886C91">
        <w:rPr>
          <w:sz w:val="28"/>
          <w:szCs w:val="28"/>
        </w:rPr>
        <w:t>.</w:t>
      </w:r>
      <w:r>
        <w:rPr>
          <w:sz w:val="28"/>
          <w:szCs w:val="28"/>
        </w:rPr>
        <w:t>Галкин</w:t>
      </w:r>
    </w:p>
    <w:sectPr w:rsidR="00731109" w:rsidRPr="004F5ACF" w:rsidSect="0016620B">
      <w:type w:val="continuous"/>
      <w:pgSz w:w="11907" w:h="16840" w:code="9"/>
      <w:pgMar w:top="-1276" w:right="708" w:bottom="-731" w:left="993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026FE" w14:textId="77777777" w:rsidR="008F57D3" w:rsidRDefault="008F57D3">
      <w:r>
        <w:separator/>
      </w:r>
    </w:p>
  </w:endnote>
  <w:endnote w:type="continuationSeparator" w:id="0">
    <w:p w14:paraId="3A48BAA6" w14:textId="77777777" w:rsidR="008F57D3" w:rsidRDefault="008F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4F9D7" w14:textId="77777777" w:rsidR="008F57D3" w:rsidRDefault="008F57D3">
      <w:r>
        <w:separator/>
      </w:r>
    </w:p>
  </w:footnote>
  <w:footnote w:type="continuationSeparator" w:id="0">
    <w:p w14:paraId="7148C58A" w14:textId="77777777" w:rsidR="008F57D3" w:rsidRDefault="008F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DF3E6" w14:textId="77777777" w:rsidR="005805BB" w:rsidRDefault="005805B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4F2728E" w14:textId="77777777" w:rsidR="005805BB" w:rsidRDefault="005805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4E264" w14:textId="77777777" w:rsidR="005805BB" w:rsidRDefault="005805BB" w:rsidP="00CD590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45D32">
      <w:rPr>
        <w:rStyle w:val="ae"/>
        <w:noProof/>
      </w:rPr>
      <w:t>92</w:t>
    </w:r>
    <w:r>
      <w:rPr>
        <w:rStyle w:val="ae"/>
      </w:rPr>
      <w:fldChar w:fldCharType="end"/>
    </w:r>
  </w:p>
  <w:p w14:paraId="2BADE72D" w14:textId="77777777" w:rsidR="005805BB" w:rsidRDefault="005805B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93AC1" w14:textId="77777777" w:rsidR="005805BB" w:rsidRDefault="005805BB">
    <w:pPr>
      <w:spacing w:after="200"/>
      <w:ind w:firstLine="0"/>
      <w:jc w:val="center"/>
      <w:rPr>
        <w:rFonts w:ascii="Courier New" w:hAnsi="Courier New"/>
      </w:rPr>
    </w:pPr>
    <w:r w:rsidRPr="002B5881">
      <w:rPr>
        <w:rFonts w:ascii="Courier New" w:hAnsi="Courier New"/>
        <w:color w:val="000000"/>
      </w:rPr>
      <w:object w:dxaOrig="860" w:dyaOrig="1197" w14:anchorId="3770A8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5pt;height:60pt" fillcolor="window">
          <v:imagedata r:id="rId1" o:title="" cropright="-3797f"/>
        </v:shape>
        <o:OLEObject Type="Embed" ProgID="Word.Picture.8" ShapeID="_x0000_i1025" DrawAspect="Content" ObjectID="_1657096823" r:id="rId2"/>
      </w:object>
    </w:r>
  </w:p>
  <w:p w14:paraId="7FDFEC1B" w14:textId="77777777" w:rsidR="005805BB" w:rsidRDefault="005805BB">
    <w:pPr>
      <w:pStyle w:val="af"/>
      <w:rPr>
        <w:noProof w:val="0"/>
      </w:rPr>
    </w:pPr>
    <w:r>
      <w:rPr>
        <w:noProof w:val="0"/>
      </w:rPr>
      <w:t xml:space="preserve">Земское собрание Балахнинского муниципального района </w:t>
    </w:r>
  </w:p>
  <w:p w14:paraId="4C71BA86" w14:textId="77777777" w:rsidR="005805BB" w:rsidRDefault="005805BB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420D841E" w14:textId="77777777" w:rsidR="005805BB" w:rsidRDefault="005805BB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1B9239C8" w14:textId="77777777" w:rsidR="005805BB" w:rsidRDefault="005805BB">
    <w:pPr>
      <w:pStyle w:val="af"/>
    </w:pPr>
  </w:p>
  <w:p w14:paraId="53BF810D" w14:textId="77777777" w:rsidR="005805BB" w:rsidRDefault="005805BB">
    <w:pPr>
      <w:pStyle w:val="af"/>
      <w:jc w:val="left"/>
      <w:rPr>
        <w:b w:val="0"/>
        <w:sz w:val="24"/>
      </w:rPr>
    </w:pPr>
    <w:r>
      <w:rPr>
        <w:b w:val="0"/>
        <w:sz w:val="24"/>
      </w:rPr>
      <w:t xml:space="preserve">  ________________________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_________</w:t>
    </w:r>
  </w:p>
  <w:p w14:paraId="74C6AFED" w14:textId="77777777" w:rsidR="005805BB" w:rsidRDefault="005805BB"/>
  <w:p w14:paraId="05581FFF" w14:textId="77777777" w:rsidR="005805BB" w:rsidRDefault="005805BB"/>
  <w:p w14:paraId="20D027B8" w14:textId="77777777" w:rsidR="005805BB" w:rsidRDefault="005805BB"/>
  <w:p w14:paraId="6C908C84" w14:textId="77777777" w:rsidR="005805BB" w:rsidRDefault="005805BB"/>
  <w:p w14:paraId="006B9985" w14:textId="77777777" w:rsidR="005805BB" w:rsidRDefault="005805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157602"/>
    <w:multiLevelType w:val="hybridMultilevel"/>
    <w:tmpl w:val="327AEEC0"/>
    <w:lvl w:ilvl="0" w:tplc="2D44E3A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6B7A19"/>
    <w:multiLevelType w:val="hybridMultilevel"/>
    <w:tmpl w:val="5F28122E"/>
    <w:lvl w:ilvl="0" w:tplc="652475FA">
      <w:start w:val="6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A3202A"/>
    <w:multiLevelType w:val="hybridMultilevel"/>
    <w:tmpl w:val="E856D2B4"/>
    <w:lvl w:ilvl="0" w:tplc="44AE4574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C55112"/>
    <w:multiLevelType w:val="hybridMultilevel"/>
    <w:tmpl w:val="FF307150"/>
    <w:lvl w:ilvl="0" w:tplc="FB5CC4F8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87F"/>
    <w:rsid w:val="00000550"/>
    <w:rsid w:val="000012A2"/>
    <w:rsid w:val="00001802"/>
    <w:rsid w:val="00001E47"/>
    <w:rsid w:val="0000245E"/>
    <w:rsid w:val="00004604"/>
    <w:rsid w:val="00004DEF"/>
    <w:rsid w:val="0000501D"/>
    <w:rsid w:val="00005A4F"/>
    <w:rsid w:val="00006560"/>
    <w:rsid w:val="0000686A"/>
    <w:rsid w:val="000070F3"/>
    <w:rsid w:val="00007A6A"/>
    <w:rsid w:val="000118CA"/>
    <w:rsid w:val="00011F13"/>
    <w:rsid w:val="00012051"/>
    <w:rsid w:val="000124BB"/>
    <w:rsid w:val="000128EF"/>
    <w:rsid w:val="00012B28"/>
    <w:rsid w:val="00013525"/>
    <w:rsid w:val="000141F5"/>
    <w:rsid w:val="000145AB"/>
    <w:rsid w:val="000150E8"/>
    <w:rsid w:val="00015614"/>
    <w:rsid w:val="00015A21"/>
    <w:rsid w:val="00015D63"/>
    <w:rsid w:val="00015DC8"/>
    <w:rsid w:val="00015F2C"/>
    <w:rsid w:val="000162A6"/>
    <w:rsid w:val="00016387"/>
    <w:rsid w:val="00016821"/>
    <w:rsid w:val="00016F7E"/>
    <w:rsid w:val="000170A8"/>
    <w:rsid w:val="00017343"/>
    <w:rsid w:val="00017EB5"/>
    <w:rsid w:val="0002084D"/>
    <w:rsid w:val="00020B5E"/>
    <w:rsid w:val="00021121"/>
    <w:rsid w:val="00021EC1"/>
    <w:rsid w:val="0002260E"/>
    <w:rsid w:val="00022F87"/>
    <w:rsid w:val="000230B1"/>
    <w:rsid w:val="000236A2"/>
    <w:rsid w:val="0002386B"/>
    <w:rsid w:val="000238D7"/>
    <w:rsid w:val="00023B7F"/>
    <w:rsid w:val="00024132"/>
    <w:rsid w:val="00024148"/>
    <w:rsid w:val="000243FA"/>
    <w:rsid w:val="00024C55"/>
    <w:rsid w:val="00024F1F"/>
    <w:rsid w:val="0002500C"/>
    <w:rsid w:val="000250B9"/>
    <w:rsid w:val="00026045"/>
    <w:rsid w:val="0002619D"/>
    <w:rsid w:val="000271E8"/>
    <w:rsid w:val="000272EA"/>
    <w:rsid w:val="000278CA"/>
    <w:rsid w:val="00027CF9"/>
    <w:rsid w:val="00030409"/>
    <w:rsid w:val="00030702"/>
    <w:rsid w:val="00032213"/>
    <w:rsid w:val="000336A6"/>
    <w:rsid w:val="00034128"/>
    <w:rsid w:val="000354BE"/>
    <w:rsid w:val="000364BF"/>
    <w:rsid w:val="00036924"/>
    <w:rsid w:val="000369E2"/>
    <w:rsid w:val="000371C0"/>
    <w:rsid w:val="0003794A"/>
    <w:rsid w:val="0004089A"/>
    <w:rsid w:val="000412CF"/>
    <w:rsid w:val="00041C99"/>
    <w:rsid w:val="00041E9E"/>
    <w:rsid w:val="00042026"/>
    <w:rsid w:val="000428BF"/>
    <w:rsid w:val="0004297D"/>
    <w:rsid w:val="00043669"/>
    <w:rsid w:val="0004400D"/>
    <w:rsid w:val="00044A10"/>
    <w:rsid w:val="000456D7"/>
    <w:rsid w:val="000458F2"/>
    <w:rsid w:val="00046186"/>
    <w:rsid w:val="000461EE"/>
    <w:rsid w:val="000471E7"/>
    <w:rsid w:val="00047EB1"/>
    <w:rsid w:val="0005006B"/>
    <w:rsid w:val="000508B9"/>
    <w:rsid w:val="00050ADD"/>
    <w:rsid w:val="000511CA"/>
    <w:rsid w:val="0005135F"/>
    <w:rsid w:val="00051B7A"/>
    <w:rsid w:val="000520EB"/>
    <w:rsid w:val="0005388D"/>
    <w:rsid w:val="00053CD4"/>
    <w:rsid w:val="000546D4"/>
    <w:rsid w:val="000553DA"/>
    <w:rsid w:val="000563F3"/>
    <w:rsid w:val="00056439"/>
    <w:rsid w:val="000564D9"/>
    <w:rsid w:val="0005681F"/>
    <w:rsid w:val="0005698D"/>
    <w:rsid w:val="0005788C"/>
    <w:rsid w:val="00057C85"/>
    <w:rsid w:val="00057EF3"/>
    <w:rsid w:val="00060799"/>
    <w:rsid w:val="000614FB"/>
    <w:rsid w:val="00062B70"/>
    <w:rsid w:val="00062C8D"/>
    <w:rsid w:val="00062CF9"/>
    <w:rsid w:val="00063BE5"/>
    <w:rsid w:val="000647FD"/>
    <w:rsid w:val="00064B8D"/>
    <w:rsid w:val="00064EA9"/>
    <w:rsid w:val="0006618A"/>
    <w:rsid w:val="0006631E"/>
    <w:rsid w:val="00066664"/>
    <w:rsid w:val="0006686A"/>
    <w:rsid w:val="00066D23"/>
    <w:rsid w:val="00067A3E"/>
    <w:rsid w:val="00067AA4"/>
    <w:rsid w:val="00067C97"/>
    <w:rsid w:val="00071012"/>
    <w:rsid w:val="00071016"/>
    <w:rsid w:val="00071792"/>
    <w:rsid w:val="00071CA2"/>
    <w:rsid w:val="00071D06"/>
    <w:rsid w:val="0007229D"/>
    <w:rsid w:val="00072AF6"/>
    <w:rsid w:val="0007343B"/>
    <w:rsid w:val="0007353D"/>
    <w:rsid w:val="00075003"/>
    <w:rsid w:val="00075F92"/>
    <w:rsid w:val="000767A5"/>
    <w:rsid w:val="00076806"/>
    <w:rsid w:val="00076CAE"/>
    <w:rsid w:val="00076FDF"/>
    <w:rsid w:val="0007743A"/>
    <w:rsid w:val="000776F7"/>
    <w:rsid w:val="00077772"/>
    <w:rsid w:val="000805DC"/>
    <w:rsid w:val="00080CFF"/>
    <w:rsid w:val="00080F30"/>
    <w:rsid w:val="000810FD"/>
    <w:rsid w:val="0008253B"/>
    <w:rsid w:val="000825A4"/>
    <w:rsid w:val="0008260B"/>
    <w:rsid w:val="00082B92"/>
    <w:rsid w:val="000840DA"/>
    <w:rsid w:val="000841C2"/>
    <w:rsid w:val="000846D6"/>
    <w:rsid w:val="00084856"/>
    <w:rsid w:val="00084C81"/>
    <w:rsid w:val="00084DE9"/>
    <w:rsid w:val="00084E48"/>
    <w:rsid w:val="00084EDF"/>
    <w:rsid w:val="000862DB"/>
    <w:rsid w:val="000868AF"/>
    <w:rsid w:val="00086AF4"/>
    <w:rsid w:val="000870F0"/>
    <w:rsid w:val="0008715F"/>
    <w:rsid w:val="00087174"/>
    <w:rsid w:val="000877E4"/>
    <w:rsid w:val="000879CC"/>
    <w:rsid w:val="000879D4"/>
    <w:rsid w:val="00087AD3"/>
    <w:rsid w:val="00090824"/>
    <w:rsid w:val="00090AE3"/>
    <w:rsid w:val="00090F84"/>
    <w:rsid w:val="000915AA"/>
    <w:rsid w:val="00091969"/>
    <w:rsid w:val="0009201B"/>
    <w:rsid w:val="000926F0"/>
    <w:rsid w:val="000938C6"/>
    <w:rsid w:val="00093C2C"/>
    <w:rsid w:val="00094889"/>
    <w:rsid w:val="000949E0"/>
    <w:rsid w:val="00094EA8"/>
    <w:rsid w:val="00095430"/>
    <w:rsid w:val="00095509"/>
    <w:rsid w:val="00096403"/>
    <w:rsid w:val="00096F21"/>
    <w:rsid w:val="0009768A"/>
    <w:rsid w:val="000A014E"/>
    <w:rsid w:val="000A073C"/>
    <w:rsid w:val="000A0A91"/>
    <w:rsid w:val="000A1233"/>
    <w:rsid w:val="000A1282"/>
    <w:rsid w:val="000A149B"/>
    <w:rsid w:val="000A156A"/>
    <w:rsid w:val="000A23EB"/>
    <w:rsid w:val="000A29A5"/>
    <w:rsid w:val="000A2A16"/>
    <w:rsid w:val="000A2A7D"/>
    <w:rsid w:val="000A2F90"/>
    <w:rsid w:val="000A3456"/>
    <w:rsid w:val="000A378A"/>
    <w:rsid w:val="000A37F7"/>
    <w:rsid w:val="000A3886"/>
    <w:rsid w:val="000A4539"/>
    <w:rsid w:val="000A55D9"/>
    <w:rsid w:val="000A5AC5"/>
    <w:rsid w:val="000A5B1C"/>
    <w:rsid w:val="000A6099"/>
    <w:rsid w:val="000A60CD"/>
    <w:rsid w:val="000A7410"/>
    <w:rsid w:val="000A77AE"/>
    <w:rsid w:val="000A7B3F"/>
    <w:rsid w:val="000B1273"/>
    <w:rsid w:val="000B12D2"/>
    <w:rsid w:val="000B13FF"/>
    <w:rsid w:val="000B1E05"/>
    <w:rsid w:val="000B322E"/>
    <w:rsid w:val="000B41C2"/>
    <w:rsid w:val="000B41DE"/>
    <w:rsid w:val="000B43BB"/>
    <w:rsid w:val="000B4663"/>
    <w:rsid w:val="000B4742"/>
    <w:rsid w:val="000B4F24"/>
    <w:rsid w:val="000B67C2"/>
    <w:rsid w:val="000B7077"/>
    <w:rsid w:val="000B7505"/>
    <w:rsid w:val="000B79C7"/>
    <w:rsid w:val="000B7C02"/>
    <w:rsid w:val="000C08C8"/>
    <w:rsid w:val="000C0C6E"/>
    <w:rsid w:val="000C2411"/>
    <w:rsid w:val="000C2E62"/>
    <w:rsid w:val="000C39BC"/>
    <w:rsid w:val="000C3C3F"/>
    <w:rsid w:val="000C5199"/>
    <w:rsid w:val="000C5252"/>
    <w:rsid w:val="000C54C8"/>
    <w:rsid w:val="000C604E"/>
    <w:rsid w:val="000C67BF"/>
    <w:rsid w:val="000C731D"/>
    <w:rsid w:val="000C73C1"/>
    <w:rsid w:val="000C7B9C"/>
    <w:rsid w:val="000D017D"/>
    <w:rsid w:val="000D02F7"/>
    <w:rsid w:val="000D05CC"/>
    <w:rsid w:val="000D14E6"/>
    <w:rsid w:val="000D1788"/>
    <w:rsid w:val="000D1A15"/>
    <w:rsid w:val="000D1F68"/>
    <w:rsid w:val="000D2122"/>
    <w:rsid w:val="000D2E12"/>
    <w:rsid w:val="000D2FA9"/>
    <w:rsid w:val="000D3068"/>
    <w:rsid w:val="000D383E"/>
    <w:rsid w:val="000D3A52"/>
    <w:rsid w:val="000D48C3"/>
    <w:rsid w:val="000D526F"/>
    <w:rsid w:val="000D5774"/>
    <w:rsid w:val="000D5F9D"/>
    <w:rsid w:val="000D62ED"/>
    <w:rsid w:val="000D64CB"/>
    <w:rsid w:val="000D6695"/>
    <w:rsid w:val="000D674F"/>
    <w:rsid w:val="000D6905"/>
    <w:rsid w:val="000D693C"/>
    <w:rsid w:val="000D7505"/>
    <w:rsid w:val="000D7BAA"/>
    <w:rsid w:val="000D7E3B"/>
    <w:rsid w:val="000E0FD8"/>
    <w:rsid w:val="000E1414"/>
    <w:rsid w:val="000E15B8"/>
    <w:rsid w:val="000E2B3A"/>
    <w:rsid w:val="000E3365"/>
    <w:rsid w:val="000E34A0"/>
    <w:rsid w:val="000E3681"/>
    <w:rsid w:val="000E38E0"/>
    <w:rsid w:val="000E3B9A"/>
    <w:rsid w:val="000E3C2E"/>
    <w:rsid w:val="000E3EA4"/>
    <w:rsid w:val="000E4086"/>
    <w:rsid w:val="000E41B8"/>
    <w:rsid w:val="000E42D4"/>
    <w:rsid w:val="000E45A4"/>
    <w:rsid w:val="000E4D05"/>
    <w:rsid w:val="000E5D08"/>
    <w:rsid w:val="000E6DD2"/>
    <w:rsid w:val="000E7540"/>
    <w:rsid w:val="000E7994"/>
    <w:rsid w:val="000E79D8"/>
    <w:rsid w:val="000E7ACD"/>
    <w:rsid w:val="000E7CAF"/>
    <w:rsid w:val="000E7FDF"/>
    <w:rsid w:val="000F05F5"/>
    <w:rsid w:val="000F0853"/>
    <w:rsid w:val="000F0ACE"/>
    <w:rsid w:val="000F0D36"/>
    <w:rsid w:val="000F0D88"/>
    <w:rsid w:val="000F19CF"/>
    <w:rsid w:val="000F211E"/>
    <w:rsid w:val="000F2198"/>
    <w:rsid w:val="000F22CD"/>
    <w:rsid w:val="000F24CD"/>
    <w:rsid w:val="000F27E5"/>
    <w:rsid w:val="000F2A03"/>
    <w:rsid w:val="000F38F5"/>
    <w:rsid w:val="000F3E41"/>
    <w:rsid w:val="000F3F58"/>
    <w:rsid w:val="000F5B35"/>
    <w:rsid w:val="000F7C41"/>
    <w:rsid w:val="0010134B"/>
    <w:rsid w:val="0010170A"/>
    <w:rsid w:val="0010261C"/>
    <w:rsid w:val="00102BAE"/>
    <w:rsid w:val="00103DE3"/>
    <w:rsid w:val="00104397"/>
    <w:rsid w:val="00104740"/>
    <w:rsid w:val="001047BD"/>
    <w:rsid w:val="00105643"/>
    <w:rsid w:val="00105695"/>
    <w:rsid w:val="00105D43"/>
    <w:rsid w:val="00105DB7"/>
    <w:rsid w:val="0010691A"/>
    <w:rsid w:val="00107774"/>
    <w:rsid w:val="001101C7"/>
    <w:rsid w:val="00110BC0"/>
    <w:rsid w:val="00110C5A"/>
    <w:rsid w:val="0011217D"/>
    <w:rsid w:val="00112385"/>
    <w:rsid w:val="00112690"/>
    <w:rsid w:val="00112D5C"/>
    <w:rsid w:val="001131E6"/>
    <w:rsid w:val="00113631"/>
    <w:rsid w:val="001138D5"/>
    <w:rsid w:val="00114427"/>
    <w:rsid w:val="001167C8"/>
    <w:rsid w:val="00116CEF"/>
    <w:rsid w:val="00117846"/>
    <w:rsid w:val="001178DB"/>
    <w:rsid w:val="00117FF1"/>
    <w:rsid w:val="00120032"/>
    <w:rsid w:val="00120382"/>
    <w:rsid w:val="001208A5"/>
    <w:rsid w:val="001212E4"/>
    <w:rsid w:val="00122356"/>
    <w:rsid w:val="00122482"/>
    <w:rsid w:val="00122E0C"/>
    <w:rsid w:val="00123297"/>
    <w:rsid w:val="00123AA5"/>
    <w:rsid w:val="00123CDB"/>
    <w:rsid w:val="001241F7"/>
    <w:rsid w:val="00124FC2"/>
    <w:rsid w:val="0012525D"/>
    <w:rsid w:val="00125748"/>
    <w:rsid w:val="0012618C"/>
    <w:rsid w:val="00126D7D"/>
    <w:rsid w:val="00126F88"/>
    <w:rsid w:val="00127E33"/>
    <w:rsid w:val="001301C2"/>
    <w:rsid w:val="001335B6"/>
    <w:rsid w:val="001339D9"/>
    <w:rsid w:val="001343A8"/>
    <w:rsid w:val="001345D3"/>
    <w:rsid w:val="0013499C"/>
    <w:rsid w:val="00134A02"/>
    <w:rsid w:val="00134B02"/>
    <w:rsid w:val="00134CE0"/>
    <w:rsid w:val="001351D5"/>
    <w:rsid w:val="001356D1"/>
    <w:rsid w:val="001361E0"/>
    <w:rsid w:val="001363C0"/>
    <w:rsid w:val="00136741"/>
    <w:rsid w:val="00137EFC"/>
    <w:rsid w:val="00141DFD"/>
    <w:rsid w:val="00142487"/>
    <w:rsid w:val="00142BA5"/>
    <w:rsid w:val="00142EBE"/>
    <w:rsid w:val="00143989"/>
    <w:rsid w:val="00143FAB"/>
    <w:rsid w:val="00144569"/>
    <w:rsid w:val="00146831"/>
    <w:rsid w:val="0014692B"/>
    <w:rsid w:val="001471D7"/>
    <w:rsid w:val="00147C68"/>
    <w:rsid w:val="00150216"/>
    <w:rsid w:val="00150758"/>
    <w:rsid w:val="0015097E"/>
    <w:rsid w:val="00150ACA"/>
    <w:rsid w:val="00151AD7"/>
    <w:rsid w:val="0015207B"/>
    <w:rsid w:val="00152BF6"/>
    <w:rsid w:val="00152F69"/>
    <w:rsid w:val="001533E3"/>
    <w:rsid w:val="00153C0E"/>
    <w:rsid w:val="00153C58"/>
    <w:rsid w:val="00154B3B"/>
    <w:rsid w:val="00154DD6"/>
    <w:rsid w:val="00155437"/>
    <w:rsid w:val="00155978"/>
    <w:rsid w:val="00155B30"/>
    <w:rsid w:val="00157324"/>
    <w:rsid w:val="00157E63"/>
    <w:rsid w:val="001600E3"/>
    <w:rsid w:val="001604F4"/>
    <w:rsid w:val="001607B5"/>
    <w:rsid w:val="001609B0"/>
    <w:rsid w:val="00160AE4"/>
    <w:rsid w:val="001613F3"/>
    <w:rsid w:val="0016187E"/>
    <w:rsid w:val="00161C49"/>
    <w:rsid w:val="00161C71"/>
    <w:rsid w:val="0016244B"/>
    <w:rsid w:val="00162C44"/>
    <w:rsid w:val="0016315F"/>
    <w:rsid w:val="001632E0"/>
    <w:rsid w:val="00164CA2"/>
    <w:rsid w:val="001651CB"/>
    <w:rsid w:val="001651EB"/>
    <w:rsid w:val="0016620B"/>
    <w:rsid w:val="00166B73"/>
    <w:rsid w:val="001671D8"/>
    <w:rsid w:val="00167413"/>
    <w:rsid w:val="0016757E"/>
    <w:rsid w:val="00167A46"/>
    <w:rsid w:val="00167E0F"/>
    <w:rsid w:val="00167FCD"/>
    <w:rsid w:val="001709DE"/>
    <w:rsid w:val="00170ECD"/>
    <w:rsid w:val="00171A12"/>
    <w:rsid w:val="0017202A"/>
    <w:rsid w:val="001725C3"/>
    <w:rsid w:val="00172952"/>
    <w:rsid w:val="00173289"/>
    <w:rsid w:val="00173993"/>
    <w:rsid w:val="00173D4C"/>
    <w:rsid w:val="001740B1"/>
    <w:rsid w:val="00174983"/>
    <w:rsid w:val="001763C9"/>
    <w:rsid w:val="00176770"/>
    <w:rsid w:val="00177E64"/>
    <w:rsid w:val="001802B8"/>
    <w:rsid w:val="001809BA"/>
    <w:rsid w:val="00180B74"/>
    <w:rsid w:val="00180FF8"/>
    <w:rsid w:val="0018150F"/>
    <w:rsid w:val="001831F8"/>
    <w:rsid w:val="001837A0"/>
    <w:rsid w:val="00183802"/>
    <w:rsid w:val="00183B8F"/>
    <w:rsid w:val="00184432"/>
    <w:rsid w:val="00184BE4"/>
    <w:rsid w:val="00185B2B"/>
    <w:rsid w:val="00185EB5"/>
    <w:rsid w:val="00186547"/>
    <w:rsid w:val="00187C7A"/>
    <w:rsid w:val="00187CA5"/>
    <w:rsid w:val="00187F1E"/>
    <w:rsid w:val="00190B9B"/>
    <w:rsid w:val="00191198"/>
    <w:rsid w:val="001914D9"/>
    <w:rsid w:val="00191553"/>
    <w:rsid w:val="001919A4"/>
    <w:rsid w:val="00191B93"/>
    <w:rsid w:val="00192A32"/>
    <w:rsid w:val="00193072"/>
    <w:rsid w:val="001935AC"/>
    <w:rsid w:val="00193ED9"/>
    <w:rsid w:val="001949AE"/>
    <w:rsid w:val="00194E82"/>
    <w:rsid w:val="00195E2B"/>
    <w:rsid w:val="00195FF1"/>
    <w:rsid w:val="001961CE"/>
    <w:rsid w:val="0019621D"/>
    <w:rsid w:val="00196236"/>
    <w:rsid w:val="001965E1"/>
    <w:rsid w:val="00196E0D"/>
    <w:rsid w:val="00196FEC"/>
    <w:rsid w:val="00197391"/>
    <w:rsid w:val="001974BF"/>
    <w:rsid w:val="001976E6"/>
    <w:rsid w:val="001978A6"/>
    <w:rsid w:val="00197DBC"/>
    <w:rsid w:val="001A03CE"/>
    <w:rsid w:val="001A055C"/>
    <w:rsid w:val="001A0681"/>
    <w:rsid w:val="001A0D66"/>
    <w:rsid w:val="001A0DC7"/>
    <w:rsid w:val="001A127B"/>
    <w:rsid w:val="001A12B6"/>
    <w:rsid w:val="001A186A"/>
    <w:rsid w:val="001A2221"/>
    <w:rsid w:val="001A27B9"/>
    <w:rsid w:val="001A2B94"/>
    <w:rsid w:val="001A2D0A"/>
    <w:rsid w:val="001A39E1"/>
    <w:rsid w:val="001A3C42"/>
    <w:rsid w:val="001A454B"/>
    <w:rsid w:val="001A48E6"/>
    <w:rsid w:val="001A619C"/>
    <w:rsid w:val="001A6A9F"/>
    <w:rsid w:val="001A6CA3"/>
    <w:rsid w:val="001A6DFC"/>
    <w:rsid w:val="001A741D"/>
    <w:rsid w:val="001A773C"/>
    <w:rsid w:val="001B0292"/>
    <w:rsid w:val="001B1728"/>
    <w:rsid w:val="001B1C4C"/>
    <w:rsid w:val="001B2844"/>
    <w:rsid w:val="001B28A9"/>
    <w:rsid w:val="001B2A1A"/>
    <w:rsid w:val="001B3120"/>
    <w:rsid w:val="001B4060"/>
    <w:rsid w:val="001B4CFB"/>
    <w:rsid w:val="001B525B"/>
    <w:rsid w:val="001B62AE"/>
    <w:rsid w:val="001B6989"/>
    <w:rsid w:val="001B6FFD"/>
    <w:rsid w:val="001B7403"/>
    <w:rsid w:val="001C00F6"/>
    <w:rsid w:val="001C05A0"/>
    <w:rsid w:val="001C086B"/>
    <w:rsid w:val="001C08DD"/>
    <w:rsid w:val="001C0903"/>
    <w:rsid w:val="001C0AFA"/>
    <w:rsid w:val="001C0E01"/>
    <w:rsid w:val="001C1B48"/>
    <w:rsid w:val="001C1CEB"/>
    <w:rsid w:val="001C1E6F"/>
    <w:rsid w:val="001C2284"/>
    <w:rsid w:val="001C3062"/>
    <w:rsid w:val="001C359A"/>
    <w:rsid w:val="001C35BC"/>
    <w:rsid w:val="001C36AF"/>
    <w:rsid w:val="001C531D"/>
    <w:rsid w:val="001C673C"/>
    <w:rsid w:val="001C6F5A"/>
    <w:rsid w:val="001C7152"/>
    <w:rsid w:val="001C73E8"/>
    <w:rsid w:val="001C7508"/>
    <w:rsid w:val="001C7DF5"/>
    <w:rsid w:val="001D0709"/>
    <w:rsid w:val="001D1DAE"/>
    <w:rsid w:val="001D2064"/>
    <w:rsid w:val="001D2095"/>
    <w:rsid w:val="001D2F09"/>
    <w:rsid w:val="001D31C2"/>
    <w:rsid w:val="001D37DC"/>
    <w:rsid w:val="001D572F"/>
    <w:rsid w:val="001D5806"/>
    <w:rsid w:val="001D5B06"/>
    <w:rsid w:val="001D63EE"/>
    <w:rsid w:val="001D6C75"/>
    <w:rsid w:val="001D7E9E"/>
    <w:rsid w:val="001E0921"/>
    <w:rsid w:val="001E0E37"/>
    <w:rsid w:val="001E1540"/>
    <w:rsid w:val="001E1851"/>
    <w:rsid w:val="001E19FD"/>
    <w:rsid w:val="001E1B91"/>
    <w:rsid w:val="001E241C"/>
    <w:rsid w:val="001E3703"/>
    <w:rsid w:val="001E370D"/>
    <w:rsid w:val="001E3C13"/>
    <w:rsid w:val="001E46A1"/>
    <w:rsid w:val="001E4715"/>
    <w:rsid w:val="001E4DB8"/>
    <w:rsid w:val="001E665F"/>
    <w:rsid w:val="001E6FD7"/>
    <w:rsid w:val="001E72AC"/>
    <w:rsid w:val="001E7425"/>
    <w:rsid w:val="001E78E5"/>
    <w:rsid w:val="001E7B02"/>
    <w:rsid w:val="001F0CD9"/>
    <w:rsid w:val="001F1A82"/>
    <w:rsid w:val="001F1EBB"/>
    <w:rsid w:val="001F38F0"/>
    <w:rsid w:val="001F3FEF"/>
    <w:rsid w:val="001F47DF"/>
    <w:rsid w:val="001F48F9"/>
    <w:rsid w:val="001F522A"/>
    <w:rsid w:val="001F583D"/>
    <w:rsid w:val="001F5951"/>
    <w:rsid w:val="001F6D8D"/>
    <w:rsid w:val="001F7C69"/>
    <w:rsid w:val="001F7EC1"/>
    <w:rsid w:val="00200D48"/>
    <w:rsid w:val="00201654"/>
    <w:rsid w:val="002017B3"/>
    <w:rsid w:val="0020214B"/>
    <w:rsid w:val="002025CA"/>
    <w:rsid w:val="00204126"/>
    <w:rsid w:val="00205340"/>
    <w:rsid w:val="002055D1"/>
    <w:rsid w:val="00205F09"/>
    <w:rsid w:val="0020600E"/>
    <w:rsid w:val="002060A7"/>
    <w:rsid w:val="002063F0"/>
    <w:rsid w:val="00207B35"/>
    <w:rsid w:val="00210566"/>
    <w:rsid w:val="002108FC"/>
    <w:rsid w:val="00211042"/>
    <w:rsid w:val="00211268"/>
    <w:rsid w:val="0021277B"/>
    <w:rsid w:val="0021317A"/>
    <w:rsid w:val="002135DC"/>
    <w:rsid w:val="00213AF0"/>
    <w:rsid w:val="00213B66"/>
    <w:rsid w:val="00213B6C"/>
    <w:rsid w:val="00214454"/>
    <w:rsid w:val="002144FD"/>
    <w:rsid w:val="002162C7"/>
    <w:rsid w:val="002173B9"/>
    <w:rsid w:val="002175D5"/>
    <w:rsid w:val="002176B0"/>
    <w:rsid w:val="00217A7E"/>
    <w:rsid w:val="00217B0C"/>
    <w:rsid w:val="00217D87"/>
    <w:rsid w:val="0022034E"/>
    <w:rsid w:val="002206DB"/>
    <w:rsid w:val="00220F42"/>
    <w:rsid w:val="0022114F"/>
    <w:rsid w:val="002217F2"/>
    <w:rsid w:val="00222357"/>
    <w:rsid w:val="00222FE4"/>
    <w:rsid w:val="0022330A"/>
    <w:rsid w:val="00223A37"/>
    <w:rsid w:val="00223CBD"/>
    <w:rsid w:val="002240B9"/>
    <w:rsid w:val="0022418E"/>
    <w:rsid w:val="00224837"/>
    <w:rsid w:val="0022488E"/>
    <w:rsid w:val="00224BB4"/>
    <w:rsid w:val="00224F02"/>
    <w:rsid w:val="00225EB7"/>
    <w:rsid w:val="0022682D"/>
    <w:rsid w:val="002270E1"/>
    <w:rsid w:val="0022782C"/>
    <w:rsid w:val="00227A8D"/>
    <w:rsid w:val="00230F98"/>
    <w:rsid w:val="00231688"/>
    <w:rsid w:val="00232907"/>
    <w:rsid w:val="00232EB9"/>
    <w:rsid w:val="00232EE1"/>
    <w:rsid w:val="002336BC"/>
    <w:rsid w:val="0023397A"/>
    <w:rsid w:val="002346E9"/>
    <w:rsid w:val="00235163"/>
    <w:rsid w:val="0023589E"/>
    <w:rsid w:val="002358AD"/>
    <w:rsid w:val="002361DF"/>
    <w:rsid w:val="00236C1E"/>
    <w:rsid w:val="00236C42"/>
    <w:rsid w:val="002372C2"/>
    <w:rsid w:val="00237B41"/>
    <w:rsid w:val="002402C2"/>
    <w:rsid w:val="0024081C"/>
    <w:rsid w:val="0024098A"/>
    <w:rsid w:val="00240CED"/>
    <w:rsid w:val="0024144C"/>
    <w:rsid w:val="00241B1C"/>
    <w:rsid w:val="0024217C"/>
    <w:rsid w:val="00242881"/>
    <w:rsid w:val="00242F02"/>
    <w:rsid w:val="00243ACC"/>
    <w:rsid w:val="002440E5"/>
    <w:rsid w:val="002448A2"/>
    <w:rsid w:val="002449E5"/>
    <w:rsid w:val="0024526E"/>
    <w:rsid w:val="00245953"/>
    <w:rsid w:val="00245C2A"/>
    <w:rsid w:val="00247362"/>
    <w:rsid w:val="0024756D"/>
    <w:rsid w:val="00250EF8"/>
    <w:rsid w:val="0025139B"/>
    <w:rsid w:val="00251499"/>
    <w:rsid w:val="00251511"/>
    <w:rsid w:val="0025210D"/>
    <w:rsid w:val="00252243"/>
    <w:rsid w:val="00252AE4"/>
    <w:rsid w:val="00253F8D"/>
    <w:rsid w:val="00253FBE"/>
    <w:rsid w:val="002548A1"/>
    <w:rsid w:val="002557D3"/>
    <w:rsid w:val="00255B1C"/>
    <w:rsid w:val="00255EAB"/>
    <w:rsid w:val="00256929"/>
    <w:rsid w:val="00257318"/>
    <w:rsid w:val="00257633"/>
    <w:rsid w:val="002612B7"/>
    <w:rsid w:val="002619BF"/>
    <w:rsid w:val="00261AC8"/>
    <w:rsid w:val="00261D0F"/>
    <w:rsid w:val="00261E24"/>
    <w:rsid w:val="00262C1F"/>
    <w:rsid w:val="00262E1B"/>
    <w:rsid w:val="0026332D"/>
    <w:rsid w:val="00263881"/>
    <w:rsid w:val="00263A20"/>
    <w:rsid w:val="00264783"/>
    <w:rsid w:val="00264DE2"/>
    <w:rsid w:val="00265D61"/>
    <w:rsid w:val="00265DF1"/>
    <w:rsid w:val="00266206"/>
    <w:rsid w:val="00266911"/>
    <w:rsid w:val="00267359"/>
    <w:rsid w:val="00267ADA"/>
    <w:rsid w:val="00270524"/>
    <w:rsid w:val="00271294"/>
    <w:rsid w:val="0027275B"/>
    <w:rsid w:val="00272E73"/>
    <w:rsid w:val="00273111"/>
    <w:rsid w:val="00273CD9"/>
    <w:rsid w:val="00274295"/>
    <w:rsid w:val="00274298"/>
    <w:rsid w:val="00274368"/>
    <w:rsid w:val="00275065"/>
    <w:rsid w:val="00275E55"/>
    <w:rsid w:val="00276168"/>
    <w:rsid w:val="0027627B"/>
    <w:rsid w:val="002763E5"/>
    <w:rsid w:val="002765D2"/>
    <w:rsid w:val="00276BC2"/>
    <w:rsid w:val="00276D03"/>
    <w:rsid w:val="002772A1"/>
    <w:rsid w:val="002773C1"/>
    <w:rsid w:val="0027769B"/>
    <w:rsid w:val="002801EE"/>
    <w:rsid w:val="00280775"/>
    <w:rsid w:val="002818E2"/>
    <w:rsid w:val="00282630"/>
    <w:rsid w:val="002827F7"/>
    <w:rsid w:val="00282C43"/>
    <w:rsid w:val="00282CC9"/>
    <w:rsid w:val="002836F8"/>
    <w:rsid w:val="00283D94"/>
    <w:rsid w:val="0028404C"/>
    <w:rsid w:val="002857B5"/>
    <w:rsid w:val="00285B5C"/>
    <w:rsid w:val="00286090"/>
    <w:rsid w:val="00286683"/>
    <w:rsid w:val="00286BFD"/>
    <w:rsid w:val="00286C92"/>
    <w:rsid w:val="00286ED4"/>
    <w:rsid w:val="00286F7C"/>
    <w:rsid w:val="002878BF"/>
    <w:rsid w:val="002879A0"/>
    <w:rsid w:val="002900AF"/>
    <w:rsid w:val="002904B6"/>
    <w:rsid w:val="002906E9"/>
    <w:rsid w:val="002907E1"/>
    <w:rsid w:val="002908BC"/>
    <w:rsid w:val="002912B0"/>
    <w:rsid w:val="002914CA"/>
    <w:rsid w:val="00291CBF"/>
    <w:rsid w:val="00292284"/>
    <w:rsid w:val="0029256C"/>
    <w:rsid w:val="002935A4"/>
    <w:rsid w:val="00293995"/>
    <w:rsid w:val="002942F6"/>
    <w:rsid w:val="00294797"/>
    <w:rsid w:val="00294980"/>
    <w:rsid w:val="00295F82"/>
    <w:rsid w:val="00296FA4"/>
    <w:rsid w:val="00297EAC"/>
    <w:rsid w:val="002A0645"/>
    <w:rsid w:val="002A1D4B"/>
    <w:rsid w:val="002A28ED"/>
    <w:rsid w:val="002A30DB"/>
    <w:rsid w:val="002A3F0B"/>
    <w:rsid w:val="002A452D"/>
    <w:rsid w:val="002A474F"/>
    <w:rsid w:val="002A47AF"/>
    <w:rsid w:val="002A5273"/>
    <w:rsid w:val="002A623A"/>
    <w:rsid w:val="002A63B7"/>
    <w:rsid w:val="002A67E9"/>
    <w:rsid w:val="002A67F5"/>
    <w:rsid w:val="002A6833"/>
    <w:rsid w:val="002A6A38"/>
    <w:rsid w:val="002A73BF"/>
    <w:rsid w:val="002A74C9"/>
    <w:rsid w:val="002A7520"/>
    <w:rsid w:val="002A7F70"/>
    <w:rsid w:val="002B0A8C"/>
    <w:rsid w:val="002B1667"/>
    <w:rsid w:val="002B16BC"/>
    <w:rsid w:val="002B204A"/>
    <w:rsid w:val="002B24B8"/>
    <w:rsid w:val="002B2D79"/>
    <w:rsid w:val="002B3924"/>
    <w:rsid w:val="002B5881"/>
    <w:rsid w:val="002B5E9A"/>
    <w:rsid w:val="002B6519"/>
    <w:rsid w:val="002B7533"/>
    <w:rsid w:val="002B753D"/>
    <w:rsid w:val="002B75B4"/>
    <w:rsid w:val="002C0820"/>
    <w:rsid w:val="002C0AD1"/>
    <w:rsid w:val="002C0D2D"/>
    <w:rsid w:val="002C0FE4"/>
    <w:rsid w:val="002C1607"/>
    <w:rsid w:val="002C1A2A"/>
    <w:rsid w:val="002C1AD7"/>
    <w:rsid w:val="002C1CE6"/>
    <w:rsid w:val="002C1DB9"/>
    <w:rsid w:val="002C2A69"/>
    <w:rsid w:val="002C300A"/>
    <w:rsid w:val="002C3062"/>
    <w:rsid w:val="002C3076"/>
    <w:rsid w:val="002C316E"/>
    <w:rsid w:val="002C3334"/>
    <w:rsid w:val="002C3520"/>
    <w:rsid w:val="002C38E1"/>
    <w:rsid w:val="002C3B85"/>
    <w:rsid w:val="002C43B6"/>
    <w:rsid w:val="002C475B"/>
    <w:rsid w:val="002C4D38"/>
    <w:rsid w:val="002C533A"/>
    <w:rsid w:val="002C561A"/>
    <w:rsid w:val="002C572E"/>
    <w:rsid w:val="002C6AF4"/>
    <w:rsid w:val="002C7FB3"/>
    <w:rsid w:val="002D09B1"/>
    <w:rsid w:val="002D1CB2"/>
    <w:rsid w:val="002D2275"/>
    <w:rsid w:val="002D2C9A"/>
    <w:rsid w:val="002D3285"/>
    <w:rsid w:val="002D35A1"/>
    <w:rsid w:val="002D3A3B"/>
    <w:rsid w:val="002D3A3E"/>
    <w:rsid w:val="002D3BF3"/>
    <w:rsid w:val="002D4007"/>
    <w:rsid w:val="002D4C4A"/>
    <w:rsid w:val="002D5066"/>
    <w:rsid w:val="002D519D"/>
    <w:rsid w:val="002D56AF"/>
    <w:rsid w:val="002D5CB8"/>
    <w:rsid w:val="002D623D"/>
    <w:rsid w:val="002D6B56"/>
    <w:rsid w:val="002D6BF9"/>
    <w:rsid w:val="002D6D54"/>
    <w:rsid w:val="002D7E92"/>
    <w:rsid w:val="002E01F2"/>
    <w:rsid w:val="002E0A5C"/>
    <w:rsid w:val="002E20E3"/>
    <w:rsid w:val="002E2309"/>
    <w:rsid w:val="002E26DC"/>
    <w:rsid w:val="002E2991"/>
    <w:rsid w:val="002E2CCC"/>
    <w:rsid w:val="002E3033"/>
    <w:rsid w:val="002E3404"/>
    <w:rsid w:val="002E3418"/>
    <w:rsid w:val="002E3F7C"/>
    <w:rsid w:val="002E40E2"/>
    <w:rsid w:val="002E41AD"/>
    <w:rsid w:val="002E45C8"/>
    <w:rsid w:val="002E513A"/>
    <w:rsid w:val="002E617D"/>
    <w:rsid w:val="002E6AD6"/>
    <w:rsid w:val="002E6C6C"/>
    <w:rsid w:val="002E6C99"/>
    <w:rsid w:val="002E6F14"/>
    <w:rsid w:val="002F075E"/>
    <w:rsid w:val="002F0969"/>
    <w:rsid w:val="002F1D7F"/>
    <w:rsid w:val="002F2115"/>
    <w:rsid w:val="002F2971"/>
    <w:rsid w:val="002F3E9A"/>
    <w:rsid w:val="002F42D3"/>
    <w:rsid w:val="002F4BE3"/>
    <w:rsid w:val="002F4D49"/>
    <w:rsid w:val="002F5082"/>
    <w:rsid w:val="002F58A2"/>
    <w:rsid w:val="002F5C3C"/>
    <w:rsid w:val="002F6C2D"/>
    <w:rsid w:val="002F71E1"/>
    <w:rsid w:val="002F757A"/>
    <w:rsid w:val="002F7BFC"/>
    <w:rsid w:val="002F7E56"/>
    <w:rsid w:val="003003AB"/>
    <w:rsid w:val="0030068C"/>
    <w:rsid w:val="0030125D"/>
    <w:rsid w:val="00302071"/>
    <w:rsid w:val="00302A36"/>
    <w:rsid w:val="00302BB5"/>
    <w:rsid w:val="003031EF"/>
    <w:rsid w:val="00303590"/>
    <w:rsid w:val="00304213"/>
    <w:rsid w:val="0030454E"/>
    <w:rsid w:val="0030466A"/>
    <w:rsid w:val="00305212"/>
    <w:rsid w:val="0030548F"/>
    <w:rsid w:val="00305CE6"/>
    <w:rsid w:val="00306314"/>
    <w:rsid w:val="00306C52"/>
    <w:rsid w:val="00306CD6"/>
    <w:rsid w:val="003079D6"/>
    <w:rsid w:val="00307AA2"/>
    <w:rsid w:val="00310054"/>
    <w:rsid w:val="00310525"/>
    <w:rsid w:val="003108A7"/>
    <w:rsid w:val="0031097D"/>
    <w:rsid w:val="00310EE1"/>
    <w:rsid w:val="0031153F"/>
    <w:rsid w:val="00311617"/>
    <w:rsid w:val="0031197E"/>
    <w:rsid w:val="0031238F"/>
    <w:rsid w:val="0031256A"/>
    <w:rsid w:val="00313050"/>
    <w:rsid w:val="00313B36"/>
    <w:rsid w:val="00313C21"/>
    <w:rsid w:val="00314D33"/>
    <w:rsid w:val="00315351"/>
    <w:rsid w:val="003154F0"/>
    <w:rsid w:val="003175FD"/>
    <w:rsid w:val="00320052"/>
    <w:rsid w:val="00320BAF"/>
    <w:rsid w:val="003210E3"/>
    <w:rsid w:val="00321450"/>
    <w:rsid w:val="00321492"/>
    <w:rsid w:val="003214A2"/>
    <w:rsid w:val="00321670"/>
    <w:rsid w:val="00322422"/>
    <w:rsid w:val="00322B4D"/>
    <w:rsid w:val="00322CE0"/>
    <w:rsid w:val="00323DCD"/>
    <w:rsid w:val="00323E3F"/>
    <w:rsid w:val="00324C89"/>
    <w:rsid w:val="00324CB7"/>
    <w:rsid w:val="00324CED"/>
    <w:rsid w:val="00324F3D"/>
    <w:rsid w:val="0032587A"/>
    <w:rsid w:val="003264B7"/>
    <w:rsid w:val="00330A43"/>
    <w:rsid w:val="00331319"/>
    <w:rsid w:val="0033155A"/>
    <w:rsid w:val="00331CF3"/>
    <w:rsid w:val="00331E9E"/>
    <w:rsid w:val="00332DCC"/>
    <w:rsid w:val="00333501"/>
    <w:rsid w:val="003336A8"/>
    <w:rsid w:val="0033373E"/>
    <w:rsid w:val="0033394A"/>
    <w:rsid w:val="00334DFA"/>
    <w:rsid w:val="00334EEE"/>
    <w:rsid w:val="00334FA5"/>
    <w:rsid w:val="003352C8"/>
    <w:rsid w:val="00335382"/>
    <w:rsid w:val="00335DDB"/>
    <w:rsid w:val="00336149"/>
    <w:rsid w:val="003375B8"/>
    <w:rsid w:val="0033770B"/>
    <w:rsid w:val="00337C46"/>
    <w:rsid w:val="00337EEC"/>
    <w:rsid w:val="00340879"/>
    <w:rsid w:val="003413DE"/>
    <w:rsid w:val="00341A3C"/>
    <w:rsid w:val="00341C90"/>
    <w:rsid w:val="00341CEF"/>
    <w:rsid w:val="00341E6F"/>
    <w:rsid w:val="003424C4"/>
    <w:rsid w:val="00342BE7"/>
    <w:rsid w:val="00343892"/>
    <w:rsid w:val="003438C3"/>
    <w:rsid w:val="00344418"/>
    <w:rsid w:val="0034448B"/>
    <w:rsid w:val="003451CA"/>
    <w:rsid w:val="00345B01"/>
    <w:rsid w:val="00346139"/>
    <w:rsid w:val="00346184"/>
    <w:rsid w:val="003461D4"/>
    <w:rsid w:val="00346783"/>
    <w:rsid w:val="0034696E"/>
    <w:rsid w:val="00347BC2"/>
    <w:rsid w:val="003502E9"/>
    <w:rsid w:val="00350779"/>
    <w:rsid w:val="003509D7"/>
    <w:rsid w:val="00350B15"/>
    <w:rsid w:val="00350B78"/>
    <w:rsid w:val="00351AE7"/>
    <w:rsid w:val="003520FF"/>
    <w:rsid w:val="0035257F"/>
    <w:rsid w:val="00352AE8"/>
    <w:rsid w:val="00352E5E"/>
    <w:rsid w:val="003531F9"/>
    <w:rsid w:val="003539B5"/>
    <w:rsid w:val="00353B73"/>
    <w:rsid w:val="00353FCA"/>
    <w:rsid w:val="00354107"/>
    <w:rsid w:val="0035411A"/>
    <w:rsid w:val="00354B56"/>
    <w:rsid w:val="00355735"/>
    <w:rsid w:val="00355891"/>
    <w:rsid w:val="00355F74"/>
    <w:rsid w:val="00356E22"/>
    <w:rsid w:val="003576DA"/>
    <w:rsid w:val="00357A60"/>
    <w:rsid w:val="00360EE0"/>
    <w:rsid w:val="00361649"/>
    <w:rsid w:val="00361B78"/>
    <w:rsid w:val="00362DDF"/>
    <w:rsid w:val="0036401A"/>
    <w:rsid w:val="0036445C"/>
    <w:rsid w:val="00365338"/>
    <w:rsid w:val="0036589D"/>
    <w:rsid w:val="003662A8"/>
    <w:rsid w:val="00366FA8"/>
    <w:rsid w:val="00367FEA"/>
    <w:rsid w:val="003714AE"/>
    <w:rsid w:val="00372279"/>
    <w:rsid w:val="00372756"/>
    <w:rsid w:val="00373741"/>
    <w:rsid w:val="003737C4"/>
    <w:rsid w:val="00374152"/>
    <w:rsid w:val="003742FB"/>
    <w:rsid w:val="00374A53"/>
    <w:rsid w:val="00374F57"/>
    <w:rsid w:val="003755A4"/>
    <w:rsid w:val="00375AE7"/>
    <w:rsid w:val="00375B7A"/>
    <w:rsid w:val="00377184"/>
    <w:rsid w:val="003777B8"/>
    <w:rsid w:val="00377F63"/>
    <w:rsid w:val="00380203"/>
    <w:rsid w:val="00380EA2"/>
    <w:rsid w:val="0038103B"/>
    <w:rsid w:val="003814AF"/>
    <w:rsid w:val="00381A5A"/>
    <w:rsid w:val="00381FB9"/>
    <w:rsid w:val="0038241B"/>
    <w:rsid w:val="00382D10"/>
    <w:rsid w:val="003833F1"/>
    <w:rsid w:val="0038395A"/>
    <w:rsid w:val="00383B43"/>
    <w:rsid w:val="00383EE8"/>
    <w:rsid w:val="00384789"/>
    <w:rsid w:val="003853AE"/>
    <w:rsid w:val="00385835"/>
    <w:rsid w:val="00386BFB"/>
    <w:rsid w:val="00387013"/>
    <w:rsid w:val="0038701C"/>
    <w:rsid w:val="003875CA"/>
    <w:rsid w:val="00387711"/>
    <w:rsid w:val="00387FC7"/>
    <w:rsid w:val="003904BD"/>
    <w:rsid w:val="00390E54"/>
    <w:rsid w:val="003915A1"/>
    <w:rsid w:val="00391C9D"/>
    <w:rsid w:val="00391CF1"/>
    <w:rsid w:val="0039253A"/>
    <w:rsid w:val="003926AA"/>
    <w:rsid w:val="003929AB"/>
    <w:rsid w:val="00393102"/>
    <w:rsid w:val="00394768"/>
    <w:rsid w:val="00394E41"/>
    <w:rsid w:val="003955D6"/>
    <w:rsid w:val="0039668C"/>
    <w:rsid w:val="00397740"/>
    <w:rsid w:val="0039799C"/>
    <w:rsid w:val="00397A7B"/>
    <w:rsid w:val="003A07F3"/>
    <w:rsid w:val="003A0E76"/>
    <w:rsid w:val="003A101C"/>
    <w:rsid w:val="003A13B5"/>
    <w:rsid w:val="003A16AF"/>
    <w:rsid w:val="003A2732"/>
    <w:rsid w:val="003A2C71"/>
    <w:rsid w:val="003A2DCA"/>
    <w:rsid w:val="003A3B02"/>
    <w:rsid w:val="003A5C33"/>
    <w:rsid w:val="003A6432"/>
    <w:rsid w:val="003A6633"/>
    <w:rsid w:val="003A677E"/>
    <w:rsid w:val="003A710A"/>
    <w:rsid w:val="003A7845"/>
    <w:rsid w:val="003B02B5"/>
    <w:rsid w:val="003B04C1"/>
    <w:rsid w:val="003B16D5"/>
    <w:rsid w:val="003B1FAF"/>
    <w:rsid w:val="003B2177"/>
    <w:rsid w:val="003B280B"/>
    <w:rsid w:val="003B2B5C"/>
    <w:rsid w:val="003B34FD"/>
    <w:rsid w:val="003B3A27"/>
    <w:rsid w:val="003B4893"/>
    <w:rsid w:val="003B52EE"/>
    <w:rsid w:val="003B5700"/>
    <w:rsid w:val="003B5A23"/>
    <w:rsid w:val="003B6086"/>
    <w:rsid w:val="003B6338"/>
    <w:rsid w:val="003B6C69"/>
    <w:rsid w:val="003B7F83"/>
    <w:rsid w:val="003C0FA6"/>
    <w:rsid w:val="003C1503"/>
    <w:rsid w:val="003C1796"/>
    <w:rsid w:val="003C32F9"/>
    <w:rsid w:val="003C343C"/>
    <w:rsid w:val="003C3962"/>
    <w:rsid w:val="003C5032"/>
    <w:rsid w:val="003C5599"/>
    <w:rsid w:val="003C5B81"/>
    <w:rsid w:val="003C69EC"/>
    <w:rsid w:val="003C7F4F"/>
    <w:rsid w:val="003C7FDF"/>
    <w:rsid w:val="003D026B"/>
    <w:rsid w:val="003D02D9"/>
    <w:rsid w:val="003D0F46"/>
    <w:rsid w:val="003D0FB1"/>
    <w:rsid w:val="003D121E"/>
    <w:rsid w:val="003D18C0"/>
    <w:rsid w:val="003D22D8"/>
    <w:rsid w:val="003D2463"/>
    <w:rsid w:val="003D2827"/>
    <w:rsid w:val="003D340E"/>
    <w:rsid w:val="003D37D3"/>
    <w:rsid w:val="003D3C60"/>
    <w:rsid w:val="003D425F"/>
    <w:rsid w:val="003D4789"/>
    <w:rsid w:val="003D4B9A"/>
    <w:rsid w:val="003D53C3"/>
    <w:rsid w:val="003D558F"/>
    <w:rsid w:val="003D6124"/>
    <w:rsid w:val="003D644D"/>
    <w:rsid w:val="003D6750"/>
    <w:rsid w:val="003D6951"/>
    <w:rsid w:val="003E09DE"/>
    <w:rsid w:val="003E09F2"/>
    <w:rsid w:val="003E1D41"/>
    <w:rsid w:val="003E2479"/>
    <w:rsid w:val="003E2A48"/>
    <w:rsid w:val="003E2A72"/>
    <w:rsid w:val="003E2EF3"/>
    <w:rsid w:val="003E410C"/>
    <w:rsid w:val="003E430F"/>
    <w:rsid w:val="003E4313"/>
    <w:rsid w:val="003E43C5"/>
    <w:rsid w:val="003E483D"/>
    <w:rsid w:val="003E51C7"/>
    <w:rsid w:val="003E5499"/>
    <w:rsid w:val="003E5B11"/>
    <w:rsid w:val="003E7391"/>
    <w:rsid w:val="003E7418"/>
    <w:rsid w:val="003E761C"/>
    <w:rsid w:val="003F0C2A"/>
    <w:rsid w:val="003F0E1E"/>
    <w:rsid w:val="003F0ED6"/>
    <w:rsid w:val="003F1530"/>
    <w:rsid w:val="003F2203"/>
    <w:rsid w:val="003F25BA"/>
    <w:rsid w:val="003F25DE"/>
    <w:rsid w:val="003F34C6"/>
    <w:rsid w:val="003F34EE"/>
    <w:rsid w:val="003F3E84"/>
    <w:rsid w:val="003F3F61"/>
    <w:rsid w:val="003F41E3"/>
    <w:rsid w:val="003F4454"/>
    <w:rsid w:val="003F4F93"/>
    <w:rsid w:val="003F5500"/>
    <w:rsid w:val="003F5B00"/>
    <w:rsid w:val="003F67EC"/>
    <w:rsid w:val="003F697D"/>
    <w:rsid w:val="003F7274"/>
    <w:rsid w:val="003F7545"/>
    <w:rsid w:val="003F7559"/>
    <w:rsid w:val="003F7876"/>
    <w:rsid w:val="00400265"/>
    <w:rsid w:val="004005CB"/>
    <w:rsid w:val="0040134E"/>
    <w:rsid w:val="00402090"/>
    <w:rsid w:val="00402449"/>
    <w:rsid w:val="00402A22"/>
    <w:rsid w:val="00402FAF"/>
    <w:rsid w:val="0040365C"/>
    <w:rsid w:val="00403C78"/>
    <w:rsid w:val="00403D09"/>
    <w:rsid w:val="00403E30"/>
    <w:rsid w:val="00404617"/>
    <w:rsid w:val="004049C9"/>
    <w:rsid w:val="004049FB"/>
    <w:rsid w:val="00404C49"/>
    <w:rsid w:val="004050CD"/>
    <w:rsid w:val="00405213"/>
    <w:rsid w:val="00405A73"/>
    <w:rsid w:val="004061DC"/>
    <w:rsid w:val="00406352"/>
    <w:rsid w:val="0040658D"/>
    <w:rsid w:val="004066B4"/>
    <w:rsid w:val="00406C35"/>
    <w:rsid w:val="00406E2F"/>
    <w:rsid w:val="00407E33"/>
    <w:rsid w:val="004100EA"/>
    <w:rsid w:val="004100F0"/>
    <w:rsid w:val="0041020A"/>
    <w:rsid w:val="0041067D"/>
    <w:rsid w:val="004109F1"/>
    <w:rsid w:val="0041105B"/>
    <w:rsid w:val="0041172E"/>
    <w:rsid w:val="004117A8"/>
    <w:rsid w:val="004119FF"/>
    <w:rsid w:val="00411AE4"/>
    <w:rsid w:val="00412204"/>
    <w:rsid w:val="004149AC"/>
    <w:rsid w:val="00414B35"/>
    <w:rsid w:val="00414B89"/>
    <w:rsid w:val="00414B95"/>
    <w:rsid w:val="00414C5C"/>
    <w:rsid w:val="00414DA2"/>
    <w:rsid w:val="00414DE2"/>
    <w:rsid w:val="00415113"/>
    <w:rsid w:val="00415D17"/>
    <w:rsid w:val="00416EBF"/>
    <w:rsid w:val="00417373"/>
    <w:rsid w:val="00417D87"/>
    <w:rsid w:val="004205C0"/>
    <w:rsid w:val="0042098D"/>
    <w:rsid w:val="0042149D"/>
    <w:rsid w:val="004230A5"/>
    <w:rsid w:val="00423B25"/>
    <w:rsid w:val="00423D93"/>
    <w:rsid w:val="00423FA8"/>
    <w:rsid w:val="00424ECF"/>
    <w:rsid w:val="004258FB"/>
    <w:rsid w:val="00425EBA"/>
    <w:rsid w:val="00426183"/>
    <w:rsid w:val="0042702D"/>
    <w:rsid w:val="0042719D"/>
    <w:rsid w:val="00427DFA"/>
    <w:rsid w:val="00430A57"/>
    <w:rsid w:val="00431452"/>
    <w:rsid w:val="00431A5C"/>
    <w:rsid w:val="00431CB4"/>
    <w:rsid w:val="0043205F"/>
    <w:rsid w:val="004334D6"/>
    <w:rsid w:val="00433CB8"/>
    <w:rsid w:val="00433CF1"/>
    <w:rsid w:val="00433F66"/>
    <w:rsid w:val="00434647"/>
    <w:rsid w:val="00434B19"/>
    <w:rsid w:val="004350E9"/>
    <w:rsid w:val="004364F8"/>
    <w:rsid w:val="00436804"/>
    <w:rsid w:val="0043721A"/>
    <w:rsid w:val="004374C4"/>
    <w:rsid w:val="00437D53"/>
    <w:rsid w:val="004401EA"/>
    <w:rsid w:val="00440BE8"/>
    <w:rsid w:val="004410DE"/>
    <w:rsid w:val="004422F0"/>
    <w:rsid w:val="004423D9"/>
    <w:rsid w:val="004431D5"/>
    <w:rsid w:val="0044364E"/>
    <w:rsid w:val="00443B02"/>
    <w:rsid w:val="00443DD6"/>
    <w:rsid w:val="00444EE8"/>
    <w:rsid w:val="004453BF"/>
    <w:rsid w:val="004457E3"/>
    <w:rsid w:val="00445D32"/>
    <w:rsid w:val="00445F74"/>
    <w:rsid w:val="004466A2"/>
    <w:rsid w:val="0044774B"/>
    <w:rsid w:val="0044779F"/>
    <w:rsid w:val="00450504"/>
    <w:rsid w:val="00450D59"/>
    <w:rsid w:val="00450D60"/>
    <w:rsid w:val="00452287"/>
    <w:rsid w:val="004522FA"/>
    <w:rsid w:val="00452B41"/>
    <w:rsid w:val="004533DA"/>
    <w:rsid w:val="00453E3A"/>
    <w:rsid w:val="00454212"/>
    <w:rsid w:val="00454934"/>
    <w:rsid w:val="00454B8F"/>
    <w:rsid w:val="004550A3"/>
    <w:rsid w:val="00455D44"/>
    <w:rsid w:val="0046022E"/>
    <w:rsid w:val="00460AB6"/>
    <w:rsid w:val="00461CB0"/>
    <w:rsid w:val="00461CBF"/>
    <w:rsid w:val="004626BB"/>
    <w:rsid w:val="00462F30"/>
    <w:rsid w:val="0046436E"/>
    <w:rsid w:val="00465117"/>
    <w:rsid w:val="00465B4A"/>
    <w:rsid w:val="0046627D"/>
    <w:rsid w:val="00466377"/>
    <w:rsid w:val="0046659C"/>
    <w:rsid w:val="00466E95"/>
    <w:rsid w:val="00466F50"/>
    <w:rsid w:val="00467880"/>
    <w:rsid w:val="00472BA5"/>
    <w:rsid w:val="00472FF1"/>
    <w:rsid w:val="00473562"/>
    <w:rsid w:val="00473D72"/>
    <w:rsid w:val="004742FB"/>
    <w:rsid w:val="00474497"/>
    <w:rsid w:val="0047492C"/>
    <w:rsid w:val="00474BAC"/>
    <w:rsid w:val="0047505F"/>
    <w:rsid w:val="0047510E"/>
    <w:rsid w:val="00475976"/>
    <w:rsid w:val="00475F99"/>
    <w:rsid w:val="004764F8"/>
    <w:rsid w:val="00476969"/>
    <w:rsid w:val="00476C03"/>
    <w:rsid w:val="00476DE6"/>
    <w:rsid w:val="00477966"/>
    <w:rsid w:val="00477CE6"/>
    <w:rsid w:val="00477F1E"/>
    <w:rsid w:val="00480302"/>
    <w:rsid w:val="00480F4C"/>
    <w:rsid w:val="0048106D"/>
    <w:rsid w:val="004814D3"/>
    <w:rsid w:val="004816F8"/>
    <w:rsid w:val="0048218A"/>
    <w:rsid w:val="004824C7"/>
    <w:rsid w:val="0048273F"/>
    <w:rsid w:val="00482FC4"/>
    <w:rsid w:val="004833D6"/>
    <w:rsid w:val="0048360F"/>
    <w:rsid w:val="00483E95"/>
    <w:rsid w:val="00484255"/>
    <w:rsid w:val="00484A90"/>
    <w:rsid w:val="00484F85"/>
    <w:rsid w:val="0048515F"/>
    <w:rsid w:val="00485D33"/>
    <w:rsid w:val="00486412"/>
    <w:rsid w:val="004874C0"/>
    <w:rsid w:val="00490095"/>
    <w:rsid w:val="00490D02"/>
    <w:rsid w:val="00490EEB"/>
    <w:rsid w:val="00491C52"/>
    <w:rsid w:val="004925E0"/>
    <w:rsid w:val="00492942"/>
    <w:rsid w:val="0049338A"/>
    <w:rsid w:val="004933CA"/>
    <w:rsid w:val="00493DCD"/>
    <w:rsid w:val="004944B9"/>
    <w:rsid w:val="00494933"/>
    <w:rsid w:val="00494B98"/>
    <w:rsid w:val="00495E2A"/>
    <w:rsid w:val="00496BA6"/>
    <w:rsid w:val="00496C7F"/>
    <w:rsid w:val="00496F54"/>
    <w:rsid w:val="004977E4"/>
    <w:rsid w:val="004A0032"/>
    <w:rsid w:val="004A0361"/>
    <w:rsid w:val="004A0F40"/>
    <w:rsid w:val="004A10D7"/>
    <w:rsid w:val="004A14FA"/>
    <w:rsid w:val="004A19E1"/>
    <w:rsid w:val="004A21C4"/>
    <w:rsid w:val="004A220F"/>
    <w:rsid w:val="004A26E7"/>
    <w:rsid w:val="004A35E7"/>
    <w:rsid w:val="004A3644"/>
    <w:rsid w:val="004A3D47"/>
    <w:rsid w:val="004A3D78"/>
    <w:rsid w:val="004A407D"/>
    <w:rsid w:val="004A4102"/>
    <w:rsid w:val="004A418E"/>
    <w:rsid w:val="004A4DB6"/>
    <w:rsid w:val="004A634A"/>
    <w:rsid w:val="004A6622"/>
    <w:rsid w:val="004A70E7"/>
    <w:rsid w:val="004A72D9"/>
    <w:rsid w:val="004A7614"/>
    <w:rsid w:val="004B001B"/>
    <w:rsid w:val="004B0ED3"/>
    <w:rsid w:val="004B1211"/>
    <w:rsid w:val="004B1379"/>
    <w:rsid w:val="004B1BF8"/>
    <w:rsid w:val="004B1F27"/>
    <w:rsid w:val="004B22C9"/>
    <w:rsid w:val="004B2A2C"/>
    <w:rsid w:val="004B2E44"/>
    <w:rsid w:val="004B398E"/>
    <w:rsid w:val="004B4126"/>
    <w:rsid w:val="004B41C6"/>
    <w:rsid w:val="004B4208"/>
    <w:rsid w:val="004B4678"/>
    <w:rsid w:val="004B46A0"/>
    <w:rsid w:val="004B46F6"/>
    <w:rsid w:val="004B4C99"/>
    <w:rsid w:val="004B4F7A"/>
    <w:rsid w:val="004B53DB"/>
    <w:rsid w:val="004B5C12"/>
    <w:rsid w:val="004B6024"/>
    <w:rsid w:val="004B64F4"/>
    <w:rsid w:val="004B682D"/>
    <w:rsid w:val="004B6C0E"/>
    <w:rsid w:val="004B6E09"/>
    <w:rsid w:val="004B6E83"/>
    <w:rsid w:val="004B7182"/>
    <w:rsid w:val="004B7AF8"/>
    <w:rsid w:val="004C082D"/>
    <w:rsid w:val="004C255E"/>
    <w:rsid w:val="004C2DA8"/>
    <w:rsid w:val="004C3FE8"/>
    <w:rsid w:val="004C4CE9"/>
    <w:rsid w:val="004C659F"/>
    <w:rsid w:val="004C741D"/>
    <w:rsid w:val="004C75D4"/>
    <w:rsid w:val="004C79DF"/>
    <w:rsid w:val="004D066C"/>
    <w:rsid w:val="004D07EA"/>
    <w:rsid w:val="004D0B65"/>
    <w:rsid w:val="004D0F17"/>
    <w:rsid w:val="004D12BD"/>
    <w:rsid w:val="004D1647"/>
    <w:rsid w:val="004D1F6C"/>
    <w:rsid w:val="004D3071"/>
    <w:rsid w:val="004D3B7E"/>
    <w:rsid w:val="004D3E2A"/>
    <w:rsid w:val="004D4196"/>
    <w:rsid w:val="004D47D1"/>
    <w:rsid w:val="004D4AFC"/>
    <w:rsid w:val="004D4B2A"/>
    <w:rsid w:val="004D5125"/>
    <w:rsid w:val="004D5370"/>
    <w:rsid w:val="004D5C9B"/>
    <w:rsid w:val="004D5D53"/>
    <w:rsid w:val="004D7041"/>
    <w:rsid w:val="004D76D9"/>
    <w:rsid w:val="004D7A90"/>
    <w:rsid w:val="004E0518"/>
    <w:rsid w:val="004E0DC8"/>
    <w:rsid w:val="004E223D"/>
    <w:rsid w:val="004E36CB"/>
    <w:rsid w:val="004E48D4"/>
    <w:rsid w:val="004E4A0C"/>
    <w:rsid w:val="004E5160"/>
    <w:rsid w:val="004E6156"/>
    <w:rsid w:val="004E62CA"/>
    <w:rsid w:val="004E694F"/>
    <w:rsid w:val="004E6C01"/>
    <w:rsid w:val="004E73F5"/>
    <w:rsid w:val="004E7972"/>
    <w:rsid w:val="004E7F69"/>
    <w:rsid w:val="004F1143"/>
    <w:rsid w:val="004F11D4"/>
    <w:rsid w:val="004F144D"/>
    <w:rsid w:val="004F1D82"/>
    <w:rsid w:val="004F2372"/>
    <w:rsid w:val="004F36D7"/>
    <w:rsid w:val="004F3E7E"/>
    <w:rsid w:val="004F439F"/>
    <w:rsid w:val="004F46B7"/>
    <w:rsid w:val="004F47A6"/>
    <w:rsid w:val="004F4EF5"/>
    <w:rsid w:val="004F502D"/>
    <w:rsid w:val="004F5111"/>
    <w:rsid w:val="004F5979"/>
    <w:rsid w:val="004F5ACF"/>
    <w:rsid w:val="004F61D5"/>
    <w:rsid w:val="004F7B23"/>
    <w:rsid w:val="004F7B28"/>
    <w:rsid w:val="00500093"/>
    <w:rsid w:val="005006E5"/>
    <w:rsid w:val="00501177"/>
    <w:rsid w:val="0050129B"/>
    <w:rsid w:val="00501D7C"/>
    <w:rsid w:val="00501E30"/>
    <w:rsid w:val="00501F1B"/>
    <w:rsid w:val="0050236E"/>
    <w:rsid w:val="0050263C"/>
    <w:rsid w:val="00502890"/>
    <w:rsid w:val="00502966"/>
    <w:rsid w:val="00502C71"/>
    <w:rsid w:val="0050368C"/>
    <w:rsid w:val="0050371E"/>
    <w:rsid w:val="00503BB2"/>
    <w:rsid w:val="00504161"/>
    <w:rsid w:val="00504F94"/>
    <w:rsid w:val="00505416"/>
    <w:rsid w:val="00505DEA"/>
    <w:rsid w:val="0050603B"/>
    <w:rsid w:val="00506687"/>
    <w:rsid w:val="00506901"/>
    <w:rsid w:val="00507828"/>
    <w:rsid w:val="0051009C"/>
    <w:rsid w:val="0051067F"/>
    <w:rsid w:val="00511118"/>
    <w:rsid w:val="005121BE"/>
    <w:rsid w:val="005127E8"/>
    <w:rsid w:val="00512CBF"/>
    <w:rsid w:val="00512EFC"/>
    <w:rsid w:val="00512F36"/>
    <w:rsid w:val="00513502"/>
    <w:rsid w:val="0051388C"/>
    <w:rsid w:val="00513989"/>
    <w:rsid w:val="00513C86"/>
    <w:rsid w:val="00513D2E"/>
    <w:rsid w:val="00514030"/>
    <w:rsid w:val="00514366"/>
    <w:rsid w:val="005148B4"/>
    <w:rsid w:val="00514ED7"/>
    <w:rsid w:val="00514F7D"/>
    <w:rsid w:val="00515512"/>
    <w:rsid w:val="00515842"/>
    <w:rsid w:val="00515BDD"/>
    <w:rsid w:val="00515C8B"/>
    <w:rsid w:val="00516000"/>
    <w:rsid w:val="00516568"/>
    <w:rsid w:val="00516AA6"/>
    <w:rsid w:val="00517106"/>
    <w:rsid w:val="00517216"/>
    <w:rsid w:val="00517C47"/>
    <w:rsid w:val="0052076E"/>
    <w:rsid w:val="005212DC"/>
    <w:rsid w:val="00521441"/>
    <w:rsid w:val="00521E5A"/>
    <w:rsid w:val="005227B2"/>
    <w:rsid w:val="00522E70"/>
    <w:rsid w:val="00523CFC"/>
    <w:rsid w:val="00524C9A"/>
    <w:rsid w:val="00524DA0"/>
    <w:rsid w:val="0052517D"/>
    <w:rsid w:val="00527B0C"/>
    <w:rsid w:val="00527F74"/>
    <w:rsid w:val="0053065C"/>
    <w:rsid w:val="005315AB"/>
    <w:rsid w:val="00531CCC"/>
    <w:rsid w:val="00532AFF"/>
    <w:rsid w:val="00532C1D"/>
    <w:rsid w:val="00532D42"/>
    <w:rsid w:val="00533480"/>
    <w:rsid w:val="00533612"/>
    <w:rsid w:val="00534630"/>
    <w:rsid w:val="00534731"/>
    <w:rsid w:val="0053491F"/>
    <w:rsid w:val="005354A9"/>
    <w:rsid w:val="005362F6"/>
    <w:rsid w:val="005363F5"/>
    <w:rsid w:val="0053696D"/>
    <w:rsid w:val="00536ED2"/>
    <w:rsid w:val="00537D0A"/>
    <w:rsid w:val="00540334"/>
    <w:rsid w:val="00540487"/>
    <w:rsid w:val="00540D71"/>
    <w:rsid w:val="00541D17"/>
    <w:rsid w:val="00542333"/>
    <w:rsid w:val="005425DF"/>
    <w:rsid w:val="00542C76"/>
    <w:rsid w:val="0054393A"/>
    <w:rsid w:val="0054423C"/>
    <w:rsid w:val="00544985"/>
    <w:rsid w:val="00544BAD"/>
    <w:rsid w:val="00544C48"/>
    <w:rsid w:val="00544E2B"/>
    <w:rsid w:val="00544ED5"/>
    <w:rsid w:val="0054504F"/>
    <w:rsid w:val="00545832"/>
    <w:rsid w:val="00545B89"/>
    <w:rsid w:val="00546404"/>
    <w:rsid w:val="005472C5"/>
    <w:rsid w:val="005473DA"/>
    <w:rsid w:val="00547D2D"/>
    <w:rsid w:val="005516C9"/>
    <w:rsid w:val="00551902"/>
    <w:rsid w:val="00551DDE"/>
    <w:rsid w:val="00552E3A"/>
    <w:rsid w:val="00553A2A"/>
    <w:rsid w:val="00553AD1"/>
    <w:rsid w:val="00553EBC"/>
    <w:rsid w:val="00554735"/>
    <w:rsid w:val="00554B4B"/>
    <w:rsid w:val="00555FDC"/>
    <w:rsid w:val="005569E1"/>
    <w:rsid w:val="005572D3"/>
    <w:rsid w:val="005606ED"/>
    <w:rsid w:val="00560A7B"/>
    <w:rsid w:val="00560C5D"/>
    <w:rsid w:val="00560C77"/>
    <w:rsid w:val="00560CEB"/>
    <w:rsid w:val="00561116"/>
    <w:rsid w:val="005613CB"/>
    <w:rsid w:val="00561544"/>
    <w:rsid w:val="00562801"/>
    <w:rsid w:val="00562A82"/>
    <w:rsid w:val="00562E35"/>
    <w:rsid w:val="00562FC0"/>
    <w:rsid w:val="00563099"/>
    <w:rsid w:val="005637B1"/>
    <w:rsid w:val="00564696"/>
    <w:rsid w:val="005646B3"/>
    <w:rsid w:val="00564F46"/>
    <w:rsid w:val="005652C2"/>
    <w:rsid w:val="005655C1"/>
    <w:rsid w:val="005658FA"/>
    <w:rsid w:val="0056623A"/>
    <w:rsid w:val="005662E1"/>
    <w:rsid w:val="00566317"/>
    <w:rsid w:val="00566877"/>
    <w:rsid w:val="00566FDA"/>
    <w:rsid w:val="00567FCE"/>
    <w:rsid w:val="005701EF"/>
    <w:rsid w:val="00570BCE"/>
    <w:rsid w:val="00570FE5"/>
    <w:rsid w:val="0057144E"/>
    <w:rsid w:val="00571BC0"/>
    <w:rsid w:val="0057262D"/>
    <w:rsid w:val="00572D30"/>
    <w:rsid w:val="0057314D"/>
    <w:rsid w:val="00574AF4"/>
    <w:rsid w:val="0057509D"/>
    <w:rsid w:val="00575201"/>
    <w:rsid w:val="0057545D"/>
    <w:rsid w:val="005756C9"/>
    <w:rsid w:val="00575CA5"/>
    <w:rsid w:val="00575EB7"/>
    <w:rsid w:val="00575F94"/>
    <w:rsid w:val="00576B8B"/>
    <w:rsid w:val="00576DE2"/>
    <w:rsid w:val="00576F53"/>
    <w:rsid w:val="00577220"/>
    <w:rsid w:val="00577679"/>
    <w:rsid w:val="005805BB"/>
    <w:rsid w:val="005806B9"/>
    <w:rsid w:val="00580883"/>
    <w:rsid w:val="00581EC7"/>
    <w:rsid w:val="005822A9"/>
    <w:rsid w:val="00582F3B"/>
    <w:rsid w:val="00583279"/>
    <w:rsid w:val="00583666"/>
    <w:rsid w:val="0058382C"/>
    <w:rsid w:val="005838B0"/>
    <w:rsid w:val="00584219"/>
    <w:rsid w:val="0058464A"/>
    <w:rsid w:val="00584F00"/>
    <w:rsid w:val="00584F5A"/>
    <w:rsid w:val="0058509D"/>
    <w:rsid w:val="0058595F"/>
    <w:rsid w:val="00586653"/>
    <w:rsid w:val="0058707C"/>
    <w:rsid w:val="00587A22"/>
    <w:rsid w:val="005900D7"/>
    <w:rsid w:val="0059053C"/>
    <w:rsid w:val="0059066A"/>
    <w:rsid w:val="00590B15"/>
    <w:rsid w:val="00591252"/>
    <w:rsid w:val="00591831"/>
    <w:rsid w:val="005919F9"/>
    <w:rsid w:val="00591A3C"/>
    <w:rsid w:val="00591D17"/>
    <w:rsid w:val="00591EA1"/>
    <w:rsid w:val="00592F7E"/>
    <w:rsid w:val="005934AE"/>
    <w:rsid w:val="005937A6"/>
    <w:rsid w:val="00593AF2"/>
    <w:rsid w:val="00593D86"/>
    <w:rsid w:val="00594326"/>
    <w:rsid w:val="005957C8"/>
    <w:rsid w:val="00595ED4"/>
    <w:rsid w:val="00596726"/>
    <w:rsid w:val="00596937"/>
    <w:rsid w:val="00596C67"/>
    <w:rsid w:val="00596E95"/>
    <w:rsid w:val="005971E5"/>
    <w:rsid w:val="00597D70"/>
    <w:rsid w:val="005A1304"/>
    <w:rsid w:val="005A1908"/>
    <w:rsid w:val="005A203A"/>
    <w:rsid w:val="005A27D3"/>
    <w:rsid w:val="005A2BD4"/>
    <w:rsid w:val="005A2DEB"/>
    <w:rsid w:val="005A302A"/>
    <w:rsid w:val="005A3D63"/>
    <w:rsid w:val="005A41DF"/>
    <w:rsid w:val="005A43B3"/>
    <w:rsid w:val="005A4645"/>
    <w:rsid w:val="005A469D"/>
    <w:rsid w:val="005A46F7"/>
    <w:rsid w:val="005A4E3A"/>
    <w:rsid w:val="005A5502"/>
    <w:rsid w:val="005A57B9"/>
    <w:rsid w:val="005A5AF0"/>
    <w:rsid w:val="005A5B40"/>
    <w:rsid w:val="005A6EC7"/>
    <w:rsid w:val="005A7505"/>
    <w:rsid w:val="005A7A6F"/>
    <w:rsid w:val="005B027F"/>
    <w:rsid w:val="005B0611"/>
    <w:rsid w:val="005B0C1A"/>
    <w:rsid w:val="005B1336"/>
    <w:rsid w:val="005B1392"/>
    <w:rsid w:val="005B234D"/>
    <w:rsid w:val="005B3FAD"/>
    <w:rsid w:val="005B47D6"/>
    <w:rsid w:val="005B5379"/>
    <w:rsid w:val="005B5518"/>
    <w:rsid w:val="005B56B2"/>
    <w:rsid w:val="005B79ED"/>
    <w:rsid w:val="005B7B45"/>
    <w:rsid w:val="005C065B"/>
    <w:rsid w:val="005C0A7C"/>
    <w:rsid w:val="005C0FFB"/>
    <w:rsid w:val="005C14A9"/>
    <w:rsid w:val="005C188C"/>
    <w:rsid w:val="005C2432"/>
    <w:rsid w:val="005C271C"/>
    <w:rsid w:val="005C3201"/>
    <w:rsid w:val="005C32AD"/>
    <w:rsid w:val="005C3800"/>
    <w:rsid w:val="005C3E12"/>
    <w:rsid w:val="005C3E7F"/>
    <w:rsid w:val="005C4687"/>
    <w:rsid w:val="005C4BF2"/>
    <w:rsid w:val="005C4C1F"/>
    <w:rsid w:val="005C5508"/>
    <w:rsid w:val="005C6879"/>
    <w:rsid w:val="005C68C4"/>
    <w:rsid w:val="005C69BE"/>
    <w:rsid w:val="005C7692"/>
    <w:rsid w:val="005D0811"/>
    <w:rsid w:val="005D0D02"/>
    <w:rsid w:val="005D17F1"/>
    <w:rsid w:val="005D19AB"/>
    <w:rsid w:val="005D23F6"/>
    <w:rsid w:val="005D2D64"/>
    <w:rsid w:val="005D3977"/>
    <w:rsid w:val="005D3C1B"/>
    <w:rsid w:val="005D40B2"/>
    <w:rsid w:val="005D4481"/>
    <w:rsid w:val="005D48E1"/>
    <w:rsid w:val="005D4DE0"/>
    <w:rsid w:val="005D4E21"/>
    <w:rsid w:val="005D503C"/>
    <w:rsid w:val="005D54D9"/>
    <w:rsid w:val="005D599D"/>
    <w:rsid w:val="005D5A16"/>
    <w:rsid w:val="005D5BC8"/>
    <w:rsid w:val="005D637D"/>
    <w:rsid w:val="005D67D6"/>
    <w:rsid w:val="005D6BEE"/>
    <w:rsid w:val="005D6DB1"/>
    <w:rsid w:val="005D6E65"/>
    <w:rsid w:val="005D7FEA"/>
    <w:rsid w:val="005E08BD"/>
    <w:rsid w:val="005E1274"/>
    <w:rsid w:val="005E1584"/>
    <w:rsid w:val="005E163A"/>
    <w:rsid w:val="005E18B5"/>
    <w:rsid w:val="005E1C52"/>
    <w:rsid w:val="005E1EDF"/>
    <w:rsid w:val="005E20B0"/>
    <w:rsid w:val="005E2D11"/>
    <w:rsid w:val="005E2EF2"/>
    <w:rsid w:val="005E3BD7"/>
    <w:rsid w:val="005E56EF"/>
    <w:rsid w:val="005E57FF"/>
    <w:rsid w:val="005E5B86"/>
    <w:rsid w:val="005E5C04"/>
    <w:rsid w:val="005E5C7A"/>
    <w:rsid w:val="005E5E13"/>
    <w:rsid w:val="005E5F6F"/>
    <w:rsid w:val="005F07B1"/>
    <w:rsid w:val="005F0C45"/>
    <w:rsid w:val="005F14FC"/>
    <w:rsid w:val="005F1543"/>
    <w:rsid w:val="005F1873"/>
    <w:rsid w:val="005F1B0D"/>
    <w:rsid w:val="005F24B4"/>
    <w:rsid w:val="005F27C1"/>
    <w:rsid w:val="005F2803"/>
    <w:rsid w:val="005F2EE7"/>
    <w:rsid w:val="005F2F6F"/>
    <w:rsid w:val="005F34C3"/>
    <w:rsid w:val="005F51A6"/>
    <w:rsid w:val="005F57AB"/>
    <w:rsid w:val="005F5D10"/>
    <w:rsid w:val="005F5E5D"/>
    <w:rsid w:val="005F61F0"/>
    <w:rsid w:val="005F652A"/>
    <w:rsid w:val="005F7BE6"/>
    <w:rsid w:val="00600722"/>
    <w:rsid w:val="00600874"/>
    <w:rsid w:val="00600E2F"/>
    <w:rsid w:val="0060145B"/>
    <w:rsid w:val="006016AD"/>
    <w:rsid w:val="00601B3B"/>
    <w:rsid w:val="00601BE7"/>
    <w:rsid w:val="006021F0"/>
    <w:rsid w:val="0060258D"/>
    <w:rsid w:val="006029A6"/>
    <w:rsid w:val="00602A81"/>
    <w:rsid w:val="00602C7B"/>
    <w:rsid w:val="00602DF2"/>
    <w:rsid w:val="00604CD5"/>
    <w:rsid w:val="00604D6F"/>
    <w:rsid w:val="00605015"/>
    <w:rsid w:val="0060532B"/>
    <w:rsid w:val="00605505"/>
    <w:rsid w:val="0060588D"/>
    <w:rsid w:val="006061DE"/>
    <w:rsid w:val="00606539"/>
    <w:rsid w:val="00606FD2"/>
    <w:rsid w:val="00610CE1"/>
    <w:rsid w:val="00610ECA"/>
    <w:rsid w:val="006115EE"/>
    <w:rsid w:val="00611656"/>
    <w:rsid w:val="006120E7"/>
    <w:rsid w:val="00612C29"/>
    <w:rsid w:val="006133B7"/>
    <w:rsid w:val="00613ECC"/>
    <w:rsid w:val="006147F4"/>
    <w:rsid w:val="00615378"/>
    <w:rsid w:val="006167AA"/>
    <w:rsid w:val="006169BF"/>
    <w:rsid w:val="00616C59"/>
    <w:rsid w:val="0061763E"/>
    <w:rsid w:val="0062021A"/>
    <w:rsid w:val="00620B6A"/>
    <w:rsid w:val="00620BB8"/>
    <w:rsid w:val="00620DAD"/>
    <w:rsid w:val="006214B0"/>
    <w:rsid w:val="006223DB"/>
    <w:rsid w:val="00622A13"/>
    <w:rsid w:val="00623623"/>
    <w:rsid w:val="0062403C"/>
    <w:rsid w:val="00624689"/>
    <w:rsid w:val="0062490A"/>
    <w:rsid w:val="006258BC"/>
    <w:rsid w:val="00625FD9"/>
    <w:rsid w:val="006301A0"/>
    <w:rsid w:val="00630972"/>
    <w:rsid w:val="00630C56"/>
    <w:rsid w:val="00630E3B"/>
    <w:rsid w:val="006325DE"/>
    <w:rsid w:val="006336F4"/>
    <w:rsid w:val="00634AD9"/>
    <w:rsid w:val="00635D38"/>
    <w:rsid w:val="00635D48"/>
    <w:rsid w:val="00636567"/>
    <w:rsid w:val="0063743A"/>
    <w:rsid w:val="00637CF3"/>
    <w:rsid w:val="006401D2"/>
    <w:rsid w:val="00640D02"/>
    <w:rsid w:val="00641030"/>
    <w:rsid w:val="006410CE"/>
    <w:rsid w:val="00642189"/>
    <w:rsid w:val="006423C5"/>
    <w:rsid w:val="00642646"/>
    <w:rsid w:val="00642953"/>
    <w:rsid w:val="0064355C"/>
    <w:rsid w:val="00643765"/>
    <w:rsid w:val="006440D9"/>
    <w:rsid w:val="00644662"/>
    <w:rsid w:val="00644CF4"/>
    <w:rsid w:val="0064538D"/>
    <w:rsid w:val="0064551B"/>
    <w:rsid w:val="006455BE"/>
    <w:rsid w:val="006467D1"/>
    <w:rsid w:val="006467DF"/>
    <w:rsid w:val="00646BC1"/>
    <w:rsid w:val="006470FD"/>
    <w:rsid w:val="006474AA"/>
    <w:rsid w:val="00647A03"/>
    <w:rsid w:val="00650A40"/>
    <w:rsid w:val="00650BAB"/>
    <w:rsid w:val="0065260F"/>
    <w:rsid w:val="00652F74"/>
    <w:rsid w:val="00653665"/>
    <w:rsid w:val="00653814"/>
    <w:rsid w:val="0065381B"/>
    <w:rsid w:val="006538AE"/>
    <w:rsid w:val="00653DE1"/>
    <w:rsid w:val="006544F6"/>
    <w:rsid w:val="006547A2"/>
    <w:rsid w:val="00654E89"/>
    <w:rsid w:val="006557A9"/>
    <w:rsid w:val="0065584E"/>
    <w:rsid w:val="00655A81"/>
    <w:rsid w:val="00657821"/>
    <w:rsid w:val="0066015E"/>
    <w:rsid w:val="006619D0"/>
    <w:rsid w:val="00661A49"/>
    <w:rsid w:val="00661F1D"/>
    <w:rsid w:val="0066287B"/>
    <w:rsid w:val="00662B8B"/>
    <w:rsid w:val="00663017"/>
    <w:rsid w:val="0066353E"/>
    <w:rsid w:val="00663680"/>
    <w:rsid w:val="006638A7"/>
    <w:rsid w:val="0066390E"/>
    <w:rsid w:val="006639F9"/>
    <w:rsid w:val="006657FF"/>
    <w:rsid w:val="0066585E"/>
    <w:rsid w:val="00666051"/>
    <w:rsid w:val="006661B3"/>
    <w:rsid w:val="006668FE"/>
    <w:rsid w:val="00667C1C"/>
    <w:rsid w:val="00670633"/>
    <w:rsid w:val="00670889"/>
    <w:rsid w:val="00670E57"/>
    <w:rsid w:val="006711E8"/>
    <w:rsid w:val="00671F34"/>
    <w:rsid w:val="00672832"/>
    <w:rsid w:val="00674F8B"/>
    <w:rsid w:val="0067568B"/>
    <w:rsid w:val="00676207"/>
    <w:rsid w:val="00676CC9"/>
    <w:rsid w:val="00676FA6"/>
    <w:rsid w:val="00677446"/>
    <w:rsid w:val="00677929"/>
    <w:rsid w:val="0068052E"/>
    <w:rsid w:val="00680AA4"/>
    <w:rsid w:val="00680D14"/>
    <w:rsid w:val="00680FBB"/>
    <w:rsid w:val="006813DE"/>
    <w:rsid w:val="00681558"/>
    <w:rsid w:val="00681B5A"/>
    <w:rsid w:val="006827AB"/>
    <w:rsid w:val="00683032"/>
    <w:rsid w:val="00683879"/>
    <w:rsid w:val="00683CD7"/>
    <w:rsid w:val="0068531F"/>
    <w:rsid w:val="00685AC5"/>
    <w:rsid w:val="00685C3E"/>
    <w:rsid w:val="006865C2"/>
    <w:rsid w:val="00686B47"/>
    <w:rsid w:val="00686ED6"/>
    <w:rsid w:val="00686F0C"/>
    <w:rsid w:val="006873A9"/>
    <w:rsid w:val="00687C1C"/>
    <w:rsid w:val="00690232"/>
    <w:rsid w:val="006902DA"/>
    <w:rsid w:val="00691277"/>
    <w:rsid w:val="00691F26"/>
    <w:rsid w:val="006929DF"/>
    <w:rsid w:val="00692D73"/>
    <w:rsid w:val="00692E78"/>
    <w:rsid w:val="0069335B"/>
    <w:rsid w:val="006933F0"/>
    <w:rsid w:val="00693967"/>
    <w:rsid w:val="006939DB"/>
    <w:rsid w:val="00693A29"/>
    <w:rsid w:val="00693C83"/>
    <w:rsid w:val="00693F11"/>
    <w:rsid w:val="00694C99"/>
    <w:rsid w:val="006959B6"/>
    <w:rsid w:val="00696743"/>
    <w:rsid w:val="00696C6C"/>
    <w:rsid w:val="006973FC"/>
    <w:rsid w:val="00697508"/>
    <w:rsid w:val="00697882"/>
    <w:rsid w:val="00697BD8"/>
    <w:rsid w:val="006A012C"/>
    <w:rsid w:val="006A1CB8"/>
    <w:rsid w:val="006A200C"/>
    <w:rsid w:val="006A2056"/>
    <w:rsid w:val="006A2070"/>
    <w:rsid w:val="006A314A"/>
    <w:rsid w:val="006A3B83"/>
    <w:rsid w:val="006A503B"/>
    <w:rsid w:val="006A515C"/>
    <w:rsid w:val="006A585A"/>
    <w:rsid w:val="006A6387"/>
    <w:rsid w:val="006A6584"/>
    <w:rsid w:val="006A720A"/>
    <w:rsid w:val="006A7C97"/>
    <w:rsid w:val="006B0396"/>
    <w:rsid w:val="006B0A31"/>
    <w:rsid w:val="006B0F93"/>
    <w:rsid w:val="006B167A"/>
    <w:rsid w:val="006B16F4"/>
    <w:rsid w:val="006B1823"/>
    <w:rsid w:val="006B1B1E"/>
    <w:rsid w:val="006B2297"/>
    <w:rsid w:val="006B22D2"/>
    <w:rsid w:val="006B2683"/>
    <w:rsid w:val="006B32A1"/>
    <w:rsid w:val="006B3835"/>
    <w:rsid w:val="006B3F08"/>
    <w:rsid w:val="006B3F6F"/>
    <w:rsid w:val="006B427A"/>
    <w:rsid w:val="006B4492"/>
    <w:rsid w:val="006B5058"/>
    <w:rsid w:val="006B55A8"/>
    <w:rsid w:val="006B55C5"/>
    <w:rsid w:val="006B69E3"/>
    <w:rsid w:val="006B6CCA"/>
    <w:rsid w:val="006B6D64"/>
    <w:rsid w:val="006B6FC0"/>
    <w:rsid w:val="006B7273"/>
    <w:rsid w:val="006B73D5"/>
    <w:rsid w:val="006B7AE2"/>
    <w:rsid w:val="006B7D1F"/>
    <w:rsid w:val="006B7F4E"/>
    <w:rsid w:val="006C011A"/>
    <w:rsid w:val="006C0579"/>
    <w:rsid w:val="006C0605"/>
    <w:rsid w:val="006C0B7E"/>
    <w:rsid w:val="006C0C4E"/>
    <w:rsid w:val="006C15E1"/>
    <w:rsid w:val="006C1D18"/>
    <w:rsid w:val="006C2259"/>
    <w:rsid w:val="006C3248"/>
    <w:rsid w:val="006C3F75"/>
    <w:rsid w:val="006C46C4"/>
    <w:rsid w:val="006C4A0D"/>
    <w:rsid w:val="006C4F91"/>
    <w:rsid w:val="006C514F"/>
    <w:rsid w:val="006C54A4"/>
    <w:rsid w:val="006C55DD"/>
    <w:rsid w:val="006C5653"/>
    <w:rsid w:val="006C57F3"/>
    <w:rsid w:val="006C5976"/>
    <w:rsid w:val="006C5A66"/>
    <w:rsid w:val="006C5FF3"/>
    <w:rsid w:val="006C6913"/>
    <w:rsid w:val="006C6CE4"/>
    <w:rsid w:val="006C6F51"/>
    <w:rsid w:val="006C7B2F"/>
    <w:rsid w:val="006C7C92"/>
    <w:rsid w:val="006C7C9E"/>
    <w:rsid w:val="006D07F5"/>
    <w:rsid w:val="006D0EF8"/>
    <w:rsid w:val="006D1844"/>
    <w:rsid w:val="006D1C8C"/>
    <w:rsid w:val="006D1F69"/>
    <w:rsid w:val="006D370B"/>
    <w:rsid w:val="006D37A4"/>
    <w:rsid w:val="006D6433"/>
    <w:rsid w:val="006D648F"/>
    <w:rsid w:val="006D66F2"/>
    <w:rsid w:val="006D69A8"/>
    <w:rsid w:val="006E0928"/>
    <w:rsid w:val="006E0ACB"/>
    <w:rsid w:val="006E0B84"/>
    <w:rsid w:val="006E131A"/>
    <w:rsid w:val="006E1FB8"/>
    <w:rsid w:val="006E21F3"/>
    <w:rsid w:val="006E3DC5"/>
    <w:rsid w:val="006E48B9"/>
    <w:rsid w:val="006E49BA"/>
    <w:rsid w:val="006E4BA0"/>
    <w:rsid w:val="006E5198"/>
    <w:rsid w:val="006E5B0E"/>
    <w:rsid w:val="006E6828"/>
    <w:rsid w:val="006E6957"/>
    <w:rsid w:val="006E6BEB"/>
    <w:rsid w:val="006E70E9"/>
    <w:rsid w:val="006E72C0"/>
    <w:rsid w:val="006E74D0"/>
    <w:rsid w:val="006F03DF"/>
    <w:rsid w:val="006F0743"/>
    <w:rsid w:val="006F09F9"/>
    <w:rsid w:val="006F0A7D"/>
    <w:rsid w:val="006F0E14"/>
    <w:rsid w:val="006F1160"/>
    <w:rsid w:val="006F1170"/>
    <w:rsid w:val="006F1B54"/>
    <w:rsid w:val="006F1BE7"/>
    <w:rsid w:val="006F246B"/>
    <w:rsid w:val="006F262F"/>
    <w:rsid w:val="006F303A"/>
    <w:rsid w:val="006F3077"/>
    <w:rsid w:val="006F3BD2"/>
    <w:rsid w:val="006F3E49"/>
    <w:rsid w:val="006F3F58"/>
    <w:rsid w:val="006F445E"/>
    <w:rsid w:val="006F5677"/>
    <w:rsid w:val="006F5AEB"/>
    <w:rsid w:val="006F6362"/>
    <w:rsid w:val="006F68D0"/>
    <w:rsid w:val="006F705D"/>
    <w:rsid w:val="006F74D3"/>
    <w:rsid w:val="00700115"/>
    <w:rsid w:val="007007D6"/>
    <w:rsid w:val="00700993"/>
    <w:rsid w:val="00701B39"/>
    <w:rsid w:val="00702C38"/>
    <w:rsid w:val="0070379B"/>
    <w:rsid w:val="00704A90"/>
    <w:rsid w:val="00704BE5"/>
    <w:rsid w:val="00705214"/>
    <w:rsid w:val="00705ADE"/>
    <w:rsid w:val="00705D7A"/>
    <w:rsid w:val="00705F22"/>
    <w:rsid w:val="00706F52"/>
    <w:rsid w:val="00707892"/>
    <w:rsid w:val="0070793B"/>
    <w:rsid w:val="00710B25"/>
    <w:rsid w:val="00711DCA"/>
    <w:rsid w:val="007125C9"/>
    <w:rsid w:val="00713178"/>
    <w:rsid w:val="0071350D"/>
    <w:rsid w:val="007137DB"/>
    <w:rsid w:val="0071465A"/>
    <w:rsid w:val="007147D5"/>
    <w:rsid w:val="00714D72"/>
    <w:rsid w:val="007152CC"/>
    <w:rsid w:val="00715423"/>
    <w:rsid w:val="00715790"/>
    <w:rsid w:val="00715D61"/>
    <w:rsid w:val="00716A51"/>
    <w:rsid w:val="00716AAF"/>
    <w:rsid w:val="00717194"/>
    <w:rsid w:val="007174C2"/>
    <w:rsid w:val="00717635"/>
    <w:rsid w:val="00717D96"/>
    <w:rsid w:val="00717FC0"/>
    <w:rsid w:val="00720221"/>
    <w:rsid w:val="0072053A"/>
    <w:rsid w:val="007215D5"/>
    <w:rsid w:val="0072169F"/>
    <w:rsid w:val="007217B2"/>
    <w:rsid w:val="00721AF4"/>
    <w:rsid w:val="00722E1F"/>
    <w:rsid w:val="00723818"/>
    <w:rsid w:val="00723E55"/>
    <w:rsid w:val="007253DC"/>
    <w:rsid w:val="00726329"/>
    <w:rsid w:val="00726894"/>
    <w:rsid w:val="00726C83"/>
    <w:rsid w:val="0072706E"/>
    <w:rsid w:val="00727ACF"/>
    <w:rsid w:val="0073006A"/>
    <w:rsid w:val="00731109"/>
    <w:rsid w:val="00731377"/>
    <w:rsid w:val="007318B4"/>
    <w:rsid w:val="007327EB"/>
    <w:rsid w:val="007329F8"/>
    <w:rsid w:val="0073303B"/>
    <w:rsid w:val="007332B7"/>
    <w:rsid w:val="00733BEE"/>
    <w:rsid w:val="00733EB6"/>
    <w:rsid w:val="0073407A"/>
    <w:rsid w:val="00734923"/>
    <w:rsid w:val="0073539E"/>
    <w:rsid w:val="007359C9"/>
    <w:rsid w:val="007360F0"/>
    <w:rsid w:val="00737C65"/>
    <w:rsid w:val="00737C7B"/>
    <w:rsid w:val="00737C8C"/>
    <w:rsid w:val="0074074C"/>
    <w:rsid w:val="00741158"/>
    <w:rsid w:val="00741439"/>
    <w:rsid w:val="007416D1"/>
    <w:rsid w:val="00741BCA"/>
    <w:rsid w:val="0074233C"/>
    <w:rsid w:val="00742A16"/>
    <w:rsid w:val="00742C6D"/>
    <w:rsid w:val="007430F4"/>
    <w:rsid w:val="00743334"/>
    <w:rsid w:val="007437B8"/>
    <w:rsid w:val="00743956"/>
    <w:rsid w:val="007439BC"/>
    <w:rsid w:val="00744BEC"/>
    <w:rsid w:val="00744D3A"/>
    <w:rsid w:val="00745B56"/>
    <w:rsid w:val="007461E8"/>
    <w:rsid w:val="0074682A"/>
    <w:rsid w:val="00746A15"/>
    <w:rsid w:val="007473D3"/>
    <w:rsid w:val="00747411"/>
    <w:rsid w:val="00747560"/>
    <w:rsid w:val="00747B33"/>
    <w:rsid w:val="00751458"/>
    <w:rsid w:val="007515B2"/>
    <w:rsid w:val="007518F3"/>
    <w:rsid w:val="00751E71"/>
    <w:rsid w:val="007523A5"/>
    <w:rsid w:val="00752A3C"/>
    <w:rsid w:val="00752BB6"/>
    <w:rsid w:val="00753108"/>
    <w:rsid w:val="007535D8"/>
    <w:rsid w:val="0075457D"/>
    <w:rsid w:val="0075492F"/>
    <w:rsid w:val="00755FF2"/>
    <w:rsid w:val="00756766"/>
    <w:rsid w:val="00756D9D"/>
    <w:rsid w:val="007571D9"/>
    <w:rsid w:val="00757463"/>
    <w:rsid w:val="007577ED"/>
    <w:rsid w:val="00757AC8"/>
    <w:rsid w:val="00760627"/>
    <w:rsid w:val="00760B00"/>
    <w:rsid w:val="00760D67"/>
    <w:rsid w:val="00761BC0"/>
    <w:rsid w:val="00761E6B"/>
    <w:rsid w:val="0076204F"/>
    <w:rsid w:val="00762BED"/>
    <w:rsid w:val="00762E95"/>
    <w:rsid w:val="00762EEC"/>
    <w:rsid w:val="00763015"/>
    <w:rsid w:val="00763961"/>
    <w:rsid w:val="00763D2F"/>
    <w:rsid w:val="00763F1B"/>
    <w:rsid w:val="00763F7A"/>
    <w:rsid w:val="00764128"/>
    <w:rsid w:val="007641ED"/>
    <w:rsid w:val="00766030"/>
    <w:rsid w:val="007666F1"/>
    <w:rsid w:val="00766E23"/>
    <w:rsid w:val="00766E95"/>
    <w:rsid w:val="00766FBC"/>
    <w:rsid w:val="00767C4C"/>
    <w:rsid w:val="00770AFE"/>
    <w:rsid w:val="00771B41"/>
    <w:rsid w:val="00772E07"/>
    <w:rsid w:val="007731B2"/>
    <w:rsid w:val="00773B51"/>
    <w:rsid w:val="00774406"/>
    <w:rsid w:val="00774575"/>
    <w:rsid w:val="0077488B"/>
    <w:rsid w:val="00775017"/>
    <w:rsid w:val="00775476"/>
    <w:rsid w:val="0077579E"/>
    <w:rsid w:val="00775E1A"/>
    <w:rsid w:val="00776677"/>
    <w:rsid w:val="00776961"/>
    <w:rsid w:val="00776C05"/>
    <w:rsid w:val="00776C40"/>
    <w:rsid w:val="00776FAB"/>
    <w:rsid w:val="0077758C"/>
    <w:rsid w:val="00777855"/>
    <w:rsid w:val="00777B18"/>
    <w:rsid w:val="00777FC7"/>
    <w:rsid w:val="007805D0"/>
    <w:rsid w:val="007811B4"/>
    <w:rsid w:val="00781E9E"/>
    <w:rsid w:val="007824AB"/>
    <w:rsid w:val="007827D7"/>
    <w:rsid w:val="00784AD0"/>
    <w:rsid w:val="00785E88"/>
    <w:rsid w:val="0078728D"/>
    <w:rsid w:val="0078731B"/>
    <w:rsid w:val="0079023A"/>
    <w:rsid w:val="00790761"/>
    <w:rsid w:val="007909BC"/>
    <w:rsid w:val="00790C13"/>
    <w:rsid w:val="007910F8"/>
    <w:rsid w:val="00792021"/>
    <w:rsid w:val="0079298C"/>
    <w:rsid w:val="00793A05"/>
    <w:rsid w:val="00793CAC"/>
    <w:rsid w:val="00795F3B"/>
    <w:rsid w:val="007961DA"/>
    <w:rsid w:val="007965D5"/>
    <w:rsid w:val="00796CD9"/>
    <w:rsid w:val="00797045"/>
    <w:rsid w:val="007A02A2"/>
    <w:rsid w:val="007A039B"/>
    <w:rsid w:val="007A0F48"/>
    <w:rsid w:val="007A188A"/>
    <w:rsid w:val="007A21FF"/>
    <w:rsid w:val="007A2ED3"/>
    <w:rsid w:val="007A31B0"/>
    <w:rsid w:val="007A3554"/>
    <w:rsid w:val="007A3995"/>
    <w:rsid w:val="007A39E8"/>
    <w:rsid w:val="007A3C80"/>
    <w:rsid w:val="007A5AF6"/>
    <w:rsid w:val="007A5C88"/>
    <w:rsid w:val="007A66D9"/>
    <w:rsid w:val="007A6B99"/>
    <w:rsid w:val="007A7906"/>
    <w:rsid w:val="007B008D"/>
    <w:rsid w:val="007B0C6D"/>
    <w:rsid w:val="007B1861"/>
    <w:rsid w:val="007B3494"/>
    <w:rsid w:val="007B374A"/>
    <w:rsid w:val="007B38AE"/>
    <w:rsid w:val="007B5325"/>
    <w:rsid w:val="007B5643"/>
    <w:rsid w:val="007B5C56"/>
    <w:rsid w:val="007B6A3C"/>
    <w:rsid w:val="007B6DE2"/>
    <w:rsid w:val="007B6EFE"/>
    <w:rsid w:val="007B7070"/>
    <w:rsid w:val="007B70B9"/>
    <w:rsid w:val="007B7706"/>
    <w:rsid w:val="007B7DB8"/>
    <w:rsid w:val="007C0449"/>
    <w:rsid w:val="007C07A3"/>
    <w:rsid w:val="007C0C6D"/>
    <w:rsid w:val="007C1803"/>
    <w:rsid w:val="007C2258"/>
    <w:rsid w:val="007C2CF5"/>
    <w:rsid w:val="007C30CA"/>
    <w:rsid w:val="007C3268"/>
    <w:rsid w:val="007C36A2"/>
    <w:rsid w:val="007C3D7D"/>
    <w:rsid w:val="007C3DFC"/>
    <w:rsid w:val="007C401E"/>
    <w:rsid w:val="007C4039"/>
    <w:rsid w:val="007C4242"/>
    <w:rsid w:val="007C5458"/>
    <w:rsid w:val="007C54B3"/>
    <w:rsid w:val="007C58C2"/>
    <w:rsid w:val="007C5E02"/>
    <w:rsid w:val="007C6E63"/>
    <w:rsid w:val="007C7730"/>
    <w:rsid w:val="007D032E"/>
    <w:rsid w:val="007D0A12"/>
    <w:rsid w:val="007D0F43"/>
    <w:rsid w:val="007D0F9E"/>
    <w:rsid w:val="007D11CF"/>
    <w:rsid w:val="007D14D7"/>
    <w:rsid w:val="007D1E7F"/>
    <w:rsid w:val="007D20C2"/>
    <w:rsid w:val="007D25A0"/>
    <w:rsid w:val="007D3835"/>
    <w:rsid w:val="007D3C67"/>
    <w:rsid w:val="007D3C6C"/>
    <w:rsid w:val="007D3FCF"/>
    <w:rsid w:val="007D4304"/>
    <w:rsid w:val="007D49D4"/>
    <w:rsid w:val="007D4E70"/>
    <w:rsid w:val="007D50E1"/>
    <w:rsid w:val="007D525E"/>
    <w:rsid w:val="007D59CC"/>
    <w:rsid w:val="007D5BC4"/>
    <w:rsid w:val="007D64EB"/>
    <w:rsid w:val="007D6D4B"/>
    <w:rsid w:val="007D71CD"/>
    <w:rsid w:val="007D7B97"/>
    <w:rsid w:val="007D7D84"/>
    <w:rsid w:val="007E0254"/>
    <w:rsid w:val="007E039C"/>
    <w:rsid w:val="007E0DEE"/>
    <w:rsid w:val="007E18A8"/>
    <w:rsid w:val="007E240E"/>
    <w:rsid w:val="007E2C6D"/>
    <w:rsid w:val="007E3EBF"/>
    <w:rsid w:val="007E4117"/>
    <w:rsid w:val="007E49C5"/>
    <w:rsid w:val="007E53B5"/>
    <w:rsid w:val="007E5694"/>
    <w:rsid w:val="007E5E6A"/>
    <w:rsid w:val="007F068A"/>
    <w:rsid w:val="007F0C86"/>
    <w:rsid w:val="007F1142"/>
    <w:rsid w:val="007F1175"/>
    <w:rsid w:val="007F206B"/>
    <w:rsid w:val="007F2783"/>
    <w:rsid w:val="007F327B"/>
    <w:rsid w:val="007F38D1"/>
    <w:rsid w:val="007F4813"/>
    <w:rsid w:val="007F4874"/>
    <w:rsid w:val="007F4952"/>
    <w:rsid w:val="007F4DE0"/>
    <w:rsid w:val="007F658B"/>
    <w:rsid w:val="007F65BA"/>
    <w:rsid w:val="007F6E01"/>
    <w:rsid w:val="007F6E0E"/>
    <w:rsid w:val="007F7D85"/>
    <w:rsid w:val="008005F0"/>
    <w:rsid w:val="00800DEB"/>
    <w:rsid w:val="00801317"/>
    <w:rsid w:val="008013D8"/>
    <w:rsid w:val="00801619"/>
    <w:rsid w:val="00801742"/>
    <w:rsid w:val="00801857"/>
    <w:rsid w:val="00801C19"/>
    <w:rsid w:val="008020A0"/>
    <w:rsid w:val="0080224D"/>
    <w:rsid w:val="00802BD1"/>
    <w:rsid w:val="00802F50"/>
    <w:rsid w:val="00802F55"/>
    <w:rsid w:val="00804A1E"/>
    <w:rsid w:val="00805432"/>
    <w:rsid w:val="00805AF8"/>
    <w:rsid w:val="00806B1E"/>
    <w:rsid w:val="00806F5B"/>
    <w:rsid w:val="00806FCD"/>
    <w:rsid w:val="00810633"/>
    <w:rsid w:val="00810AC2"/>
    <w:rsid w:val="00811647"/>
    <w:rsid w:val="0081171B"/>
    <w:rsid w:val="0081190E"/>
    <w:rsid w:val="0081246A"/>
    <w:rsid w:val="00812856"/>
    <w:rsid w:val="008132CE"/>
    <w:rsid w:val="0081386A"/>
    <w:rsid w:val="00813D3C"/>
    <w:rsid w:val="008142D6"/>
    <w:rsid w:val="00815468"/>
    <w:rsid w:val="00815AC6"/>
    <w:rsid w:val="00815D9F"/>
    <w:rsid w:val="00815F3D"/>
    <w:rsid w:val="008166D8"/>
    <w:rsid w:val="00817D41"/>
    <w:rsid w:val="00820C98"/>
    <w:rsid w:val="0082284E"/>
    <w:rsid w:val="00822BB6"/>
    <w:rsid w:val="00823879"/>
    <w:rsid w:val="008238F1"/>
    <w:rsid w:val="00824186"/>
    <w:rsid w:val="008253AD"/>
    <w:rsid w:val="0082581E"/>
    <w:rsid w:val="008266BA"/>
    <w:rsid w:val="008267EA"/>
    <w:rsid w:val="00827234"/>
    <w:rsid w:val="008273A1"/>
    <w:rsid w:val="008276F8"/>
    <w:rsid w:val="008277FD"/>
    <w:rsid w:val="00827B5D"/>
    <w:rsid w:val="00827E50"/>
    <w:rsid w:val="00830A14"/>
    <w:rsid w:val="0083158D"/>
    <w:rsid w:val="00831B21"/>
    <w:rsid w:val="00831E75"/>
    <w:rsid w:val="008323C8"/>
    <w:rsid w:val="00832D93"/>
    <w:rsid w:val="008335A1"/>
    <w:rsid w:val="00834550"/>
    <w:rsid w:val="00834894"/>
    <w:rsid w:val="008353F2"/>
    <w:rsid w:val="00835640"/>
    <w:rsid w:val="00835A0E"/>
    <w:rsid w:val="00835CA6"/>
    <w:rsid w:val="00835F32"/>
    <w:rsid w:val="00835F35"/>
    <w:rsid w:val="0083606E"/>
    <w:rsid w:val="0083635B"/>
    <w:rsid w:val="008373F2"/>
    <w:rsid w:val="00837C0C"/>
    <w:rsid w:val="00837FBD"/>
    <w:rsid w:val="008400BA"/>
    <w:rsid w:val="008415BF"/>
    <w:rsid w:val="00841611"/>
    <w:rsid w:val="00842028"/>
    <w:rsid w:val="008424B4"/>
    <w:rsid w:val="00842822"/>
    <w:rsid w:val="00842B8B"/>
    <w:rsid w:val="00844F45"/>
    <w:rsid w:val="00844F68"/>
    <w:rsid w:val="0084599D"/>
    <w:rsid w:val="00845A33"/>
    <w:rsid w:val="00845B0B"/>
    <w:rsid w:val="00845B4F"/>
    <w:rsid w:val="00845B8D"/>
    <w:rsid w:val="008465FB"/>
    <w:rsid w:val="0084695B"/>
    <w:rsid w:val="00846E81"/>
    <w:rsid w:val="00847345"/>
    <w:rsid w:val="00847E7C"/>
    <w:rsid w:val="0085025B"/>
    <w:rsid w:val="0085052A"/>
    <w:rsid w:val="0085152D"/>
    <w:rsid w:val="00851AE8"/>
    <w:rsid w:val="008522C2"/>
    <w:rsid w:val="0085388A"/>
    <w:rsid w:val="0085389D"/>
    <w:rsid w:val="00855192"/>
    <w:rsid w:val="008554EE"/>
    <w:rsid w:val="00855636"/>
    <w:rsid w:val="008557AA"/>
    <w:rsid w:val="00855D4B"/>
    <w:rsid w:val="008566CF"/>
    <w:rsid w:val="008569C0"/>
    <w:rsid w:val="00856E09"/>
    <w:rsid w:val="00857372"/>
    <w:rsid w:val="00857A5D"/>
    <w:rsid w:val="008607A4"/>
    <w:rsid w:val="00860E96"/>
    <w:rsid w:val="008614E4"/>
    <w:rsid w:val="00862091"/>
    <w:rsid w:val="00862D30"/>
    <w:rsid w:val="008637D5"/>
    <w:rsid w:val="00863EED"/>
    <w:rsid w:val="00864608"/>
    <w:rsid w:val="008646AF"/>
    <w:rsid w:val="00864D66"/>
    <w:rsid w:val="008659F3"/>
    <w:rsid w:val="0086632A"/>
    <w:rsid w:val="008674B6"/>
    <w:rsid w:val="00867628"/>
    <w:rsid w:val="008676D4"/>
    <w:rsid w:val="00867A58"/>
    <w:rsid w:val="0087027A"/>
    <w:rsid w:val="00870C15"/>
    <w:rsid w:val="00871132"/>
    <w:rsid w:val="008715D4"/>
    <w:rsid w:val="00871A4C"/>
    <w:rsid w:val="00871E93"/>
    <w:rsid w:val="0087286B"/>
    <w:rsid w:val="00873111"/>
    <w:rsid w:val="00874749"/>
    <w:rsid w:val="008749CD"/>
    <w:rsid w:val="00874C83"/>
    <w:rsid w:val="00876019"/>
    <w:rsid w:val="00876A34"/>
    <w:rsid w:val="00876D07"/>
    <w:rsid w:val="00876D81"/>
    <w:rsid w:val="00877C96"/>
    <w:rsid w:val="008801F5"/>
    <w:rsid w:val="008804DC"/>
    <w:rsid w:val="00880596"/>
    <w:rsid w:val="00880775"/>
    <w:rsid w:val="008817AE"/>
    <w:rsid w:val="00881B69"/>
    <w:rsid w:val="00882462"/>
    <w:rsid w:val="00882595"/>
    <w:rsid w:val="00884766"/>
    <w:rsid w:val="008848AA"/>
    <w:rsid w:val="00884CB7"/>
    <w:rsid w:val="00885390"/>
    <w:rsid w:val="00885B5B"/>
    <w:rsid w:val="00886C91"/>
    <w:rsid w:val="00887479"/>
    <w:rsid w:val="0088770D"/>
    <w:rsid w:val="008877D0"/>
    <w:rsid w:val="00887C66"/>
    <w:rsid w:val="00890DD2"/>
    <w:rsid w:val="00890F9A"/>
    <w:rsid w:val="00891659"/>
    <w:rsid w:val="0089246F"/>
    <w:rsid w:val="00892526"/>
    <w:rsid w:val="008930DC"/>
    <w:rsid w:val="00893B96"/>
    <w:rsid w:val="00893EFE"/>
    <w:rsid w:val="008941F7"/>
    <w:rsid w:val="00894787"/>
    <w:rsid w:val="00894DA1"/>
    <w:rsid w:val="0089512F"/>
    <w:rsid w:val="0089545F"/>
    <w:rsid w:val="00895B7B"/>
    <w:rsid w:val="0089654C"/>
    <w:rsid w:val="00897462"/>
    <w:rsid w:val="00897C62"/>
    <w:rsid w:val="00897D4E"/>
    <w:rsid w:val="008A0036"/>
    <w:rsid w:val="008A01C8"/>
    <w:rsid w:val="008A027B"/>
    <w:rsid w:val="008A04F9"/>
    <w:rsid w:val="008A0C77"/>
    <w:rsid w:val="008A0D05"/>
    <w:rsid w:val="008A11BF"/>
    <w:rsid w:val="008A1815"/>
    <w:rsid w:val="008A1CDE"/>
    <w:rsid w:val="008A3963"/>
    <w:rsid w:val="008A3B2E"/>
    <w:rsid w:val="008A5851"/>
    <w:rsid w:val="008A5B46"/>
    <w:rsid w:val="008A5E99"/>
    <w:rsid w:val="008A6539"/>
    <w:rsid w:val="008A6545"/>
    <w:rsid w:val="008A6651"/>
    <w:rsid w:val="008A66A9"/>
    <w:rsid w:val="008A7C61"/>
    <w:rsid w:val="008B0403"/>
    <w:rsid w:val="008B04FB"/>
    <w:rsid w:val="008B07EC"/>
    <w:rsid w:val="008B0A09"/>
    <w:rsid w:val="008B0C81"/>
    <w:rsid w:val="008B1A0A"/>
    <w:rsid w:val="008B1B44"/>
    <w:rsid w:val="008B2C01"/>
    <w:rsid w:val="008B3380"/>
    <w:rsid w:val="008B3649"/>
    <w:rsid w:val="008B3DB4"/>
    <w:rsid w:val="008B3FAE"/>
    <w:rsid w:val="008B4B80"/>
    <w:rsid w:val="008B5968"/>
    <w:rsid w:val="008B5C7E"/>
    <w:rsid w:val="008B6116"/>
    <w:rsid w:val="008B624A"/>
    <w:rsid w:val="008B6656"/>
    <w:rsid w:val="008B68BB"/>
    <w:rsid w:val="008B73EE"/>
    <w:rsid w:val="008B7C68"/>
    <w:rsid w:val="008C01C4"/>
    <w:rsid w:val="008C0462"/>
    <w:rsid w:val="008C0D28"/>
    <w:rsid w:val="008C1358"/>
    <w:rsid w:val="008C299A"/>
    <w:rsid w:val="008C3872"/>
    <w:rsid w:val="008C3AA7"/>
    <w:rsid w:val="008C4046"/>
    <w:rsid w:val="008C5D8B"/>
    <w:rsid w:val="008C6145"/>
    <w:rsid w:val="008C6550"/>
    <w:rsid w:val="008C673F"/>
    <w:rsid w:val="008C6861"/>
    <w:rsid w:val="008C777A"/>
    <w:rsid w:val="008D0669"/>
    <w:rsid w:val="008D15BE"/>
    <w:rsid w:val="008D1760"/>
    <w:rsid w:val="008D226D"/>
    <w:rsid w:val="008D23FB"/>
    <w:rsid w:val="008D2FC6"/>
    <w:rsid w:val="008D477E"/>
    <w:rsid w:val="008D4BFA"/>
    <w:rsid w:val="008D50DE"/>
    <w:rsid w:val="008D51D7"/>
    <w:rsid w:val="008D5555"/>
    <w:rsid w:val="008D6200"/>
    <w:rsid w:val="008D6AC4"/>
    <w:rsid w:val="008D6B1B"/>
    <w:rsid w:val="008D6C0F"/>
    <w:rsid w:val="008D72CF"/>
    <w:rsid w:val="008D7DC7"/>
    <w:rsid w:val="008D7E97"/>
    <w:rsid w:val="008E0963"/>
    <w:rsid w:val="008E0C4E"/>
    <w:rsid w:val="008E0CED"/>
    <w:rsid w:val="008E24AB"/>
    <w:rsid w:val="008E36A8"/>
    <w:rsid w:val="008E36BE"/>
    <w:rsid w:val="008E3A31"/>
    <w:rsid w:val="008E4ACE"/>
    <w:rsid w:val="008E4B64"/>
    <w:rsid w:val="008E4D48"/>
    <w:rsid w:val="008E5195"/>
    <w:rsid w:val="008E5374"/>
    <w:rsid w:val="008E53DB"/>
    <w:rsid w:val="008E5960"/>
    <w:rsid w:val="008E5D61"/>
    <w:rsid w:val="008E60BC"/>
    <w:rsid w:val="008E6393"/>
    <w:rsid w:val="008E6D16"/>
    <w:rsid w:val="008E7385"/>
    <w:rsid w:val="008E74EA"/>
    <w:rsid w:val="008F01EF"/>
    <w:rsid w:val="008F04E5"/>
    <w:rsid w:val="008F1F8E"/>
    <w:rsid w:val="008F3597"/>
    <w:rsid w:val="008F35CA"/>
    <w:rsid w:val="008F430C"/>
    <w:rsid w:val="008F4483"/>
    <w:rsid w:val="008F4B26"/>
    <w:rsid w:val="008F5582"/>
    <w:rsid w:val="008F57D3"/>
    <w:rsid w:val="008F59AB"/>
    <w:rsid w:val="008F5DD5"/>
    <w:rsid w:val="008F6908"/>
    <w:rsid w:val="008F6963"/>
    <w:rsid w:val="008F6EE2"/>
    <w:rsid w:val="008F76B3"/>
    <w:rsid w:val="009013AB"/>
    <w:rsid w:val="00901506"/>
    <w:rsid w:val="00901B1E"/>
    <w:rsid w:val="009029B7"/>
    <w:rsid w:val="00902E1E"/>
    <w:rsid w:val="00903643"/>
    <w:rsid w:val="009052BE"/>
    <w:rsid w:val="0090530C"/>
    <w:rsid w:val="009055A8"/>
    <w:rsid w:val="009068E1"/>
    <w:rsid w:val="00910E8A"/>
    <w:rsid w:val="00911062"/>
    <w:rsid w:val="00911F5B"/>
    <w:rsid w:val="00912896"/>
    <w:rsid w:val="00912D08"/>
    <w:rsid w:val="00913234"/>
    <w:rsid w:val="00913738"/>
    <w:rsid w:val="00913C0D"/>
    <w:rsid w:val="00913FC0"/>
    <w:rsid w:val="0091460D"/>
    <w:rsid w:val="00914FB4"/>
    <w:rsid w:val="009150A3"/>
    <w:rsid w:val="00915390"/>
    <w:rsid w:val="009153A6"/>
    <w:rsid w:val="0091605A"/>
    <w:rsid w:val="00916374"/>
    <w:rsid w:val="00916858"/>
    <w:rsid w:val="0091736E"/>
    <w:rsid w:val="0092095A"/>
    <w:rsid w:val="00920BCD"/>
    <w:rsid w:val="00920BFC"/>
    <w:rsid w:val="00921C62"/>
    <w:rsid w:val="00921DDF"/>
    <w:rsid w:val="009222D5"/>
    <w:rsid w:val="009224DA"/>
    <w:rsid w:val="00922BBA"/>
    <w:rsid w:val="00923B78"/>
    <w:rsid w:val="00923F73"/>
    <w:rsid w:val="00924863"/>
    <w:rsid w:val="00924B09"/>
    <w:rsid w:val="00924BB2"/>
    <w:rsid w:val="00924D17"/>
    <w:rsid w:val="00925DF0"/>
    <w:rsid w:val="009272F9"/>
    <w:rsid w:val="009301D6"/>
    <w:rsid w:val="00930426"/>
    <w:rsid w:val="00930AA5"/>
    <w:rsid w:val="00930CA3"/>
    <w:rsid w:val="00930D4F"/>
    <w:rsid w:val="00930EA8"/>
    <w:rsid w:val="009317F7"/>
    <w:rsid w:val="00931E90"/>
    <w:rsid w:val="00931F3F"/>
    <w:rsid w:val="009323EA"/>
    <w:rsid w:val="0093292C"/>
    <w:rsid w:val="00933118"/>
    <w:rsid w:val="0093333C"/>
    <w:rsid w:val="009336C0"/>
    <w:rsid w:val="00934866"/>
    <w:rsid w:val="00934FA1"/>
    <w:rsid w:val="00935842"/>
    <w:rsid w:val="0093604D"/>
    <w:rsid w:val="00936C19"/>
    <w:rsid w:val="00936DED"/>
    <w:rsid w:val="00937279"/>
    <w:rsid w:val="009375AC"/>
    <w:rsid w:val="00937701"/>
    <w:rsid w:val="00937AED"/>
    <w:rsid w:val="00937F6B"/>
    <w:rsid w:val="00940C50"/>
    <w:rsid w:val="00940F45"/>
    <w:rsid w:val="00941299"/>
    <w:rsid w:val="00941319"/>
    <w:rsid w:val="00941880"/>
    <w:rsid w:val="00942246"/>
    <w:rsid w:val="00942590"/>
    <w:rsid w:val="009427D7"/>
    <w:rsid w:val="009430E8"/>
    <w:rsid w:val="009433B7"/>
    <w:rsid w:val="009452FB"/>
    <w:rsid w:val="009456EA"/>
    <w:rsid w:val="00946A06"/>
    <w:rsid w:val="009505B1"/>
    <w:rsid w:val="00950771"/>
    <w:rsid w:val="009508A3"/>
    <w:rsid w:val="009509C4"/>
    <w:rsid w:val="009516C3"/>
    <w:rsid w:val="009528C9"/>
    <w:rsid w:val="009530D8"/>
    <w:rsid w:val="009531B3"/>
    <w:rsid w:val="0095325A"/>
    <w:rsid w:val="00953587"/>
    <w:rsid w:val="00953675"/>
    <w:rsid w:val="009536E7"/>
    <w:rsid w:val="009540AB"/>
    <w:rsid w:val="00954173"/>
    <w:rsid w:val="009541A8"/>
    <w:rsid w:val="009541F4"/>
    <w:rsid w:val="009549FC"/>
    <w:rsid w:val="00955706"/>
    <w:rsid w:val="009557DB"/>
    <w:rsid w:val="00956249"/>
    <w:rsid w:val="009562C1"/>
    <w:rsid w:val="00956324"/>
    <w:rsid w:val="00956DFA"/>
    <w:rsid w:val="009610B7"/>
    <w:rsid w:val="00961F82"/>
    <w:rsid w:val="00962186"/>
    <w:rsid w:val="00962B36"/>
    <w:rsid w:val="00963518"/>
    <w:rsid w:val="00963868"/>
    <w:rsid w:val="00963CF6"/>
    <w:rsid w:val="00964155"/>
    <w:rsid w:val="009642CF"/>
    <w:rsid w:val="00964620"/>
    <w:rsid w:val="00964F13"/>
    <w:rsid w:val="00965091"/>
    <w:rsid w:val="0096660C"/>
    <w:rsid w:val="009707BB"/>
    <w:rsid w:val="009712E7"/>
    <w:rsid w:val="00972469"/>
    <w:rsid w:val="009727F9"/>
    <w:rsid w:val="0097389A"/>
    <w:rsid w:val="00974C18"/>
    <w:rsid w:val="0097541F"/>
    <w:rsid w:val="0097542F"/>
    <w:rsid w:val="0097551E"/>
    <w:rsid w:val="00975B32"/>
    <w:rsid w:val="00975C46"/>
    <w:rsid w:val="00975D64"/>
    <w:rsid w:val="0097610C"/>
    <w:rsid w:val="00976ED0"/>
    <w:rsid w:val="00977049"/>
    <w:rsid w:val="0097740D"/>
    <w:rsid w:val="00977B2B"/>
    <w:rsid w:val="009804ED"/>
    <w:rsid w:val="00980A84"/>
    <w:rsid w:val="00980B8B"/>
    <w:rsid w:val="00980D19"/>
    <w:rsid w:val="00981456"/>
    <w:rsid w:val="00981965"/>
    <w:rsid w:val="009822C4"/>
    <w:rsid w:val="0098324E"/>
    <w:rsid w:val="00983469"/>
    <w:rsid w:val="00983BD7"/>
    <w:rsid w:val="009840E5"/>
    <w:rsid w:val="009844BF"/>
    <w:rsid w:val="0098489C"/>
    <w:rsid w:val="00985EF5"/>
    <w:rsid w:val="00986A0F"/>
    <w:rsid w:val="00986E8D"/>
    <w:rsid w:val="0098752D"/>
    <w:rsid w:val="00987CEA"/>
    <w:rsid w:val="00990405"/>
    <w:rsid w:val="0099066A"/>
    <w:rsid w:val="009923A5"/>
    <w:rsid w:val="00992743"/>
    <w:rsid w:val="00992B94"/>
    <w:rsid w:val="00992DA5"/>
    <w:rsid w:val="009930B7"/>
    <w:rsid w:val="00993964"/>
    <w:rsid w:val="00993CAF"/>
    <w:rsid w:val="00993CD7"/>
    <w:rsid w:val="00994405"/>
    <w:rsid w:val="00995080"/>
    <w:rsid w:val="00995548"/>
    <w:rsid w:val="009956EA"/>
    <w:rsid w:val="00995B20"/>
    <w:rsid w:val="00995C38"/>
    <w:rsid w:val="00995E57"/>
    <w:rsid w:val="0099602F"/>
    <w:rsid w:val="00996189"/>
    <w:rsid w:val="009967E3"/>
    <w:rsid w:val="009969C0"/>
    <w:rsid w:val="00996EF3"/>
    <w:rsid w:val="00997089"/>
    <w:rsid w:val="009976E5"/>
    <w:rsid w:val="009976FB"/>
    <w:rsid w:val="00997BB5"/>
    <w:rsid w:val="009A0028"/>
    <w:rsid w:val="009A00A7"/>
    <w:rsid w:val="009A04E5"/>
    <w:rsid w:val="009A0895"/>
    <w:rsid w:val="009A108A"/>
    <w:rsid w:val="009A12C4"/>
    <w:rsid w:val="009A164D"/>
    <w:rsid w:val="009A1701"/>
    <w:rsid w:val="009A23C4"/>
    <w:rsid w:val="009A3547"/>
    <w:rsid w:val="009A363B"/>
    <w:rsid w:val="009A37CE"/>
    <w:rsid w:val="009A582B"/>
    <w:rsid w:val="009A5915"/>
    <w:rsid w:val="009A5D2C"/>
    <w:rsid w:val="009A628E"/>
    <w:rsid w:val="009A687B"/>
    <w:rsid w:val="009A6882"/>
    <w:rsid w:val="009A6CA3"/>
    <w:rsid w:val="009A6E95"/>
    <w:rsid w:val="009A71B7"/>
    <w:rsid w:val="009B1D1B"/>
    <w:rsid w:val="009B1F5F"/>
    <w:rsid w:val="009B2309"/>
    <w:rsid w:val="009B2D2A"/>
    <w:rsid w:val="009B3EB0"/>
    <w:rsid w:val="009B42BE"/>
    <w:rsid w:val="009B468B"/>
    <w:rsid w:val="009B49E1"/>
    <w:rsid w:val="009B4DCA"/>
    <w:rsid w:val="009B4E1E"/>
    <w:rsid w:val="009B7D1B"/>
    <w:rsid w:val="009B7FB0"/>
    <w:rsid w:val="009C017E"/>
    <w:rsid w:val="009C0542"/>
    <w:rsid w:val="009C06AE"/>
    <w:rsid w:val="009C0BF9"/>
    <w:rsid w:val="009C0D68"/>
    <w:rsid w:val="009C0F33"/>
    <w:rsid w:val="009C1569"/>
    <w:rsid w:val="009C1A9B"/>
    <w:rsid w:val="009C1B99"/>
    <w:rsid w:val="009C1E38"/>
    <w:rsid w:val="009C1EEA"/>
    <w:rsid w:val="009C2E69"/>
    <w:rsid w:val="009C2EFA"/>
    <w:rsid w:val="009C2FA0"/>
    <w:rsid w:val="009C3064"/>
    <w:rsid w:val="009C495A"/>
    <w:rsid w:val="009C5E07"/>
    <w:rsid w:val="009C5F5A"/>
    <w:rsid w:val="009C66C8"/>
    <w:rsid w:val="009C705F"/>
    <w:rsid w:val="009C70E2"/>
    <w:rsid w:val="009C71B5"/>
    <w:rsid w:val="009C78C9"/>
    <w:rsid w:val="009C7D65"/>
    <w:rsid w:val="009D0C81"/>
    <w:rsid w:val="009D1D42"/>
    <w:rsid w:val="009D23EB"/>
    <w:rsid w:val="009D2477"/>
    <w:rsid w:val="009D26A5"/>
    <w:rsid w:val="009D2703"/>
    <w:rsid w:val="009D2801"/>
    <w:rsid w:val="009D2989"/>
    <w:rsid w:val="009D315F"/>
    <w:rsid w:val="009D31D5"/>
    <w:rsid w:val="009D34A7"/>
    <w:rsid w:val="009D35E8"/>
    <w:rsid w:val="009D38F8"/>
    <w:rsid w:val="009D3A83"/>
    <w:rsid w:val="009D3BCC"/>
    <w:rsid w:val="009D406E"/>
    <w:rsid w:val="009D5D53"/>
    <w:rsid w:val="009D659E"/>
    <w:rsid w:val="009D6AEF"/>
    <w:rsid w:val="009D6BA4"/>
    <w:rsid w:val="009D6F7C"/>
    <w:rsid w:val="009D70C9"/>
    <w:rsid w:val="009D7529"/>
    <w:rsid w:val="009E09FF"/>
    <w:rsid w:val="009E211F"/>
    <w:rsid w:val="009E22CA"/>
    <w:rsid w:val="009E2A17"/>
    <w:rsid w:val="009E3910"/>
    <w:rsid w:val="009E5CF3"/>
    <w:rsid w:val="009E6946"/>
    <w:rsid w:val="009E715D"/>
    <w:rsid w:val="009E7658"/>
    <w:rsid w:val="009F0C4D"/>
    <w:rsid w:val="009F0E9B"/>
    <w:rsid w:val="009F1653"/>
    <w:rsid w:val="009F1813"/>
    <w:rsid w:val="009F20C3"/>
    <w:rsid w:val="009F31DB"/>
    <w:rsid w:val="009F3B83"/>
    <w:rsid w:val="009F4B8C"/>
    <w:rsid w:val="009F5024"/>
    <w:rsid w:val="009F52B6"/>
    <w:rsid w:val="009F5442"/>
    <w:rsid w:val="009F54B3"/>
    <w:rsid w:val="009F555E"/>
    <w:rsid w:val="009F55D4"/>
    <w:rsid w:val="009F5C03"/>
    <w:rsid w:val="009F6170"/>
    <w:rsid w:val="009F625F"/>
    <w:rsid w:val="009F76BF"/>
    <w:rsid w:val="009F77E6"/>
    <w:rsid w:val="009F7FD0"/>
    <w:rsid w:val="00A00227"/>
    <w:rsid w:val="00A00408"/>
    <w:rsid w:val="00A00C9E"/>
    <w:rsid w:val="00A00EDE"/>
    <w:rsid w:val="00A0114B"/>
    <w:rsid w:val="00A0119C"/>
    <w:rsid w:val="00A0138E"/>
    <w:rsid w:val="00A0191A"/>
    <w:rsid w:val="00A0196D"/>
    <w:rsid w:val="00A02901"/>
    <w:rsid w:val="00A0298A"/>
    <w:rsid w:val="00A02C85"/>
    <w:rsid w:val="00A0308C"/>
    <w:rsid w:val="00A03F5E"/>
    <w:rsid w:val="00A04865"/>
    <w:rsid w:val="00A04FBE"/>
    <w:rsid w:val="00A0511A"/>
    <w:rsid w:val="00A0609C"/>
    <w:rsid w:val="00A0658B"/>
    <w:rsid w:val="00A07500"/>
    <w:rsid w:val="00A0753F"/>
    <w:rsid w:val="00A076C9"/>
    <w:rsid w:val="00A11216"/>
    <w:rsid w:val="00A11820"/>
    <w:rsid w:val="00A11908"/>
    <w:rsid w:val="00A11BBD"/>
    <w:rsid w:val="00A12EB1"/>
    <w:rsid w:val="00A13163"/>
    <w:rsid w:val="00A1331E"/>
    <w:rsid w:val="00A134DB"/>
    <w:rsid w:val="00A146F8"/>
    <w:rsid w:val="00A14FAE"/>
    <w:rsid w:val="00A15437"/>
    <w:rsid w:val="00A16984"/>
    <w:rsid w:val="00A16EF0"/>
    <w:rsid w:val="00A21B9D"/>
    <w:rsid w:val="00A21BFC"/>
    <w:rsid w:val="00A21EC0"/>
    <w:rsid w:val="00A2202A"/>
    <w:rsid w:val="00A2292D"/>
    <w:rsid w:val="00A2406E"/>
    <w:rsid w:val="00A2491F"/>
    <w:rsid w:val="00A249C2"/>
    <w:rsid w:val="00A24DD0"/>
    <w:rsid w:val="00A25849"/>
    <w:rsid w:val="00A25877"/>
    <w:rsid w:val="00A25898"/>
    <w:rsid w:val="00A25973"/>
    <w:rsid w:val="00A25AE0"/>
    <w:rsid w:val="00A260F8"/>
    <w:rsid w:val="00A26C78"/>
    <w:rsid w:val="00A270E2"/>
    <w:rsid w:val="00A271ED"/>
    <w:rsid w:val="00A27961"/>
    <w:rsid w:val="00A30F17"/>
    <w:rsid w:val="00A3141C"/>
    <w:rsid w:val="00A31BCB"/>
    <w:rsid w:val="00A31FB6"/>
    <w:rsid w:val="00A32422"/>
    <w:rsid w:val="00A32987"/>
    <w:rsid w:val="00A32B4C"/>
    <w:rsid w:val="00A32DE1"/>
    <w:rsid w:val="00A341F5"/>
    <w:rsid w:val="00A34834"/>
    <w:rsid w:val="00A34B99"/>
    <w:rsid w:val="00A34F5D"/>
    <w:rsid w:val="00A354C1"/>
    <w:rsid w:val="00A356AA"/>
    <w:rsid w:val="00A357D6"/>
    <w:rsid w:val="00A36311"/>
    <w:rsid w:val="00A366BB"/>
    <w:rsid w:val="00A36B93"/>
    <w:rsid w:val="00A37D6A"/>
    <w:rsid w:val="00A4030F"/>
    <w:rsid w:val="00A4035D"/>
    <w:rsid w:val="00A4077F"/>
    <w:rsid w:val="00A40CCA"/>
    <w:rsid w:val="00A40CFA"/>
    <w:rsid w:val="00A40D55"/>
    <w:rsid w:val="00A419DA"/>
    <w:rsid w:val="00A41A02"/>
    <w:rsid w:val="00A4231F"/>
    <w:rsid w:val="00A42F89"/>
    <w:rsid w:val="00A43ACA"/>
    <w:rsid w:val="00A43BAC"/>
    <w:rsid w:val="00A44476"/>
    <w:rsid w:val="00A45D24"/>
    <w:rsid w:val="00A460E3"/>
    <w:rsid w:val="00A46421"/>
    <w:rsid w:val="00A46E6C"/>
    <w:rsid w:val="00A471FF"/>
    <w:rsid w:val="00A50495"/>
    <w:rsid w:val="00A50D63"/>
    <w:rsid w:val="00A5159E"/>
    <w:rsid w:val="00A5281C"/>
    <w:rsid w:val="00A52CD2"/>
    <w:rsid w:val="00A52D72"/>
    <w:rsid w:val="00A52EDC"/>
    <w:rsid w:val="00A52F9E"/>
    <w:rsid w:val="00A53037"/>
    <w:rsid w:val="00A53C3B"/>
    <w:rsid w:val="00A54085"/>
    <w:rsid w:val="00A542CE"/>
    <w:rsid w:val="00A54370"/>
    <w:rsid w:val="00A54426"/>
    <w:rsid w:val="00A545E6"/>
    <w:rsid w:val="00A54C02"/>
    <w:rsid w:val="00A54E60"/>
    <w:rsid w:val="00A551BF"/>
    <w:rsid w:val="00A55231"/>
    <w:rsid w:val="00A55B7C"/>
    <w:rsid w:val="00A55CE9"/>
    <w:rsid w:val="00A567DD"/>
    <w:rsid w:val="00A56B3B"/>
    <w:rsid w:val="00A56F30"/>
    <w:rsid w:val="00A57A30"/>
    <w:rsid w:val="00A602BF"/>
    <w:rsid w:val="00A615D9"/>
    <w:rsid w:val="00A61737"/>
    <w:rsid w:val="00A64EEC"/>
    <w:rsid w:val="00A64F8A"/>
    <w:rsid w:val="00A652D3"/>
    <w:rsid w:val="00A6559D"/>
    <w:rsid w:val="00A65A56"/>
    <w:rsid w:val="00A65B5F"/>
    <w:rsid w:val="00A668E9"/>
    <w:rsid w:val="00A6779A"/>
    <w:rsid w:val="00A7074E"/>
    <w:rsid w:val="00A70886"/>
    <w:rsid w:val="00A7097C"/>
    <w:rsid w:val="00A710A0"/>
    <w:rsid w:val="00A71CDC"/>
    <w:rsid w:val="00A71F10"/>
    <w:rsid w:val="00A72473"/>
    <w:rsid w:val="00A7263F"/>
    <w:rsid w:val="00A7329D"/>
    <w:rsid w:val="00A7340E"/>
    <w:rsid w:val="00A7345B"/>
    <w:rsid w:val="00A738F3"/>
    <w:rsid w:val="00A73B6E"/>
    <w:rsid w:val="00A73CCD"/>
    <w:rsid w:val="00A740C4"/>
    <w:rsid w:val="00A743FB"/>
    <w:rsid w:val="00A7762A"/>
    <w:rsid w:val="00A776A5"/>
    <w:rsid w:val="00A801C0"/>
    <w:rsid w:val="00A805AE"/>
    <w:rsid w:val="00A80753"/>
    <w:rsid w:val="00A80762"/>
    <w:rsid w:val="00A80894"/>
    <w:rsid w:val="00A81010"/>
    <w:rsid w:val="00A811D5"/>
    <w:rsid w:val="00A81B0E"/>
    <w:rsid w:val="00A820CF"/>
    <w:rsid w:val="00A82FED"/>
    <w:rsid w:val="00A83725"/>
    <w:rsid w:val="00A83C3A"/>
    <w:rsid w:val="00A8414A"/>
    <w:rsid w:val="00A84522"/>
    <w:rsid w:val="00A8467B"/>
    <w:rsid w:val="00A84FD2"/>
    <w:rsid w:val="00A85BD5"/>
    <w:rsid w:val="00A86410"/>
    <w:rsid w:val="00A869A9"/>
    <w:rsid w:val="00A86A49"/>
    <w:rsid w:val="00A86C25"/>
    <w:rsid w:val="00A87C00"/>
    <w:rsid w:val="00A9035B"/>
    <w:rsid w:val="00A90551"/>
    <w:rsid w:val="00A90B22"/>
    <w:rsid w:val="00A90CF9"/>
    <w:rsid w:val="00A90E08"/>
    <w:rsid w:val="00A913AD"/>
    <w:rsid w:val="00A91DA3"/>
    <w:rsid w:val="00A92404"/>
    <w:rsid w:val="00A927D1"/>
    <w:rsid w:val="00A9403D"/>
    <w:rsid w:val="00A94622"/>
    <w:rsid w:val="00A94E93"/>
    <w:rsid w:val="00A950F4"/>
    <w:rsid w:val="00A95861"/>
    <w:rsid w:val="00A959EC"/>
    <w:rsid w:val="00A95A92"/>
    <w:rsid w:val="00A95B82"/>
    <w:rsid w:val="00A96085"/>
    <w:rsid w:val="00A9610F"/>
    <w:rsid w:val="00A96278"/>
    <w:rsid w:val="00A9712D"/>
    <w:rsid w:val="00A97B36"/>
    <w:rsid w:val="00AA033C"/>
    <w:rsid w:val="00AA0F6A"/>
    <w:rsid w:val="00AA15C9"/>
    <w:rsid w:val="00AA1834"/>
    <w:rsid w:val="00AA2388"/>
    <w:rsid w:val="00AA3297"/>
    <w:rsid w:val="00AA47C3"/>
    <w:rsid w:val="00AA4B83"/>
    <w:rsid w:val="00AA5305"/>
    <w:rsid w:val="00AA559B"/>
    <w:rsid w:val="00AA62D0"/>
    <w:rsid w:val="00AA68FD"/>
    <w:rsid w:val="00AA696F"/>
    <w:rsid w:val="00AA6B8E"/>
    <w:rsid w:val="00AA70EE"/>
    <w:rsid w:val="00AA791B"/>
    <w:rsid w:val="00AA79D4"/>
    <w:rsid w:val="00AA7DA6"/>
    <w:rsid w:val="00AB0098"/>
    <w:rsid w:val="00AB025D"/>
    <w:rsid w:val="00AB02B8"/>
    <w:rsid w:val="00AB0691"/>
    <w:rsid w:val="00AB1A70"/>
    <w:rsid w:val="00AB1C2F"/>
    <w:rsid w:val="00AB22F1"/>
    <w:rsid w:val="00AB2326"/>
    <w:rsid w:val="00AB27A2"/>
    <w:rsid w:val="00AB2B8F"/>
    <w:rsid w:val="00AB2C72"/>
    <w:rsid w:val="00AB3332"/>
    <w:rsid w:val="00AB363F"/>
    <w:rsid w:val="00AB3981"/>
    <w:rsid w:val="00AB418B"/>
    <w:rsid w:val="00AB7C3E"/>
    <w:rsid w:val="00AB7D25"/>
    <w:rsid w:val="00AB7D7A"/>
    <w:rsid w:val="00AB7D90"/>
    <w:rsid w:val="00AC0595"/>
    <w:rsid w:val="00AC0AA6"/>
    <w:rsid w:val="00AC0D89"/>
    <w:rsid w:val="00AC12E2"/>
    <w:rsid w:val="00AC255A"/>
    <w:rsid w:val="00AC2688"/>
    <w:rsid w:val="00AC2C9C"/>
    <w:rsid w:val="00AC34F1"/>
    <w:rsid w:val="00AC4405"/>
    <w:rsid w:val="00AC4496"/>
    <w:rsid w:val="00AC4D9C"/>
    <w:rsid w:val="00AC4DF7"/>
    <w:rsid w:val="00AC567B"/>
    <w:rsid w:val="00AC5C01"/>
    <w:rsid w:val="00AC61F5"/>
    <w:rsid w:val="00AC72F6"/>
    <w:rsid w:val="00AC7328"/>
    <w:rsid w:val="00AD0183"/>
    <w:rsid w:val="00AD2610"/>
    <w:rsid w:val="00AD2682"/>
    <w:rsid w:val="00AD284C"/>
    <w:rsid w:val="00AD317A"/>
    <w:rsid w:val="00AD31E3"/>
    <w:rsid w:val="00AD399D"/>
    <w:rsid w:val="00AD3E13"/>
    <w:rsid w:val="00AD4944"/>
    <w:rsid w:val="00AD4B4E"/>
    <w:rsid w:val="00AD50C9"/>
    <w:rsid w:val="00AD5923"/>
    <w:rsid w:val="00AD59D7"/>
    <w:rsid w:val="00AD628C"/>
    <w:rsid w:val="00AD6AF2"/>
    <w:rsid w:val="00AD6B62"/>
    <w:rsid w:val="00AD720F"/>
    <w:rsid w:val="00AD7E52"/>
    <w:rsid w:val="00AE0659"/>
    <w:rsid w:val="00AE06A6"/>
    <w:rsid w:val="00AE0EE6"/>
    <w:rsid w:val="00AE0EF8"/>
    <w:rsid w:val="00AE1D05"/>
    <w:rsid w:val="00AE2076"/>
    <w:rsid w:val="00AE2CAF"/>
    <w:rsid w:val="00AE33F5"/>
    <w:rsid w:val="00AE43C4"/>
    <w:rsid w:val="00AE4ECE"/>
    <w:rsid w:val="00AE5E4D"/>
    <w:rsid w:val="00AE68A6"/>
    <w:rsid w:val="00AE6ABA"/>
    <w:rsid w:val="00AE736C"/>
    <w:rsid w:val="00AF0911"/>
    <w:rsid w:val="00AF16C1"/>
    <w:rsid w:val="00AF1CCC"/>
    <w:rsid w:val="00AF20D8"/>
    <w:rsid w:val="00AF2BAB"/>
    <w:rsid w:val="00AF2F91"/>
    <w:rsid w:val="00AF3094"/>
    <w:rsid w:val="00AF32AD"/>
    <w:rsid w:val="00AF5468"/>
    <w:rsid w:val="00AF5CDD"/>
    <w:rsid w:val="00AF5FAC"/>
    <w:rsid w:val="00AF680E"/>
    <w:rsid w:val="00AF7BA9"/>
    <w:rsid w:val="00B0029C"/>
    <w:rsid w:val="00B01317"/>
    <w:rsid w:val="00B01338"/>
    <w:rsid w:val="00B01694"/>
    <w:rsid w:val="00B026B9"/>
    <w:rsid w:val="00B03C91"/>
    <w:rsid w:val="00B04120"/>
    <w:rsid w:val="00B049DE"/>
    <w:rsid w:val="00B04E30"/>
    <w:rsid w:val="00B05AE0"/>
    <w:rsid w:val="00B06455"/>
    <w:rsid w:val="00B076CF"/>
    <w:rsid w:val="00B078D2"/>
    <w:rsid w:val="00B1028E"/>
    <w:rsid w:val="00B107EA"/>
    <w:rsid w:val="00B11918"/>
    <w:rsid w:val="00B119E1"/>
    <w:rsid w:val="00B123CF"/>
    <w:rsid w:val="00B13467"/>
    <w:rsid w:val="00B13654"/>
    <w:rsid w:val="00B14194"/>
    <w:rsid w:val="00B15BD7"/>
    <w:rsid w:val="00B161A0"/>
    <w:rsid w:val="00B163B1"/>
    <w:rsid w:val="00B16633"/>
    <w:rsid w:val="00B16A41"/>
    <w:rsid w:val="00B17291"/>
    <w:rsid w:val="00B172D0"/>
    <w:rsid w:val="00B1733C"/>
    <w:rsid w:val="00B17ABF"/>
    <w:rsid w:val="00B17B86"/>
    <w:rsid w:val="00B218B3"/>
    <w:rsid w:val="00B22183"/>
    <w:rsid w:val="00B22CF2"/>
    <w:rsid w:val="00B23918"/>
    <w:rsid w:val="00B23A8D"/>
    <w:rsid w:val="00B23E93"/>
    <w:rsid w:val="00B2403B"/>
    <w:rsid w:val="00B24827"/>
    <w:rsid w:val="00B25204"/>
    <w:rsid w:val="00B254E3"/>
    <w:rsid w:val="00B25771"/>
    <w:rsid w:val="00B25988"/>
    <w:rsid w:val="00B25E05"/>
    <w:rsid w:val="00B2680E"/>
    <w:rsid w:val="00B26C22"/>
    <w:rsid w:val="00B27119"/>
    <w:rsid w:val="00B274DF"/>
    <w:rsid w:val="00B27B69"/>
    <w:rsid w:val="00B27C18"/>
    <w:rsid w:val="00B27DE9"/>
    <w:rsid w:val="00B27DFE"/>
    <w:rsid w:val="00B31647"/>
    <w:rsid w:val="00B3173F"/>
    <w:rsid w:val="00B3262A"/>
    <w:rsid w:val="00B32C64"/>
    <w:rsid w:val="00B33321"/>
    <w:rsid w:val="00B33F8E"/>
    <w:rsid w:val="00B35E34"/>
    <w:rsid w:val="00B35EFC"/>
    <w:rsid w:val="00B36E1B"/>
    <w:rsid w:val="00B378CA"/>
    <w:rsid w:val="00B37A4A"/>
    <w:rsid w:val="00B37AF8"/>
    <w:rsid w:val="00B400D0"/>
    <w:rsid w:val="00B4022E"/>
    <w:rsid w:val="00B40A58"/>
    <w:rsid w:val="00B40EBE"/>
    <w:rsid w:val="00B41B86"/>
    <w:rsid w:val="00B42BDE"/>
    <w:rsid w:val="00B4324A"/>
    <w:rsid w:val="00B434DF"/>
    <w:rsid w:val="00B43540"/>
    <w:rsid w:val="00B43F28"/>
    <w:rsid w:val="00B45DE0"/>
    <w:rsid w:val="00B463EB"/>
    <w:rsid w:val="00B471C2"/>
    <w:rsid w:val="00B47B9F"/>
    <w:rsid w:val="00B47EBC"/>
    <w:rsid w:val="00B501C9"/>
    <w:rsid w:val="00B50247"/>
    <w:rsid w:val="00B504AF"/>
    <w:rsid w:val="00B504F5"/>
    <w:rsid w:val="00B50948"/>
    <w:rsid w:val="00B5271D"/>
    <w:rsid w:val="00B528D2"/>
    <w:rsid w:val="00B52AF5"/>
    <w:rsid w:val="00B52B9A"/>
    <w:rsid w:val="00B5324E"/>
    <w:rsid w:val="00B533A3"/>
    <w:rsid w:val="00B53BD9"/>
    <w:rsid w:val="00B54B73"/>
    <w:rsid w:val="00B54D0A"/>
    <w:rsid w:val="00B56C80"/>
    <w:rsid w:val="00B57308"/>
    <w:rsid w:val="00B57433"/>
    <w:rsid w:val="00B57812"/>
    <w:rsid w:val="00B57BFA"/>
    <w:rsid w:val="00B600B7"/>
    <w:rsid w:val="00B601B3"/>
    <w:rsid w:val="00B602DF"/>
    <w:rsid w:val="00B605BE"/>
    <w:rsid w:val="00B608FD"/>
    <w:rsid w:val="00B609EF"/>
    <w:rsid w:val="00B60C2B"/>
    <w:rsid w:val="00B612A1"/>
    <w:rsid w:val="00B6138A"/>
    <w:rsid w:val="00B61443"/>
    <w:rsid w:val="00B614C8"/>
    <w:rsid w:val="00B62318"/>
    <w:rsid w:val="00B627D8"/>
    <w:rsid w:val="00B638E6"/>
    <w:rsid w:val="00B63A1A"/>
    <w:rsid w:val="00B6401D"/>
    <w:rsid w:val="00B647F4"/>
    <w:rsid w:val="00B64EB9"/>
    <w:rsid w:val="00B6502D"/>
    <w:rsid w:val="00B651FA"/>
    <w:rsid w:val="00B66044"/>
    <w:rsid w:val="00B66651"/>
    <w:rsid w:val="00B6713C"/>
    <w:rsid w:val="00B707CC"/>
    <w:rsid w:val="00B70BEC"/>
    <w:rsid w:val="00B7221D"/>
    <w:rsid w:val="00B727DC"/>
    <w:rsid w:val="00B72F74"/>
    <w:rsid w:val="00B72FFA"/>
    <w:rsid w:val="00B73270"/>
    <w:rsid w:val="00B73BDA"/>
    <w:rsid w:val="00B74218"/>
    <w:rsid w:val="00B74F48"/>
    <w:rsid w:val="00B7575D"/>
    <w:rsid w:val="00B75A1F"/>
    <w:rsid w:val="00B772E3"/>
    <w:rsid w:val="00B774FE"/>
    <w:rsid w:val="00B77552"/>
    <w:rsid w:val="00B77948"/>
    <w:rsid w:val="00B800B8"/>
    <w:rsid w:val="00B801E7"/>
    <w:rsid w:val="00B8048F"/>
    <w:rsid w:val="00B8137D"/>
    <w:rsid w:val="00B81AD8"/>
    <w:rsid w:val="00B82081"/>
    <w:rsid w:val="00B82EC7"/>
    <w:rsid w:val="00B83EB4"/>
    <w:rsid w:val="00B83F79"/>
    <w:rsid w:val="00B84190"/>
    <w:rsid w:val="00B8459A"/>
    <w:rsid w:val="00B84830"/>
    <w:rsid w:val="00B84CEB"/>
    <w:rsid w:val="00B84DD5"/>
    <w:rsid w:val="00B84E17"/>
    <w:rsid w:val="00B84F93"/>
    <w:rsid w:val="00B85312"/>
    <w:rsid w:val="00B85490"/>
    <w:rsid w:val="00B85693"/>
    <w:rsid w:val="00B8572C"/>
    <w:rsid w:val="00B85773"/>
    <w:rsid w:val="00B8595B"/>
    <w:rsid w:val="00B85975"/>
    <w:rsid w:val="00B85BA4"/>
    <w:rsid w:val="00B85C46"/>
    <w:rsid w:val="00B863EB"/>
    <w:rsid w:val="00B86680"/>
    <w:rsid w:val="00B86719"/>
    <w:rsid w:val="00B87495"/>
    <w:rsid w:val="00B87C43"/>
    <w:rsid w:val="00B90205"/>
    <w:rsid w:val="00B90632"/>
    <w:rsid w:val="00B9175D"/>
    <w:rsid w:val="00B91987"/>
    <w:rsid w:val="00B91B00"/>
    <w:rsid w:val="00B91C50"/>
    <w:rsid w:val="00B91E94"/>
    <w:rsid w:val="00B91FD7"/>
    <w:rsid w:val="00B923D7"/>
    <w:rsid w:val="00B92A1E"/>
    <w:rsid w:val="00B93613"/>
    <w:rsid w:val="00B93DEE"/>
    <w:rsid w:val="00B94066"/>
    <w:rsid w:val="00B94074"/>
    <w:rsid w:val="00B9431C"/>
    <w:rsid w:val="00B94A07"/>
    <w:rsid w:val="00B951BE"/>
    <w:rsid w:val="00B9632F"/>
    <w:rsid w:val="00B966D7"/>
    <w:rsid w:val="00B973C0"/>
    <w:rsid w:val="00B9770F"/>
    <w:rsid w:val="00B97718"/>
    <w:rsid w:val="00B97C5D"/>
    <w:rsid w:val="00B97FD9"/>
    <w:rsid w:val="00BA0A6D"/>
    <w:rsid w:val="00BA0DC5"/>
    <w:rsid w:val="00BA10E2"/>
    <w:rsid w:val="00BA119A"/>
    <w:rsid w:val="00BA1355"/>
    <w:rsid w:val="00BA1752"/>
    <w:rsid w:val="00BA18F6"/>
    <w:rsid w:val="00BA293B"/>
    <w:rsid w:val="00BA2C74"/>
    <w:rsid w:val="00BA32CD"/>
    <w:rsid w:val="00BA3B11"/>
    <w:rsid w:val="00BA46C9"/>
    <w:rsid w:val="00BA5355"/>
    <w:rsid w:val="00BA53D5"/>
    <w:rsid w:val="00BA54D9"/>
    <w:rsid w:val="00BA5C73"/>
    <w:rsid w:val="00BA5D80"/>
    <w:rsid w:val="00BA6986"/>
    <w:rsid w:val="00BA6AD6"/>
    <w:rsid w:val="00BA6B15"/>
    <w:rsid w:val="00BA6BD0"/>
    <w:rsid w:val="00BA70EE"/>
    <w:rsid w:val="00BA7626"/>
    <w:rsid w:val="00BA7DA2"/>
    <w:rsid w:val="00BB0B9A"/>
    <w:rsid w:val="00BB1175"/>
    <w:rsid w:val="00BB2A7C"/>
    <w:rsid w:val="00BB2B34"/>
    <w:rsid w:val="00BB2F75"/>
    <w:rsid w:val="00BB42EC"/>
    <w:rsid w:val="00BB5024"/>
    <w:rsid w:val="00BB61E7"/>
    <w:rsid w:val="00BB66A6"/>
    <w:rsid w:val="00BB6775"/>
    <w:rsid w:val="00BB71C7"/>
    <w:rsid w:val="00BB759A"/>
    <w:rsid w:val="00BB75A0"/>
    <w:rsid w:val="00BB79CF"/>
    <w:rsid w:val="00BC1204"/>
    <w:rsid w:val="00BC14E0"/>
    <w:rsid w:val="00BC1FF7"/>
    <w:rsid w:val="00BC3618"/>
    <w:rsid w:val="00BC3C81"/>
    <w:rsid w:val="00BC4CCF"/>
    <w:rsid w:val="00BC580C"/>
    <w:rsid w:val="00BC59AD"/>
    <w:rsid w:val="00BC5A9A"/>
    <w:rsid w:val="00BC639A"/>
    <w:rsid w:val="00BC67A4"/>
    <w:rsid w:val="00BC6BF3"/>
    <w:rsid w:val="00BC7847"/>
    <w:rsid w:val="00BC7917"/>
    <w:rsid w:val="00BD0059"/>
    <w:rsid w:val="00BD00A9"/>
    <w:rsid w:val="00BD036D"/>
    <w:rsid w:val="00BD0463"/>
    <w:rsid w:val="00BD0D89"/>
    <w:rsid w:val="00BD122D"/>
    <w:rsid w:val="00BD1295"/>
    <w:rsid w:val="00BD1299"/>
    <w:rsid w:val="00BD12C7"/>
    <w:rsid w:val="00BD24F6"/>
    <w:rsid w:val="00BD2D08"/>
    <w:rsid w:val="00BD3C79"/>
    <w:rsid w:val="00BD44C9"/>
    <w:rsid w:val="00BD52C9"/>
    <w:rsid w:val="00BD6BC7"/>
    <w:rsid w:val="00BD7066"/>
    <w:rsid w:val="00BE032B"/>
    <w:rsid w:val="00BE07E4"/>
    <w:rsid w:val="00BE243E"/>
    <w:rsid w:val="00BE2919"/>
    <w:rsid w:val="00BE31D5"/>
    <w:rsid w:val="00BE47D4"/>
    <w:rsid w:val="00BE4C59"/>
    <w:rsid w:val="00BE5EF0"/>
    <w:rsid w:val="00BE5FE6"/>
    <w:rsid w:val="00BE63AB"/>
    <w:rsid w:val="00BE6772"/>
    <w:rsid w:val="00BE69BC"/>
    <w:rsid w:val="00BE6ADE"/>
    <w:rsid w:val="00BE6C83"/>
    <w:rsid w:val="00BF0249"/>
    <w:rsid w:val="00BF028B"/>
    <w:rsid w:val="00BF03F7"/>
    <w:rsid w:val="00BF068C"/>
    <w:rsid w:val="00BF284F"/>
    <w:rsid w:val="00BF2D1E"/>
    <w:rsid w:val="00BF31BB"/>
    <w:rsid w:val="00BF3981"/>
    <w:rsid w:val="00BF3BBD"/>
    <w:rsid w:val="00BF3BC9"/>
    <w:rsid w:val="00BF4EC0"/>
    <w:rsid w:val="00BF6182"/>
    <w:rsid w:val="00BF6C2F"/>
    <w:rsid w:val="00BF6F2A"/>
    <w:rsid w:val="00BF77A8"/>
    <w:rsid w:val="00BF78A8"/>
    <w:rsid w:val="00BF7AB1"/>
    <w:rsid w:val="00C0077E"/>
    <w:rsid w:val="00C007F6"/>
    <w:rsid w:val="00C00909"/>
    <w:rsid w:val="00C00992"/>
    <w:rsid w:val="00C00B6F"/>
    <w:rsid w:val="00C015DE"/>
    <w:rsid w:val="00C01FB7"/>
    <w:rsid w:val="00C0205D"/>
    <w:rsid w:val="00C0224B"/>
    <w:rsid w:val="00C02478"/>
    <w:rsid w:val="00C03956"/>
    <w:rsid w:val="00C044E1"/>
    <w:rsid w:val="00C06871"/>
    <w:rsid w:val="00C07F51"/>
    <w:rsid w:val="00C10216"/>
    <w:rsid w:val="00C1044A"/>
    <w:rsid w:val="00C1095B"/>
    <w:rsid w:val="00C10BB0"/>
    <w:rsid w:val="00C10D0B"/>
    <w:rsid w:val="00C10F00"/>
    <w:rsid w:val="00C10F39"/>
    <w:rsid w:val="00C113C7"/>
    <w:rsid w:val="00C11953"/>
    <w:rsid w:val="00C1200A"/>
    <w:rsid w:val="00C1241E"/>
    <w:rsid w:val="00C1283F"/>
    <w:rsid w:val="00C12FE6"/>
    <w:rsid w:val="00C13791"/>
    <w:rsid w:val="00C14BF6"/>
    <w:rsid w:val="00C14E05"/>
    <w:rsid w:val="00C1544F"/>
    <w:rsid w:val="00C16023"/>
    <w:rsid w:val="00C164CF"/>
    <w:rsid w:val="00C20065"/>
    <w:rsid w:val="00C20270"/>
    <w:rsid w:val="00C203EE"/>
    <w:rsid w:val="00C2040B"/>
    <w:rsid w:val="00C20443"/>
    <w:rsid w:val="00C213FE"/>
    <w:rsid w:val="00C2177D"/>
    <w:rsid w:val="00C219D9"/>
    <w:rsid w:val="00C21F44"/>
    <w:rsid w:val="00C22692"/>
    <w:rsid w:val="00C2270B"/>
    <w:rsid w:val="00C22BC0"/>
    <w:rsid w:val="00C2345A"/>
    <w:rsid w:val="00C23CDA"/>
    <w:rsid w:val="00C23F13"/>
    <w:rsid w:val="00C23F43"/>
    <w:rsid w:val="00C240F5"/>
    <w:rsid w:val="00C24243"/>
    <w:rsid w:val="00C245DB"/>
    <w:rsid w:val="00C26239"/>
    <w:rsid w:val="00C26375"/>
    <w:rsid w:val="00C26540"/>
    <w:rsid w:val="00C26EF7"/>
    <w:rsid w:val="00C27239"/>
    <w:rsid w:val="00C27C66"/>
    <w:rsid w:val="00C302CE"/>
    <w:rsid w:val="00C3037F"/>
    <w:rsid w:val="00C30DB0"/>
    <w:rsid w:val="00C314FB"/>
    <w:rsid w:val="00C315BA"/>
    <w:rsid w:val="00C31ADF"/>
    <w:rsid w:val="00C31ED9"/>
    <w:rsid w:val="00C31FE4"/>
    <w:rsid w:val="00C323C9"/>
    <w:rsid w:val="00C327BC"/>
    <w:rsid w:val="00C33403"/>
    <w:rsid w:val="00C33BB1"/>
    <w:rsid w:val="00C33D94"/>
    <w:rsid w:val="00C3594C"/>
    <w:rsid w:val="00C36B51"/>
    <w:rsid w:val="00C36EA4"/>
    <w:rsid w:val="00C3720A"/>
    <w:rsid w:val="00C37AAA"/>
    <w:rsid w:val="00C411A8"/>
    <w:rsid w:val="00C415F8"/>
    <w:rsid w:val="00C4201E"/>
    <w:rsid w:val="00C42213"/>
    <w:rsid w:val="00C42701"/>
    <w:rsid w:val="00C43A84"/>
    <w:rsid w:val="00C44293"/>
    <w:rsid w:val="00C447DB"/>
    <w:rsid w:val="00C44BB9"/>
    <w:rsid w:val="00C44D91"/>
    <w:rsid w:val="00C4500B"/>
    <w:rsid w:val="00C45407"/>
    <w:rsid w:val="00C46217"/>
    <w:rsid w:val="00C4665C"/>
    <w:rsid w:val="00C468CD"/>
    <w:rsid w:val="00C46D8E"/>
    <w:rsid w:val="00C46E1E"/>
    <w:rsid w:val="00C474DA"/>
    <w:rsid w:val="00C478E3"/>
    <w:rsid w:val="00C47C44"/>
    <w:rsid w:val="00C47F35"/>
    <w:rsid w:val="00C5082B"/>
    <w:rsid w:val="00C50D9D"/>
    <w:rsid w:val="00C5177F"/>
    <w:rsid w:val="00C51A98"/>
    <w:rsid w:val="00C51C3E"/>
    <w:rsid w:val="00C5228C"/>
    <w:rsid w:val="00C522DB"/>
    <w:rsid w:val="00C52F80"/>
    <w:rsid w:val="00C53064"/>
    <w:rsid w:val="00C53AEF"/>
    <w:rsid w:val="00C54C9F"/>
    <w:rsid w:val="00C55A24"/>
    <w:rsid w:val="00C55FCF"/>
    <w:rsid w:val="00C5616D"/>
    <w:rsid w:val="00C57D28"/>
    <w:rsid w:val="00C62E1D"/>
    <w:rsid w:val="00C62E79"/>
    <w:rsid w:val="00C63014"/>
    <w:rsid w:val="00C63215"/>
    <w:rsid w:val="00C63B36"/>
    <w:rsid w:val="00C64052"/>
    <w:rsid w:val="00C64263"/>
    <w:rsid w:val="00C64A35"/>
    <w:rsid w:val="00C65154"/>
    <w:rsid w:val="00C65286"/>
    <w:rsid w:val="00C66366"/>
    <w:rsid w:val="00C668BE"/>
    <w:rsid w:val="00C66F52"/>
    <w:rsid w:val="00C67063"/>
    <w:rsid w:val="00C701E2"/>
    <w:rsid w:val="00C70268"/>
    <w:rsid w:val="00C70B3F"/>
    <w:rsid w:val="00C7112A"/>
    <w:rsid w:val="00C71FC9"/>
    <w:rsid w:val="00C7324D"/>
    <w:rsid w:val="00C735D5"/>
    <w:rsid w:val="00C73652"/>
    <w:rsid w:val="00C73F0F"/>
    <w:rsid w:val="00C746F9"/>
    <w:rsid w:val="00C74CB7"/>
    <w:rsid w:val="00C759B8"/>
    <w:rsid w:val="00C75F5F"/>
    <w:rsid w:val="00C7618F"/>
    <w:rsid w:val="00C77549"/>
    <w:rsid w:val="00C775EA"/>
    <w:rsid w:val="00C77681"/>
    <w:rsid w:val="00C77C72"/>
    <w:rsid w:val="00C80442"/>
    <w:rsid w:val="00C8045D"/>
    <w:rsid w:val="00C81BFB"/>
    <w:rsid w:val="00C81C40"/>
    <w:rsid w:val="00C822EA"/>
    <w:rsid w:val="00C8244D"/>
    <w:rsid w:val="00C82A2C"/>
    <w:rsid w:val="00C82C44"/>
    <w:rsid w:val="00C82DA2"/>
    <w:rsid w:val="00C83057"/>
    <w:rsid w:val="00C8342F"/>
    <w:rsid w:val="00C842D3"/>
    <w:rsid w:val="00C8448D"/>
    <w:rsid w:val="00C84559"/>
    <w:rsid w:val="00C861E7"/>
    <w:rsid w:val="00C86B06"/>
    <w:rsid w:val="00C87171"/>
    <w:rsid w:val="00C8782E"/>
    <w:rsid w:val="00C8787D"/>
    <w:rsid w:val="00C87E29"/>
    <w:rsid w:val="00C87E72"/>
    <w:rsid w:val="00C9041F"/>
    <w:rsid w:val="00C90A3A"/>
    <w:rsid w:val="00C90D25"/>
    <w:rsid w:val="00C91A08"/>
    <w:rsid w:val="00C922DA"/>
    <w:rsid w:val="00C92451"/>
    <w:rsid w:val="00C92674"/>
    <w:rsid w:val="00C926C6"/>
    <w:rsid w:val="00C92FF2"/>
    <w:rsid w:val="00C93191"/>
    <w:rsid w:val="00C93767"/>
    <w:rsid w:val="00C9405A"/>
    <w:rsid w:val="00C9417F"/>
    <w:rsid w:val="00C948AC"/>
    <w:rsid w:val="00C94A12"/>
    <w:rsid w:val="00C94E50"/>
    <w:rsid w:val="00C95101"/>
    <w:rsid w:val="00C9574D"/>
    <w:rsid w:val="00C95C7A"/>
    <w:rsid w:val="00C964A1"/>
    <w:rsid w:val="00C96724"/>
    <w:rsid w:val="00C96C9C"/>
    <w:rsid w:val="00C9718D"/>
    <w:rsid w:val="00C97657"/>
    <w:rsid w:val="00CA0E7B"/>
    <w:rsid w:val="00CA1744"/>
    <w:rsid w:val="00CA1FF3"/>
    <w:rsid w:val="00CA2C7E"/>
    <w:rsid w:val="00CA2E43"/>
    <w:rsid w:val="00CA352A"/>
    <w:rsid w:val="00CA3552"/>
    <w:rsid w:val="00CA3BDA"/>
    <w:rsid w:val="00CA3E2B"/>
    <w:rsid w:val="00CA4000"/>
    <w:rsid w:val="00CA4BD4"/>
    <w:rsid w:val="00CA56D7"/>
    <w:rsid w:val="00CA58B0"/>
    <w:rsid w:val="00CA5D18"/>
    <w:rsid w:val="00CA5F77"/>
    <w:rsid w:val="00CA62A9"/>
    <w:rsid w:val="00CA62FB"/>
    <w:rsid w:val="00CA6432"/>
    <w:rsid w:val="00CA6950"/>
    <w:rsid w:val="00CA73E3"/>
    <w:rsid w:val="00CA73F6"/>
    <w:rsid w:val="00CA7BEE"/>
    <w:rsid w:val="00CA7D8F"/>
    <w:rsid w:val="00CB0111"/>
    <w:rsid w:val="00CB25DA"/>
    <w:rsid w:val="00CB38EE"/>
    <w:rsid w:val="00CB3B33"/>
    <w:rsid w:val="00CB492A"/>
    <w:rsid w:val="00CB52B5"/>
    <w:rsid w:val="00CB55F6"/>
    <w:rsid w:val="00CB5A3F"/>
    <w:rsid w:val="00CB5CFE"/>
    <w:rsid w:val="00CB63DF"/>
    <w:rsid w:val="00CB69ED"/>
    <w:rsid w:val="00CB6E00"/>
    <w:rsid w:val="00CB7287"/>
    <w:rsid w:val="00CB775A"/>
    <w:rsid w:val="00CB7F49"/>
    <w:rsid w:val="00CB7F88"/>
    <w:rsid w:val="00CC0724"/>
    <w:rsid w:val="00CC14CF"/>
    <w:rsid w:val="00CC1DF3"/>
    <w:rsid w:val="00CC2194"/>
    <w:rsid w:val="00CC244B"/>
    <w:rsid w:val="00CC26DB"/>
    <w:rsid w:val="00CC36B0"/>
    <w:rsid w:val="00CC3D13"/>
    <w:rsid w:val="00CC41EA"/>
    <w:rsid w:val="00CC5D0D"/>
    <w:rsid w:val="00CC6274"/>
    <w:rsid w:val="00CC7996"/>
    <w:rsid w:val="00CC7D57"/>
    <w:rsid w:val="00CD01A3"/>
    <w:rsid w:val="00CD04B9"/>
    <w:rsid w:val="00CD1029"/>
    <w:rsid w:val="00CD13DC"/>
    <w:rsid w:val="00CD20DA"/>
    <w:rsid w:val="00CD33B9"/>
    <w:rsid w:val="00CD35C8"/>
    <w:rsid w:val="00CD3DD4"/>
    <w:rsid w:val="00CD3E15"/>
    <w:rsid w:val="00CD40BA"/>
    <w:rsid w:val="00CD4608"/>
    <w:rsid w:val="00CD47AC"/>
    <w:rsid w:val="00CD4B84"/>
    <w:rsid w:val="00CD4E1D"/>
    <w:rsid w:val="00CD5902"/>
    <w:rsid w:val="00CD62DD"/>
    <w:rsid w:val="00CD7199"/>
    <w:rsid w:val="00CD7CEA"/>
    <w:rsid w:val="00CE0051"/>
    <w:rsid w:val="00CE0722"/>
    <w:rsid w:val="00CE0B5F"/>
    <w:rsid w:val="00CE0FA8"/>
    <w:rsid w:val="00CE1ABA"/>
    <w:rsid w:val="00CE2075"/>
    <w:rsid w:val="00CE211E"/>
    <w:rsid w:val="00CE2712"/>
    <w:rsid w:val="00CE28CE"/>
    <w:rsid w:val="00CE2FDA"/>
    <w:rsid w:val="00CE344B"/>
    <w:rsid w:val="00CE4977"/>
    <w:rsid w:val="00CE60BC"/>
    <w:rsid w:val="00CE6397"/>
    <w:rsid w:val="00CE64AC"/>
    <w:rsid w:val="00CE7204"/>
    <w:rsid w:val="00CE7333"/>
    <w:rsid w:val="00CE7827"/>
    <w:rsid w:val="00CE79CD"/>
    <w:rsid w:val="00CF1545"/>
    <w:rsid w:val="00CF16AB"/>
    <w:rsid w:val="00CF1811"/>
    <w:rsid w:val="00CF1AFB"/>
    <w:rsid w:val="00CF1E0C"/>
    <w:rsid w:val="00CF22F7"/>
    <w:rsid w:val="00CF2435"/>
    <w:rsid w:val="00CF2714"/>
    <w:rsid w:val="00CF2AD7"/>
    <w:rsid w:val="00CF3175"/>
    <w:rsid w:val="00CF3AA1"/>
    <w:rsid w:val="00CF3B1C"/>
    <w:rsid w:val="00CF4540"/>
    <w:rsid w:val="00CF4693"/>
    <w:rsid w:val="00CF5047"/>
    <w:rsid w:val="00CF59A0"/>
    <w:rsid w:val="00CF6106"/>
    <w:rsid w:val="00CF6E18"/>
    <w:rsid w:val="00CF724D"/>
    <w:rsid w:val="00CF7537"/>
    <w:rsid w:val="00CF77E1"/>
    <w:rsid w:val="00D005D3"/>
    <w:rsid w:val="00D00942"/>
    <w:rsid w:val="00D0144A"/>
    <w:rsid w:val="00D01D90"/>
    <w:rsid w:val="00D0265A"/>
    <w:rsid w:val="00D033B0"/>
    <w:rsid w:val="00D03AAC"/>
    <w:rsid w:val="00D03ECF"/>
    <w:rsid w:val="00D03FC3"/>
    <w:rsid w:val="00D04546"/>
    <w:rsid w:val="00D04EEB"/>
    <w:rsid w:val="00D05E3D"/>
    <w:rsid w:val="00D073F1"/>
    <w:rsid w:val="00D0751B"/>
    <w:rsid w:val="00D0783C"/>
    <w:rsid w:val="00D07932"/>
    <w:rsid w:val="00D07964"/>
    <w:rsid w:val="00D10236"/>
    <w:rsid w:val="00D10F91"/>
    <w:rsid w:val="00D11146"/>
    <w:rsid w:val="00D116C2"/>
    <w:rsid w:val="00D1186A"/>
    <w:rsid w:val="00D11BC9"/>
    <w:rsid w:val="00D11EC7"/>
    <w:rsid w:val="00D12109"/>
    <w:rsid w:val="00D13108"/>
    <w:rsid w:val="00D14DBA"/>
    <w:rsid w:val="00D14F67"/>
    <w:rsid w:val="00D1537C"/>
    <w:rsid w:val="00D15A40"/>
    <w:rsid w:val="00D15E76"/>
    <w:rsid w:val="00D15FF0"/>
    <w:rsid w:val="00D17421"/>
    <w:rsid w:val="00D20F3F"/>
    <w:rsid w:val="00D210C9"/>
    <w:rsid w:val="00D2116C"/>
    <w:rsid w:val="00D221D6"/>
    <w:rsid w:val="00D22B9E"/>
    <w:rsid w:val="00D2360C"/>
    <w:rsid w:val="00D2404E"/>
    <w:rsid w:val="00D24351"/>
    <w:rsid w:val="00D24B21"/>
    <w:rsid w:val="00D24C7E"/>
    <w:rsid w:val="00D271CE"/>
    <w:rsid w:val="00D30A90"/>
    <w:rsid w:val="00D30CE2"/>
    <w:rsid w:val="00D313DD"/>
    <w:rsid w:val="00D31C4D"/>
    <w:rsid w:val="00D31F11"/>
    <w:rsid w:val="00D32445"/>
    <w:rsid w:val="00D327ED"/>
    <w:rsid w:val="00D336EC"/>
    <w:rsid w:val="00D33BF8"/>
    <w:rsid w:val="00D341B3"/>
    <w:rsid w:val="00D3420B"/>
    <w:rsid w:val="00D343AD"/>
    <w:rsid w:val="00D35010"/>
    <w:rsid w:val="00D362E4"/>
    <w:rsid w:val="00D36856"/>
    <w:rsid w:val="00D374FC"/>
    <w:rsid w:val="00D378F3"/>
    <w:rsid w:val="00D40CFB"/>
    <w:rsid w:val="00D41294"/>
    <w:rsid w:val="00D41966"/>
    <w:rsid w:val="00D41C84"/>
    <w:rsid w:val="00D42877"/>
    <w:rsid w:val="00D42F4A"/>
    <w:rsid w:val="00D42F9A"/>
    <w:rsid w:val="00D430F8"/>
    <w:rsid w:val="00D43377"/>
    <w:rsid w:val="00D436A4"/>
    <w:rsid w:val="00D44D06"/>
    <w:rsid w:val="00D45DD8"/>
    <w:rsid w:val="00D45E53"/>
    <w:rsid w:val="00D46424"/>
    <w:rsid w:val="00D469FA"/>
    <w:rsid w:val="00D47E20"/>
    <w:rsid w:val="00D50266"/>
    <w:rsid w:val="00D50995"/>
    <w:rsid w:val="00D50BF6"/>
    <w:rsid w:val="00D50DB7"/>
    <w:rsid w:val="00D519D3"/>
    <w:rsid w:val="00D5266C"/>
    <w:rsid w:val="00D53E78"/>
    <w:rsid w:val="00D54A4D"/>
    <w:rsid w:val="00D54DF7"/>
    <w:rsid w:val="00D560C7"/>
    <w:rsid w:val="00D56609"/>
    <w:rsid w:val="00D56D19"/>
    <w:rsid w:val="00D578F3"/>
    <w:rsid w:val="00D57A1C"/>
    <w:rsid w:val="00D60561"/>
    <w:rsid w:val="00D60E8C"/>
    <w:rsid w:val="00D61040"/>
    <w:rsid w:val="00D61889"/>
    <w:rsid w:val="00D62499"/>
    <w:rsid w:val="00D626C8"/>
    <w:rsid w:val="00D62BF3"/>
    <w:rsid w:val="00D63789"/>
    <w:rsid w:val="00D637A6"/>
    <w:rsid w:val="00D63BA7"/>
    <w:rsid w:val="00D63DB8"/>
    <w:rsid w:val="00D651B7"/>
    <w:rsid w:val="00D65465"/>
    <w:rsid w:val="00D662D2"/>
    <w:rsid w:val="00D6633B"/>
    <w:rsid w:val="00D6672D"/>
    <w:rsid w:val="00D67D0D"/>
    <w:rsid w:val="00D70CBC"/>
    <w:rsid w:val="00D70E32"/>
    <w:rsid w:val="00D7137B"/>
    <w:rsid w:val="00D718F2"/>
    <w:rsid w:val="00D724D8"/>
    <w:rsid w:val="00D72CF6"/>
    <w:rsid w:val="00D7386F"/>
    <w:rsid w:val="00D73F43"/>
    <w:rsid w:val="00D74509"/>
    <w:rsid w:val="00D74D8E"/>
    <w:rsid w:val="00D74E5B"/>
    <w:rsid w:val="00D75DD2"/>
    <w:rsid w:val="00D760A8"/>
    <w:rsid w:val="00D76F98"/>
    <w:rsid w:val="00D7768D"/>
    <w:rsid w:val="00D77EC2"/>
    <w:rsid w:val="00D812B8"/>
    <w:rsid w:val="00D8195F"/>
    <w:rsid w:val="00D8196A"/>
    <w:rsid w:val="00D819B2"/>
    <w:rsid w:val="00D825E6"/>
    <w:rsid w:val="00D828B0"/>
    <w:rsid w:val="00D82919"/>
    <w:rsid w:val="00D82B55"/>
    <w:rsid w:val="00D83972"/>
    <w:rsid w:val="00D84AD1"/>
    <w:rsid w:val="00D850D6"/>
    <w:rsid w:val="00D85136"/>
    <w:rsid w:val="00D8542B"/>
    <w:rsid w:val="00D857DF"/>
    <w:rsid w:val="00D85EA7"/>
    <w:rsid w:val="00D85F87"/>
    <w:rsid w:val="00D861FC"/>
    <w:rsid w:val="00D86638"/>
    <w:rsid w:val="00D86ADB"/>
    <w:rsid w:val="00D86DC7"/>
    <w:rsid w:val="00D87B46"/>
    <w:rsid w:val="00D87F3D"/>
    <w:rsid w:val="00D907D1"/>
    <w:rsid w:val="00D90D1E"/>
    <w:rsid w:val="00D90F66"/>
    <w:rsid w:val="00D91411"/>
    <w:rsid w:val="00D9156E"/>
    <w:rsid w:val="00D9181E"/>
    <w:rsid w:val="00D93721"/>
    <w:rsid w:val="00D94727"/>
    <w:rsid w:val="00D94FD2"/>
    <w:rsid w:val="00D95774"/>
    <w:rsid w:val="00D962C2"/>
    <w:rsid w:val="00D96E9D"/>
    <w:rsid w:val="00D96FC7"/>
    <w:rsid w:val="00D97383"/>
    <w:rsid w:val="00D979B8"/>
    <w:rsid w:val="00D97F45"/>
    <w:rsid w:val="00DA06D3"/>
    <w:rsid w:val="00DA0990"/>
    <w:rsid w:val="00DA0B8D"/>
    <w:rsid w:val="00DA0F64"/>
    <w:rsid w:val="00DA1779"/>
    <w:rsid w:val="00DA1F1B"/>
    <w:rsid w:val="00DA22E7"/>
    <w:rsid w:val="00DA270F"/>
    <w:rsid w:val="00DA29CF"/>
    <w:rsid w:val="00DA3133"/>
    <w:rsid w:val="00DA3992"/>
    <w:rsid w:val="00DA4774"/>
    <w:rsid w:val="00DA4A9F"/>
    <w:rsid w:val="00DA6C3A"/>
    <w:rsid w:val="00DA714F"/>
    <w:rsid w:val="00DA73F1"/>
    <w:rsid w:val="00DA77AC"/>
    <w:rsid w:val="00DB038D"/>
    <w:rsid w:val="00DB0397"/>
    <w:rsid w:val="00DB0BE6"/>
    <w:rsid w:val="00DB0DDB"/>
    <w:rsid w:val="00DB1129"/>
    <w:rsid w:val="00DB1EBF"/>
    <w:rsid w:val="00DB207A"/>
    <w:rsid w:val="00DB213C"/>
    <w:rsid w:val="00DB2F82"/>
    <w:rsid w:val="00DB34A2"/>
    <w:rsid w:val="00DB369B"/>
    <w:rsid w:val="00DB53BF"/>
    <w:rsid w:val="00DB58DF"/>
    <w:rsid w:val="00DB60D1"/>
    <w:rsid w:val="00DB6714"/>
    <w:rsid w:val="00DC1A85"/>
    <w:rsid w:val="00DC43C1"/>
    <w:rsid w:val="00DC4403"/>
    <w:rsid w:val="00DC4882"/>
    <w:rsid w:val="00DC4DB8"/>
    <w:rsid w:val="00DC52A2"/>
    <w:rsid w:val="00DC5A2E"/>
    <w:rsid w:val="00DC69C0"/>
    <w:rsid w:val="00DC7677"/>
    <w:rsid w:val="00DC7EBB"/>
    <w:rsid w:val="00DD201D"/>
    <w:rsid w:val="00DD223F"/>
    <w:rsid w:val="00DD22FF"/>
    <w:rsid w:val="00DD2839"/>
    <w:rsid w:val="00DD2E65"/>
    <w:rsid w:val="00DD2F7D"/>
    <w:rsid w:val="00DD308A"/>
    <w:rsid w:val="00DD370C"/>
    <w:rsid w:val="00DD372D"/>
    <w:rsid w:val="00DD3CD3"/>
    <w:rsid w:val="00DD4215"/>
    <w:rsid w:val="00DD4DFB"/>
    <w:rsid w:val="00DD53AF"/>
    <w:rsid w:val="00DD5629"/>
    <w:rsid w:val="00DD5AAF"/>
    <w:rsid w:val="00DD63DF"/>
    <w:rsid w:val="00DD659B"/>
    <w:rsid w:val="00DD6645"/>
    <w:rsid w:val="00DD6B8F"/>
    <w:rsid w:val="00DD6FD7"/>
    <w:rsid w:val="00DE0424"/>
    <w:rsid w:val="00DE163E"/>
    <w:rsid w:val="00DE21CA"/>
    <w:rsid w:val="00DE2617"/>
    <w:rsid w:val="00DE2FD9"/>
    <w:rsid w:val="00DE5130"/>
    <w:rsid w:val="00DE5200"/>
    <w:rsid w:val="00DE5A94"/>
    <w:rsid w:val="00DE635A"/>
    <w:rsid w:val="00DE6931"/>
    <w:rsid w:val="00DE74EC"/>
    <w:rsid w:val="00DF112A"/>
    <w:rsid w:val="00DF16A3"/>
    <w:rsid w:val="00DF1988"/>
    <w:rsid w:val="00DF1AB3"/>
    <w:rsid w:val="00DF1C7D"/>
    <w:rsid w:val="00DF1CBD"/>
    <w:rsid w:val="00DF1FB2"/>
    <w:rsid w:val="00DF203C"/>
    <w:rsid w:val="00DF27AE"/>
    <w:rsid w:val="00DF3E7F"/>
    <w:rsid w:val="00DF41ED"/>
    <w:rsid w:val="00DF47EF"/>
    <w:rsid w:val="00DF5077"/>
    <w:rsid w:val="00DF5571"/>
    <w:rsid w:val="00DF5D22"/>
    <w:rsid w:val="00DF6651"/>
    <w:rsid w:val="00DF695E"/>
    <w:rsid w:val="00DF6E5F"/>
    <w:rsid w:val="00DF711D"/>
    <w:rsid w:val="00DF75F8"/>
    <w:rsid w:val="00DF7D5F"/>
    <w:rsid w:val="00E008CC"/>
    <w:rsid w:val="00E00900"/>
    <w:rsid w:val="00E01450"/>
    <w:rsid w:val="00E01D6D"/>
    <w:rsid w:val="00E022A8"/>
    <w:rsid w:val="00E023CB"/>
    <w:rsid w:val="00E02447"/>
    <w:rsid w:val="00E03A78"/>
    <w:rsid w:val="00E03E9C"/>
    <w:rsid w:val="00E044A3"/>
    <w:rsid w:val="00E0486F"/>
    <w:rsid w:val="00E04A24"/>
    <w:rsid w:val="00E055A3"/>
    <w:rsid w:val="00E06CB0"/>
    <w:rsid w:val="00E072BA"/>
    <w:rsid w:val="00E078AE"/>
    <w:rsid w:val="00E1030F"/>
    <w:rsid w:val="00E10382"/>
    <w:rsid w:val="00E10674"/>
    <w:rsid w:val="00E111FF"/>
    <w:rsid w:val="00E11708"/>
    <w:rsid w:val="00E12230"/>
    <w:rsid w:val="00E123E8"/>
    <w:rsid w:val="00E132D8"/>
    <w:rsid w:val="00E1390B"/>
    <w:rsid w:val="00E13B25"/>
    <w:rsid w:val="00E142C6"/>
    <w:rsid w:val="00E14C84"/>
    <w:rsid w:val="00E158DF"/>
    <w:rsid w:val="00E15A0B"/>
    <w:rsid w:val="00E170A3"/>
    <w:rsid w:val="00E17485"/>
    <w:rsid w:val="00E20353"/>
    <w:rsid w:val="00E20564"/>
    <w:rsid w:val="00E20B91"/>
    <w:rsid w:val="00E21257"/>
    <w:rsid w:val="00E215E1"/>
    <w:rsid w:val="00E21672"/>
    <w:rsid w:val="00E2169D"/>
    <w:rsid w:val="00E216E2"/>
    <w:rsid w:val="00E21B9B"/>
    <w:rsid w:val="00E21EA2"/>
    <w:rsid w:val="00E2205C"/>
    <w:rsid w:val="00E22202"/>
    <w:rsid w:val="00E2252B"/>
    <w:rsid w:val="00E2382D"/>
    <w:rsid w:val="00E23CCC"/>
    <w:rsid w:val="00E24154"/>
    <w:rsid w:val="00E2420E"/>
    <w:rsid w:val="00E24E73"/>
    <w:rsid w:val="00E252C1"/>
    <w:rsid w:val="00E25496"/>
    <w:rsid w:val="00E267DC"/>
    <w:rsid w:val="00E267E5"/>
    <w:rsid w:val="00E26BBF"/>
    <w:rsid w:val="00E2764E"/>
    <w:rsid w:val="00E3097C"/>
    <w:rsid w:val="00E309D0"/>
    <w:rsid w:val="00E30EE0"/>
    <w:rsid w:val="00E317AF"/>
    <w:rsid w:val="00E31907"/>
    <w:rsid w:val="00E320A8"/>
    <w:rsid w:val="00E326EB"/>
    <w:rsid w:val="00E32CF5"/>
    <w:rsid w:val="00E32FA5"/>
    <w:rsid w:val="00E33327"/>
    <w:rsid w:val="00E336D9"/>
    <w:rsid w:val="00E34811"/>
    <w:rsid w:val="00E34A0C"/>
    <w:rsid w:val="00E35B7A"/>
    <w:rsid w:val="00E35E39"/>
    <w:rsid w:val="00E35FE6"/>
    <w:rsid w:val="00E36E2F"/>
    <w:rsid w:val="00E36EDF"/>
    <w:rsid w:val="00E4025F"/>
    <w:rsid w:val="00E4113E"/>
    <w:rsid w:val="00E41218"/>
    <w:rsid w:val="00E418DF"/>
    <w:rsid w:val="00E419F9"/>
    <w:rsid w:val="00E41C37"/>
    <w:rsid w:val="00E428F7"/>
    <w:rsid w:val="00E4335E"/>
    <w:rsid w:val="00E4362B"/>
    <w:rsid w:val="00E43765"/>
    <w:rsid w:val="00E43B28"/>
    <w:rsid w:val="00E4520D"/>
    <w:rsid w:val="00E46149"/>
    <w:rsid w:val="00E46A1B"/>
    <w:rsid w:val="00E46EB7"/>
    <w:rsid w:val="00E474C9"/>
    <w:rsid w:val="00E47672"/>
    <w:rsid w:val="00E47A80"/>
    <w:rsid w:val="00E5011B"/>
    <w:rsid w:val="00E507B3"/>
    <w:rsid w:val="00E51532"/>
    <w:rsid w:val="00E51EF3"/>
    <w:rsid w:val="00E5241B"/>
    <w:rsid w:val="00E5262D"/>
    <w:rsid w:val="00E52636"/>
    <w:rsid w:val="00E52706"/>
    <w:rsid w:val="00E52DE5"/>
    <w:rsid w:val="00E52FD9"/>
    <w:rsid w:val="00E53362"/>
    <w:rsid w:val="00E53CC7"/>
    <w:rsid w:val="00E5411E"/>
    <w:rsid w:val="00E546C3"/>
    <w:rsid w:val="00E559C3"/>
    <w:rsid w:val="00E55ED0"/>
    <w:rsid w:val="00E55F28"/>
    <w:rsid w:val="00E568E9"/>
    <w:rsid w:val="00E56F62"/>
    <w:rsid w:val="00E576E9"/>
    <w:rsid w:val="00E5797A"/>
    <w:rsid w:val="00E57E99"/>
    <w:rsid w:val="00E609D5"/>
    <w:rsid w:val="00E60AF2"/>
    <w:rsid w:val="00E60BFA"/>
    <w:rsid w:val="00E613A3"/>
    <w:rsid w:val="00E61894"/>
    <w:rsid w:val="00E61A7F"/>
    <w:rsid w:val="00E621B0"/>
    <w:rsid w:val="00E62C36"/>
    <w:rsid w:val="00E62DD7"/>
    <w:rsid w:val="00E6313D"/>
    <w:rsid w:val="00E631B6"/>
    <w:rsid w:val="00E63AD8"/>
    <w:rsid w:val="00E63CF0"/>
    <w:rsid w:val="00E63E7A"/>
    <w:rsid w:val="00E64571"/>
    <w:rsid w:val="00E64E43"/>
    <w:rsid w:val="00E66679"/>
    <w:rsid w:val="00E67141"/>
    <w:rsid w:val="00E679B6"/>
    <w:rsid w:val="00E67C2E"/>
    <w:rsid w:val="00E70B58"/>
    <w:rsid w:val="00E717A6"/>
    <w:rsid w:val="00E71995"/>
    <w:rsid w:val="00E71DAB"/>
    <w:rsid w:val="00E71F9D"/>
    <w:rsid w:val="00E72382"/>
    <w:rsid w:val="00E7313A"/>
    <w:rsid w:val="00E74A39"/>
    <w:rsid w:val="00E74B06"/>
    <w:rsid w:val="00E74C2D"/>
    <w:rsid w:val="00E74DE1"/>
    <w:rsid w:val="00E75069"/>
    <w:rsid w:val="00E750AF"/>
    <w:rsid w:val="00E754CF"/>
    <w:rsid w:val="00E754E6"/>
    <w:rsid w:val="00E755E1"/>
    <w:rsid w:val="00E758D3"/>
    <w:rsid w:val="00E75BC2"/>
    <w:rsid w:val="00E75CC5"/>
    <w:rsid w:val="00E7787F"/>
    <w:rsid w:val="00E778A3"/>
    <w:rsid w:val="00E77B17"/>
    <w:rsid w:val="00E802B5"/>
    <w:rsid w:val="00E80A73"/>
    <w:rsid w:val="00E80AB8"/>
    <w:rsid w:val="00E81153"/>
    <w:rsid w:val="00E816AF"/>
    <w:rsid w:val="00E818B0"/>
    <w:rsid w:val="00E81E43"/>
    <w:rsid w:val="00E820C5"/>
    <w:rsid w:val="00E827E6"/>
    <w:rsid w:val="00E82D36"/>
    <w:rsid w:val="00E83011"/>
    <w:rsid w:val="00E83BF2"/>
    <w:rsid w:val="00E84647"/>
    <w:rsid w:val="00E84C1E"/>
    <w:rsid w:val="00E84E71"/>
    <w:rsid w:val="00E85594"/>
    <w:rsid w:val="00E8567A"/>
    <w:rsid w:val="00E85927"/>
    <w:rsid w:val="00E865D5"/>
    <w:rsid w:val="00E871A4"/>
    <w:rsid w:val="00E9014D"/>
    <w:rsid w:val="00E90A66"/>
    <w:rsid w:val="00E911F0"/>
    <w:rsid w:val="00E92292"/>
    <w:rsid w:val="00E9232C"/>
    <w:rsid w:val="00E934DB"/>
    <w:rsid w:val="00E936F4"/>
    <w:rsid w:val="00E96352"/>
    <w:rsid w:val="00E96EA8"/>
    <w:rsid w:val="00E97097"/>
    <w:rsid w:val="00E974F6"/>
    <w:rsid w:val="00E97D96"/>
    <w:rsid w:val="00EA038F"/>
    <w:rsid w:val="00EA0F84"/>
    <w:rsid w:val="00EA10B8"/>
    <w:rsid w:val="00EA1A7C"/>
    <w:rsid w:val="00EA2074"/>
    <w:rsid w:val="00EA2D31"/>
    <w:rsid w:val="00EA301D"/>
    <w:rsid w:val="00EA332C"/>
    <w:rsid w:val="00EA3A00"/>
    <w:rsid w:val="00EA3A6B"/>
    <w:rsid w:val="00EA3AC1"/>
    <w:rsid w:val="00EA3AC8"/>
    <w:rsid w:val="00EA43CE"/>
    <w:rsid w:val="00EA4AB9"/>
    <w:rsid w:val="00EA6295"/>
    <w:rsid w:val="00EA6ADA"/>
    <w:rsid w:val="00EA6C7E"/>
    <w:rsid w:val="00EA7543"/>
    <w:rsid w:val="00EA7DB5"/>
    <w:rsid w:val="00EB0BAE"/>
    <w:rsid w:val="00EB0E85"/>
    <w:rsid w:val="00EB0FBF"/>
    <w:rsid w:val="00EB127D"/>
    <w:rsid w:val="00EB1E68"/>
    <w:rsid w:val="00EB1EB8"/>
    <w:rsid w:val="00EB2366"/>
    <w:rsid w:val="00EB3159"/>
    <w:rsid w:val="00EB40E9"/>
    <w:rsid w:val="00EB4519"/>
    <w:rsid w:val="00EB4D14"/>
    <w:rsid w:val="00EB4EE5"/>
    <w:rsid w:val="00EB504A"/>
    <w:rsid w:val="00EB519C"/>
    <w:rsid w:val="00EB6269"/>
    <w:rsid w:val="00EB6B0B"/>
    <w:rsid w:val="00EB6FDD"/>
    <w:rsid w:val="00EB71EF"/>
    <w:rsid w:val="00EB7F34"/>
    <w:rsid w:val="00EC0290"/>
    <w:rsid w:val="00EC0A65"/>
    <w:rsid w:val="00EC15DC"/>
    <w:rsid w:val="00EC1865"/>
    <w:rsid w:val="00EC1886"/>
    <w:rsid w:val="00EC2FCD"/>
    <w:rsid w:val="00EC4A9D"/>
    <w:rsid w:val="00EC5A11"/>
    <w:rsid w:val="00EC5C1F"/>
    <w:rsid w:val="00EC5C4C"/>
    <w:rsid w:val="00EC5FAC"/>
    <w:rsid w:val="00EC607E"/>
    <w:rsid w:val="00EC65AC"/>
    <w:rsid w:val="00EC7059"/>
    <w:rsid w:val="00EC7415"/>
    <w:rsid w:val="00EC7C22"/>
    <w:rsid w:val="00EC7FAC"/>
    <w:rsid w:val="00ED0177"/>
    <w:rsid w:val="00ED04B1"/>
    <w:rsid w:val="00ED19CB"/>
    <w:rsid w:val="00ED1B05"/>
    <w:rsid w:val="00ED21DA"/>
    <w:rsid w:val="00ED276E"/>
    <w:rsid w:val="00ED2C70"/>
    <w:rsid w:val="00ED2E7F"/>
    <w:rsid w:val="00ED33EA"/>
    <w:rsid w:val="00ED3907"/>
    <w:rsid w:val="00ED3AEA"/>
    <w:rsid w:val="00ED3C6A"/>
    <w:rsid w:val="00ED3F21"/>
    <w:rsid w:val="00ED4F8E"/>
    <w:rsid w:val="00ED54DE"/>
    <w:rsid w:val="00ED581F"/>
    <w:rsid w:val="00ED6CC6"/>
    <w:rsid w:val="00ED6CD1"/>
    <w:rsid w:val="00ED6EFF"/>
    <w:rsid w:val="00ED754F"/>
    <w:rsid w:val="00ED779B"/>
    <w:rsid w:val="00ED7A8D"/>
    <w:rsid w:val="00ED7B81"/>
    <w:rsid w:val="00EE050F"/>
    <w:rsid w:val="00EE0D49"/>
    <w:rsid w:val="00EE191C"/>
    <w:rsid w:val="00EE1E0C"/>
    <w:rsid w:val="00EE1E50"/>
    <w:rsid w:val="00EE2468"/>
    <w:rsid w:val="00EE27C4"/>
    <w:rsid w:val="00EE2B9E"/>
    <w:rsid w:val="00EE422B"/>
    <w:rsid w:val="00EE4524"/>
    <w:rsid w:val="00EE4537"/>
    <w:rsid w:val="00EE4D9B"/>
    <w:rsid w:val="00EE56FA"/>
    <w:rsid w:val="00EE5D4C"/>
    <w:rsid w:val="00EE6BF0"/>
    <w:rsid w:val="00EE73B9"/>
    <w:rsid w:val="00EF0E23"/>
    <w:rsid w:val="00EF205B"/>
    <w:rsid w:val="00EF36B7"/>
    <w:rsid w:val="00EF37E7"/>
    <w:rsid w:val="00EF4BD9"/>
    <w:rsid w:val="00EF537E"/>
    <w:rsid w:val="00EF5B5C"/>
    <w:rsid w:val="00EF6FB4"/>
    <w:rsid w:val="00EF7366"/>
    <w:rsid w:val="00EF7503"/>
    <w:rsid w:val="00EF779F"/>
    <w:rsid w:val="00F006EA"/>
    <w:rsid w:val="00F00A99"/>
    <w:rsid w:val="00F00C07"/>
    <w:rsid w:val="00F01595"/>
    <w:rsid w:val="00F01805"/>
    <w:rsid w:val="00F02345"/>
    <w:rsid w:val="00F023C0"/>
    <w:rsid w:val="00F0326B"/>
    <w:rsid w:val="00F03446"/>
    <w:rsid w:val="00F0352D"/>
    <w:rsid w:val="00F03556"/>
    <w:rsid w:val="00F038C3"/>
    <w:rsid w:val="00F03A61"/>
    <w:rsid w:val="00F04212"/>
    <w:rsid w:val="00F043CD"/>
    <w:rsid w:val="00F04414"/>
    <w:rsid w:val="00F05273"/>
    <w:rsid w:val="00F0593B"/>
    <w:rsid w:val="00F05BB1"/>
    <w:rsid w:val="00F0604D"/>
    <w:rsid w:val="00F06138"/>
    <w:rsid w:val="00F06B64"/>
    <w:rsid w:val="00F0704A"/>
    <w:rsid w:val="00F07328"/>
    <w:rsid w:val="00F07714"/>
    <w:rsid w:val="00F07802"/>
    <w:rsid w:val="00F104BB"/>
    <w:rsid w:val="00F10FD5"/>
    <w:rsid w:val="00F11800"/>
    <w:rsid w:val="00F11F9B"/>
    <w:rsid w:val="00F1214B"/>
    <w:rsid w:val="00F1229E"/>
    <w:rsid w:val="00F127A3"/>
    <w:rsid w:val="00F132DD"/>
    <w:rsid w:val="00F146A8"/>
    <w:rsid w:val="00F148F6"/>
    <w:rsid w:val="00F14D58"/>
    <w:rsid w:val="00F1509F"/>
    <w:rsid w:val="00F15166"/>
    <w:rsid w:val="00F16588"/>
    <w:rsid w:val="00F17960"/>
    <w:rsid w:val="00F17D15"/>
    <w:rsid w:val="00F17D22"/>
    <w:rsid w:val="00F20340"/>
    <w:rsid w:val="00F205FB"/>
    <w:rsid w:val="00F20C30"/>
    <w:rsid w:val="00F20D84"/>
    <w:rsid w:val="00F21295"/>
    <w:rsid w:val="00F21774"/>
    <w:rsid w:val="00F218D4"/>
    <w:rsid w:val="00F21918"/>
    <w:rsid w:val="00F21E6D"/>
    <w:rsid w:val="00F2299A"/>
    <w:rsid w:val="00F23AD9"/>
    <w:rsid w:val="00F23C07"/>
    <w:rsid w:val="00F23ECC"/>
    <w:rsid w:val="00F249C6"/>
    <w:rsid w:val="00F24A10"/>
    <w:rsid w:val="00F25335"/>
    <w:rsid w:val="00F253E5"/>
    <w:rsid w:val="00F2584B"/>
    <w:rsid w:val="00F25C66"/>
    <w:rsid w:val="00F2681A"/>
    <w:rsid w:val="00F26DE0"/>
    <w:rsid w:val="00F276BD"/>
    <w:rsid w:val="00F27E28"/>
    <w:rsid w:val="00F301EC"/>
    <w:rsid w:val="00F30327"/>
    <w:rsid w:val="00F305C6"/>
    <w:rsid w:val="00F31635"/>
    <w:rsid w:val="00F31640"/>
    <w:rsid w:val="00F316A7"/>
    <w:rsid w:val="00F3188B"/>
    <w:rsid w:val="00F31B79"/>
    <w:rsid w:val="00F3238D"/>
    <w:rsid w:val="00F35E5F"/>
    <w:rsid w:val="00F3644A"/>
    <w:rsid w:val="00F37086"/>
    <w:rsid w:val="00F37B41"/>
    <w:rsid w:val="00F37CB2"/>
    <w:rsid w:val="00F403AB"/>
    <w:rsid w:val="00F40743"/>
    <w:rsid w:val="00F40921"/>
    <w:rsid w:val="00F40A36"/>
    <w:rsid w:val="00F415F5"/>
    <w:rsid w:val="00F41CAB"/>
    <w:rsid w:val="00F41F5E"/>
    <w:rsid w:val="00F42E43"/>
    <w:rsid w:val="00F42FD5"/>
    <w:rsid w:val="00F44548"/>
    <w:rsid w:val="00F446DE"/>
    <w:rsid w:val="00F447B7"/>
    <w:rsid w:val="00F453A1"/>
    <w:rsid w:val="00F453A4"/>
    <w:rsid w:val="00F4637F"/>
    <w:rsid w:val="00F46D8C"/>
    <w:rsid w:val="00F46F86"/>
    <w:rsid w:val="00F474D3"/>
    <w:rsid w:val="00F4773D"/>
    <w:rsid w:val="00F47EE0"/>
    <w:rsid w:val="00F503B7"/>
    <w:rsid w:val="00F5064F"/>
    <w:rsid w:val="00F50C55"/>
    <w:rsid w:val="00F512D9"/>
    <w:rsid w:val="00F51389"/>
    <w:rsid w:val="00F51640"/>
    <w:rsid w:val="00F51C58"/>
    <w:rsid w:val="00F521EA"/>
    <w:rsid w:val="00F5259D"/>
    <w:rsid w:val="00F52933"/>
    <w:rsid w:val="00F53326"/>
    <w:rsid w:val="00F53C7B"/>
    <w:rsid w:val="00F53F00"/>
    <w:rsid w:val="00F543D2"/>
    <w:rsid w:val="00F5487E"/>
    <w:rsid w:val="00F54BB5"/>
    <w:rsid w:val="00F550E7"/>
    <w:rsid w:val="00F554A9"/>
    <w:rsid w:val="00F55C1B"/>
    <w:rsid w:val="00F562B2"/>
    <w:rsid w:val="00F56FDD"/>
    <w:rsid w:val="00F5760A"/>
    <w:rsid w:val="00F60CD7"/>
    <w:rsid w:val="00F60FAA"/>
    <w:rsid w:val="00F6172C"/>
    <w:rsid w:val="00F62519"/>
    <w:rsid w:val="00F63F3C"/>
    <w:rsid w:val="00F6403D"/>
    <w:rsid w:val="00F6454A"/>
    <w:rsid w:val="00F64FC7"/>
    <w:rsid w:val="00F65120"/>
    <w:rsid w:val="00F65223"/>
    <w:rsid w:val="00F66205"/>
    <w:rsid w:val="00F6620D"/>
    <w:rsid w:val="00F671AA"/>
    <w:rsid w:val="00F67619"/>
    <w:rsid w:val="00F70117"/>
    <w:rsid w:val="00F7051F"/>
    <w:rsid w:val="00F70A34"/>
    <w:rsid w:val="00F71D5B"/>
    <w:rsid w:val="00F7212B"/>
    <w:rsid w:val="00F7243A"/>
    <w:rsid w:val="00F724D8"/>
    <w:rsid w:val="00F73024"/>
    <w:rsid w:val="00F7304F"/>
    <w:rsid w:val="00F73131"/>
    <w:rsid w:val="00F73377"/>
    <w:rsid w:val="00F73844"/>
    <w:rsid w:val="00F73DD3"/>
    <w:rsid w:val="00F7526B"/>
    <w:rsid w:val="00F75310"/>
    <w:rsid w:val="00F758B6"/>
    <w:rsid w:val="00F764AE"/>
    <w:rsid w:val="00F76FFF"/>
    <w:rsid w:val="00F776C8"/>
    <w:rsid w:val="00F77857"/>
    <w:rsid w:val="00F804A0"/>
    <w:rsid w:val="00F80595"/>
    <w:rsid w:val="00F80AB4"/>
    <w:rsid w:val="00F80C79"/>
    <w:rsid w:val="00F81367"/>
    <w:rsid w:val="00F8144B"/>
    <w:rsid w:val="00F824C4"/>
    <w:rsid w:val="00F824D6"/>
    <w:rsid w:val="00F82BF6"/>
    <w:rsid w:val="00F833D4"/>
    <w:rsid w:val="00F8407D"/>
    <w:rsid w:val="00F8455C"/>
    <w:rsid w:val="00F8533B"/>
    <w:rsid w:val="00F85D83"/>
    <w:rsid w:val="00F8656D"/>
    <w:rsid w:val="00F8697C"/>
    <w:rsid w:val="00F87388"/>
    <w:rsid w:val="00F875C1"/>
    <w:rsid w:val="00F87D8F"/>
    <w:rsid w:val="00F87FA6"/>
    <w:rsid w:val="00F90260"/>
    <w:rsid w:val="00F92240"/>
    <w:rsid w:val="00F9353B"/>
    <w:rsid w:val="00F93886"/>
    <w:rsid w:val="00F938A9"/>
    <w:rsid w:val="00F93D78"/>
    <w:rsid w:val="00F954F1"/>
    <w:rsid w:val="00F9624C"/>
    <w:rsid w:val="00F965E1"/>
    <w:rsid w:val="00F96C6D"/>
    <w:rsid w:val="00F97098"/>
    <w:rsid w:val="00F971F6"/>
    <w:rsid w:val="00F97614"/>
    <w:rsid w:val="00FA02F7"/>
    <w:rsid w:val="00FA083D"/>
    <w:rsid w:val="00FA108B"/>
    <w:rsid w:val="00FA133D"/>
    <w:rsid w:val="00FA1885"/>
    <w:rsid w:val="00FA1FB8"/>
    <w:rsid w:val="00FA2B12"/>
    <w:rsid w:val="00FA2B5D"/>
    <w:rsid w:val="00FA3865"/>
    <w:rsid w:val="00FA3A9F"/>
    <w:rsid w:val="00FA3CDB"/>
    <w:rsid w:val="00FA5603"/>
    <w:rsid w:val="00FA5B73"/>
    <w:rsid w:val="00FA5D4F"/>
    <w:rsid w:val="00FA7255"/>
    <w:rsid w:val="00FB168C"/>
    <w:rsid w:val="00FB1937"/>
    <w:rsid w:val="00FB1DE5"/>
    <w:rsid w:val="00FB1FBD"/>
    <w:rsid w:val="00FB209A"/>
    <w:rsid w:val="00FB209E"/>
    <w:rsid w:val="00FB25A1"/>
    <w:rsid w:val="00FB2717"/>
    <w:rsid w:val="00FB2ACD"/>
    <w:rsid w:val="00FB2BAD"/>
    <w:rsid w:val="00FB3B16"/>
    <w:rsid w:val="00FB3D8E"/>
    <w:rsid w:val="00FB4908"/>
    <w:rsid w:val="00FB5FF7"/>
    <w:rsid w:val="00FB63A5"/>
    <w:rsid w:val="00FB65B2"/>
    <w:rsid w:val="00FB6977"/>
    <w:rsid w:val="00FB6D7F"/>
    <w:rsid w:val="00FB6D9E"/>
    <w:rsid w:val="00FB7107"/>
    <w:rsid w:val="00FC04F1"/>
    <w:rsid w:val="00FC050B"/>
    <w:rsid w:val="00FC0D38"/>
    <w:rsid w:val="00FC2736"/>
    <w:rsid w:val="00FC2EE6"/>
    <w:rsid w:val="00FC3063"/>
    <w:rsid w:val="00FC30B7"/>
    <w:rsid w:val="00FC3240"/>
    <w:rsid w:val="00FC380F"/>
    <w:rsid w:val="00FC410D"/>
    <w:rsid w:val="00FC50C0"/>
    <w:rsid w:val="00FC55DB"/>
    <w:rsid w:val="00FC561A"/>
    <w:rsid w:val="00FC5D06"/>
    <w:rsid w:val="00FC5D7E"/>
    <w:rsid w:val="00FC5F8B"/>
    <w:rsid w:val="00FC6BB1"/>
    <w:rsid w:val="00FC7980"/>
    <w:rsid w:val="00FC7D4F"/>
    <w:rsid w:val="00FC7DFE"/>
    <w:rsid w:val="00FD0C40"/>
    <w:rsid w:val="00FD1671"/>
    <w:rsid w:val="00FD1E83"/>
    <w:rsid w:val="00FD2263"/>
    <w:rsid w:val="00FD2FFB"/>
    <w:rsid w:val="00FD32D7"/>
    <w:rsid w:val="00FD3557"/>
    <w:rsid w:val="00FD37BB"/>
    <w:rsid w:val="00FD3847"/>
    <w:rsid w:val="00FD3FE8"/>
    <w:rsid w:val="00FD448D"/>
    <w:rsid w:val="00FD46B3"/>
    <w:rsid w:val="00FD49CF"/>
    <w:rsid w:val="00FD4BF1"/>
    <w:rsid w:val="00FD6725"/>
    <w:rsid w:val="00FD7185"/>
    <w:rsid w:val="00FD71E5"/>
    <w:rsid w:val="00FE039D"/>
    <w:rsid w:val="00FE08F1"/>
    <w:rsid w:val="00FE1DFB"/>
    <w:rsid w:val="00FE3C80"/>
    <w:rsid w:val="00FE414C"/>
    <w:rsid w:val="00FE48AE"/>
    <w:rsid w:val="00FE4C77"/>
    <w:rsid w:val="00FE4E62"/>
    <w:rsid w:val="00FE57B1"/>
    <w:rsid w:val="00FE5EB1"/>
    <w:rsid w:val="00FE63C3"/>
    <w:rsid w:val="00FE6741"/>
    <w:rsid w:val="00FE79D4"/>
    <w:rsid w:val="00FE7C34"/>
    <w:rsid w:val="00FF08E7"/>
    <w:rsid w:val="00FF0EE1"/>
    <w:rsid w:val="00FF1702"/>
    <w:rsid w:val="00FF18CA"/>
    <w:rsid w:val="00FF323A"/>
    <w:rsid w:val="00FF32B0"/>
    <w:rsid w:val="00FF346D"/>
    <w:rsid w:val="00FF364D"/>
    <w:rsid w:val="00FF437B"/>
    <w:rsid w:val="00FF58B3"/>
    <w:rsid w:val="00FF658E"/>
    <w:rsid w:val="00FF6848"/>
    <w:rsid w:val="00FF6C5A"/>
    <w:rsid w:val="00FF7430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D51F6"/>
  <w15:docId w15:val="{EC850DE6-5723-45BE-B98B-3C75A492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5881"/>
    <w:pPr>
      <w:ind w:firstLine="567"/>
    </w:pPr>
    <w:rPr>
      <w:sz w:val="28"/>
    </w:rPr>
  </w:style>
  <w:style w:type="paragraph" w:styleId="1">
    <w:name w:val="heading 1"/>
    <w:basedOn w:val="a"/>
    <w:next w:val="a"/>
    <w:link w:val="10"/>
    <w:qFormat/>
    <w:rsid w:val="002B588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qFormat/>
    <w:rsid w:val="002B588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2B588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"/>
    <w:next w:val="a"/>
    <w:link w:val="40"/>
    <w:qFormat/>
    <w:rsid w:val="002B588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"/>
    <w:next w:val="a"/>
    <w:link w:val="50"/>
    <w:qFormat/>
    <w:rsid w:val="002B588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2B588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2B588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qFormat/>
    <w:rsid w:val="002B588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qFormat/>
    <w:rsid w:val="002B588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B5881"/>
    <w:pPr>
      <w:tabs>
        <w:tab w:val="center" w:pos="4819"/>
        <w:tab w:val="right" w:pos="9071"/>
      </w:tabs>
    </w:pPr>
  </w:style>
  <w:style w:type="paragraph" w:styleId="a5">
    <w:name w:val="footer"/>
    <w:basedOn w:val="a"/>
    <w:link w:val="a6"/>
    <w:rsid w:val="002B5881"/>
    <w:pPr>
      <w:tabs>
        <w:tab w:val="center" w:pos="4536"/>
        <w:tab w:val="right" w:pos="9072"/>
      </w:tabs>
    </w:pPr>
  </w:style>
  <w:style w:type="character" w:styleId="a7">
    <w:name w:val="annotation reference"/>
    <w:semiHidden/>
    <w:rsid w:val="002B5881"/>
    <w:rPr>
      <w:sz w:val="16"/>
    </w:rPr>
  </w:style>
  <w:style w:type="paragraph" w:customStyle="1" w:styleId="a8">
    <w:name w:val="ПолеТема"/>
    <w:rsid w:val="002B5881"/>
    <w:rPr>
      <w:sz w:val="28"/>
    </w:rPr>
  </w:style>
  <w:style w:type="paragraph" w:customStyle="1" w:styleId="a9">
    <w:name w:val="ПолеКому"/>
    <w:rsid w:val="002B5881"/>
    <w:rPr>
      <w:noProof/>
      <w:sz w:val="24"/>
    </w:rPr>
  </w:style>
  <w:style w:type="paragraph" w:customStyle="1" w:styleId="aa">
    <w:name w:val="ТекстПисьма"/>
    <w:basedOn w:val="a"/>
    <w:rsid w:val="002B588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b">
    <w:name w:val="ПолеПодпись"/>
    <w:basedOn w:val="a"/>
    <w:rsid w:val="002B5881"/>
    <w:pPr>
      <w:tabs>
        <w:tab w:val="right" w:pos="9072"/>
      </w:tabs>
      <w:jc w:val="both"/>
    </w:pPr>
    <w:rPr>
      <w:sz w:val="24"/>
    </w:rPr>
  </w:style>
  <w:style w:type="paragraph" w:styleId="ac">
    <w:name w:val="annotation text"/>
    <w:basedOn w:val="a"/>
    <w:link w:val="ad"/>
    <w:semiHidden/>
    <w:rsid w:val="002B5881"/>
  </w:style>
  <w:style w:type="paragraph" w:customStyle="1" w:styleId="11">
    <w:name w:val="Подпись1"/>
    <w:basedOn w:val="a"/>
    <w:rsid w:val="002B5881"/>
    <w:pPr>
      <w:tabs>
        <w:tab w:val="right" w:pos="9072"/>
      </w:tabs>
    </w:pPr>
  </w:style>
  <w:style w:type="character" w:styleId="ae">
    <w:name w:val="page number"/>
    <w:rsid w:val="002B5881"/>
    <w:rPr>
      <w:rFonts w:ascii="Times New Roman" w:hAnsi="Times New Roman"/>
      <w:sz w:val="18"/>
    </w:rPr>
  </w:style>
  <w:style w:type="paragraph" w:customStyle="1" w:styleId="af">
    <w:name w:val="ШапкаПисьма"/>
    <w:rsid w:val="002B5881"/>
    <w:pPr>
      <w:jc w:val="center"/>
    </w:pPr>
    <w:rPr>
      <w:b/>
      <w:noProof/>
      <w:sz w:val="28"/>
    </w:rPr>
  </w:style>
  <w:style w:type="paragraph" w:styleId="af0">
    <w:name w:val="List Bullet"/>
    <w:basedOn w:val="a"/>
    <w:rsid w:val="002B5881"/>
    <w:pPr>
      <w:ind w:left="283" w:hanging="283"/>
    </w:pPr>
    <w:rPr>
      <w:sz w:val="20"/>
    </w:rPr>
  </w:style>
  <w:style w:type="paragraph" w:styleId="31">
    <w:name w:val="List Bullet 3"/>
    <w:basedOn w:val="a"/>
    <w:rsid w:val="002B5881"/>
    <w:pPr>
      <w:ind w:left="1080" w:hanging="360"/>
    </w:pPr>
    <w:rPr>
      <w:sz w:val="20"/>
    </w:rPr>
  </w:style>
  <w:style w:type="paragraph" w:styleId="af1">
    <w:name w:val="List Number"/>
    <w:basedOn w:val="a"/>
    <w:rsid w:val="002B5881"/>
    <w:pPr>
      <w:ind w:left="360" w:hanging="360"/>
    </w:pPr>
    <w:rPr>
      <w:sz w:val="20"/>
    </w:rPr>
  </w:style>
  <w:style w:type="paragraph" w:styleId="21">
    <w:name w:val="List Number 2"/>
    <w:basedOn w:val="a"/>
    <w:rsid w:val="002B5881"/>
    <w:pPr>
      <w:ind w:left="720" w:hanging="360"/>
    </w:pPr>
    <w:rPr>
      <w:sz w:val="20"/>
    </w:rPr>
  </w:style>
  <w:style w:type="paragraph" w:styleId="32">
    <w:name w:val="List Number 3"/>
    <w:basedOn w:val="a"/>
    <w:rsid w:val="002B5881"/>
    <w:pPr>
      <w:ind w:left="849" w:hanging="283"/>
    </w:pPr>
    <w:rPr>
      <w:sz w:val="20"/>
    </w:rPr>
  </w:style>
  <w:style w:type="paragraph" w:styleId="af2">
    <w:name w:val="List"/>
    <w:basedOn w:val="a"/>
    <w:rsid w:val="002B5881"/>
    <w:pPr>
      <w:tabs>
        <w:tab w:val="left" w:pos="1134"/>
      </w:tabs>
      <w:ind w:left="1134" w:hanging="1134"/>
    </w:pPr>
    <w:rPr>
      <w:sz w:val="20"/>
    </w:rPr>
  </w:style>
  <w:style w:type="paragraph" w:styleId="22">
    <w:name w:val="Body Text Indent 2"/>
    <w:basedOn w:val="a"/>
    <w:link w:val="23"/>
    <w:rsid w:val="002B5881"/>
    <w:pPr>
      <w:ind w:firstLine="426"/>
      <w:jc w:val="both"/>
    </w:pPr>
    <w:rPr>
      <w:sz w:val="24"/>
    </w:rPr>
  </w:style>
  <w:style w:type="paragraph" w:customStyle="1" w:styleId="af3">
    <w:name w:val="ПолеНомер"/>
    <w:basedOn w:val="a"/>
    <w:rsid w:val="002B5881"/>
    <w:pPr>
      <w:ind w:firstLine="0"/>
    </w:pPr>
  </w:style>
  <w:style w:type="paragraph" w:customStyle="1" w:styleId="af4">
    <w:name w:val="ПолеДата"/>
    <w:basedOn w:val="af3"/>
    <w:rsid w:val="002B5881"/>
    <w:pPr>
      <w:jc w:val="right"/>
    </w:pPr>
  </w:style>
  <w:style w:type="paragraph" w:styleId="af5">
    <w:name w:val="Body Text Indent"/>
    <w:basedOn w:val="a"/>
    <w:link w:val="af6"/>
    <w:rsid w:val="002B5881"/>
    <w:pPr>
      <w:spacing w:after="120"/>
      <w:ind w:left="283"/>
    </w:pPr>
  </w:style>
  <w:style w:type="paragraph" w:styleId="24">
    <w:name w:val="Body Text 2"/>
    <w:basedOn w:val="a"/>
    <w:link w:val="25"/>
    <w:rsid w:val="002B5881"/>
    <w:pPr>
      <w:spacing w:after="120" w:line="480" w:lineRule="auto"/>
    </w:pPr>
  </w:style>
  <w:style w:type="paragraph" w:customStyle="1" w:styleId="ConsNormal">
    <w:name w:val="ConsNormal"/>
    <w:uiPriority w:val="99"/>
    <w:rsid w:val="000A37F7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41CEF"/>
    <w:pPr>
      <w:autoSpaceDE w:val="0"/>
      <w:autoSpaceDN w:val="0"/>
    </w:pPr>
    <w:rPr>
      <w:rFonts w:ascii="Courier New" w:hAnsi="Courier New" w:cs="Courier New"/>
    </w:rPr>
  </w:style>
  <w:style w:type="paragraph" w:styleId="af7">
    <w:name w:val="Balloon Text"/>
    <w:basedOn w:val="a"/>
    <w:link w:val="af8"/>
    <w:rsid w:val="00E452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E4520D"/>
    <w:rPr>
      <w:rFonts w:ascii="Tahoma" w:hAnsi="Tahoma" w:cs="Tahoma"/>
      <w:sz w:val="16"/>
      <w:szCs w:val="16"/>
    </w:rPr>
  </w:style>
  <w:style w:type="table" w:styleId="af9">
    <w:name w:val="Table Grid"/>
    <w:basedOn w:val="a1"/>
    <w:uiPriority w:val="59"/>
    <w:rsid w:val="00F8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84522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A84522"/>
    <w:rPr>
      <w:sz w:val="28"/>
    </w:rPr>
  </w:style>
  <w:style w:type="character" w:customStyle="1" w:styleId="30">
    <w:name w:val="Заголовок 3 Знак"/>
    <w:link w:val="3"/>
    <w:uiPriority w:val="9"/>
    <w:rsid w:val="00A84522"/>
    <w:rPr>
      <w:sz w:val="28"/>
    </w:rPr>
  </w:style>
  <w:style w:type="character" w:customStyle="1" w:styleId="40">
    <w:name w:val="Заголовок 4 Знак"/>
    <w:link w:val="4"/>
    <w:rsid w:val="00A84522"/>
    <w:rPr>
      <w:sz w:val="28"/>
    </w:rPr>
  </w:style>
  <w:style w:type="character" w:customStyle="1" w:styleId="50">
    <w:name w:val="Заголовок 5 Знак"/>
    <w:link w:val="5"/>
    <w:rsid w:val="00A84522"/>
    <w:rPr>
      <w:rFonts w:ascii="Arial" w:hAnsi="Arial"/>
      <w:sz w:val="22"/>
    </w:rPr>
  </w:style>
  <w:style w:type="character" w:customStyle="1" w:styleId="60">
    <w:name w:val="Заголовок 6 Знак"/>
    <w:link w:val="6"/>
    <w:rsid w:val="00A84522"/>
    <w:rPr>
      <w:i/>
      <w:sz w:val="22"/>
    </w:rPr>
  </w:style>
  <w:style w:type="character" w:customStyle="1" w:styleId="70">
    <w:name w:val="Заголовок 7 Знак"/>
    <w:link w:val="7"/>
    <w:rsid w:val="00A84522"/>
    <w:rPr>
      <w:rFonts w:ascii="Arial" w:hAnsi="Arial"/>
    </w:rPr>
  </w:style>
  <w:style w:type="character" w:customStyle="1" w:styleId="80">
    <w:name w:val="Заголовок 8 Знак"/>
    <w:link w:val="8"/>
    <w:rsid w:val="00A84522"/>
    <w:rPr>
      <w:rFonts w:ascii="Arial" w:hAnsi="Arial"/>
      <w:i/>
    </w:rPr>
  </w:style>
  <w:style w:type="character" w:customStyle="1" w:styleId="90">
    <w:name w:val="Заголовок 9 Знак"/>
    <w:link w:val="9"/>
    <w:rsid w:val="00A84522"/>
    <w:rPr>
      <w:rFonts w:ascii="Arial" w:hAnsi="Arial"/>
      <w:b/>
      <w:i/>
      <w:sz w:val="18"/>
    </w:rPr>
  </w:style>
  <w:style w:type="character" w:customStyle="1" w:styleId="a4">
    <w:name w:val="Верхний колонтитул Знак"/>
    <w:link w:val="a3"/>
    <w:rsid w:val="00A84522"/>
    <w:rPr>
      <w:sz w:val="28"/>
    </w:rPr>
  </w:style>
  <w:style w:type="character" w:customStyle="1" w:styleId="a6">
    <w:name w:val="Нижний колонтитул Знак"/>
    <w:link w:val="a5"/>
    <w:rsid w:val="00A84522"/>
    <w:rPr>
      <w:sz w:val="28"/>
    </w:rPr>
  </w:style>
  <w:style w:type="character" w:customStyle="1" w:styleId="ad">
    <w:name w:val="Текст примечания Знак"/>
    <w:link w:val="ac"/>
    <w:semiHidden/>
    <w:rsid w:val="00A84522"/>
    <w:rPr>
      <w:sz w:val="28"/>
    </w:rPr>
  </w:style>
  <w:style w:type="character" w:customStyle="1" w:styleId="23">
    <w:name w:val="Основной текст с отступом 2 Знак"/>
    <w:link w:val="22"/>
    <w:rsid w:val="00A84522"/>
    <w:rPr>
      <w:sz w:val="24"/>
    </w:rPr>
  </w:style>
  <w:style w:type="character" w:customStyle="1" w:styleId="af6">
    <w:name w:val="Основной текст с отступом Знак"/>
    <w:link w:val="af5"/>
    <w:rsid w:val="00A84522"/>
    <w:rPr>
      <w:sz w:val="28"/>
    </w:rPr>
  </w:style>
  <w:style w:type="character" w:customStyle="1" w:styleId="25">
    <w:name w:val="Основной текст 2 Знак"/>
    <w:link w:val="24"/>
    <w:rsid w:val="00A84522"/>
    <w:rPr>
      <w:sz w:val="28"/>
    </w:rPr>
  </w:style>
  <w:style w:type="paragraph" w:customStyle="1" w:styleId="ConsPlusNormal">
    <w:name w:val="ConsPlusNormal"/>
    <w:rsid w:val="008272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52F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6">
    <w:name w:val="Цитата 2 Знак"/>
    <w:link w:val="27"/>
    <w:uiPriority w:val="29"/>
    <w:rsid w:val="009C78C9"/>
    <w:rPr>
      <w:i/>
      <w:iCs/>
    </w:rPr>
  </w:style>
  <w:style w:type="paragraph" w:styleId="27">
    <w:name w:val="Quote"/>
    <w:basedOn w:val="a"/>
    <w:next w:val="a"/>
    <w:link w:val="26"/>
    <w:uiPriority w:val="29"/>
    <w:qFormat/>
    <w:rsid w:val="009C78C9"/>
    <w:pPr>
      <w:spacing w:before="200" w:line="276" w:lineRule="auto"/>
      <w:ind w:left="360" w:right="360" w:firstLine="0"/>
    </w:pPr>
    <w:rPr>
      <w:i/>
      <w:iCs/>
      <w:sz w:val="20"/>
    </w:rPr>
  </w:style>
  <w:style w:type="character" w:customStyle="1" w:styleId="210">
    <w:name w:val="Цитата 2 Знак1"/>
    <w:uiPriority w:val="29"/>
    <w:rsid w:val="009C78C9"/>
    <w:rPr>
      <w:i/>
      <w:iCs/>
      <w:color w:val="404040"/>
      <w:sz w:val="28"/>
    </w:rPr>
  </w:style>
  <w:style w:type="paragraph" w:styleId="afa">
    <w:name w:val="List Paragraph"/>
    <w:basedOn w:val="a"/>
    <w:uiPriority w:val="34"/>
    <w:qFormat/>
    <w:rsid w:val="00AE4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13E17-B3A5-422B-8150-647B047B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94</Pages>
  <Words>16607</Words>
  <Characters>94662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***</dc:creator>
  <cp:keywords/>
  <dc:description/>
  <cp:lastModifiedBy>Белова Юлия Владимировна</cp:lastModifiedBy>
  <cp:revision>4</cp:revision>
  <cp:lastPrinted>2020-05-29T07:22:00Z</cp:lastPrinted>
  <dcterms:created xsi:type="dcterms:W3CDTF">2020-07-22T06:39:00Z</dcterms:created>
  <dcterms:modified xsi:type="dcterms:W3CDTF">2020-07-24T08:54:00Z</dcterms:modified>
</cp:coreProperties>
</file>